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4E539" w14:textId="6160D6FC" w:rsidR="005174AB" w:rsidRPr="008D529E" w:rsidRDefault="008D529E" w:rsidP="008D529E">
      <w:pPr>
        <w:ind w:left="1701" w:hanging="1701"/>
        <w:rPr>
          <w:b/>
          <w:bCs/>
        </w:rPr>
      </w:pPr>
      <w:bookmarkStart w:id="0" w:name="_Toc59121485"/>
      <w:bookmarkStart w:id="1" w:name="_Ref60056474"/>
      <w:bookmarkStart w:id="2" w:name="_Ref60056475"/>
      <w:bookmarkStart w:id="3" w:name="_Ref60304911"/>
      <w:bookmarkStart w:id="4" w:name="_Ref60304997"/>
      <w:bookmarkStart w:id="5" w:name="_Ref60305010"/>
      <w:bookmarkStart w:id="6" w:name="_Ref110197479"/>
      <w:bookmarkStart w:id="7" w:name="_Ref110197499"/>
      <w:bookmarkStart w:id="8" w:name="_Ref110197521"/>
      <w:bookmarkStart w:id="9" w:name="_Ref110197588"/>
      <w:bookmarkStart w:id="10" w:name="_Ref110197606"/>
      <w:bookmarkStart w:id="11" w:name="_Ref155862847"/>
      <w:bookmarkStart w:id="12" w:name="_Ref155862848"/>
      <w:bookmarkStart w:id="13" w:name="_Toc200442969"/>
      <w:bookmarkStart w:id="14" w:name="_Ref453324958"/>
      <w:bookmarkStart w:id="15" w:name="_Ref453324976"/>
      <w:bookmarkStart w:id="16" w:name="_Ref454350252"/>
      <w:bookmarkStart w:id="17" w:name="_Ref454350259"/>
      <w:r w:rsidRPr="008D529E">
        <w:rPr>
          <w:b/>
          <w:bCs/>
        </w:rPr>
        <w:t>16.2. IZJAVA O SODELOVANJU S PODIZVAJALCI</w:t>
      </w:r>
      <w:r w:rsidR="005174AB" w:rsidRPr="008D529E">
        <w:rPr>
          <w:rStyle w:val="Sprotnaopomba-sklic"/>
          <w:b/>
          <w:bCs/>
        </w:rPr>
        <w:footnoteReference w:id="1"/>
      </w:r>
      <w:bookmarkEnd w:id="0"/>
      <w:bookmarkEnd w:id="1"/>
      <w:bookmarkEnd w:id="2"/>
      <w:bookmarkEnd w:id="3"/>
      <w:bookmarkEnd w:id="4"/>
      <w:bookmarkEnd w:id="5"/>
      <w:bookmarkEnd w:id="6"/>
      <w:bookmarkEnd w:id="7"/>
      <w:bookmarkEnd w:id="8"/>
      <w:bookmarkEnd w:id="9"/>
      <w:bookmarkEnd w:id="10"/>
      <w:bookmarkEnd w:id="11"/>
      <w:bookmarkEnd w:id="12"/>
      <w:bookmarkEnd w:id="13"/>
      <w:r w:rsidRPr="008D529E">
        <w:rPr>
          <w:b/>
          <w:bCs/>
        </w:rPr>
        <w:t xml:space="preserve"> </w:t>
      </w:r>
    </w:p>
    <w:p w14:paraId="4B9AB158" w14:textId="77777777" w:rsidR="005174AB" w:rsidRPr="002B38BC" w:rsidRDefault="005174AB" w:rsidP="005174AB">
      <w:pPr>
        <w:pStyle w:val="Navaden-razmik"/>
      </w:pPr>
    </w:p>
    <w:tbl>
      <w:tblPr>
        <w:tblW w:w="0" w:type="auto"/>
        <w:tblLayout w:type="fixed"/>
        <w:tblCellMar>
          <w:left w:w="0" w:type="dxa"/>
          <w:right w:w="0" w:type="dxa"/>
        </w:tblCellMar>
        <w:tblLook w:val="04A0" w:firstRow="1" w:lastRow="0" w:firstColumn="1" w:lastColumn="0" w:noHBand="0" w:noVBand="1"/>
      </w:tblPr>
      <w:tblGrid>
        <w:gridCol w:w="2835"/>
        <w:gridCol w:w="5670"/>
      </w:tblGrid>
      <w:tr w:rsidR="007340C2" w:rsidRPr="002B38BC" w14:paraId="0B909659" w14:textId="77777777" w:rsidTr="005174AB">
        <w:trPr>
          <w:trHeight w:val="567"/>
        </w:trPr>
        <w:tc>
          <w:tcPr>
            <w:tcW w:w="2835" w:type="dxa"/>
            <w:vAlign w:val="center"/>
            <w:hideMark/>
          </w:tcPr>
          <w:p w14:paraId="08925DB4" w14:textId="77777777" w:rsidR="005174AB" w:rsidRPr="002B38BC" w:rsidRDefault="005174AB">
            <w:pPr>
              <w:widowControl w:val="0"/>
              <w:jc w:val="left"/>
            </w:pPr>
            <w:r w:rsidRPr="002B38BC">
              <w:t>Ponudnik:</w:t>
            </w:r>
          </w:p>
        </w:tc>
        <w:tc>
          <w:tcPr>
            <w:tcW w:w="5670" w:type="dxa"/>
            <w:tcBorders>
              <w:top w:val="nil"/>
              <w:left w:val="nil"/>
              <w:bottom w:val="single" w:sz="4" w:space="0" w:color="auto"/>
              <w:right w:val="nil"/>
            </w:tcBorders>
            <w:vAlign w:val="center"/>
          </w:tcPr>
          <w:p w14:paraId="722188F8" w14:textId="77777777" w:rsidR="005174AB" w:rsidRPr="002B38BC" w:rsidRDefault="005174AB">
            <w:pPr>
              <w:widowControl w:val="0"/>
            </w:pPr>
          </w:p>
        </w:tc>
      </w:tr>
      <w:tr w:rsidR="007340C2" w:rsidRPr="002B38BC" w14:paraId="474ECBED" w14:textId="77777777" w:rsidTr="005174AB">
        <w:trPr>
          <w:trHeight w:val="567"/>
        </w:trPr>
        <w:tc>
          <w:tcPr>
            <w:tcW w:w="2835" w:type="dxa"/>
            <w:vAlign w:val="center"/>
            <w:hideMark/>
          </w:tcPr>
          <w:p w14:paraId="44E4785F" w14:textId="77777777" w:rsidR="005174AB" w:rsidRPr="002B38BC" w:rsidRDefault="005174AB">
            <w:pPr>
              <w:widowControl w:val="0"/>
              <w:jc w:val="left"/>
            </w:pPr>
            <w:r w:rsidRPr="002B38BC">
              <w:t>Sedež:</w:t>
            </w:r>
          </w:p>
        </w:tc>
        <w:tc>
          <w:tcPr>
            <w:tcW w:w="5670" w:type="dxa"/>
            <w:tcBorders>
              <w:top w:val="single" w:sz="4" w:space="0" w:color="auto"/>
              <w:left w:val="nil"/>
              <w:bottom w:val="single" w:sz="4" w:space="0" w:color="auto"/>
              <w:right w:val="nil"/>
            </w:tcBorders>
            <w:vAlign w:val="center"/>
          </w:tcPr>
          <w:p w14:paraId="0BEABC84" w14:textId="77777777" w:rsidR="005174AB" w:rsidRPr="002B38BC" w:rsidRDefault="005174AB">
            <w:pPr>
              <w:widowControl w:val="0"/>
            </w:pPr>
          </w:p>
        </w:tc>
      </w:tr>
      <w:tr w:rsidR="005174AB" w:rsidRPr="002B38BC" w14:paraId="1411DCEB" w14:textId="77777777" w:rsidTr="005174AB">
        <w:trPr>
          <w:trHeight w:val="567"/>
        </w:trPr>
        <w:tc>
          <w:tcPr>
            <w:tcW w:w="2835" w:type="dxa"/>
            <w:vAlign w:val="center"/>
            <w:hideMark/>
          </w:tcPr>
          <w:p w14:paraId="34F210E0" w14:textId="77777777" w:rsidR="005174AB" w:rsidRPr="002B38BC" w:rsidRDefault="005174AB">
            <w:pPr>
              <w:widowControl w:val="0"/>
              <w:jc w:val="left"/>
            </w:pPr>
            <w:r w:rsidRPr="002B38BC">
              <w:t>Zakoniti zastopnik</w:t>
            </w:r>
          </w:p>
        </w:tc>
        <w:tc>
          <w:tcPr>
            <w:tcW w:w="5670" w:type="dxa"/>
            <w:tcBorders>
              <w:top w:val="single" w:sz="4" w:space="0" w:color="auto"/>
              <w:left w:val="nil"/>
              <w:bottom w:val="single" w:sz="4" w:space="0" w:color="auto"/>
              <w:right w:val="nil"/>
            </w:tcBorders>
            <w:vAlign w:val="center"/>
          </w:tcPr>
          <w:p w14:paraId="457E29AE" w14:textId="77777777" w:rsidR="005174AB" w:rsidRPr="002B38BC" w:rsidRDefault="005174AB">
            <w:pPr>
              <w:widowControl w:val="0"/>
            </w:pPr>
          </w:p>
        </w:tc>
      </w:tr>
    </w:tbl>
    <w:p w14:paraId="0C54DBA5" w14:textId="77777777" w:rsidR="005174AB" w:rsidRPr="002B38BC" w:rsidRDefault="005174AB" w:rsidP="005174AB">
      <w:pPr>
        <w:spacing w:before="240" w:after="240"/>
        <w:jc w:val="center"/>
        <w:rPr>
          <w:b/>
        </w:rPr>
      </w:pPr>
    </w:p>
    <w:p w14:paraId="2E7B0C3A" w14:textId="77777777" w:rsidR="005174AB" w:rsidRPr="002B38BC" w:rsidRDefault="005174AB" w:rsidP="005174AB">
      <w:pPr>
        <w:spacing w:before="240" w:after="240"/>
        <w:jc w:val="center"/>
        <w:rPr>
          <w:b/>
        </w:rPr>
      </w:pPr>
      <w:r w:rsidRPr="002B38BC">
        <w:rPr>
          <w:b/>
        </w:rPr>
        <w:t>IZJAVA O SODELOVANJU S PODIZVAJALCI</w:t>
      </w:r>
    </w:p>
    <w:p w14:paraId="4190EB41" w14:textId="77777777" w:rsidR="005174AB" w:rsidRPr="002B38BC" w:rsidRDefault="005174AB" w:rsidP="005174AB">
      <w:pPr>
        <w:spacing w:before="240" w:after="240"/>
        <w:jc w:val="center"/>
        <w:rPr>
          <w:b/>
        </w:rPr>
      </w:pPr>
    </w:p>
    <w:p w14:paraId="6F9E02D0" w14:textId="4C0A7A43" w:rsidR="005174AB" w:rsidRPr="002B38BC" w:rsidRDefault="005174AB" w:rsidP="005174AB">
      <w:pPr>
        <w:spacing w:before="240" w:after="240"/>
      </w:pPr>
      <w:r w:rsidRPr="002B38BC">
        <w:t>Zgoraj navedeni ponudnik pri oddaji ponudbe, na podlagi javnega naročila za</w:t>
      </w:r>
      <w:r w:rsidR="001301E9" w:rsidRPr="002B38BC">
        <w:t xml:space="preserve"> </w:t>
      </w:r>
      <w:r w:rsidR="000D6034" w:rsidRPr="002B38BC">
        <w:t xml:space="preserve">nadgradnjo omrežja SAN </w:t>
      </w:r>
      <w:r w:rsidR="000E44D7" w:rsidRPr="002B38BC">
        <w:t>i</w:t>
      </w:r>
      <w:r w:rsidRPr="002B38BC">
        <w:t>zja</w:t>
      </w:r>
      <w:r w:rsidRPr="002B38BC">
        <w:softHyphen/>
        <w:t>vlja</w:t>
      </w:r>
      <w:r w:rsidRPr="002B38BC">
        <w:softHyphen/>
        <w:t>mo, da:</w:t>
      </w:r>
      <w:r w:rsidRPr="002B38BC">
        <w:tab/>
        <w:t xml:space="preserve"> </w:t>
      </w:r>
    </w:p>
    <w:p w14:paraId="1BDEDC7A" w14:textId="77777777" w:rsidR="005174AB" w:rsidRPr="002B38BC" w:rsidRDefault="005174AB" w:rsidP="00A7733F">
      <w:pPr>
        <w:pStyle w:val="Odstavekseznama"/>
        <w:numPr>
          <w:ilvl w:val="0"/>
          <w:numId w:val="11"/>
        </w:numPr>
        <w:tabs>
          <w:tab w:val="num" w:pos="425"/>
        </w:tabs>
        <w:snapToGrid w:val="0"/>
        <w:ind w:left="357" w:hanging="357"/>
        <w:rPr>
          <w:sz w:val="22"/>
        </w:rPr>
      </w:pPr>
      <w:r w:rsidRPr="002B38BC">
        <w:rPr>
          <w:sz w:val="22"/>
        </w:rPr>
        <w:t>smo seznanjeni z določbo 94. člena ZJN-3, ki govori o izvedbi javnih naročil s pod</w:t>
      </w:r>
      <w:r w:rsidRPr="002B38BC">
        <w:rPr>
          <w:sz w:val="22"/>
        </w:rPr>
        <w:softHyphen/>
        <w:t>iz</w:t>
      </w:r>
      <w:r w:rsidRPr="002B38BC">
        <w:rPr>
          <w:sz w:val="22"/>
        </w:rPr>
        <w:softHyphen/>
        <w:t>va</w:t>
      </w:r>
      <w:r w:rsidRPr="002B38BC">
        <w:rPr>
          <w:sz w:val="22"/>
        </w:rPr>
        <w:softHyphen/>
        <w:t>jalcem in</w:t>
      </w:r>
    </w:p>
    <w:p w14:paraId="4FBCF1FC" w14:textId="77777777" w:rsidR="005174AB" w:rsidRPr="002B38BC" w:rsidRDefault="005174AB" w:rsidP="00A7733F">
      <w:pPr>
        <w:pStyle w:val="Odstavekseznama"/>
        <w:numPr>
          <w:ilvl w:val="0"/>
          <w:numId w:val="11"/>
        </w:numPr>
        <w:tabs>
          <w:tab w:val="num" w:pos="425"/>
        </w:tabs>
        <w:snapToGrid w:val="0"/>
        <w:ind w:left="357" w:hanging="357"/>
        <w:rPr>
          <w:sz w:val="22"/>
        </w:rPr>
      </w:pPr>
      <w:r w:rsidRPr="002B38BC">
        <w:rPr>
          <w:sz w:val="22"/>
        </w:rPr>
        <w:t>bomo pri izvedbi naročila sodelovali s podizvajalci.</w:t>
      </w:r>
    </w:p>
    <w:p w14:paraId="1E9C3D32" w14:textId="77777777" w:rsidR="005174AB" w:rsidRPr="007340C2" w:rsidRDefault="005174AB" w:rsidP="005174AB">
      <w:pPr>
        <w:pStyle w:val="Navaden-razmik"/>
      </w:pPr>
      <w:r w:rsidRPr="007340C2">
        <w:t>Podatki o podizvajalcih:</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7"/>
        <w:gridCol w:w="3969"/>
        <w:gridCol w:w="3969"/>
      </w:tblGrid>
      <w:tr w:rsidR="007340C2" w:rsidRPr="002B38BC" w14:paraId="3873E824"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AE4692C" w14:textId="77777777" w:rsidR="005174AB" w:rsidRPr="002B38BC" w:rsidRDefault="005174AB">
            <w:pPr>
              <w:pStyle w:val="Noga"/>
              <w:jc w:val="center"/>
              <w:rPr>
                <w:rFonts w:ascii="Arial Narrow" w:hAnsi="Arial Narrow"/>
                <w:b/>
              </w:rPr>
            </w:pPr>
            <w:r w:rsidRPr="002B38BC">
              <w:rPr>
                <w:rFonts w:ascii="Arial Narrow" w:hAnsi="Arial Narrow"/>
              </w:rPr>
              <w:br w:type="page"/>
            </w:r>
            <w:r w:rsidRPr="002B38BC">
              <w:rPr>
                <w:rFonts w:ascii="Arial Narrow" w:hAnsi="Arial Narrow"/>
                <w:b/>
              </w:rPr>
              <w:t>Št.</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7A3BE29" w14:textId="77777777" w:rsidR="005174AB" w:rsidRPr="002B38BC" w:rsidRDefault="005174AB">
            <w:pPr>
              <w:pStyle w:val="Noga"/>
              <w:jc w:val="center"/>
              <w:rPr>
                <w:rFonts w:ascii="Arial Narrow" w:hAnsi="Arial Narrow"/>
                <w:b/>
              </w:rPr>
            </w:pPr>
            <w:r w:rsidRPr="002B38BC">
              <w:rPr>
                <w:rFonts w:ascii="Arial Narrow" w:hAnsi="Arial Narrow"/>
                <w:b/>
              </w:rPr>
              <w:t>Naziv podizvajalca</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FC30A6E" w14:textId="77777777" w:rsidR="005174AB" w:rsidRPr="002B38BC" w:rsidRDefault="005174AB">
            <w:pPr>
              <w:pStyle w:val="Noga"/>
              <w:jc w:val="center"/>
              <w:rPr>
                <w:rFonts w:ascii="Arial Narrow" w:hAnsi="Arial Narrow"/>
                <w:b/>
              </w:rPr>
            </w:pPr>
            <w:r w:rsidRPr="002B38BC">
              <w:rPr>
                <w:rFonts w:ascii="Arial Narrow" w:hAnsi="Arial Narrow"/>
                <w:b/>
              </w:rPr>
              <w:t>Naslov podizvajalca</w:t>
            </w:r>
          </w:p>
        </w:tc>
      </w:tr>
      <w:tr w:rsidR="007340C2" w:rsidRPr="002B38BC" w14:paraId="0E8543F2"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19D802C" w14:textId="77777777" w:rsidR="005174AB" w:rsidRPr="002B38BC" w:rsidRDefault="005174AB">
            <w:pPr>
              <w:pStyle w:val="Noga"/>
              <w:jc w:val="center"/>
            </w:pPr>
            <w:r w:rsidRPr="002B38BC">
              <w:t>1</w:t>
            </w:r>
          </w:p>
        </w:tc>
        <w:tc>
          <w:tcPr>
            <w:tcW w:w="3969" w:type="dxa"/>
            <w:tcBorders>
              <w:top w:val="single" w:sz="4" w:space="0" w:color="auto"/>
              <w:left w:val="single" w:sz="4" w:space="0" w:color="auto"/>
              <w:bottom w:val="single" w:sz="4" w:space="0" w:color="auto"/>
              <w:right w:val="single" w:sz="4" w:space="0" w:color="auto"/>
            </w:tcBorders>
            <w:vAlign w:val="center"/>
          </w:tcPr>
          <w:p w14:paraId="224B02AF" w14:textId="77777777" w:rsidR="005174AB" w:rsidRPr="002B38BC"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32B2C03A" w14:textId="77777777" w:rsidR="005174AB" w:rsidRPr="002B38BC" w:rsidRDefault="005174AB">
            <w:pPr>
              <w:pStyle w:val="Noga"/>
            </w:pPr>
          </w:p>
        </w:tc>
      </w:tr>
      <w:tr w:rsidR="007340C2" w:rsidRPr="002B38BC" w14:paraId="5D7BF89A"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98C4A58" w14:textId="77777777" w:rsidR="005174AB" w:rsidRPr="002B38BC" w:rsidRDefault="005174AB">
            <w:pPr>
              <w:pStyle w:val="Noga"/>
              <w:jc w:val="center"/>
            </w:pPr>
            <w:r w:rsidRPr="002B38BC">
              <w:t>2</w:t>
            </w:r>
          </w:p>
        </w:tc>
        <w:tc>
          <w:tcPr>
            <w:tcW w:w="3969" w:type="dxa"/>
            <w:tcBorders>
              <w:top w:val="single" w:sz="4" w:space="0" w:color="auto"/>
              <w:left w:val="single" w:sz="4" w:space="0" w:color="auto"/>
              <w:bottom w:val="single" w:sz="4" w:space="0" w:color="auto"/>
              <w:right w:val="single" w:sz="4" w:space="0" w:color="auto"/>
            </w:tcBorders>
            <w:vAlign w:val="center"/>
          </w:tcPr>
          <w:p w14:paraId="060CEAFD" w14:textId="77777777" w:rsidR="005174AB" w:rsidRPr="002B38BC"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389F974B" w14:textId="77777777" w:rsidR="005174AB" w:rsidRPr="002B38BC" w:rsidRDefault="005174AB">
            <w:pPr>
              <w:pStyle w:val="Noga"/>
            </w:pPr>
          </w:p>
        </w:tc>
      </w:tr>
      <w:tr w:rsidR="007340C2" w:rsidRPr="002B38BC" w14:paraId="6F54FDC2"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7FD1C69" w14:textId="77777777" w:rsidR="005174AB" w:rsidRPr="002B38BC" w:rsidRDefault="005174AB">
            <w:pPr>
              <w:pStyle w:val="Noga"/>
              <w:jc w:val="center"/>
            </w:pPr>
            <w:r w:rsidRPr="002B38BC">
              <w:t>3</w:t>
            </w:r>
          </w:p>
        </w:tc>
        <w:tc>
          <w:tcPr>
            <w:tcW w:w="3969" w:type="dxa"/>
            <w:tcBorders>
              <w:top w:val="single" w:sz="4" w:space="0" w:color="auto"/>
              <w:left w:val="single" w:sz="4" w:space="0" w:color="auto"/>
              <w:bottom w:val="single" w:sz="4" w:space="0" w:color="auto"/>
              <w:right w:val="single" w:sz="4" w:space="0" w:color="auto"/>
            </w:tcBorders>
            <w:vAlign w:val="center"/>
          </w:tcPr>
          <w:p w14:paraId="4437DAA3" w14:textId="77777777" w:rsidR="005174AB" w:rsidRPr="002B38BC"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2DCB67AC" w14:textId="77777777" w:rsidR="005174AB" w:rsidRPr="002B38BC" w:rsidRDefault="005174AB">
            <w:pPr>
              <w:pStyle w:val="Noga"/>
            </w:pPr>
          </w:p>
        </w:tc>
      </w:tr>
      <w:tr w:rsidR="007340C2" w:rsidRPr="002B38BC" w14:paraId="56BF1690"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A97F83C" w14:textId="77777777" w:rsidR="005174AB" w:rsidRPr="002B38BC" w:rsidRDefault="005174AB">
            <w:pPr>
              <w:pStyle w:val="Noga"/>
              <w:jc w:val="center"/>
            </w:pPr>
            <w:r w:rsidRPr="002B38BC">
              <w:t>4</w:t>
            </w:r>
          </w:p>
        </w:tc>
        <w:tc>
          <w:tcPr>
            <w:tcW w:w="3969" w:type="dxa"/>
            <w:tcBorders>
              <w:top w:val="single" w:sz="4" w:space="0" w:color="auto"/>
              <w:left w:val="single" w:sz="4" w:space="0" w:color="auto"/>
              <w:bottom w:val="single" w:sz="4" w:space="0" w:color="auto"/>
              <w:right w:val="single" w:sz="4" w:space="0" w:color="auto"/>
            </w:tcBorders>
            <w:vAlign w:val="center"/>
          </w:tcPr>
          <w:p w14:paraId="231AD9E9" w14:textId="77777777" w:rsidR="005174AB" w:rsidRPr="002B38BC"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58267764" w14:textId="77777777" w:rsidR="005174AB" w:rsidRPr="002B38BC" w:rsidRDefault="005174AB">
            <w:pPr>
              <w:pStyle w:val="Noga"/>
            </w:pPr>
          </w:p>
        </w:tc>
      </w:tr>
      <w:tr w:rsidR="007340C2" w:rsidRPr="002B38BC" w14:paraId="7259123D"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BD166FA" w14:textId="77777777" w:rsidR="005174AB" w:rsidRPr="002B38BC" w:rsidRDefault="005174AB">
            <w:pPr>
              <w:pStyle w:val="Noga"/>
              <w:jc w:val="center"/>
            </w:pPr>
            <w:r w:rsidRPr="002B38BC">
              <w:t>5</w:t>
            </w:r>
          </w:p>
        </w:tc>
        <w:tc>
          <w:tcPr>
            <w:tcW w:w="3969" w:type="dxa"/>
            <w:tcBorders>
              <w:top w:val="single" w:sz="4" w:space="0" w:color="auto"/>
              <w:left w:val="single" w:sz="4" w:space="0" w:color="auto"/>
              <w:bottom w:val="single" w:sz="4" w:space="0" w:color="auto"/>
              <w:right w:val="single" w:sz="4" w:space="0" w:color="auto"/>
            </w:tcBorders>
            <w:vAlign w:val="center"/>
          </w:tcPr>
          <w:p w14:paraId="2B688EC4" w14:textId="77777777" w:rsidR="005174AB" w:rsidRPr="002B38BC"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6539B81D" w14:textId="77777777" w:rsidR="005174AB" w:rsidRPr="002B38BC" w:rsidRDefault="005174AB">
            <w:pPr>
              <w:pStyle w:val="Noga"/>
            </w:pPr>
          </w:p>
        </w:tc>
      </w:tr>
      <w:tr w:rsidR="007340C2" w:rsidRPr="002B38BC" w14:paraId="707126B5"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E1DA8F7" w14:textId="77777777" w:rsidR="005174AB" w:rsidRPr="002B38BC" w:rsidRDefault="005174AB">
            <w:pPr>
              <w:pStyle w:val="Noga"/>
              <w:jc w:val="center"/>
            </w:pPr>
            <w:r w:rsidRPr="002B38BC">
              <w:t>6</w:t>
            </w:r>
          </w:p>
        </w:tc>
        <w:tc>
          <w:tcPr>
            <w:tcW w:w="3969" w:type="dxa"/>
            <w:tcBorders>
              <w:top w:val="single" w:sz="4" w:space="0" w:color="auto"/>
              <w:left w:val="single" w:sz="4" w:space="0" w:color="auto"/>
              <w:bottom w:val="single" w:sz="4" w:space="0" w:color="auto"/>
              <w:right w:val="single" w:sz="4" w:space="0" w:color="auto"/>
            </w:tcBorders>
            <w:vAlign w:val="center"/>
          </w:tcPr>
          <w:p w14:paraId="32E800D8" w14:textId="77777777" w:rsidR="005174AB" w:rsidRPr="002B38BC"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097534A4" w14:textId="77777777" w:rsidR="005174AB" w:rsidRPr="002B38BC" w:rsidRDefault="005174AB">
            <w:pPr>
              <w:pStyle w:val="Noga"/>
            </w:pPr>
          </w:p>
        </w:tc>
      </w:tr>
      <w:tr w:rsidR="007340C2" w:rsidRPr="002B38BC" w14:paraId="2D5A4BBA"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3FE6D142" w14:textId="77777777" w:rsidR="005174AB" w:rsidRPr="002B38BC" w:rsidRDefault="005174AB">
            <w:pPr>
              <w:pStyle w:val="Noga"/>
              <w:jc w:val="center"/>
            </w:pPr>
            <w:r w:rsidRPr="002B38BC">
              <w:t>7</w:t>
            </w:r>
          </w:p>
        </w:tc>
        <w:tc>
          <w:tcPr>
            <w:tcW w:w="3969" w:type="dxa"/>
            <w:tcBorders>
              <w:top w:val="single" w:sz="4" w:space="0" w:color="auto"/>
              <w:left w:val="single" w:sz="4" w:space="0" w:color="auto"/>
              <w:bottom w:val="single" w:sz="4" w:space="0" w:color="auto"/>
              <w:right w:val="single" w:sz="4" w:space="0" w:color="auto"/>
            </w:tcBorders>
            <w:vAlign w:val="center"/>
          </w:tcPr>
          <w:p w14:paraId="14F6B336" w14:textId="77777777" w:rsidR="005174AB" w:rsidRPr="002B38BC"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5745D71D" w14:textId="77777777" w:rsidR="005174AB" w:rsidRPr="002B38BC" w:rsidRDefault="005174AB">
            <w:pPr>
              <w:pStyle w:val="Noga"/>
            </w:pPr>
          </w:p>
        </w:tc>
      </w:tr>
    </w:tbl>
    <w:p w14:paraId="7C17F063" w14:textId="77777777" w:rsidR="005174AB" w:rsidRPr="002B38BC" w:rsidRDefault="005174AB" w:rsidP="005174AB"/>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7340C2" w:rsidRPr="002B38BC" w14:paraId="13812158" w14:textId="77777777" w:rsidTr="005174AB">
        <w:trPr>
          <w:trHeight w:val="567"/>
        </w:trPr>
        <w:tc>
          <w:tcPr>
            <w:tcW w:w="1129" w:type="dxa"/>
            <w:vAlign w:val="center"/>
            <w:hideMark/>
          </w:tcPr>
          <w:p w14:paraId="3D6E13A8" w14:textId="77777777" w:rsidR="005174AB" w:rsidRPr="002B38BC" w:rsidRDefault="005174AB">
            <w:pPr>
              <w:widowControl w:val="0"/>
            </w:pPr>
            <w:r w:rsidRPr="002B38BC">
              <w:t>Kraj:</w:t>
            </w:r>
          </w:p>
        </w:tc>
        <w:tc>
          <w:tcPr>
            <w:tcW w:w="2268" w:type="dxa"/>
            <w:tcBorders>
              <w:top w:val="nil"/>
              <w:left w:val="nil"/>
              <w:bottom w:val="single" w:sz="4" w:space="0" w:color="auto"/>
              <w:right w:val="nil"/>
            </w:tcBorders>
            <w:vAlign w:val="center"/>
          </w:tcPr>
          <w:p w14:paraId="42F4DA17" w14:textId="77777777" w:rsidR="005174AB" w:rsidRPr="002B38BC" w:rsidRDefault="005174AB">
            <w:pPr>
              <w:widowControl w:val="0"/>
            </w:pPr>
          </w:p>
        </w:tc>
        <w:tc>
          <w:tcPr>
            <w:tcW w:w="1122" w:type="dxa"/>
            <w:vMerge w:val="restart"/>
            <w:vAlign w:val="center"/>
            <w:hideMark/>
          </w:tcPr>
          <w:p w14:paraId="465F77D3" w14:textId="77777777" w:rsidR="005174AB" w:rsidRPr="002B38BC" w:rsidRDefault="005174AB">
            <w:pPr>
              <w:widowControl w:val="0"/>
              <w:jc w:val="center"/>
            </w:pPr>
            <w:r w:rsidRPr="002B38BC">
              <w:t>Žig</w:t>
            </w:r>
          </w:p>
        </w:tc>
        <w:tc>
          <w:tcPr>
            <w:tcW w:w="1134" w:type="dxa"/>
            <w:vAlign w:val="center"/>
            <w:hideMark/>
          </w:tcPr>
          <w:p w14:paraId="5784C0D4" w14:textId="77777777" w:rsidR="005174AB" w:rsidRPr="002B38BC" w:rsidRDefault="005174AB">
            <w:pPr>
              <w:widowControl w:val="0"/>
            </w:pPr>
            <w:r w:rsidRPr="002B38BC">
              <w:t>Podpisnik:</w:t>
            </w:r>
          </w:p>
        </w:tc>
        <w:tc>
          <w:tcPr>
            <w:tcW w:w="2835" w:type="dxa"/>
            <w:tcBorders>
              <w:top w:val="nil"/>
              <w:left w:val="nil"/>
              <w:bottom w:val="single" w:sz="4" w:space="0" w:color="auto"/>
              <w:right w:val="nil"/>
            </w:tcBorders>
            <w:vAlign w:val="center"/>
          </w:tcPr>
          <w:p w14:paraId="1AE6636E" w14:textId="77777777" w:rsidR="005174AB" w:rsidRPr="002B38BC" w:rsidRDefault="005174AB">
            <w:pPr>
              <w:widowControl w:val="0"/>
            </w:pPr>
          </w:p>
        </w:tc>
      </w:tr>
      <w:tr w:rsidR="005174AB" w:rsidRPr="002B38BC" w14:paraId="0957BEAF" w14:textId="77777777" w:rsidTr="005174AB">
        <w:trPr>
          <w:trHeight w:val="567"/>
        </w:trPr>
        <w:tc>
          <w:tcPr>
            <w:tcW w:w="1129" w:type="dxa"/>
            <w:vAlign w:val="center"/>
            <w:hideMark/>
          </w:tcPr>
          <w:p w14:paraId="5BE8F127" w14:textId="77777777" w:rsidR="005174AB" w:rsidRPr="002B38BC" w:rsidRDefault="005174AB">
            <w:pPr>
              <w:widowControl w:val="0"/>
            </w:pPr>
            <w:r w:rsidRPr="002B38BC">
              <w:t>Datum:</w:t>
            </w:r>
          </w:p>
        </w:tc>
        <w:tc>
          <w:tcPr>
            <w:tcW w:w="2268" w:type="dxa"/>
            <w:tcBorders>
              <w:top w:val="single" w:sz="4" w:space="0" w:color="auto"/>
              <w:left w:val="nil"/>
              <w:bottom w:val="single" w:sz="4" w:space="0" w:color="auto"/>
              <w:right w:val="nil"/>
            </w:tcBorders>
            <w:vAlign w:val="center"/>
          </w:tcPr>
          <w:p w14:paraId="12784A40" w14:textId="77777777" w:rsidR="005174AB" w:rsidRPr="002B38BC" w:rsidRDefault="005174AB">
            <w:pPr>
              <w:widowControl w:val="0"/>
            </w:pPr>
          </w:p>
        </w:tc>
        <w:tc>
          <w:tcPr>
            <w:tcW w:w="1122" w:type="dxa"/>
            <w:vMerge/>
            <w:vAlign w:val="center"/>
            <w:hideMark/>
          </w:tcPr>
          <w:p w14:paraId="2BC52E00" w14:textId="77777777" w:rsidR="005174AB" w:rsidRPr="002B38BC" w:rsidRDefault="005174AB">
            <w:pPr>
              <w:jc w:val="left"/>
            </w:pPr>
          </w:p>
        </w:tc>
        <w:tc>
          <w:tcPr>
            <w:tcW w:w="1134" w:type="dxa"/>
            <w:vAlign w:val="center"/>
            <w:hideMark/>
          </w:tcPr>
          <w:p w14:paraId="46828B0B" w14:textId="77777777" w:rsidR="005174AB" w:rsidRPr="002B38BC" w:rsidRDefault="005174AB">
            <w:pPr>
              <w:widowControl w:val="0"/>
            </w:pPr>
            <w:r w:rsidRPr="002B38BC">
              <w:t>Podpis:</w:t>
            </w:r>
          </w:p>
        </w:tc>
        <w:tc>
          <w:tcPr>
            <w:tcW w:w="2835" w:type="dxa"/>
            <w:tcBorders>
              <w:top w:val="single" w:sz="4" w:space="0" w:color="auto"/>
              <w:left w:val="nil"/>
              <w:bottom w:val="single" w:sz="4" w:space="0" w:color="auto"/>
              <w:right w:val="nil"/>
            </w:tcBorders>
            <w:vAlign w:val="center"/>
          </w:tcPr>
          <w:p w14:paraId="191D050F" w14:textId="77777777" w:rsidR="005174AB" w:rsidRPr="002B38BC" w:rsidRDefault="005174AB">
            <w:pPr>
              <w:widowControl w:val="0"/>
            </w:pPr>
          </w:p>
        </w:tc>
      </w:tr>
    </w:tbl>
    <w:p w14:paraId="063AF5D3" w14:textId="77777777" w:rsidR="005174AB" w:rsidRPr="002B38BC" w:rsidRDefault="005174AB" w:rsidP="005174AB">
      <w:pPr>
        <w:jc w:val="left"/>
      </w:pPr>
    </w:p>
    <w:p w14:paraId="1EF5669D" w14:textId="7257D0B4" w:rsidR="005174AB" w:rsidRPr="007340C2" w:rsidRDefault="005174AB" w:rsidP="008D529E">
      <w:pPr>
        <w:pStyle w:val="Naslov3"/>
        <w:numPr>
          <w:ilvl w:val="2"/>
          <w:numId w:val="60"/>
        </w:numPr>
      </w:pPr>
      <w:bookmarkStart w:id="18" w:name="_Toc59121486"/>
      <w:bookmarkStart w:id="19" w:name="_Toc200442970"/>
      <w:r w:rsidRPr="002B38BC">
        <w:lastRenderedPageBreak/>
        <w:t xml:space="preserve">Priloga 1 k obrazcu </w:t>
      </w:r>
      <w:r w:rsidRPr="007340C2">
        <w:fldChar w:fldCharType="begin"/>
      </w:r>
      <w:r w:rsidRPr="002B38BC">
        <w:instrText xml:space="preserve"> REF _Ref110197499 \r \h </w:instrText>
      </w:r>
      <w:r w:rsidRPr="007340C2">
        <w:fldChar w:fldCharType="separate"/>
      </w:r>
      <w:r w:rsidR="00787817">
        <w:t>16.2</w:t>
      </w:r>
      <w:r w:rsidRPr="007340C2">
        <w:fldChar w:fldCharType="end"/>
      </w:r>
      <w:r w:rsidRPr="007340C2">
        <w:rPr>
          <w:rStyle w:val="Sprotnaopomba-sklic"/>
        </w:rPr>
        <w:footnoteReference w:id="2"/>
      </w:r>
      <w:bookmarkEnd w:id="18"/>
      <w:bookmarkEnd w:id="19"/>
    </w:p>
    <w:tbl>
      <w:tblPr>
        <w:tblW w:w="0" w:type="auto"/>
        <w:tblLayout w:type="fixed"/>
        <w:tblCellMar>
          <w:left w:w="0" w:type="dxa"/>
          <w:right w:w="0" w:type="dxa"/>
        </w:tblCellMar>
        <w:tblLook w:val="04A0" w:firstRow="1" w:lastRow="0" w:firstColumn="1" w:lastColumn="0" w:noHBand="0" w:noVBand="1"/>
      </w:tblPr>
      <w:tblGrid>
        <w:gridCol w:w="2835"/>
        <w:gridCol w:w="5670"/>
      </w:tblGrid>
      <w:tr w:rsidR="007340C2" w:rsidRPr="002B38BC" w14:paraId="039E17F8" w14:textId="77777777" w:rsidTr="005174AB">
        <w:trPr>
          <w:trHeight w:val="567"/>
        </w:trPr>
        <w:tc>
          <w:tcPr>
            <w:tcW w:w="2835" w:type="dxa"/>
            <w:vAlign w:val="center"/>
            <w:hideMark/>
          </w:tcPr>
          <w:p w14:paraId="476E4909" w14:textId="77777777" w:rsidR="005174AB" w:rsidRPr="007340C2" w:rsidRDefault="005174AB">
            <w:pPr>
              <w:widowControl w:val="0"/>
              <w:jc w:val="left"/>
            </w:pPr>
            <w:r w:rsidRPr="007340C2">
              <w:t>Ponudnik:</w:t>
            </w:r>
          </w:p>
        </w:tc>
        <w:tc>
          <w:tcPr>
            <w:tcW w:w="5670" w:type="dxa"/>
            <w:tcBorders>
              <w:top w:val="nil"/>
              <w:left w:val="nil"/>
              <w:bottom w:val="single" w:sz="4" w:space="0" w:color="auto"/>
              <w:right w:val="nil"/>
            </w:tcBorders>
            <w:vAlign w:val="center"/>
          </w:tcPr>
          <w:p w14:paraId="6CF4BA5B" w14:textId="77777777" w:rsidR="005174AB" w:rsidRPr="002B38BC" w:rsidRDefault="005174AB">
            <w:pPr>
              <w:widowControl w:val="0"/>
            </w:pPr>
          </w:p>
        </w:tc>
      </w:tr>
      <w:tr w:rsidR="007340C2" w:rsidRPr="002B38BC" w14:paraId="028B1EA2" w14:textId="77777777" w:rsidTr="005174AB">
        <w:trPr>
          <w:trHeight w:val="567"/>
        </w:trPr>
        <w:tc>
          <w:tcPr>
            <w:tcW w:w="2835" w:type="dxa"/>
            <w:vAlign w:val="center"/>
            <w:hideMark/>
          </w:tcPr>
          <w:p w14:paraId="630A2F94" w14:textId="77777777" w:rsidR="005174AB" w:rsidRPr="002B38BC" w:rsidRDefault="005174AB">
            <w:pPr>
              <w:widowControl w:val="0"/>
              <w:jc w:val="left"/>
            </w:pPr>
            <w:r w:rsidRPr="002B38BC">
              <w:t>Sedež:</w:t>
            </w:r>
          </w:p>
        </w:tc>
        <w:tc>
          <w:tcPr>
            <w:tcW w:w="5670" w:type="dxa"/>
            <w:tcBorders>
              <w:top w:val="single" w:sz="4" w:space="0" w:color="auto"/>
              <w:left w:val="nil"/>
              <w:bottom w:val="single" w:sz="4" w:space="0" w:color="auto"/>
              <w:right w:val="nil"/>
            </w:tcBorders>
            <w:vAlign w:val="center"/>
          </w:tcPr>
          <w:p w14:paraId="18D01A3C" w14:textId="77777777" w:rsidR="005174AB" w:rsidRPr="002B38BC" w:rsidRDefault="005174AB">
            <w:pPr>
              <w:widowControl w:val="0"/>
            </w:pPr>
          </w:p>
        </w:tc>
      </w:tr>
      <w:tr w:rsidR="005174AB" w:rsidRPr="002B38BC" w14:paraId="24AA4667" w14:textId="77777777" w:rsidTr="005174AB">
        <w:trPr>
          <w:trHeight w:val="567"/>
        </w:trPr>
        <w:tc>
          <w:tcPr>
            <w:tcW w:w="2835" w:type="dxa"/>
            <w:vAlign w:val="center"/>
            <w:hideMark/>
          </w:tcPr>
          <w:p w14:paraId="2E22CE1F" w14:textId="77777777" w:rsidR="005174AB" w:rsidRPr="002B38BC" w:rsidRDefault="005174AB">
            <w:pPr>
              <w:widowControl w:val="0"/>
              <w:jc w:val="left"/>
            </w:pPr>
            <w:r w:rsidRPr="002B38BC">
              <w:t>Zakoniti zastopnik</w:t>
            </w:r>
          </w:p>
        </w:tc>
        <w:tc>
          <w:tcPr>
            <w:tcW w:w="5670" w:type="dxa"/>
            <w:tcBorders>
              <w:top w:val="single" w:sz="4" w:space="0" w:color="auto"/>
              <w:left w:val="nil"/>
              <w:bottom w:val="single" w:sz="4" w:space="0" w:color="auto"/>
              <w:right w:val="nil"/>
            </w:tcBorders>
            <w:vAlign w:val="center"/>
          </w:tcPr>
          <w:p w14:paraId="084A479F" w14:textId="77777777" w:rsidR="005174AB" w:rsidRPr="002B38BC" w:rsidRDefault="005174AB">
            <w:pPr>
              <w:widowControl w:val="0"/>
            </w:pPr>
          </w:p>
        </w:tc>
      </w:tr>
    </w:tbl>
    <w:p w14:paraId="335B9444" w14:textId="77777777" w:rsidR="005174AB" w:rsidRPr="002B38BC" w:rsidRDefault="005174AB" w:rsidP="005174AB">
      <w:pPr>
        <w:spacing w:before="240" w:after="240"/>
        <w:jc w:val="center"/>
        <w:rPr>
          <w:b/>
        </w:rPr>
      </w:pPr>
    </w:p>
    <w:p w14:paraId="5B53CD0B" w14:textId="77777777" w:rsidR="005174AB" w:rsidRPr="002B38BC" w:rsidRDefault="005174AB" w:rsidP="005174AB">
      <w:pPr>
        <w:spacing w:before="240" w:after="240"/>
        <w:jc w:val="center"/>
        <w:rPr>
          <w:b/>
        </w:rPr>
      </w:pPr>
      <w:r w:rsidRPr="002B38BC">
        <w:rPr>
          <w:b/>
        </w:rPr>
        <w:t>PODATKI O PODIZVAJALCU</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5"/>
        <w:gridCol w:w="5670"/>
      </w:tblGrid>
      <w:tr w:rsidR="007340C2" w:rsidRPr="002B38BC" w14:paraId="16C7984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38EDFEC1" w14:textId="77777777" w:rsidR="005174AB" w:rsidRPr="002B38BC" w:rsidRDefault="005174AB">
            <w:pPr>
              <w:pStyle w:val="Noga"/>
              <w:ind w:left="113" w:right="113"/>
              <w:jc w:val="left"/>
            </w:pPr>
            <w:r w:rsidRPr="002B38BC">
              <w:t>naziv podizvajalca</w:t>
            </w:r>
          </w:p>
        </w:tc>
        <w:tc>
          <w:tcPr>
            <w:tcW w:w="5670" w:type="dxa"/>
            <w:tcBorders>
              <w:top w:val="single" w:sz="4" w:space="0" w:color="auto"/>
              <w:left w:val="single" w:sz="4" w:space="0" w:color="auto"/>
              <w:bottom w:val="single" w:sz="4" w:space="0" w:color="auto"/>
              <w:right w:val="single" w:sz="4" w:space="0" w:color="auto"/>
            </w:tcBorders>
            <w:vAlign w:val="center"/>
          </w:tcPr>
          <w:p w14:paraId="1D531133" w14:textId="77777777" w:rsidR="005174AB" w:rsidRPr="002B38BC" w:rsidRDefault="005174AB">
            <w:pPr>
              <w:pStyle w:val="Noga"/>
            </w:pPr>
          </w:p>
        </w:tc>
      </w:tr>
      <w:tr w:rsidR="007340C2" w:rsidRPr="002B38BC" w14:paraId="236B20BC"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022907CD" w14:textId="77777777" w:rsidR="005174AB" w:rsidRPr="002B38BC" w:rsidRDefault="005174AB">
            <w:pPr>
              <w:pStyle w:val="Noga"/>
              <w:ind w:left="113" w:right="113"/>
              <w:jc w:val="left"/>
            </w:pPr>
            <w:r w:rsidRPr="002B38BC">
              <w:t>naslov podizvajalca</w:t>
            </w:r>
          </w:p>
        </w:tc>
        <w:tc>
          <w:tcPr>
            <w:tcW w:w="5670" w:type="dxa"/>
            <w:tcBorders>
              <w:top w:val="single" w:sz="4" w:space="0" w:color="auto"/>
              <w:left w:val="single" w:sz="4" w:space="0" w:color="auto"/>
              <w:bottom w:val="single" w:sz="4" w:space="0" w:color="auto"/>
              <w:right w:val="single" w:sz="4" w:space="0" w:color="auto"/>
            </w:tcBorders>
            <w:vAlign w:val="center"/>
          </w:tcPr>
          <w:p w14:paraId="7B1D058E" w14:textId="77777777" w:rsidR="005174AB" w:rsidRPr="002B38BC" w:rsidRDefault="005174AB">
            <w:pPr>
              <w:pStyle w:val="Noga"/>
            </w:pPr>
          </w:p>
        </w:tc>
      </w:tr>
      <w:tr w:rsidR="007340C2" w:rsidRPr="002B38BC" w14:paraId="352AB979"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5FD39859" w14:textId="77777777" w:rsidR="005174AB" w:rsidRPr="002B38BC" w:rsidRDefault="005174AB">
            <w:pPr>
              <w:pStyle w:val="Noga"/>
              <w:ind w:left="113" w:right="113"/>
              <w:jc w:val="left"/>
            </w:pPr>
            <w:r w:rsidRPr="002B38BC">
              <w:t xml:space="preserve">matična št. </w:t>
            </w:r>
          </w:p>
        </w:tc>
        <w:tc>
          <w:tcPr>
            <w:tcW w:w="5670" w:type="dxa"/>
            <w:tcBorders>
              <w:top w:val="single" w:sz="4" w:space="0" w:color="auto"/>
              <w:left w:val="single" w:sz="4" w:space="0" w:color="auto"/>
              <w:bottom w:val="single" w:sz="4" w:space="0" w:color="auto"/>
              <w:right w:val="single" w:sz="4" w:space="0" w:color="auto"/>
            </w:tcBorders>
            <w:vAlign w:val="center"/>
          </w:tcPr>
          <w:p w14:paraId="5388762F" w14:textId="77777777" w:rsidR="005174AB" w:rsidRPr="002B38BC" w:rsidRDefault="005174AB">
            <w:pPr>
              <w:pStyle w:val="Noga"/>
            </w:pPr>
          </w:p>
        </w:tc>
      </w:tr>
      <w:tr w:rsidR="007340C2" w:rsidRPr="002B38BC" w14:paraId="4798609F"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431A2CFA" w14:textId="77777777" w:rsidR="005174AB" w:rsidRPr="002B38BC" w:rsidRDefault="005174AB">
            <w:pPr>
              <w:pStyle w:val="Noga"/>
              <w:ind w:left="113" w:right="113"/>
              <w:jc w:val="left"/>
            </w:pPr>
            <w:r w:rsidRPr="002B38BC">
              <w:t>ID za DDV</w:t>
            </w:r>
          </w:p>
        </w:tc>
        <w:tc>
          <w:tcPr>
            <w:tcW w:w="5670" w:type="dxa"/>
            <w:tcBorders>
              <w:top w:val="single" w:sz="4" w:space="0" w:color="auto"/>
              <w:left w:val="single" w:sz="4" w:space="0" w:color="auto"/>
              <w:bottom w:val="single" w:sz="4" w:space="0" w:color="auto"/>
              <w:right w:val="single" w:sz="4" w:space="0" w:color="auto"/>
            </w:tcBorders>
            <w:vAlign w:val="center"/>
          </w:tcPr>
          <w:p w14:paraId="5E3C3A60" w14:textId="77777777" w:rsidR="005174AB" w:rsidRPr="002B38BC" w:rsidRDefault="005174AB">
            <w:pPr>
              <w:pStyle w:val="Noga"/>
            </w:pPr>
          </w:p>
        </w:tc>
      </w:tr>
      <w:tr w:rsidR="007340C2" w:rsidRPr="002B38BC" w14:paraId="42B99DA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3BBF953E" w14:textId="77777777" w:rsidR="005174AB" w:rsidRPr="002B38BC" w:rsidRDefault="005174AB">
            <w:pPr>
              <w:pStyle w:val="Noga"/>
              <w:ind w:left="113" w:right="113"/>
              <w:jc w:val="left"/>
            </w:pPr>
            <w:r w:rsidRPr="002B38BC">
              <w:t xml:space="preserve">telefon IN telefaks </w:t>
            </w:r>
          </w:p>
        </w:tc>
        <w:tc>
          <w:tcPr>
            <w:tcW w:w="5670" w:type="dxa"/>
            <w:tcBorders>
              <w:top w:val="single" w:sz="4" w:space="0" w:color="auto"/>
              <w:left w:val="single" w:sz="4" w:space="0" w:color="auto"/>
              <w:bottom w:val="single" w:sz="4" w:space="0" w:color="auto"/>
              <w:right w:val="single" w:sz="4" w:space="0" w:color="auto"/>
            </w:tcBorders>
            <w:vAlign w:val="center"/>
          </w:tcPr>
          <w:p w14:paraId="3FCD516D" w14:textId="77777777" w:rsidR="005174AB" w:rsidRPr="002B38BC" w:rsidRDefault="005174AB">
            <w:pPr>
              <w:pStyle w:val="Noga"/>
            </w:pPr>
          </w:p>
        </w:tc>
      </w:tr>
      <w:tr w:rsidR="007340C2" w:rsidRPr="002B38BC" w14:paraId="0B19CD09"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65E1444A" w14:textId="77777777" w:rsidR="005174AB" w:rsidRPr="002B38BC" w:rsidRDefault="005174AB">
            <w:pPr>
              <w:pStyle w:val="Noga"/>
              <w:ind w:left="113" w:right="113"/>
              <w:jc w:val="left"/>
            </w:pPr>
            <w:r w:rsidRPr="002B38BC">
              <w:t>elektronska pošta</w:t>
            </w:r>
          </w:p>
        </w:tc>
        <w:tc>
          <w:tcPr>
            <w:tcW w:w="5670" w:type="dxa"/>
            <w:tcBorders>
              <w:top w:val="single" w:sz="4" w:space="0" w:color="auto"/>
              <w:left w:val="single" w:sz="4" w:space="0" w:color="auto"/>
              <w:bottom w:val="single" w:sz="4" w:space="0" w:color="auto"/>
              <w:right w:val="single" w:sz="4" w:space="0" w:color="auto"/>
            </w:tcBorders>
            <w:vAlign w:val="center"/>
          </w:tcPr>
          <w:p w14:paraId="0E05AF11" w14:textId="77777777" w:rsidR="005174AB" w:rsidRPr="002B38BC" w:rsidRDefault="005174AB">
            <w:pPr>
              <w:pStyle w:val="Noga"/>
            </w:pPr>
          </w:p>
        </w:tc>
      </w:tr>
      <w:tr w:rsidR="007340C2" w:rsidRPr="002B38BC" w14:paraId="368A51CE"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7DB8C09" w14:textId="77777777" w:rsidR="005174AB" w:rsidRPr="002B38BC" w:rsidRDefault="005174AB">
            <w:pPr>
              <w:pStyle w:val="Noga"/>
              <w:ind w:left="113" w:right="113"/>
              <w:jc w:val="left"/>
            </w:pPr>
            <w:r w:rsidRPr="002B38BC">
              <w:t>številka TRR in banka</w:t>
            </w:r>
          </w:p>
        </w:tc>
        <w:tc>
          <w:tcPr>
            <w:tcW w:w="5670" w:type="dxa"/>
            <w:tcBorders>
              <w:top w:val="single" w:sz="4" w:space="0" w:color="auto"/>
              <w:left w:val="single" w:sz="4" w:space="0" w:color="auto"/>
              <w:bottom w:val="single" w:sz="4" w:space="0" w:color="auto"/>
              <w:right w:val="single" w:sz="4" w:space="0" w:color="auto"/>
            </w:tcBorders>
            <w:vAlign w:val="center"/>
          </w:tcPr>
          <w:p w14:paraId="3C983732" w14:textId="77777777" w:rsidR="005174AB" w:rsidRPr="002B38BC" w:rsidRDefault="005174AB">
            <w:pPr>
              <w:pStyle w:val="Noga"/>
            </w:pPr>
          </w:p>
        </w:tc>
      </w:tr>
      <w:tr w:rsidR="007340C2" w:rsidRPr="002B38BC" w14:paraId="38C79F7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371211A" w14:textId="77777777" w:rsidR="005174AB" w:rsidRPr="002B38BC" w:rsidRDefault="005174AB">
            <w:pPr>
              <w:pStyle w:val="Noga"/>
              <w:ind w:left="113" w:right="113"/>
              <w:jc w:val="left"/>
            </w:pPr>
            <w:r w:rsidRPr="002B38BC">
              <w:t>zakoniti zastopnik</w:t>
            </w:r>
          </w:p>
        </w:tc>
        <w:tc>
          <w:tcPr>
            <w:tcW w:w="5670" w:type="dxa"/>
            <w:tcBorders>
              <w:top w:val="single" w:sz="4" w:space="0" w:color="auto"/>
              <w:left w:val="single" w:sz="4" w:space="0" w:color="auto"/>
              <w:bottom w:val="single" w:sz="4" w:space="0" w:color="auto"/>
              <w:right w:val="single" w:sz="4" w:space="0" w:color="auto"/>
            </w:tcBorders>
            <w:vAlign w:val="center"/>
          </w:tcPr>
          <w:p w14:paraId="560FD768" w14:textId="77777777" w:rsidR="005174AB" w:rsidRPr="002B38BC" w:rsidRDefault="005174AB">
            <w:pPr>
              <w:pStyle w:val="Noga"/>
            </w:pPr>
          </w:p>
        </w:tc>
      </w:tr>
    </w:tbl>
    <w:p w14:paraId="5D3CE37B" w14:textId="77777777" w:rsidR="005174AB" w:rsidRPr="002B38BC" w:rsidRDefault="005174AB" w:rsidP="005174AB">
      <w:pPr>
        <w:spacing w:before="240" w:after="240"/>
        <w:jc w:val="left"/>
        <w:rPr>
          <w:bCs/>
        </w:rPr>
      </w:pPr>
      <w:r w:rsidRPr="002B38BC">
        <w:rPr>
          <w:bCs/>
        </w:rPr>
        <w:t xml:space="preserve">Dela, ki jih prevzema podizvajalec: </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05"/>
      </w:tblGrid>
      <w:tr w:rsidR="007340C2" w:rsidRPr="002B38BC" w14:paraId="204B4114" w14:textId="77777777" w:rsidTr="005174AB">
        <w:trPr>
          <w:trHeight w:val="567"/>
        </w:trPr>
        <w:tc>
          <w:tcPr>
            <w:tcW w:w="8505" w:type="dxa"/>
            <w:tcBorders>
              <w:top w:val="single" w:sz="4" w:space="0" w:color="auto"/>
              <w:left w:val="single" w:sz="4" w:space="0" w:color="auto"/>
              <w:bottom w:val="single" w:sz="4" w:space="0" w:color="auto"/>
              <w:right w:val="single" w:sz="4" w:space="0" w:color="auto"/>
            </w:tcBorders>
            <w:vAlign w:val="center"/>
          </w:tcPr>
          <w:p w14:paraId="03EFC452" w14:textId="77777777" w:rsidR="005174AB" w:rsidRPr="002B38BC" w:rsidRDefault="005174AB">
            <w:pPr>
              <w:pStyle w:val="Noga"/>
              <w:ind w:left="113" w:right="113"/>
              <w:jc w:val="left"/>
            </w:pPr>
          </w:p>
        </w:tc>
      </w:tr>
    </w:tbl>
    <w:p w14:paraId="020C5417" w14:textId="77777777" w:rsidR="005174AB" w:rsidRPr="002B38BC" w:rsidRDefault="005174AB" w:rsidP="005174AB">
      <w:pPr>
        <w:spacing w:before="240" w:after="240"/>
        <w:jc w:val="left"/>
        <w:rPr>
          <w:bCs/>
        </w:rPr>
      </w:pPr>
      <w:r w:rsidRPr="002B38BC">
        <w:rPr>
          <w:bCs/>
        </w:rPr>
        <w:t>Vrednost del, ki jih prevzema podizvajalec:</w:t>
      </w:r>
    </w:p>
    <w:tbl>
      <w:tblPr>
        <w:tblW w:w="850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3"/>
        <w:gridCol w:w="1418"/>
        <w:gridCol w:w="1418"/>
        <w:gridCol w:w="1418"/>
        <w:gridCol w:w="1418"/>
      </w:tblGrid>
      <w:tr w:rsidR="007340C2" w:rsidRPr="002B38BC" w14:paraId="0CBEE916"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2E02B632" w14:textId="77777777" w:rsidR="005174AB" w:rsidRPr="002B38BC" w:rsidRDefault="005174AB">
            <w:pPr>
              <w:pStyle w:val="Noga"/>
              <w:ind w:left="113" w:right="113"/>
              <w:jc w:val="center"/>
              <w:rPr>
                <w:rFonts w:ascii="Arial Narrow" w:hAnsi="Arial Narrow"/>
              </w:rPr>
            </w:pPr>
            <w:r w:rsidRPr="002B38BC">
              <w:rPr>
                <w:rFonts w:ascii="Arial Narrow" w:hAnsi="Arial Narrow"/>
                <w:b/>
              </w:rPr>
              <w:t>Postavka</w:t>
            </w:r>
          </w:p>
        </w:tc>
        <w:tc>
          <w:tcPr>
            <w:tcW w:w="1418"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39146CB7" w14:textId="77777777" w:rsidR="005174AB" w:rsidRPr="002B38BC" w:rsidRDefault="005174AB">
            <w:pPr>
              <w:pStyle w:val="Noga"/>
              <w:ind w:left="113" w:right="113"/>
              <w:jc w:val="center"/>
              <w:rPr>
                <w:rFonts w:ascii="Arial Narrow" w:hAnsi="Arial Narrow"/>
              </w:rPr>
            </w:pPr>
            <w:r w:rsidRPr="002B38BC">
              <w:rPr>
                <w:rFonts w:ascii="Arial Narrow" w:hAnsi="Arial Narrow"/>
                <w:b/>
              </w:rPr>
              <w:t>Vrednost v EUR brez DDV</w:t>
            </w:r>
          </w:p>
        </w:tc>
        <w:tc>
          <w:tcPr>
            <w:tcW w:w="1418"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5F9B7D13" w14:textId="77777777" w:rsidR="005174AB" w:rsidRPr="002B38BC" w:rsidRDefault="005174AB">
            <w:pPr>
              <w:pStyle w:val="Noga"/>
              <w:ind w:left="113" w:right="113"/>
              <w:jc w:val="center"/>
              <w:rPr>
                <w:rFonts w:ascii="Arial Narrow" w:hAnsi="Arial Narrow"/>
              </w:rPr>
            </w:pPr>
            <w:r w:rsidRPr="002B38BC">
              <w:rPr>
                <w:rFonts w:ascii="Arial Narrow" w:hAnsi="Arial Narrow"/>
                <w:b/>
              </w:rPr>
              <w:t>DDV</w:t>
            </w:r>
          </w:p>
        </w:tc>
        <w:tc>
          <w:tcPr>
            <w:tcW w:w="1418"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6B1A1E83" w14:textId="77777777" w:rsidR="005174AB" w:rsidRPr="002B38BC" w:rsidRDefault="005174AB">
            <w:pPr>
              <w:pStyle w:val="Noga"/>
              <w:ind w:left="113" w:right="113"/>
              <w:jc w:val="center"/>
              <w:rPr>
                <w:rFonts w:ascii="Arial Narrow" w:hAnsi="Arial Narrow"/>
              </w:rPr>
            </w:pPr>
            <w:r w:rsidRPr="002B38BC">
              <w:rPr>
                <w:rFonts w:ascii="Arial Narrow" w:hAnsi="Arial Narrow"/>
                <w:b/>
              </w:rPr>
              <w:t>Skupna vrednost v EUR z DDV</w:t>
            </w:r>
          </w:p>
        </w:tc>
        <w:tc>
          <w:tcPr>
            <w:tcW w:w="1418"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641174E9" w14:textId="77777777" w:rsidR="005174AB" w:rsidRPr="002B38BC" w:rsidRDefault="005174AB">
            <w:pPr>
              <w:pStyle w:val="Noga"/>
              <w:ind w:left="113" w:right="113"/>
              <w:jc w:val="center"/>
              <w:rPr>
                <w:rFonts w:ascii="Arial Narrow" w:hAnsi="Arial Narrow"/>
              </w:rPr>
            </w:pPr>
            <w:r w:rsidRPr="002B38BC">
              <w:rPr>
                <w:rFonts w:ascii="Arial Narrow" w:hAnsi="Arial Narrow"/>
                <w:b/>
              </w:rPr>
              <w:t>Delež v % glede na vrednost ponudbe</w:t>
            </w:r>
          </w:p>
        </w:tc>
      </w:tr>
      <w:tr w:rsidR="007340C2" w:rsidRPr="002B38BC" w14:paraId="786E7DBD"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1300ADB0" w14:textId="77777777" w:rsidR="005174AB" w:rsidRPr="002B38BC" w:rsidRDefault="005174AB">
            <w:pPr>
              <w:pStyle w:val="Noga"/>
              <w:ind w:left="113" w:right="113"/>
              <w:jc w:val="left"/>
            </w:pPr>
          </w:p>
        </w:tc>
        <w:tc>
          <w:tcPr>
            <w:tcW w:w="1418" w:type="dxa"/>
            <w:tcBorders>
              <w:top w:val="single" w:sz="4" w:space="0" w:color="auto"/>
              <w:left w:val="single" w:sz="4" w:space="0" w:color="auto"/>
              <w:bottom w:val="single" w:sz="4" w:space="0" w:color="auto"/>
              <w:right w:val="single" w:sz="4" w:space="0" w:color="auto"/>
            </w:tcBorders>
            <w:vAlign w:val="center"/>
          </w:tcPr>
          <w:p w14:paraId="1C13F15C" w14:textId="77777777" w:rsidR="005174AB" w:rsidRPr="002B38BC" w:rsidRDefault="005174AB">
            <w:pPr>
              <w:pStyle w:val="Noga"/>
              <w:ind w:left="113" w:right="113"/>
              <w:jc w:val="left"/>
            </w:pPr>
          </w:p>
        </w:tc>
        <w:tc>
          <w:tcPr>
            <w:tcW w:w="1418" w:type="dxa"/>
            <w:tcBorders>
              <w:top w:val="single" w:sz="4" w:space="0" w:color="auto"/>
              <w:left w:val="single" w:sz="4" w:space="0" w:color="auto"/>
              <w:bottom w:val="single" w:sz="4" w:space="0" w:color="auto"/>
              <w:right w:val="single" w:sz="4" w:space="0" w:color="auto"/>
            </w:tcBorders>
            <w:vAlign w:val="center"/>
          </w:tcPr>
          <w:p w14:paraId="441F27A5" w14:textId="77777777" w:rsidR="005174AB" w:rsidRPr="002B38BC" w:rsidRDefault="005174AB">
            <w:pPr>
              <w:pStyle w:val="Noga"/>
              <w:ind w:left="113" w:right="113"/>
              <w:jc w:val="left"/>
            </w:pPr>
          </w:p>
        </w:tc>
        <w:tc>
          <w:tcPr>
            <w:tcW w:w="1418" w:type="dxa"/>
            <w:tcBorders>
              <w:top w:val="single" w:sz="4" w:space="0" w:color="auto"/>
              <w:left w:val="single" w:sz="4" w:space="0" w:color="auto"/>
              <w:bottom w:val="single" w:sz="4" w:space="0" w:color="auto"/>
              <w:right w:val="single" w:sz="4" w:space="0" w:color="auto"/>
            </w:tcBorders>
            <w:vAlign w:val="center"/>
          </w:tcPr>
          <w:p w14:paraId="7A40BAE2" w14:textId="77777777" w:rsidR="005174AB" w:rsidRPr="002B38BC" w:rsidRDefault="005174AB">
            <w:pPr>
              <w:pStyle w:val="Noga"/>
              <w:ind w:left="113" w:right="113"/>
              <w:jc w:val="left"/>
            </w:pPr>
          </w:p>
        </w:tc>
        <w:tc>
          <w:tcPr>
            <w:tcW w:w="1418" w:type="dxa"/>
            <w:tcBorders>
              <w:top w:val="single" w:sz="4" w:space="0" w:color="auto"/>
              <w:left w:val="single" w:sz="4" w:space="0" w:color="auto"/>
              <w:bottom w:val="single" w:sz="4" w:space="0" w:color="auto"/>
              <w:right w:val="single" w:sz="4" w:space="0" w:color="auto"/>
            </w:tcBorders>
            <w:vAlign w:val="center"/>
          </w:tcPr>
          <w:p w14:paraId="204E570E" w14:textId="77777777" w:rsidR="005174AB" w:rsidRPr="002B38BC" w:rsidRDefault="005174AB">
            <w:pPr>
              <w:pStyle w:val="Noga"/>
              <w:ind w:left="113" w:right="113"/>
              <w:jc w:val="left"/>
            </w:pPr>
          </w:p>
        </w:tc>
      </w:tr>
    </w:tbl>
    <w:p w14:paraId="41DAAAB4" w14:textId="77777777" w:rsidR="005174AB" w:rsidRPr="002B38BC" w:rsidRDefault="005174AB" w:rsidP="005174AB"/>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7340C2" w:rsidRPr="002B38BC" w14:paraId="067933AE" w14:textId="77777777" w:rsidTr="005174AB">
        <w:trPr>
          <w:trHeight w:val="567"/>
        </w:trPr>
        <w:tc>
          <w:tcPr>
            <w:tcW w:w="1129" w:type="dxa"/>
            <w:vAlign w:val="center"/>
            <w:hideMark/>
          </w:tcPr>
          <w:p w14:paraId="7CD39CB8" w14:textId="77777777" w:rsidR="005174AB" w:rsidRPr="002B38BC" w:rsidRDefault="005174AB">
            <w:pPr>
              <w:widowControl w:val="0"/>
            </w:pPr>
            <w:r w:rsidRPr="002B38BC">
              <w:t>Kraj:</w:t>
            </w:r>
          </w:p>
        </w:tc>
        <w:tc>
          <w:tcPr>
            <w:tcW w:w="2268" w:type="dxa"/>
            <w:tcBorders>
              <w:top w:val="nil"/>
              <w:left w:val="nil"/>
              <w:bottom w:val="single" w:sz="4" w:space="0" w:color="auto"/>
              <w:right w:val="nil"/>
            </w:tcBorders>
            <w:vAlign w:val="center"/>
          </w:tcPr>
          <w:p w14:paraId="5D303D2C" w14:textId="77777777" w:rsidR="005174AB" w:rsidRPr="002B38BC" w:rsidRDefault="005174AB">
            <w:pPr>
              <w:widowControl w:val="0"/>
            </w:pPr>
          </w:p>
        </w:tc>
        <w:tc>
          <w:tcPr>
            <w:tcW w:w="1122" w:type="dxa"/>
            <w:vMerge w:val="restart"/>
            <w:vAlign w:val="center"/>
            <w:hideMark/>
          </w:tcPr>
          <w:p w14:paraId="1EA7A46B" w14:textId="77777777" w:rsidR="005174AB" w:rsidRPr="002B38BC" w:rsidRDefault="005174AB">
            <w:pPr>
              <w:widowControl w:val="0"/>
              <w:jc w:val="center"/>
            </w:pPr>
            <w:r w:rsidRPr="002B38BC">
              <w:t>Žig</w:t>
            </w:r>
          </w:p>
        </w:tc>
        <w:tc>
          <w:tcPr>
            <w:tcW w:w="1134" w:type="dxa"/>
            <w:vAlign w:val="center"/>
            <w:hideMark/>
          </w:tcPr>
          <w:p w14:paraId="205B51C6" w14:textId="77777777" w:rsidR="005174AB" w:rsidRPr="002B38BC" w:rsidRDefault="005174AB">
            <w:pPr>
              <w:widowControl w:val="0"/>
            </w:pPr>
            <w:r w:rsidRPr="002B38BC">
              <w:t>Podpisnik:</w:t>
            </w:r>
          </w:p>
        </w:tc>
        <w:tc>
          <w:tcPr>
            <w:tcW w:w="2835" w:type="dxa"/>
            <w:tcBorders>
              <w:top w:val="nil"/>
              <w:left w:val="nil"/>
              <w:bottom w:val="single" w:sz="4" w:space="0" w:color="auto"/>
              <w:right w:val="nil"/>
            </w:tcBorders>
            <w:vAlign w:val="center"/>
          </w:tcPr>
          <w:p w14:paraId="6A5CD58B" w14:textId="77777777" w:rsidR="005174AB" w:rsidRPr="002B38BC" w:rsidRDefault="005174AB">
            <w:pPr>
              <w:widowControl w:val="0"/>
            </w:pPr>
          </w:p>
        </w:tc>
      </w:tr>
      <w:tr w:rsidR="005174AB" w:rsidRPr="002B38BC" w14:paraId="5EB7D2B3" w14:textId="77777777" w:rsidTr="005174AB">
        <w:trPr>
          <w:trHeight w:val="567"/>
        </w:trPr>
        <w:tc>
          <w:tcPr>
            <w:tcW w:w="1129" w:type="dxa"/>
            <w:vAlign w:val="center"/>
            <w:hideMark/>
          </w:tcPr>
          <w:p w14:paraId="72C04930" w14:textId="77777777" w:rsidR="005174AB" w:rsidRPr="002B38BC" w:rsidRDefault="005174AB">
            <w:pPr>
              <w:widowControl w:val="0"/>
            </w:pPr>
            <w:r w:rsidRPr="002B38BC">
              <w:t>Datum:</w:t>
            </w:r>
          </w:p>
        </w:tc>
        <w:tc>
          <w:tcPr>
            <w:tcW w:w="2268" w:type="dxa"/>
            <w:tcBorders>
              <w:top w:val="single" w:sz="4" w:space="0" w:color="auto"/>
              <w:left w:val="nil"/>
              <w:bottom w:val="single" w:sz="4" w:space="0" w:color="auto"/>
              <w:right w:val="nil"/>
            </w:tcBorders>
            <w:vAlign w:val="center"/>
          </w:tcPr>
          <w:p w14:paraId="55C4B25E" w14:textId="77777777" w:rsidR="005174AB" w:rsidRPr="002B38BC" w:rsidRDefault="005174AB">
            <w:pPr>
              <w:widowControl w:val="0"/>
            </w:pPr>
          </w:p>
        </w:tc>
        <w:tc>
          <w:tcPr>
            <w:tcW w:w="1122" w:type="dxa"/>
            <w:vMerge/>
            <w:vAlign w:val="center"/>
            <w:hideMark/>
          </w:tcPr>
          <w:p w14:paraId="75FBAAC5" w14:textId="77777777" w:rsidR="005174AB" w:rsidRPr="002B38BC" w:rsidRDefault="005174AB">
            <w:pPr>
              <w:jc w:val="left"/>
            </w:pPr>
          </w:p>
        </w:tc>
        <w:tc>
          <w:tcPr>
            <w:tcW w:w="1134" w:type="dxa"/>
            <w:vAlign w:val="center"/>
            <w:hideMark/>
          </w:tcPr>
          <w:p w14:paraId="52D3339D" w14:textId="77777777" w:rsidR="005174AB" w:rsidRPr="002B38BC" w:rsidRDefault="005174AB">
            <w:pPr>
              <w:widowControl w:val="0"/>
            </w:pPr>
            <w:r w:rsidRPr="002B38BC">
              <w:t>Podpis:</w:t>
            </w:r>
          </w:p>
        </w:tc>
        <w:tc>
          <w:tcPr>
            <w:tcW w:w="2835" w:type="dxa"/>
            <w:tcBorders>
              <w:top w:val="single" w:sz="4" w:space="0" w:color="auto"/>
              <w:left w:val="nil"/>
              <w:bottom w:val="single" w:sz="4" w:space="0" w:color="auto"/>
              <w:right w:val="nil"/>
            </w:tcBorders>
            <w:vAlign w:val="center"/>
          </w:tcPr>
          <w:p w14:paraId="0B6FE52E" w14:textId="77777777" w:rsidR="005174AB" w:rsidRPr="002B38BC" w:rsidRDefault="005174AB">
            <w:pPr>
              <w:widowControl w:val="0"/>
            </w:pPr>
          </w:p>
        </w:tc>
      </w:tr>
    </w:tbl>
    <w:p w14:paraId="4D1B17AF" w14:textId="77777777" w:rsidR="005174AB" w:rsidRPr="002B38BC" w:rsidRDefault="005174AB" w:rsidP="005174AB">
      <w:pPr>
        <w:rPr>
          <w:b/>
        </w:rPr>
      </w:pPr>
    </w:p>
    <w:p w14:paraId="23687BAD" w14:textId="07551142" w:rsidR="005174AB" w:rsidRPr="007340C2" w:rsidRDefault="005174AB" w:rsidP="008D529E">
      <w:pPr>
        <w:pStyle w:val="Naslov3"/>
        <w:numPr>
          <w:ilvl w:val="2"/>
          <w:numId w:val="60"/>
        </w:numPr>
      </w:pPr>
      <w:bookmarkStart w:id="20" w:name="_Toc59121487"/>
      <w:bookmarkStart w:id="21" w:name="_Ref200094403"/>
      <w:bookmarkStart w:id="22" w:name="_Ref200094420"/>
      <w:bookmarkStart w:id="23" w:name="_Toc200442971"/>
      <w:r w:rsidRPr="002B38BC">
        <w:lastRenderedPageBreak/>
        <w:t xml:space="preserve">Priloga 2 k obrazcu </w:t>
      </w:r>
      <w:r w:rsidRPr="007340C2">
        <w:fldChar w:fldCharType="begin"/>
      </w:r>
      <w:r w:rsidRPr="002B38BC">
        <w:instrText xml:space="preserve"> REF _Ref110197588 \r \h </w:instrText>
      </w:r>
      <w:r w:rsidRPr="007340C2">
        <w:fldChar w:fldCharType="separate"/>
      </w:r>
      <w:r w:rsidR="00787817">
        <w:t>16.2</w:t>
      </w:r>
      <w:r w:rsidRPr="007340C2">
        <w:fldChar w:fldCharType="end"/>
      </w:r>
      <w:r w:rsidRPr="007340C2">
        <w:rPr>
          <w:rStyle w:val="Sprotnaopomba-sklic"/>
        </w:rPr>
        <w:footnoteReference w:id="3"/>
      </w:r>
      <w:bookmarkEnd w:id="20"/>
      <w:bookmarkEnd w:id="21"/>
      <w:bookmarkEnd w:id="22"/>
      <w:bookmarkEnd w:id="23"/>
    </w:p>
    <w:tbl>
      <w:tblPr>
        <w:tblW w:w="0" w:type="auto"/>
        <w:tblLayout w:type="fixed"/>
        <w:tblCellMar>
          <w:left w:w="0" w:type="dxa"/>
          <w:right w:w="0" w:type="dxa"/>
        </w:tblCellMar>
        <w:tblLook w:val="04A0" w:firstRow="1" w:lastRow="0" w:firstColumn="1" w:lastColumn="0" w:noHBand="0" w:noVBand="1"/>
      </w:tblPr>
      <w:tblGrid>
        <w:gridCol w:w="2835"/>
        <w:gridCol w:w="5670"/>
      </w:tblGrid>
      <w:tr w:rsidR="007340C2" w:rsidRPr="002B38BC" w14:paraId="5E9BA7B5" w14:textId="77777777" w:rsidTr="005174AB">
        <w:trPr>
          <w:trHeight w:val="567"/>
        </w:trPr>
        <w:tc>
          <w:tcPr>
            <w:tcW w:w="2835" w:type="dxa"/>
            <w:vAlign w:val="center"/>
            <w:hideMark/>
          </w:tcPr>
          <w:p w14:paraId="7A5D7349" w14:textId="77777777" w:rsidR="005174AB" w:rsidRPr="007340C2" w:rsidRDefault="005174AB">
            <w:pPr>
              <w:widowControl w:val="0"/>
              <w:jc w:val="left"/>
            </w:pPr>
            <w:r w:rsidRPr="007340C2">
              <w:t>Ponudnik:</w:t>
            </w:r>
          </w:p>
        </w:tc>
        <w:tc>
          <w:tcPr>
            <w:tcW w:w="5670" w:type="dxa"/>
            <w:tcBorders>
              <w:top w:val="nil"/>
              <w:left w:val="nil"/>
              <w:bottom w:val="single" w:sz="4" w:space="0" w:color="auto"/>
              <w:right w:val="nil"/>
            </w:tcBorders>
            <w:vAlign w:val="center"/>
          </w:tcPr>
          <w:p w14:paraId="6E1CB6BF" w14:textId="77777777" w:rsidR="005174AB" w:rsidRPr="002B38BC" w:rsidRDefault="005174AB">
            <w:pPr>
              <w:widowControl w:val="0"/>
            </w:pPr>
          </w:p>
        </w:tc>
      </w:tr>
      <w:tr w:rsidR="007340C2" w:rsidRPr="002B38BC" w14:paraId="5E05D63B" w14:textId="77777777" w:rsidTr="005174AB">
        <w:trPr>
          <w:trHeight w:val="567"/>
        </w:trPr>
        <w:tc>
          <w:tcPr>
            <w:tcW w:w="2835" w:type="dxa"/>
            <w:vAlign w:val="center"/>
            <w:hideMark/>
          </w:tcPr>
          <w:p w14:paraId="147DC15E" w14:textId="77777777" w:rsidR="005174AB" w:rsidRPr="002B38BC" w:rsidRDefault="005174AB">
            <w:pPr>
              <w:widowControl w:val="0"/>
              <w:jc w:val="left"/>
            </w:pPr>
            <w:r w:rsidRPr="002B38BC">
              <w:t>Sedež:</w:t>
            </w:r>
          </w:p>
        </w:tc>
        <w:tc>
          <w:tcPr>
            <w:tcW w:w="5670" w:type="dxa"/>
            <w:tcBorders>
              <w:top w:val="single" w:sz="4" w:space="0" w:color="auto"/>
              <w:left w:val="nil"/>
              <w:bottom w:val="single" w:sz="4" w:space="0" w:color="auto"/>
              <w:right w:val="nil"/>
            </w:tcBorders>
            <w:vAlign w:val="center"/>
          </w:tcPr>
          <w:p w14:paraId="376FFB3B" w14:textId="77777777" w:rsidR="005174AB" w:rsidRPr="002B38BC" w:rsidRDefault="005174AB">
            <w:pPr>
              <w:widowControl w:val="0"/>
            </w:pPr>
          </w:p>
        </w:tc>
      </w:tr>
      <w:tr w:rsidR="005174AB" w:rsidRPr="002B38BC" w14:paraId="2B4151CC" w14:textId="77777777" w:rsidTr="005174AB">
        <w:trPr>
          <w:trHeight w:val="567"/>
        </w:trPr>
        <w:tc>
          <w:tcPr>
            <w:tcW w:w="2835" w:type="dxa"/>
            <w:vAlign w:val="center"/>
            <w:hideMark/>
          </w:tcPr>
          <w:p w14:paraId="20F8806F" w14:textId="77777777" w:rsidR="005174AB" w:rsidRPr="002B38BC" w:rsidRDefault="005174AB">
            <w:pPr>
              <w:widowControl w:val="0"/>
              <w:jc w:val="left"/>
            </w:pPr>
            <w:r w:rsidRPr="002B38BC">
              <w:t>Zakoniti zastopnik</w:t>
            </w:r>
          </w:p>
        </w:tc>
        <w:tc>
          <w:tcPr>
            <w:tcW w:w="5670" w:type="dxa"/>
            <w:tcBorders>
              <w:top w:val="single" w:sz="4" w:space="0" w:color="auto"/>
              <w:left w:val="nil"/>
              <w:bottom w:val="single" w:sz="4" w:space="0" w:color="auto"/>
              <w:right w:val="nil"/>
            </w:tcBorders>
            <w:vAlign w:val="center"/>
          </w:tcPr>
          <w:p w14:paraId="7863E47C" w14:textId="77777777" w:rsidR="005174AB" w:rsidRPr="002B38BC" w:rsidRDefault="005174AB">
            <w:pPr>
              <w:widowControl w:val="0"/>
            </w:pPr>
          </w:p>
        </w:tc>
      </w:tr>
    </w:tbl>
    <w:p w14:paraId="03EBD68E" w14:textId="77777777" w:rsidR="005174AB" w:rsidRPr="002B38BC" w:rsidRDefault="005174AB" w:rsidP="005174AB">
      <w:pPr>
        <w:spacing w:before="240" w:after="240"/>
        <w:jc w:val="center"/>
        <w:rPr>
          <w:b/>
        </w:rPr>
      </w:pPr>
    </w:p>
    <w:p w14:paraId="0992B817" w14:textId="77777777" w:rsidR="005174AB" w:rsidRPr="002B38BC" w:rsidRDefault="005174AB" w:rsidP="005174AB">
      <w:pPr>
        <w:spacing w:before="240" w:after="240"/>
        <w:jc w:val="center"/>
        <w:rPr>
          <w:b/>
        </w:rPr>
      </w:pPr>
      <w:r w:rsidRPr="002B38BC">
        <w:rPr>
          <w:b/>
        </w:rPr>
        <w:t>ZAHTEVA PODIZVAJALCA ZA NEPOSREDNO PLAČILO IN SOGLASJE</w:t>
      </w:r>
    </w:p>
    <w:tbl>
      <w:tblPr>
        <w:tblW w:w="0" w:type="auto"/>
        <w:tblLayout w:type="fixed"/>
        <w:tblCellMar>
          <w:left w:w="0" w:type="dxa"/>
          <w:right w:w="0" w:type="dxa"/>
        </w:tblCellMar>
        <w:tblLook w:val="04A0" w:firstRow="1" w:lastRow="0" w:firstColumn="1" w:lastColumn="0" w:noHBand="0" w:noVBand="1"/>
      </w:tblPr>
      <w:tblGrid>
        <w:gridCol w:w="2835"/>
        <w:gridCol w:w="5670"/>
      </w:tblGrid>
      <w:tr w:rsidR="007340C2" w:rsidRPr="002B38BC" w14:paraId="43EF4647" w14:textId="77777777" w:rsidTr="005174AB">
        <w:trPr>
          <w:trHeight w:val="567"/>
        </w:trPr>
        <w:tc>
          <w:tcPr>
            <w:tcW w:w="2835" w:type="dxa"/>
            <w:vAlign w:val="center"/>
            <w:hideMark/>
          </w:tcPr>
          <w:p w14:paraId="5CAD0E2A" w14:textId="77777777" w:rsidR="005174AB" w:rsidRPr="002B38BC" w:rsidRDefault="005174AB">
            <w:pPr>
              <w:widowControl w:val="0"/>
              <w:jc w:val="left"/>
            </w:pPr>
            <w:r w:rsidRPr="002B38BC">
              <w:t>Podizvajalec:</w:t>
            </w:r>
          </w:p>
        </w:tc>
        <w:tc>
          <w:tcPr>
            <w:tcW w:w="5670" w:type="dxa"/>
            <w:tcBorders>
              <w:top w:val="nil"/>
              <w:left w:val="nil"/>
              <w:bottom w:val="single" w:sz="4" w:space="0" w:color="auto"/>
              <w:right w:val="nil"/>
            </w:tcBorders>
            <w:vAlign w:val="center"/>
          </w:tcPr>
          <w:p w14:paraId="760549DB" w14:textId="77777777" w:rsidR="005174AB" w:rsidRPr="002B38BC" w:rsidRDefault="005174AB">
            <w:pPr>
              <w:widowControl w:val="0"/>
            </w:pPr>
          </w:p>
        </w:tc>
      </w:tr>
      <w:tr w:rsidR="007340C2" w:rsidRPr="002B38BC" w14:paraId="650CC2B0" w14:textId="77777777" w:rsidTr="005174AB">
        <w:trPr>
          <w:trHeight w:val="567"/>
        </w:trPr>
        <w:tc>
          <w:tcPr>
            <w:tcW w:w="2835" w:type="dxa"/>
            <w:vAlign w:val="center"/>
            <w:hideMark/>
          </w:tcPr>
          <w:p w14:paraId="4D67E50A" w14:textId="77777777" w:rsidR="005174AB" w:rsidRPr="002B38BC" w:rsidRDefault="005174AB">
            <w:pPr>
              <w:widowControl w:val="0"/>
              <w:jc w:val="left"/>
            </w:pPr>
            <w:r w:rsidRPr="002B38BC">
              <w:t>Sedež:</w:t>
            </w:r>
          </w:p>
        </w:tc>
        <w:tc>
          <w:tcPr>
            <w:tcW w:w="5670" w:type="dxa"/>
            <w:tcBorders>
              <w:top w:val="nil"/>
              <w:left w:val="nil"/>
              <w:bottom w:val="single" w:sz="4" w:space="0" w:color="auto"/>
              <w:right w:val="nil"/>
            </w:tcBorders>
            <w:vAlign w:val="center"/>
          </w:tcPr>
          <w:p w14:paraId="25CA82E8" w14:textId="77777777" w:rsidR="005174AB" w:rsidRPr="002B38BC" w:rsidRDefault="005174AB">
            <w:pPr>
              <w:widowControl w:val="0"/>
            </w:pPr>
          </w:p>
        </w:tc>
      </w:tr>
      <w:tr w:rsidR="007340C2" w:rsidRPr="002B38BC" w14:paraId="3E911237" w14:textId="77777777" w:rsidTr="005174AB">
        <w:trPr>
          <w:trHeight w:val="567"/>
        </w:trPr>
        <w:tc>
          <w:tcPr>
            <w:tcW w:w="2835" w:type="dxa"/>
            <w:vAlign w:val="center"/>
            <w:hideMark/>
          </w:tcPr>
          <w:p w14:paraId="3595D3EC" w14:textId="77777777" w:rsidR="005174AB" w:rsidRPr="002B38BC" w:rsidRDefault="005174AB">
            <w:pPr>
              <w:widowControl w:val="0"/>
              <w:jc w:val="left"/>
            </w:pPr>
            <w:r w:rsidRPr="002B38BC">
              <w:t>Zakoniti zastopnik</w:t>
            </w:r>
          </w:p>
        </w:tc>
        <w:tc>
          <w:tcPr>
            <w:tcW w:w="5670" w:type="dxa"/>
            <w:tcBorders>
              <w:top w:val="nil"/>
              <w:left w:val="nil"/>
              <w:bottom w:val="single" w:sz="4" w:space="0" w:color="auto"/>
              <w:right w:val="nil"/>
            </w:tcBorders>
            <w:vAlign w:val="center"/>
          </w:tcPr>
          <w:p w14:paraId="4FEFD37C" w14:textId="77777777" w:rsidR="005174AB" w:rsidRPr="002B38BC" w:rsidRDefault="005174AB">
            <w:pPr>
              <w:widowControl w:val="0"/>
            </w:pPr>
          </w:p>
        </w:tc>
      </w:tr>
    </w:tbl>
    <w:p w14:paraId="5E749D79" w14:textId="6F681255" w:rsidR="005174AB" w:rsidRPr="002B38BC" w:rsidRDefault="005174AB" w:rsidP="005174AB">
      <w:pPr>
        <w:spacing w:before="240" w:after="240"/>
      </w:pPr>
      <w:r w:rsidRPr="002B38BC">
        <w:t xml:space="preserve">Kot podizvajalec pri izvedbi javnega naročila za </w:t>
      </w:r>
      <w:r w:rsidR="000D6034" w:rsidRPr="002B38BC">
        <w:t xml:space="preserve">nadgradnjo omrežja SAN </w:t>
      </w:r>
      <w:r w:rsidRPr="002B38BC">
        <w:t>v skladu s petim odstavkom 94. člena ZJN-3:</w:t>
      </w:r>
    </w:p>
    <w:p w14:paraId="3ACA0E76" w14:textId="77777777" w:rsidR="005174AB" w:rsidRPr="002B38BC" w:rsidRDefault="005174AB" w:rsidP="00A7733F">
      <w:pPr>
        <w:pStyle w:val="Odstavekseznama"/>
        <w:numPr>
          <w:ilvl w:val="0"/>
          <w:numId w:val="12"/>
        </w:numPr>
        <w:snapToGrid w:val="0"/>
        <w:spacing w:before="240"/>
        <w:ind w:left="357" w:hanging="357"/>
      </w:pPr>
      <w:r w:rsidRPr="002B38BC">
        <w:t xml:space="preserve">zahtevamo </w:t>
      </w:r>
      <w:r w:rsidRPr="002B38BC">
        <w:rPr>
          <w:bCs/>
        </w:rPr>
        <w:t>neposredno plačilo s strani naročnika.</w:t>
      </w:r>
    </w:p>
    <w:p w14:paraId="7499A718" w14:textId="77777777" w:rsidR="005174AB" w:rsidRPr="002B38BC" w:rsidRDefault="005174AB" w:rsidP="00A7733F">
      <w:pPr>
        <w:pStyle w:val="Odstavekseznama"/>
        <w:numPr>
          <w:ilvl w:val="0"/>
          <w:numId w:val="12"/>
        </w:numPr>
        <w:snapToGrid w:val="0"/>
        <w:spacing w:after="240"/>
        <w:ind w:left="357" w:hanging="357"/>
        <w:rPr>
          <w:b/>
        </w:rPr>
      </w:pPr>
      <w:r w:rsidRPr="002B38BC">
        <w:t xml:space="preserve">ne zahtevamo </w:t>
      </w:r>
      <w:r w:rsidRPr="002B38BC">
        <w:rPr>
          <w:bCs/>
        </w:rPr>
        <w:t>neposrednega plačila s strani naročnika.</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7340C2" w:rsidRPr="002B38BC" w14:paraId="52B22BBD" w14:textId="77777777" w:rsidTr="005174AB">
        <w:trPr>
          <w:trHeight w:val="567"/>
        </w:trPr>
        <w:tc>
          <w:tcPr>
            <w:tcW w:w="1131" w:type="dxa"/>
            <w:vAlign w:val="center"/>
            <w:hideMark/>
          </w:tcPr>
          <w:p w14:paraId="45AC48F1" w14:textId="77777777" w:rsidR="005174AB" w:rsidRPr="002B38BC" w:rsidRDefault="005174AB">
            <w:pPr>
              <w:widowControl w:val="0"/>
            </w:pPr>
            <w:r w:rsidRPr="002B38BC">
              <w:t>Kraj:</w:t>
            </w:r>
          </w:p>
        </w:tc>
        <w:tc>
          <w:tcPr>
            <w:tcW w:w="2273" w:type="dxa"/>
            <w:tcBorders>
              <w:top w:val="nil"/>
              <w:left w:val="nil"/>
              <w:bottom w:val="single" w:sz="4" w:space="0" w:color="auto"/>
              <w:right w:val="nil"/>
            </w:tcBorders>
            <w:vAlign w:val="center"/>
          </w:tcPr>
          <w:p w14:paraId="7D771DE3" w14:textId="77777777" w:rsidR="005174AB" w:rsidRPr="002B38BC" w:rsidRDefault="005174AB">
            <w:pPr>
              <w:widowControl w:val="0"/>
            </w:pPr>
          </w:p>
        </w:tc>
        <w:tc>
          <w:tcPr>
            <w:tcW w:w="1124" w:type="dxa"/>
            <w:vMerge w:val="restart"/>
            <w:vAlign w:val="center"/>
            <w:hideMark/>
          </w:tcPr>
          <w:p w14:paraId="5DC29396" w14:textId="77777777" w:rsidR="005174AB" w:rsidRPr="002B38BC" w:rsidRDefault="005174AB">
            <w:pPr>
              <w:widowControl w:val="0"/>
              <w:jc w:val="center"/>
            </w:pPr>
            <w:r w:rsidRPr="002B38BC">
              <w:t>Žig</w:t>
            </w:r>
          </w:p>
        </w:tc>
        <w:tc>
          <w:tcPr>
            <w:tcW w:w="1136" w:type="dxa"/>
            <w:vAlign w:val="center"/>
            <w:hideMark/>
          </w:tcPr>
          <w:p w14:paraId="0CA4C0BB" w14:textId="77777777" w:rsidR="005174AB" w:rsidRPr="002B38BC" w:rsidRDefault="005174AB">
            <w:pPr>
              <w:widowControl w:val="0"/>
            </w:pPr>
            <w:r w:rsidRPr="002B38BC">
              <w:t>Podpisnik:</w:t>
            </w:r>
          </w:p>
        </w:tc>
        <w:tc>
          <w:tcPr>
            <w:tcW w:w="2841" w:type="dxa"/>
            <w:tcBorders>
              <w:top w:val="nil"/>
              <w:left w:val="nil"/>
              <w:bottom w:val="single" w:sz="4" w:space="0" w:color="auto"/>
              <w:right w:val="nil"/>
            </w:tcBorders>
            <w:vAlign w:val="center"/>
          </w:tcPr>
          <w:p w14:paraId="2782743E" w14:textId="77777777" w:rsidR="005174AB" w:rsidRPr="002B38BC" w:rsidRDefault="005174AB">
            <w:pPr>
              <w:widowControl w:val="0"/>
            </w:pPr>
          </w:p>
        </w:tc>
      </w:tr>
      <w:tr w:rsidR="007340C2" w:rsidRPr="002B38BC" w14:paraId="2561EE54" w14:textId="77777777" w:rsidTr="005174AB">
        <w:trPr>
          <w:trHeight w:val="567"/>
        </w:trPr>
        <w:tc>
          <w:tcPr>
            <w:tcW w:w="1131" w:type="dxa"/>
            <w:vAlign w:val="center"/>
            <w:hideMark/>
          </w:tcPr>
          <w:p w14:paraId="1844DADD" w14:textId="77777777" w:rsidR="005174AB" w:rsidRPr="002B38BC" w:rsidRDefault="005174AB">
            <w:pPr>
              <w:widowControl w:val="0"/>
            </w:pPr>
            <w:r w:rsidRPr="002B38BC">
              <w:t>Datum:</w:t>
            </w:r>
          </w:p>
        </w:tc>
        <w:tc>
          <w:tcPr>
            <w:tcW w:w="2273" w:type="dxa"/>
            <w:tcBorders>
              <w:top w:val="single" w:sz="4" w:space="0" w:color="auto"/>
              <w:left w:val="nil"/>
              <w:bottom w:val="single" w:sz="4" w:space="0" w:color="auto"/>
              <w:right w:val="nil"/>
            </w:tcBorders>
            <w:vAlign w:val="center"/>
          </w:tcPr>
          <w:p w14:paraId="248D04A9" w14:textId="77777777" w:rsidR="005174AB" w:rsidRPr="002B38BC" w:rsidRDefault="005174AB">
            <w:pPr>
              <w:widowControl w:val="0"/>
            </w:pPr>
          </w:p>
        </w:tc>
        <w:tc>
          <w:tcPr>
            <w:tcW w:w="1124" w:type="dxa"/>
            <w:vMerge/>
            <w:vAlign w:val="center"/>
            <w:hideMark/>
          </w:tcPr>
          <w:p w14:paraId="50F89FF6" w14:textId="77777777" w:rsidR="005174AB" w:rsidRPr="002B38BC" w:rsidRDefault="005174AB">
            <w:pPr>
              <w:jc w:val="left"/>
            </w:pPr>
          </w:p>
        </w:tc>
        <w:tc>
          <w:tcPr>
            <w:tcW w:w="1136" w:type="dxa"/>
            <w:vAlign w:val="center"/>
            <w:hideMark/>
          </w:tcPr>
          <w:p w14:paraId="6D1D6EAA" w14:textId="77777777" w:rsidR="005174AB" w:rsidRPr="002B38BC" w:rsidRDefault="005174AB">
            <w:pPr>
              <w:widowControl w:val="0"/>
            </w:pPr>
            <w:r w:rsidRPr="002B38BC">
              <w:t>Podpis:</w:t>
            </w:r>
          </w:p>
        </w:tc>
        <w:tc>
          <w:tcPr>
            <w:tcW w:w="2841" w:type="dxa"/>
            <w:tcBorders>
              <w:top w:val="single" w:sz="4" w:space="0" w:color="auto"/>
              <w:left w:val="nil"/>
              <w:bottom w:val="single" w:sz="4" w:space="0" w:color="auto"/>
              <w:right w:val="nil"/>
            </w:tcBorders>
            <w:vAlign w:val="center"/>
          </w:tcPr>
          <w:p w14:paraId="1D2B68D8" w14:textId="77777777" w:rsidR="005174AB" w:rsidRPr="002B38BC" w:rsidRDefault="005174AB">
            <w:pPr>
              <w:widowControl w:val="0"/>
            </w:pPr>
          </w:p>
        </w:tc>
      </w:tr>
    </w:tbl>
    <w:p w14:paraId="3900C769" w14:textId="77777777" w:rsidR="005174AB" w:rsidRPr="002B38BC" w:rsidRDefault="005174AB" w:rsidP="005174AB">
      <w:pPr>
        <w:tabs>
          <w:tab w:val="right" w:leader="underscore" w:pos="8505"/>
        </w:tabs>
        <w:spacing w:before="240" w:after="240"/>
        <w:jc w:val="left"/>
        <w:rPr>
          <w:bCs/>
          <w:u w:val="single"/>
        </w:rPr>
      </w:pPr>
      <w:r w:rsidRPr="002B38BC">
        <w:rPr>
          <w:bCs/>
          <w:u w:val="single"/>
        </w:rPr>
        <w:t>_</w:t>
      </w:r>
      <w:r w:rsidRPr="002B38BC">
        <w:rPr>
          <w:bCs/>
          <w:u w:val="single"/>
        </w:rPr>
        <w:tab/>
      </w:r>
    </w:p>
    <w:p w14:paraId="6DEED824" w14:textId="77777777" w:rsidR="005174AB" w:rsidRPr="002B38BC" w:rsidRDefault="005174AB" w:rsidP="005174AB">
      <w:pPr>
        <w:spacing w:before="240" w:after="240"/>
        <w:jc w:val="center"/>
        <w:rPr>
          <w:b/>
        </w:rPr>
      </w:pPr>
    </w:p>
    <w:p w14:paraId="7EE6C47A" w14:textId="77777777" w:rsidR="005174AB" w:rsidRPr="002B38BC" w:rsidRDefault="005174AB" w:rsidP="005174AB">
      <w:pPr>
        <w:spacing w:before="240" w:after="240"/>
        <w:jc w:val="center"/>
        <w:rPr>
          <w:b/>
        </w:rPr>
      </w:pPr>
      <w:r w:rsidRPr="002B38BC">
        <w:rPr>
          <w:b/>
        </w:rPr>
        <w:t>SOGLASJE PODIZVAJALCA</w:t>
      </w:r>
    </w:p>
    <w:p w14:paraId="760C6FA2" w14:textId="06943ACC" w:rsidR="005174AB" w:rsidRPr="002B38BC" w:rsidRDefault="005174AB" w:rsidP="005174AB">
      <w:pPr>
        <w:spacing w:before="240" w:after="240"/>
      </w:pPr>
      <w:r w:rsidRPr="002B38BC">
        <w:t xml:space="preserve">Kot podizvajalec pri izvedbi javnega naročila za </w:t>
      </w:r>
      <w:r w:rsidR="000D6034" w:rsidRPr="002B38BC">
        <w:t>nadgradnjo omrežja SAN</w:t>
      </w:r>
      <w:r w:rsidRPr="002B38BC">
        <w:t xml:space="preserve">, da naročnik terjatve, ki jih bomo imeli do izbranega ponudnika in ki bodo izhajale iz našega sodelovanja pri izvedbi predmeta javnega naročila, poravna neposredno na naš transakcijski račun, naveden v pogodbi med izbranim ponudnikom in naročnikom. Terjatve se bodo poravnale na podlagi izstavljenih računov, ki jih bo predhodno potrdil izbrani ponudnik in priložil svojim računom naročniku. </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7340C2" w:rsidRPr="002B38BC" w14:paraId="6EEC110A" w14:textId="77777777" w:rsidTr="005174AB">
        <w:trPr>
          <w:trHeight w:val="567"/>
        </w:trPr>
        <w:tc>
          <w:tcPr>
            <w:tcW w:w="1131" w:type="dxa"/>
            <w:vAlign w:val="center"/>
            <w:hideMark/>
          </w:tcPr>
          <w:p w14:paraId="562388AB" w14:textId="77777777" w:rsidR="005174AB" w:rsidRPr="002B38BC" w:rsidRDefault="005174AB">
            <w:pPr>
              <w:widowControl w:val="0"/>
            </w:pPr>
            <w:r w:rsidRPr="002B38BC">
              <w:t>Kraj:</w:t>
            </w:r>
          </w:p>
        </w:tc>
        <w:tc>
          <w:tcPr>
            <w:tcW w:w="2273" w:type="dxa"/>
            <w:tcBorders>
              <w:top w:val="nil"/>
              <w:left w:val="nil"/>
              <w:bottom w:val="single" w:sz="4" w:space="0" w:color="auto"/>
              <w:right w:val="nil"/>
            </w:tcBorders>
            <w:vAlign w:val="center"/>
          </w:tcPr>
          <w:p w14:paraId="2C3EFAD6" w14:textId="77777777" w:rsidR="005174AB" w:rsidRPr="002B38BC" w:rsidRDefault="005174AB">
            <w:pPr>
              <w:widowControl w:val="0"/>
            </w:pPr>
          </w:p>
        </w:tc>
        <w:tc>
          <w:tcPr>
            <w:tcW w:w="1124" w:type="dxa"/>
            <w:vMerge w:val="restart"/>
            <w:vAlign w:val="center"/>
            <w:hideMark/>
          </w:tcPr>
          <w:p w14:paraId="0729C11B" w14:textId="77777777" w:rsidR="005174AB" w:rsidRPr="002B38BC" w:rsidRDefault="005174AB">
            <w:pPr>
              <w:widowControl w:val="0"/>
              <w:jc w:val="center"/>
            </w:pPr>
            <w:r w:rsidRPr="002B38BC">
              <w:t>Žig</w:t>
            </w:r>
          </w:p>
        </w:tc>
        <w:tc>
          <w:tcPr>
            <w:tcW w:w="1136" w:type="dxa"/>
            <w:vAlign w:val="center"/>
            <w:hideMark/>
          </w:tcPr>
          <w:p w14:paraId="67E1E8B8" w14:textId="77777777" w:rsidR="005174AB" w:rsidRPr="002B38BC" w:rsidRDefault="005174AB">
            <w:pPr>
              <w:widowControl w:val="0"/>
            </w:pPr>
            <w:r w:rsidRPr="002B38BC">
              <w:t>Podpisnik:</w:t>
            </w:r>
          </w:p>
        </w:tc>
        <w:tc>
          <w:tcPr>
            <w:tcW w:w="2841" w:type="dxa"/>
            <w:tcBorders>
              <w:top w:val="nil"/>
              <w:left w:val="nil"/>
              <w:bottom w:val="single" w:sz="4" w:space="0" w:color="auto"/>
              <w:right w:val="nil"/>
            </w:tcBorders>
            <w:vAlign w:val="center"/>
          </w:tcPr>
          <w:p w14:paraId="60A9D8B9" w14:textId="77777777" w:rsidR="005174AB" w:rsidRPr="002B38BC" w:rsidRDefault="005174AB">
            <w:pPr>
              <w:widowControl w:val="0"/>
            </w:pPr>
          </w:p>
        </w:tc>
      </w:tr>
      <w:tr w:rsidR="007340C2" w:rsidRPr="002B38BC" w14:paraId="1E1FE7B8" w14:textId="77777777" w:rsidTr="005174AB">
        <w:trPr>
          <w:trHeight w:val="567"/>
        </w:trPr>
        <w:tc>
          <w:tcPr>
            <w:tcW w:w="1131" w:type="dxa"/>
            <w:vAlign w:val="center"/>
            <w:hideMark/>
          </w:tcPr>
          <w:p w14:paraId="715692AF" w14:textId="77777777" w:rsidR="005174AB" w:rsidRPr="002B38BC" w:rsidRDefault="005174AB">
            <w:pPr>
              <w:widowControl w:val="0"/>
            </w:pPr>
            <w:r w:rsidRPr="002B38BC">
              <w:t>Datum:</w:t>
            </w:r>
          </w:p>
        </w:tc>
        <w:tc>
          <w:tcPr>
            <w:tcW w:w="2273" w:type="dxa"/>
            <w:tcBorders>
              <w:top w:val="single" w:sz="4" w:space="0" w:color="auto"/>
              <w:left w:val="nil"/>
              <w:bottom w:val="single" w:sz="4" w:space="0" w:color="auto"/>
              <w:right w:val="nil"/>
            </w:tcBorders>
            <w:vAlign w:val="center"/>
          </w:tcPr>
          <w:p w14:paraId="21462CB3" w14:textId="77777777" w:rsidR="005174AB" w:rsidRPr="002B38BC" w:rsidRDefault="005174AB">
            <w:pPr>
              <w:widowControl w:val="0"/>
            </w:pPr>
          </w:p>
        </w:tc>
        <w:tc>
          <w:tcPr>
            <w:tcW w:w="1124" w:type="dxa"/>
            <w:vMerge/>
            <w:vAlign w:val="center"/>
            <w:hideMark/>
          </w:tcPr>
          <w:p w14:paraId="1C2DA2E0" w14:textId="77777777" w:rsidR="005174AB" w:rsidRPr="002B38BC" w:rsidRDefault="005174AB">
            <w:pPr>
              <w:jc w:val="left"/>
            </w:pPr>
          </w:p>
        </w:tc>
        <w:tc>
          <w:tcPr>
            <w:tcW w:w="1136" w:type="dxa"/>
            <w:vAlign w:val="center"/>
            <w:hideMark/>
          </w:tcPr>
          <w:p w14:paraId="1DCE28AB" w14:textId="77777777" w:rsidR="005174AB" w:rsidRPr="002B38BC" w:rsidRDefault="005174AB">
            <w:pPr>
              <w:widowControl w:val="0"/>
            </w:pPr>
            <w:r w:rsidRPr="002B38BC">
              <w:t>Podpis:</w:t>
            </w:r>
          </w:p>
        </w:tc>
        <w:tc>
          <w:tcPr>
            <w:tcW w:w="2841" w:type="dxa"/>
            <w:tcBorders>
              <w:top w:val="single" w:sz="4" w:space="0" w:color="auto"/>
              <w:left w:val="nil"/>
              <w:bottom w:val="single" w:sz="4" w:space="0" w:color="auto"/>
              <w:right w:val="nil"/>
            </w:tcBorders>
            <w:vAlign w:val="center"/>
          </w:tcPr>
          <w:p w14:paraId="08FAF1EE" w14:textId="77777777" w:rsidR="005174AB" w:rsidRPr="002B38BC" w:rsidRDefault="005174AB">
            <w:pPr>
              <w:widowControl w:val="0"/>
            </w:pPr>
          </w:p>
        </w:tc>
      </w:tr>
    </w:tbl>
    <w:p w14:paraId="4909306C" w14:textId="0760139D" w:rsidR="005174AB" w:rsidRPr="007340C2" w:rsidRDefault="005174AB" w:rsidP="008D529E">
      <w:pPr>
        <w:pStyle w:val="Naslov2"/>
        <w:numPr>
          <w:ilvl w:val="1"/>
          <w:numId w:val="60"/>
        </w:numPr>
        <w:ind w:left="567" w:hanging="567"/>
      </w:pPr>
      <w:bookmarkStart w:id="24" w:name="_Toc200442972"/>
      <w:bookmarkStart w:id="25" w:name="_Ref130373480"/>
      <w:bookmarkStart w:id="26" w:name="_Toc133311782"/>
      <w:bookmarkStart w:id="27" w:name="_Ref134805252"/>
      <w:bookmarkStart w:id="28" w:name="_Ref57234437"/>
      <w:bookmarkStart w:id="29" w:name="_Ref57234463"/>
      <w:bookmarkStart w:id="30" w:name="_Ref57234474"/>
      <w:bookmarkStart w:id="31" w:name="_Ref57234487"/>
      <w:bookmarkStart w:id="32" w:name="_Toc59121488"/>
      <w:bookmarkStart w:id="33" w:name="_Ref453321005"/>
      <w:bookmarkStart w:id="34" w:name="_Ref453321018"/>
      <w:bookmarkStart w:id="35" w:name="_Ref453321046"/>
      <w:bookmarkStart w:id="36" w:name="_Ref453321065"/>
      <w:bookmarkStart w:id="37" w:name="_Ref453324025"/>
      <w:bookmarkStart w:id="38" w:name="_Ref475019350"/>
      <w:bookmarkStart w:id="39" w:name="_Ref475019366"/>
      <w:bookmarkStart w:id="40" w:name="_Ref454349827"/>
      <w:bookmarkEnd w:id="14"/>
      <w:bookmarkEnd w:id="15"/>
      <w:bookmarkEnd w:id="16"/>
      <w:bookmarkEnd w:id="17"/>
      <w:r w:rsidRPr="002B38BC">
        <w:lastRenderedPageBreak/>
        <w:t>Izjava</w:t>
      </w:r>
      <w:r w:rsidRPr="007340C2">
        <w:t xml:space="preserve"> o omejitvah poslovanja</w:t>
      </w:r>
      <w:bookmarkEnd w:id="24"/>
      <w:bookmarkEnd w:id="25"/>
      <w:bookmarkEnd w:id="26"/>
    </w:p>
    <w:p w14:paraId="00936A04" w14:textId="77777777" w:rsidR="005174AB" w:rsidRPr="007340C2" w:rsidRDefault="005174AB" w:rsidP="005174AB">
      <w:pPr>
        <w:pStyle w:val="Navaden-razmik"/>
      </w:pPr>
    </w:p>
    <w:p w14:paraId="3256D992" w14:textId="77777777" w:rsidR="005174AB" w:rsidRPr="00C132C8" w:rsidRDefault="005174AB" w:rsidP="005174AB">
      <w:pPr>
        <w:tabs>
          <w:tab w:val="right" w:leader="underscore" w:pos="8505"/>
        </w:tabs>
      </w:pPr>
      <w:r w:rsidRPr="00C132C8">
        <w:rPr>
          <w:b/>
        </w:rPr>
        <w:t>PONUDNIK:</w:t>
      </w:r>
      <w:r w:rsidRPr="00C132C8">
        <w:t xml:space="preserve"> (fizična oseba ali poslovni objekt)</w:t>
      </w:r>
      <w:r w:rsidRPr="00C132C8">
        <w:tab/>
      </w:r>
    </w:p>
    <w:p w14:paraId="48E57FC5" w14:textId="77777777" w:rsidR="005174AB" w:rsidRPr="00C132C8" w:rsidRDefault="005174AB" w:rsidP="005174AB">
      <w:pPr>
        <w:tabs>
          <w:tab w:val="right" w:leader="underscore" w:pos="8505"/>
        </w:tabs>
        <w:rPr>
          <w:b/>
        </w:rPr>
      </w:pPr>
    </w:p>
    <w:p w14:paraId="276383B8" w14:textId="77777777" w:rsidR="005174AB" w:rsidRPr="00C132C8" w:rsidRDefault="005174AB" w:rsidP="005174AB">
      <w:pPr>
        <w:tabs>
          <w:tab w:val="right" w:leader="underscore" w:pos="8505"/>
        </w:tabs>
      </w:pPr>
      <w:r w:rsidRPr="00C132C8">
        <w:rPr>
          <w:b/>
        </w:rPr>
        <w:t xml:space="preserve">Sedež (naslov) ponudnika: </w:t>
      </w:r>
      <w:r w:rsidRPr="00C132C8">
        <w:tab/>
      </w:r>
    </w:p>
    <w:p w14:paraId="2FC0EF3B" w14:textId="77777777" w:rsidR="005174AB" w:rsidRPr="00C132C8" w:rsidRDefault="005174AB" w:rsidP="005174AB">
      <w:pPr>
        <w:tabs>
          <w:tab w:val="left" w:pos="6096"/>
        </w:tabs>
        <w:rPr>
          <w:b/>
        </w:rPr>
      </w:pPr>
    </w:p>
    <w:p w14:paraId="17A6658E" w14:textId="77777777" w:rsidR="005174AB" w:rsidRPr="00C132C8" w:rsidRDefault="005174AB" w:rsidP="005174AB">
      <w:pPr>
        <w:tabs>
          <w:tab w:val="right" w:leader="underscore" w:pos="8505"/>
        </w:tabs>
      </w:pPr>
      <w:r w:rsidRPr="00C132C8">
        <w:rPr>
          <w:b/>
        </w:rPr>
        <w:t xml:space="preserve">Zakoniti zastopnik: </w:t>
      </w:r>
      <w:r w:rsidRPr="00C132C8">
        <w:tab/>
      </w:r>
    </w:p>
    <w:p w14:paraId="6592B820" w14:textId="1A2F6993" w:rsidR="005174AB" w:rsidRPr="00C132C8" w:rsidRDefault="005174AB" w:rsidP="005174AB">
      <w:pPr>
        <w:tabs>
          <w:tab w:val="left" w:pos="6096"/>
        </w:tabs>
        <w:rPr>
          <w:b/>
        </w:rPr>
      </w:pPr>
    </w:p>
    <w:p w14:paraId="27F1FC21" w14:textId="5679460D" w:rsidR="00C132C8" w:rsidRDefault="00C132C8" w:rsidP="005174AB">
      <w:pPr>
        <w:tabs>
          <w:tab w:val="left" w:pos="6096"/>
        </w:tabs>
        <w:rPr>
          <w:b/>
        </w:rPr>
      </w:pPr>
    </w:p>
    <w:p w14:paraId="058141E9" w14:textId="13C6A461" w:rsidR="00C132C8" w:rsidRPr="00957612" w:rsidRDefault="00C132C8" w:rsidP="005174AB">
      <w:pPr>
        <w:tabs>
          <w:tab w:val="left" w:pos="6096"/>
        </w:tabs>
        <w:rPr>
          <w:bCs/>
        </w:rPr>
      </w:pPr>
      <w:r w:rsidRPr="00957612">
        <w:rPr>
          <w:bCs/>
        </w:rPr>
        <w:t>Izjavljamo:</w:t>
      </w:r>
    </w:p>
    <w:p w14:paraId="469CE266" w14:textId="77777777" w:rsidR="00C132C8" w:rsidRPr="00C132C8" w:rsidRDefault="00C132C8" w:rsidP="005174AB">
      <w:pPr>
        <w:tabs>
          <w:tab w:val="left" w:pos="6096"/>
        </w:tabs>
        <w:rPr>
          <w:b/>
        </w:rPr>
      </w:pPr>
    </w:p>
    <w:p w14:paraId="5AEA0268" w14:textId="77777777" w:rsidR="00957612" w:rsidRDefault="00C132C8" w:rsidP="00957612">
      <w:r w:rsidRPr="00C132C8">
        <w:t xml:space="preserve">da poslovni subjekt / fizična oseba ni povezan/a s funkcionarjem in po našem/mojem vedenju ni povezan/a z družinskim članom funkcionarja na način, določen v prvem odstavku 35. člena Zakona o integriteti in preprečevanju korupcije (Uradni list RS, št. 69/11 – uradno prečiščeno besedilo, 158/20 in 3/22 – </w:t>
      </w:r>
      <w:proofErr w:type="spellStart"/>
      <w:r w:rsidRPr="00C132C8">
        <w:t>ZDeb</w:t>
      </w:r>
      <w:proofErr w:type="spellEnd"/>
      <w:r w:rsidRPr="00C132C8">
        <w:t xml:space="preserve">, 16/23 – </w:t>
      </w:r>
      <w:proofErr w:type="spellStart"/>
      <w:r w:rsidRPr="00C132C8">
        <w:t>ZZPri</w:t>
      </w:r>
      <w:proofErr w:type="spellEnd"/>
      <w:r w:rsidRPr="00C132C8">
        <w:t>)</w:t>
      </w:r>
    </w:p>
    <w:p w14:paraId="51F475BE" w14:textId="77777777" w:rsidR="00957612" w:rsidRDefault="00957612" w:rsidP="00957612"/>
    <w:p w14:paraId="36EADD74" w14:textId="2A55CC39" w:rsidR="00C132C8" w:rsidRDefault="00C132C8" w:rsidP="00957612">
      <w:r>
        <w:t>in</w:t>
      </w:r>
    </w:p>
    <w:p w14:paraId="003B3DA1" w14:textId="77777777" w:rsidR="00957612" w:rsidRPr="00C132C8" w:rsidRDefault="00957612" w:rsidP="00957612"/>
    <w:p w14:paraId="3A19090D" w14:textId="017E25C2" w:rsidR="00C132C8" w:rsidRPr="00C132C8" w:rsidRDefault="00C132C8" w:rsidP="00957612">
      <w:pPr>
        <w:pStyle w:val="Odstavekseznama"/>
        <w:ind w:firstLine="0"/>
      </w:pPr>
      <w:r w:rsidRPr="00C132C8">
        <w:rPr>
          <w:sz w:val="22"/>
        </w:rPr>
        <w:t>da nismo v enem od spodaj navedenih položajev, ki jih opredeljuje prvi odstavek 1h člena sklepa Sveta (SZVP) 2022/578 z dne 8. aprila 2022 o spremembi Sklepa 2014/512/SZVP o omejevalnih ukrepih zaradi delovanja Rusije, ki povzroča destabilizacijo razmer v Ukrajini:</w:t>
      </w:r>
    </w:p>
    <w:p w14:paraId="6D7D17DA" w14:textId="77777777" w:rsidR="00C132C8" w:rsidRPr="00C132C8" w:rsidRDefault="00C132C8" w:rsidP="00C132C8"/>
    <w:p w14:paraId="7309081E" w14:textId="77777777" w:rsidR="00C132C8" w:rsidRPr="00C132C8" w:rsidRDefault="00C132C8" w:rsidP="00957612">
      <w:pPr>
        <w:ind w:left="426" w:hanging="426"/>
      </w:pPr>
      <w:r w:rsidRPr="00C132C8">
        <w:t>a)</w:t>
      </w:r>
      <w:r w:rsidRPr="00C132C8">
        <w:tab/>
        <w:t>ruski državljan ali fizična ali pravna oseba, subjekt ali organ s sedežem v Rusiji;</w:t>
      </w:r>
    </w:p>
    <w:p w14:paraId="3C8965E7" w14:textId="048DFEEC" w:rsidR="00C132C8" w:rsidRPr="00C132C8" w:rsidRDefault="00C132C8" w:rsidP="00957612">
      <w:pPr>
        <w:ind w:left="426" w:hanging="426"/>
      </w:pPr>
      <w:r w:rsidRPr="00C132C8">
        <w:t>b)</w:t>
      </w:r>
      <w:r w:rsidRPr="00C132C8">
        <w:tab/>
        <w:t>pravna oseba, subjekt ali organ, katerega več kot 50-odstotni delež je v nepo</w:t>
      </w:r>
      <w:r>
        <w:softHyphen/>
      </w:r>
      <w:r w:rsidRPr="00C132C8">
        <w:t>sredni ali posredni lasti subjekta iz točke (a) tega odstavka, ali</w:t>
      </w:r>
    </w:p>
    <w:p w14:paraId="4574AA2B" w14:textId="45023E01" w:rsidR="005174AB" w:rsidRDefault="00C132C8" w:rsidP="00957612">
      <w:pPr>
        <w:ind w:left="426" w:hanging="426"/>
      </w:pPr>
      <w:r w:rsidRPr="00C132C8">
        <w:t>c)</w:t>
      </w:r>
      <w:r w:rsidRPr="00C132C8">
        <w:tab/>
        <w:t>fizična ali pravna oseba, subjekt ali organ, ki deluje v imenu ali po navodilih subjekta iz točke (a) ali (b) tega odstavka.</w:t>
      </w:r>
    </w:p>
    <w:p w14:paraId="021182D1" w14:textId="74D4386E" w:rsidR="00C132C8" w:rsidRDefault="00C132C8" w:rsidP="00C132C8">
      <w:pPr>
        <w:ind w:left="850" w:hanging="425"/>
      </w:pPr>
    </w:p>
    <w:p w14:paraId="0C85D01F" w14:textId="77777777" w:rsidR="00C132C8" w:rsidRPr="00C132C8" w:rsidRDefault="00C132C8" w:rsidP="00957612">
      <w:pPr>
        <w:ind w:left="850" w:hanging="425"/>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7340C2" w:rsidRPr="002B38BC" w14:paraId="7FEA0762" w14:textId="77777777" w:rsidTr="005174AB">
        <w:trPr>
          <w:trHeight w:val="567"/>
        </w:trPr>
        <w:tc>
          <w:tcPr>
            <w:tcW w:w="1131" w:type="dxa"/>
            <w:vAlign w:val="center"/>
            <w:hideMark/>
          </w:tcPr>
          <w:p w14:paraId="27B113C2" w14:textId="77777777" w:rsidR="005174AB" w:rsidRPr="002B38BC" w:rsidRDefault="005174AB">
            <w:pPr>
              <w:widowControl w:val="0"/>
            </w:pPr>
            <w:r w:rsidRPr="002B38BC">
              <w:t>Kraj:</w:t>
            </w:r>
          </w:p>
        </w:tc>
        <w:tc>
          <w:tcPr>
            <w:tcW w:w="2273" w:type="dxa"/>
            <w:tcBorders>
              <w:top w:val="nil"/>
              <w:left w:val="nil"/>
              <w:bottom w:val="single" w:sz="4" w:space="0" w:color="auto"/>
              <w:right w:val="nil"/>
            </w:tcBorders>
            <w:vAlign w:val="center"/>
          </w:tcPr>
          <w:p w14:paraId="4F4FAEAD" w14:textId="77777777" w:rsidR="005174AB" w:rsidRPr="002B38BC" w:rsidRDefault="005174AB">
            <w:pPr>
              <w:widowControl w:val="0"/>
            </w:pPr>
          </w:p>
        </w:tc>
        <w:tc>
          <w:tcPr>
            <w:tcW w:w="1124" w:type="dxa"/>
            <w:vMerge w:val="restart"/>
            <w:vAlign w:val="center"/>
            <w:hideMark/>
          </w:tcPr>
          <w:p w14:paraId="3EECFB57" w14:textId="77777777" w:rsidR="005174AB" w:rsidRPr="002B38BC" w:rsidRDefault="005174AB">
            <w:pPr>
              <w:widowControl w:val="0"/>
              <w:jc w:val="center"/>
            </w:pPr>
            <w:r w:rsidRPr="002B38BC">
              <w:t>Žig</w:t>
            </w:r>
          </w:p>
        </w:tc>
        <w:tc>
          <w:tcPr>
            <w:tcW w:w="1136" w:type="dxa"/>
            <w:vAlign w:val="center"/>
            <w:hideMark/>
          </w:tcPr>
          <w:p w14:paraId="2472FFF0" w14:textId="77777777" w:rsidR="005174AB" w:rsidRPr="002B38BC" w:rsidRDefault="005174AB">
            <w:pPr>
              <w:widowControl w:val="0"/>
            </w:pPr>
            <w:r w:rsidRPr="002B38BC">
              <w:t>Podpisnik:</w:t>
            </w:r>
          </w:p>
        </w:tc>
        <w:tc>
          <w:tcPr>
            <w:tcW w:w="2841" w:type="dxa"/>
            <w:tcBorders>
              <w:top w:val="nil"/>
              <w:left w:val="nil"/>
              <w:bottom w:val="single" w:sz="4" w:space="0" w:color="auto"/>
              <w:right w:val="nil"/>
            </w:tcBorders>
            <w:vAlign w:val="center"/>
          </w:tcPr>
          <w:p w14:paraId="6AD17107" w14:textId="77777777" w:rsidR="005174AB" w:rsidRPr="002B38BC" w:rsidRDefault="005174AB">
            <w:pPr>
              <w:widowControl w:val="0"/>
            </w:pPr>
          </w:p>
        </w:tc>
      </w:tr>
      <w:tr w:rsidR="007340C2" w:rsidRPr="002B38BC" w14:paraId="41206F59" w14:textId="77777777" w:rsidTr="005174AB">
        <w:trPr>
          <w:trHeight w:val="567"/>
        </w:trPr>
        <w:tc>
          <w:tcPr>
            <w:tcW w:w="1131" w:type="dxa"/>
            <w:vAlign w:val="center"/>
            <w:hideMark/>
          </w:tcPr>
          <w:p w14:paraId="502A45E5" w14:textId="77777777" w:rsidR="005174AB" w:rsidRPr="002B38BC" w:rsidRDefault="005174AB">
            <w:pPr>
              <w:widowControl w:val="0"/>
            </w:pPr>
            <w:r w:rsidRPr="002B38BC">
              <w:t>Datum:</w:t>
            </w:r>
          </w:p>
        </w:tc>
        <w:tc>
          <w:tcPr>
            <w:tcW w:w="2273" w:type="dxa"/>
            <w:tcBorders>
              <w:top w:val="single" w:sz="4" w:space="0" w:color="auto"/>
              <w:left w:val="nil"/>
              <w:bottom w:val="single" w:sz="4" w:space="0" w:color="auto"/>
              <w:right w:val="nil"/>
            </w:tcBorders>
            <w:vAlign w:val="center"/>
          </w:tcPr>
          <w:p w14:paraId="00C82F72" w14:textId="77777777" w:rsidR="005174AB" w:rsidRPr="002B38BC" w:rsidRDefault="005174AB">
            <w:pPr>
              <w:widowControl w:val="0"/>
            </w:pPr>
          </w:p>
        </w:tc>
        <w:tc>
          <w:tcPr>
            <w:tcW w:w="1124" w:type="dxa"/>
            <w:vMerge/>
            <w:vAlign w:val="center"/>
            <w:hideMark/>
          </w:tcPr>
          <w:p w14:paraId="1AD0E64F" w14:textId="77777777" w:rsidR="005174AB" w:rsidRPr="002B38BC" w:rsidRDefault="005174AB">
            <w:pPr>
              <w:jc w:val="left"/>
            </w:pPr>
          </w:p>
        </w:tc>
        <w:tc>
          <w:tcPr>
            <w:tcW w:w="1136" w:type="dxa"/>
            <w:vAlign w:val="center"/>
            <w:hideMark/>
          </w:tcPr>
          <w:p w14:paraId="5B201986" w14:textId="77777777" w:rsidR="005174AB" w:rsidRPr="002B38BC" w:rsidRDefault="005174AB">
            <w:pPr>
              <w:widowControl w:val="0"/>
            </w:pPr>
            <w:r w:rsidRPr="002B38BC">
              <w:t>Podpis:</w:t>
            </w:r>
          </w:p>
        </w:tc>
        <w:tc>
          <w:tcPr>
            <w:tcW w:w="2841" w:type="dxa"/>
            <w:tcBorders>
              <w:top w:val="single" w:sz="4" w:space="0" w:color="auto"/>
              <w:left w:val="nil"/>
              <w:bottom w:val="single" w:sz="4" w:space="0" w:color="auto"/>
              <w:right w:val="nil"/>
            </w:tcBorders>
            <w:vAlign w:val="center"/>
          </w:tcPr>
          <w:p w14:paraId="79801131" w14:textId="77777777" w:rsidR="005174AB" w:rsidRPr="002B38BC" w:rsidRDefault="005174AB">
            <w:pPr>
              <w:widowControl w:val="0"/>
            </w:pPr>
          </w:p>
        </w:tc>
      </w:tr>
    </w:tbl>
    <w:p w14:paraId="145C8E90" w14:textId="77777777" w:rsidR="005174AB" w:rsidRPr="002B38BC" w:rsidRDefault="005174AB" w:rsidP="005174AB">
      <w:pPr>
        <w:jc w:val="left"/>
        <w:rPr>
          <w:b/>
          <w:u w:val="single"/>
        </w:rPr>
      </w:pPr>
      <w:r w:rsidRPr="002B38BC">
        <w:rPr>
          <w:b/>
          <w:u w:val="single"/>
        </w:rPr>
        <w:br w:type="page"/>
      </w:r>
    </w:p>
    <w:p w14:paraId="2B01A930" w14:textId="6E7EB780" w:rsidR="00A877D2" w:rsidRPr="002B38BC" w:rsidRDefault="00EA42EB" w:rsidP="008D529E">
      <w:pPr>
        <w:pStyle w:val="Naslov2"/>
        <w:numPr>
          <w:ilvl w:val="1"/>
          <w:numId w:val="60"/>
        </w:numPr>
        <w:ind w:left="567" w:hanging="567"/>
      </w:pPr>
      <w:bookmarkStart w:id="41" w:name="_Ref155862846"/>
      <w:bookmarkStart w:id="42" w:name="_Ref198891515"/>
      <w:bookmarkStart w:id="43" w:name="_Ref198891522"/>
      <w:bookmarkStart w:id="44" w:name="_Ref198904687"/>
      <w:bookmarkStart w:id="45" w:name="_Ref198904715"/>
      <w:bookmarkStart w:id="46" w:name="_Toc200442973"/>
      <w:bookmarkStart w:id="47" w:name="_Ref134991573"/>
      <w:r w:rsidRPr="002B38BC">
        <w:lastRenderedPageBreak/>
        <w:t>R</w:t>
      </w:r>
      <w:r w:rsidR="00A877D2" w:rsidRPr="002B38BC">
        <w:t>eference ponudnika</w:t>
      </w:r>
      <w:bookmarkEnd w:id="41"/>
      <w:bookmarkEnd w:id="42"/>
      <w:bookmarkEnd w:id="43"/>
      <w:bookmarkEnd w:id="44"/>
      <w:bookmarkEnd w:id="45"/>
      <w:bookmarkEnd w:id="46"/>
    </w:p>
    <w:bookmarkEnd w:id="27"/>
    <w:bookmarkEnd w:id="47"/>
    <w:p w14:paraId="04561003" w14:textId="77777777" w:rsidR="009D5911" w:rsidRPr="002B38BC" w:rsidRDefault="009D5911" w:rsidP="00282B9B"/>
    <w:tbl>
      <w:tblPr>
        <w:tblW w:w="0" w:type="auto"/>
        <w:tblLayout w:type="fixed"/>
        <w:tblCellMar>
          <w:left w:w="0" w:type="dxa"/>
          <w:right w:w="0" w:type="dxa"/>
        </w:tblCellMar>
        <w:tblLook w:val="04A0" w:firstRow="1" w:lastRow="0" w:firstColumn="1" w:lastColumn="0" w:noHBand="0" w:noVBand="1"/>
      </w:tblPr>
      <w:tblGrid>
        <w:gridCol w:w="2835"/>
        <w:gridCol w:w="5670"/>
      </w:tblGrid>
      <w:tr w:rsidR="007340C2" w:rsidRPr="002B38BC" w14:paraId="77F56E84" w14:textId="77777777" w:rsidTr="005174AB">
        <w:trPr>
          <w:trHeight w:val="567"/>
        </w:trPr>
        <w:tc>
          <w:tcPr>
            <w:tcW w:w="2835" w:type="dxa"/>
            <w:vAlign w:val="center"/>
            <w:hideMark/>
          </w:tcPr>
          <w:p w14:paraId="2509CA48" w14:textId="77777777" w:rsidR="005174AB" w:rsidRPr="002B38BC" w:rsidRDefault="005174AB">
            <w:pPr>
              <w:widowControl w:val="0"/>
              <w:jc w:val="left"/>
            </w:pPr>
            <w:r w:rsidRPr="002B38BC">
              <w:t>Ponudnik:</w:t>
            </w:r>
          </w:p>
        </w:tc>
        <w:tc>
          <w:tcPr>
            <w:tcW w:w="5670" w:type="dxa"/>
            <w:tcBorders>
              <w:top w:val="nil"/>
              <w:left w:val="nil"/>
              <w:bottom w:val="single" w:sz="4" w:space="0" w:color="auto"/>
              <w:right w:val="nil"/>
            </w:tcBorders>
            <w:vAlign w:val="center"/>
          </w:tcPr>
          <w:p w14:paraId="03A1F9B6" w14:textId="77777777" w:rsidR="005174AB" w:rsidRPr="002B38BC" w:rsidRDefault="005174AB">
            <w:pPr>
              <w:widowControl w:val="0"/>
            </w:pPr>
          </w:p>
        </w:tc>
      </w:tr>
      <w:tr w:rsidR="007340C2" w:rsidRPr="002B38BC" w14:paraId="305DB43D" w14:textId="77777777" w:rsidTr="005174AB">
        <w:trPr>
          <w:trHeight w:val="567"/>
        </w:trPr>
        <w:tc>
          <w:tcPr>
            <w:tcW w:w="2835" w:type="dxa"/>
            <w:vAlign w:val="center"/>
            <w:hideMark/>
          </w:tcPr>
          <w:p w14:paraId="1D9DAF06" w14:textId="77777777" w:rsidR="005174AB" w:rsidRPr="002B38BC" w:rsidRDefault="005174AB">
            <w:pPr>
              <w:widowControl w:val="0"/>
              <w:jc w:val="left"/>
            </w:pPr>
            <w:r w:rsidRPr="002B38BC">
              <w:t>Sedež:</w:t>
            </w:r>
          </w:p>
        </w:tc>
        <w:tc>
          <w:tcPr>
            <w:tcW w:w="5670" w:type="dxa"/>
            <w:tcBorders>
              <w:top w:val="single" w:sz="4" w:space="0" w:color="auto"/>
              <w:left w:val="nil"/>
              <w:bottom w:val="single" w:sz="4" w:space="0" w:color="auto"/>
              <w:right w:val="nil"/>
            </w:tcBorders>
            <w:vAlign w:val="center"/>
          </w:tcPr>
          <w:p w14:paraId="45503067" w14:textId="77777777" w:rsidR="005174AB" w:rsidRPr="002B38BC" w:rsidRDefault="005174AB">
            <w:pPr>
              <w:widowControl w:val="0"/>
            </w:pPr>
          </w:p>
        </w:tc>
      </w:tr>
      <w:tr w:rsidR="005174AB" w:rsidRPr="002B38BC" w14:paraId="6D2A6C4D" w14:textId="77777777" w:rsidTr="005174AB">
        <w:trPr>
          <w:trHeight w:val="567"/>
        </w:trPr>
        <w:tc>
          <w:tcPr>
            <w:tcW w:w="2835" w:type="dxa"/>
            <w:vAlign w:val="center"/>
            <w:hideMark/>
          </w:tcPr>
          <w:p w14:paraId="15D85351" w14:textId="77777777" w:rsidR="005174AB" w:rsidRPr="002B38BC" w:rsidRDefault="005174AB">
            <w:pPr>
              <w:widowControl w:val="0"/>
              <w:jc w:val="left"/>
            </w:pPr>
            <w:r w:rsidRPr="002B38BC">
              <w:t>Zakoniti zastopnik</w:t>
            </w:r>
          </w:p>
        </w:tc>
        <w:tc>
          <w:tcPr>
            <w:tcW w:w="5670" w:type="dxa"/>
            <w:tcBorders>
              <w:top w:val="single" w:sz="4" w:space="0" w:color="auto"/>
              <w:left w:val="nil"/>
              <w:bottom w:val="single" w:sz="4" w:space="0" w:color="auto"/>
              <w:right w:val="nil"/>
            </w:tcBorders>
            <w:vAlign w:val="center"/>
          </w:tcPr>
          <w:p w14:paraId="27010506" w14:textId="77777777" w:rsidR="005174AB" w:rsidRPr="002B38BC" w:rsidRDefault="005174AB">
            <w:pPr>
              <w:widowControl w:val="0"/>
            </w:pPr>
          </w:p>
        </w:tc>
      </w:tr>
    </w:tbl>
    <w:p w14:paraId="0F89BDDC" w14:textId="77777777" w:rsidR="005174AB" w:rsidRPr="002B38BC" w:rsidRDefault="005174AB" w:rsidP="005174AB"/>
    <w:p w14:paraId="32456C60" w14:textId="77777777" w:rsidR="005174AB" w:rsidRPr="002B38BC" w:rsidRDefault="005174AB" w:rsidP="005174AB"/>
    <w:p w14:paraId="2C5B7558" w14:textId="128E7A63" w:rsidR="005174AB" w:rsidRPr="007340C2" w:rsidRDefault="005174AB" w:rsidP="005174AB">
      <w:pPr>
        <w:pStyle w:val="Telobesedila-zamik2"/>
        <w:spacing w:after="0" w:line="240" w:lineRule="auto"/>
        <w:ind w:left="0"/>
        <w:jc w:val="both"/>
        <w:rPr>
          <w:noProof/>
          <w:sz w:val="22"/>
          <w:szCs w:val="22"/>
          <w:lang w:val="sl-SI"/>
        </w:rPr>
      </w:pPr>
      <w:bookmarkStart w:id="48" w:name="_Hlk132384395"/>
      <w:r w:rsidRPr="002B38BC">
        <w:rPr>
          <w:sz w:val="22"/>
          <w:szCs w:val="22"/>
          <w:lang w:val="sl-SI"/>
        </w:rPr>
        <w:t xml:space="preserve">Ponudnik izjavlja, da je v obdobju zadnjih treh (3) let pred datumom za oddajo ponudbe uspešno in kvalitetno izvedel vsaj dva (2) referenčna posla s področja dobave, namestitve in implementacije </w:t>
      </w:r>
      <w:r w:rsidR="00845A44" w:rsidRPr="002B38BC">
        <w:rPr>
          <w:sz w:val="22"/>
          <w:szCs w:val="22"/>
          <w:lang w:val="sl-SI"/>
        </w:rPr>
        <w:t xml:space="preserve">SAN omrežja z </w:t>
      </w:r>
      <w:r w:rsidR="008876F1">
        <w:rPr>
          <w:sz w:val="22"/>
          <w:szCs w:val="22"/>
          <w:lang w:val="sl-SI"/>
        </w:rPr>
        <w:t>blagom</w:t>
      </w:r>
      <w:r w:rsidR="00845A44" w:rsidRPr="002B38BC">
        <w:rPr>
          <w:sz w:val="22"/>
          <w:szCs w:val="22"/>
          <w:lang w:val="sl-SI"/>
        </w:rPr>
        <w:t xml:space="preserve"> istega proizvajalca, kot je v ponudbi, </w:t>
      </w:r>
      <w:r w:rsidR="00FC70D7" w:rsidRPr="002B38BC">
        <w:rPr>
          <w:sz w:val="22"/>
          <w:szCs w:val="22"/>
          <w:lang w:val="sl-SI"/>
        </w:rPr>
        <w:t xml:space="preserve">vsak </w:t>
      </w:r>
      <w:r w:rsidR="00845A44" w:rsidRPr="002B38BC">
        <w:rPr>
          <w:sz w:val="22"/>
          <w:szCs w:val="22"/>
          <w:lang w:val="sl-SI"/>
        </w:rPr>
        <w:t>v vrednosti najmanj 150.000 €</w:t>
      </w:r>
      <w:r w:rsidR="00A64C4F" w:rsidRPr="002B38BC">
        <w:rPr>
          <w:sz w:val="22"/>
          <w:szCs w:val="22"/>
          <w:lang w:val="sl-SI"/>
        </w:rPr>
        <w:t xml:space="preserve"> z DDV</w:t>
      </w:r>
      <w:r w:rsidR="00845A44" w:rsidRPr="002B38BC">
        <w:rPr>
          <w:sz w:val="22"/>
          <w:szCs w:val="22"/>
          <w:lang w:val="sl-SI"/>
        </w:rPr>
        <w:t>.</w:t>
      </w:r>
      <w:r w:rsidRPr="002B38BC">
        <w:rPr>
          <w:noProof/>
          <w:sz w:val="22"/>
          <w:szCs w:val="22"/>
          <w:lang w:val="sl-SI"/>
        </w:rPr>
        <w:t xml:space="preserve"> </w:t>
      </w:r>
    </w:p>
    <w:bookmarkEnd w:id="48"/>
    <w:p w14:paraId="4BB17BF9" w14:textId="77777777" w:rsidR="005174AB" w:rsidRPr="007340C2" w:rsidRDefault="005174AB" w:rsidP="005174AB"/>
    <w:p w14:paraId="72EDD27A" w14:textId="77777777" w:rsidR="005174AB" w:rsidRPr="006E284B" w:rsidRDefault="005174AB" w:rsidP="005174AB">
      <w:r w:rsidRPr="007340C2">
        <w:rPr>
          <w:b/>
        </w:rPr>
        <w:t>Seznam izvedenih referenčnih del ponudnika</w:t>
      </w:r>
      <w:r w:rsidRPr="007340C2">
        <w:t>:</w:t>
      </w:r>
    </w:p>
    <w:p w14:paraId="28B0760D" w14:textId="77777777" w:rsidR="005174AB" w:rsidRPr="002B38BC" w:rsidRDefault="005174AB" w:rsidP="005174AB"/>
    <w:tbl>
      <w:tblPr>
        <w:tblW w:w="8595" w:type="dxa"/>
        <w:tblLayout w:type="fixed"/>
        <w:tblCellMar>
          <w:left w:w="0" w:type="dxa"/>
          <w:right w:w="0" w:type="dxa"/>
        </w:tblCellMar>
        <w:tblLook w:val="01E0" w:firstRow="1" w:lastRow="1" w:firstColumn="1" w:lastColumn="1" w:noHBand="0" w:noVBand="0"/>
      </w:tblPr>
      <w:tblGrid>
        <w:gridCol w:w="567"/>
        <w:gridCol w:w="2550"/>
        <w:gridCol w:w="2644"/>
        <w:gridCol w:w="1417"/>
        <w:gridCol w:w="1417"/>
      </w:tblGrid>
      <w:tr w:rsidR="007340C2" w:rsidRPr="002B38BC" w14:paraId="4C788C72"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4ADA193" w14:textId="77777777" w:rsidR="005174AB" w:rsidRPr="002B38BC" w:rsidRDefault="005174AB">
            <w:pPr>
              <w:jc w:val="center"/>
              <w:rPr>
                <w:rFonts w:ascii="Arial Narrow" w:hAnsi="Arial Narrow"/>
                <w:b/>
                <w:bCs/>
              </w:rPr>
            </w:pPr>
            <w:proofErr w:type="spellStart"/>
            <w:r w:rsidRPr="002B38BC">
              <w:rPr>
                <w:rFonts w:ascii="Arial Narrow" w:hAnsi="Arial Narrow"/>
                <w:b/>
                <w:bCs/>
              </w:rPr>
              <w:t>Zap</w:t>
            </w:r>
            <w:proofErr w:type="spellEnd"/>
            <w:r w:rsidRPr="002B38BC">
              <w:rPr>
                <w:rFonts w:ascii="Arial Narrow" w:hAnsi="Arial Narrow"/>
                <w:b/>
                <w:bCs/>
              </w:rPr>
              <w:t>.</w:t>
            </w:r>
          </w:p>
          <w:p w14:paraId="641C3780" w14:textId="77777777" w:rsidR="005174AB" w:rsidRPr="002B38BC" w:rsidRDefault="005174AB">
            <w:pPr>
              <w:jc w:val="center"/>
              <w:rPr>
                <w:rFonts w:ascii="Arial Narrow" w:hAnsi="Arial Narrow"/>
                <w:b/>
                <w:bCs/>
              </w:rPr>
            </w:pPr>
            <w:r w:rsidRPr="002B38BC">
              <w:rPr>
                <w:rFonts w:ascii="Arial Narrow" w:hAnsi="Arial Narrow"/>
                <w:b/>
                <w:bCs/>
              </w:rPr>
              <w:t>št.</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8A250F" w14:textId="77777777" w:rsidR="005174AB" w:rsidRPr="002B38BC" w:rsidRDefault="005174AB">
            <w:pPr>
              <w:jc w:val="center"/>
              <w:rPr>
                <w:rFonts w:ascii="Arial Narrow" w:hAnsi="Arial Narrow"/>
                <w:b/>
                <w:bCs/>
              </w:rPr>
            </w:pPr>
            <w:r w:rsidRPr="002B38BC">
              <w:rPr>
                <w:rFonts w:ascii="Arial Narrow" w:hAnsi="Arial Narrow"/>
                <w:b/>
                <w:bCs/>
              </w:rPr>
              <w:t>Naročnik</w:t>
            </w:r>
          </w:p>
        </w:tc>
        <w:tc>
          <w:tcPr>
            <w:tcW w:w="2646" w:type="dxa"/>
            <w:tcBorders>
              <w:top w:val="single" w:sz="4" w:space="0" w:color="auto"/>
              <w:left w:val="single" w:sz="4" w:space="0" w:color="auto"/>
              <w:bottom w:val="single" w:sz="4" w:space="0" w:color="auto"/>
              <w:right w:val="single" w:sz="4" w:space="0" w:color="auto"/>
            </w:tcBorders>
            <w:vAlign w:val="center"/>
            <w:hideMark/>
          </w:tcPr>
          <w:p w14:paraId="33BC7815" w14:textId="77777777" w:rsidR="005174AB" w:rsidRPr="002B38BC" w:rsidRDefault="005174AB">
            <w:pPr>
              <w:jc w:val="center"/>
              <w:rPr>
                <w:rFonts w:ascii="Arial Narrow" w:hAnsi="Arial Narrow"/>
                <w:b/>
                <w:bCs/>
              </w:rPr>
            </w:pPr>
            <w:r w:rsidRPr="002B38BC">
              <w:rPr>
                <w:rFonts w:ascii="Arial Narrow" w:hAnsi="Arial Narrow"/>
                <w:b/>
                <w:bCs/>
              </w:rPr>
              <w:t>Vrsta posla</w:t>
            </w:r>
          </w:p>
          <w:p w14:paraId="605789FB" w14:textId="77777777" w:rsidR="005174AB" w:rsidRPr="002B38BC" w:rsidRDefault="005174AB">
            <w:pPr>
              <w:jc w:val="center"/>
              <w:rPr>
                <w:rFonts w:ascii="Arial Narrow" w:hAnsi="Arial Narrow"/>
                <w:b/>
                <w:bCs/>
              </w:rPr>
            </w:pPr>
            <w:r w:rsidRPr="002B38BC">
              <w:rPr>
                <w:rFonts w:ascii="Arial Narrow" w:hAnsi="Arial Narrow"/>
                <w:b/>
                <w:bCs/>
              </w:rPr>
              <w:t>(predmet referenčnih del)</w:t>
            </w:r>
          </w:p>
        </w:tc>
        <w:tc>
          <w:tcPr>
            <w:tcW w:w="1418" w:type="dxa"/>
            <w:tcBorders>
              <w:top w:val="single" w:sz="4" w:space="0" w:color="auto"/>
              <w:left w:val="single" w:sz="4" w:space="0" w:color="auto"/>
              <w:bottom w:val="single" w:sz="4" w:space="0" w:color="auto"/>
              <w:right w:val="single" w:sz="4" w:space="0" w:color="auto"/>
            </w:tcBorders>
            <w:hideMark/>
          </w:tcPr>
          <w:p w14:paraId="19553F8C" w14:textId="77777777" w:rsidR="005174AB" w:rsidRPr="002B38BC" w:rsidRDefault="005174AB">
            <w:pPr>
              <w:jc w:val="center"/>
              <w:rPr>
                <w:rFonts w:ascii="Arial Narrow" w:hAnsi="Arial Narrow"/>
                <w:b/>
                <w:bCs/>
              </w:rPr>
            </w:pPr>
            <w:r w:rsidRPr="002B38BC">
              <w:rPr>
                <w:rFonts w:ascii="Arial Narrow" w:hAnsi="Arial Narrow"/>
                <w:b/>
                <w:bCs/>
              </w:rPr>
              <w:t xml:space="preserve">Obdobje izvajanja </w:t>
            </w:r>
            <w:r w:rsidRPr="002B38BC">
              <w:rPr>
                <w:rFonts w:ascii="Arial Narrow" w:hAnsi="Arial Narrow"/>
                <w:bCs/>
              </w:rPr>
              <w:t xml:space="preserve">oz. datum začetka in konca </w:t>
            </w:r>
            <w:r w:rsidRPr="002B38BC">
              <w:rPr>
                <w:rFonts w:ascii="Arial Narrow" w:hAnsi="Arial Narrow"/>
                <w:b/>
                <w:bCs/>
              </w:rPr>
              <w:t>del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39DC5" w14:textId="77777777" w:rsidR="005174AB" w:rsidRPr="002B38BC" w:rsidRDefault="005174AB">
            <w:pPr>
              <w:jc w:val="center"/>
              <w:rPr>
                <w:rFonts w:ascii="Arial Narrow" w:hAnsi="Arial Narrow"/>
                <w:b/>
                <w:bCs/>
              </w:rPr>
            </w:pPr>
            <w:r w:rsidRPr="002B38BC">
              <w:rPr>
                <w:rFonts w:ascii="Arial Narrow" w:hAnsi="Arial Narrow"/>
                <w:b/>
                <w:bCs/>
              </w:rPr>
              <w:t>Vrednost posla v EUR brez DDV</w:t>
            </w:r>
          </w:p>
        </w:tc>
      </w:tr>
      <w:tr w:rsidR="007340C2" w:rsidRPr="002B38BC" w14:paraId="586EC4C5"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7B0D13F" w14:textId="77777777" w:rsidR="005174AB" w:rsidRPr="002B38BC" w:rsidRDefault="005174AB">
            <w:pPr>
              <w:pStyle w:val="Noga"/>
              <w:widowControl w:val="0"/>
              <w:jc w:val="center"/>
            </w:pPr>
            <w:r w:rsidRPr="002B38BC">
              <w:t>1</w:t>
            </w:r>
          </w:p>
        </w:tc>
        <w:tc>
          <w:tcPr>
            <w:tcW w:w="2552" w:type="dxa"/>
            <w:tcBorders>
              <w:top w:val="single" w:sz="4" w:space="0" w:color="auto"/>
              <w:left w:val="single" w:sz="4" w:space="0" w:color="auto"/>
              <w:bottom w:val="single" w:sz="4" w:space="0" w:color="auto"/>
              <w:right w:val="single" w:sz="4" w:space="0" w:color="auto"/>
            </w:tcBorders>
            <w:vAlign w:val="center"/>
          </w:tcPr>
          <w:p w14:paraId="655843F0" w14:textId="77777777" w:rsidR="005174AB" w:rsidRPr="002B38BC" w:rsidRDefault="005174AB">
            <w:pPr>
              <w:rPr>
                <w:b/>
                <w:bCs/>
              </w:rPr>
            </w:pPr>
          </w:p>
        </w:tc>
        <w:tc>
          <w:tcPr>
            <w:tcW w:w="2646" w:type="dxa"/>
            <w:tcBorders>
              <w:top w:val="single" w:sz="4" w:space="0" w:color="auto"/>
              <w:left w:val="single" w:sz="4" w:space="0" w:color="auto"/>
              <w:bottom w:val="single" w:sz="4" w:space="0" w:color="auto"/>
              <w:right w:val="single" w:sz="4" w:space="0" w:color="auto"/>
            </w:tcBorders>
            <w:vAlign w:val="center"/>
          </w:tcPr>
          <w:p w14:paraId="0633372A"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75D80C17"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7C54B348" w14:textId="77777777" w:rsidR="005174AB" w:rsidRPr="002B38BC" w:rsidRDefault="005174AB">
            <w:pPr>
              <w:rPr>
                <w:b/>
                <w:bCs/>
              </w:rPr>
            </w:pPr>
          </w:p>
        </w:tc>
      </w:tr>
      <w:tr w:rsidR="007340C2" w:rsidRPr="002B38BC" w14:paraId="7054632F"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C7F9DE6" w14:textId="77777777" w:rsidR="005174AB" w:rsidRPr="002B38BC" w:rsidRDefault="005174AB">
            <w:pPr>
              <w:pStyle w:val="Noga"/>
              <w:widowControl w:val="0"/>
              <w:jc w:val="center"/>
            </w:pPr>
            <w:r w:rsidRPr="002B38BC">
              <w:t>2</w:t>
            </w:r>
          </w:p>
        </w:tc>
        <w:tc>
          <w:tcPr>
            <w:tcW w:w="2552" w:type="dxa"/>
            <w:tcBorders>
              <w:top w:val="single" w:sz="4" w:space="0" w:color="auto"/>
              <w:left w:val="single" w:sz="4" w:space="0" w:color="auto"/>
              <w:bottom w:val="single" w:sz="4" w:space="0" w:color="auto"/>
              <w:right w:val="single" w:sz="4" w:space="0" w:color="auto"/>
            </w:tcBorders>
            <w:vAlign w:val="center"/>
          </w:tcPr>
          <w:p w14:paraId="36D93C59" w14:textId="77777777" w:rsidR="005174AB" w:rsidRPr="002B38BC" w:rsidRDefault="005174AB">
            <w:pPr>
              <w:rPr>
                <w:b/>
                <w:bCs/>
              </w:rPr>
            </w:pPr>
          </w:p>
        </w:tc>
        <w:tc>
          <w:tcPr>
            <w:tcW w:w="2646" w:type="dxa"/>
            <w:tcBorders>
              <w:top w:val="single" w:sz="4" w:space="0" w:color="auto"/>
              <w:left w:val="single" w:sz="4" w:space="0" w:color="auto"/>
              <w:bottom w:val="single" w:sz="4" w:space="0" w:color="auto"/>
              <w:right w:val="single" w:sz="4" w:space="0" w:color="auto"/>
            </w:tcBorders>
            <w:vAlign w:val="center"/>
          </w:tcPr>
          <w:p w14:paraId="46ECFA39"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0C483906"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49C04643" w14:textId="77777777" w:rsidR="005174AB" w:rsidRPr="002B38BC" w:rsidRDefault="005174AB">
            <w:pPr>
              <w:rPr>
                <w:b/>
                <w:bCs/>
              </w:rPr>
            </w:pPr>
          </w:p>
        </w:tc>
      </w:tr>
      <w:tr w:rsidR="007340C2" w:rsidRPr="002B38BC" w14:paraId="2E0DF95F"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06E0306" w14:textId="77777777" w:rsidR="005174AB" w:rsidRPr="002B38BC" w:rsidRDefault="005174AB">
            <w:pPr>
              <w:pStyle w:val="Noga"/>
              <w:widowControl w:val="0"/>
              <w:jc w:val="center"/>
            </w:pPr>
            <w:r w:rsidRPr="002B38BC">
              <w:t>3</w:t>
            </w:r>
          </w:p>
        </w:tc>
        <w:tc>
          <w:tcPr>
            <w:tcW w:w="2552" w:type="dxa"/>
            <w:tcBorders>
              <w:top w:val="single" w:sz="4" w:space="0" w:color="auto"/>
              <w:left w:val="single" w:sz="4" w:space="0" w:color="auto"/>
              <w:bottom w:val="single" w:sz="4" w:space="0" w:color="auto"/>
              <w:right w:val="single" w:sz="4" w:space="0" w:color="auto"/>
            </w:tcBorders>
            <w:vAlign w:val="center"/>
          </w:tcPr>
          <w:p w14:paraId="4776EE3F" w14:textId="77777777" w:rsidR="005174AB" w:rsidRPr="002B38BC" w:rsidRDefault="005174AB">
            <w:pPr>
              <w:rPr>
                <w:b/>
                <w:bCs/>
              </w:rPr>
            </w:pPr>
          </w:p>
        </w:tc>
        <w:tc>
          <w:tcPr>
            <w:tcW w:w="2646" w:type="dxa"/>
            <w:tcBorders>
              <w:top w:val="single" w:sz="4" w:space="0" w:color="auto"/>
              <w:left w:val="single" w:sz="4" w:space="0" w:color="auto"/>
              <w:bottom w:val="single" w:sz="4" w:space="0" w:color="auto"/>
              <w:right w:val="single" w:sz="4" w:space="0" w:color="auto"/>
            </w:tcBorders>
            <w:vAlign w:val="center"/>
          </w:tcPr>
          <w:p w14:paraId="389EC479"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DE42AC7"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7549DF71" w14:textId="77777777" w:rsidR="005174AB" w:rsidRPr="002B38BC" w:rsidRDefault="005174AB">
            <w:pPr>
              <w:rPr>
                <w:b/>
                <w:bCs/>
              </w:rPr>
            </w:pPr>
          </w:p>
        </w:tc>
      </w:tr>
      <w:tr w:rsidR="007340C2" w:rsidRPr="002B38BC" w14:paraId="65495514"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9248D26" w14:textId="77777777" w:rsidR="005174AB" w:rsidRPr="002B38BC" w:rsidRDefault="005174AB">
            <w:pPr>
              <w:pStyle w:val="Noga"/>
              <w:widowControl w:val="0"/>
              <w:jc w:val="center"/>
            </w:pPr>
            <w:r w:rsidRPr="002B38BC">
              <w:t>4</w:t>
            </w:r>
          </w:p>
        </w:tc>
        <w:tc>
          <w:tcPr>
            <w:tcW w:w="2552" w:type="dxa"/>
            <w:tcBorders>
              <w:top w:val="single" w:sz="4" w:space="0" w:color="auto"/>
              <w:left w:val="single" w:sz="4" w:space="0" w:color="auto"/>
              <w:bottom w:val="single" w:sz="4" w:space="0" w:color="auto"/>
              <w:right w:val="single" w:sz="4" w:space="0" w:color="auto"/>
            </w:tcBorders>
            <w:vAlign w:val="center"/>
          </w:tcPr>
          <w:p w14:paraId="3A47CA44" w14:textId="77777777" w:rsidR="005174AB" w:rsidRPr="002B38BC" w:rsidRDefault="005174AB">
            <w:pPr>
              <w:rPr>
                <w:b/>
                <w:bCs/>
              </w:rPr>
            </w:pPr>
          </w:p>
        </w:tc>
        <w:tc>
          <w:tcPr>
            <w:tcW w:w="2646" w:type="dxa"/>
            <w:tcBorders>
              <w:top w:val="single" w:sz="4" w:space="0" w:color="auto"/>
              <w:left w:val="single" w:sz="4" w:space="0" w:color="auto"/>
              <w:bottom w:val="single" w:sz="4" w:space="0" w:color="auto"/>
              <w:right w:val="single" w:sz="4" w:space="0" w:color="auto"/>
            </w:tcBorders>
            <w:vAlign w:val="center"/>
          </w:tcPr>
          <w:p w14:paraId="6F2755E9"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5317C939"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528F7A08" w14:textId="77777777" w:rsidR="005174AB" w:rsidRPr="002B38BC" w:rsidRDefault="005174AB">
            <w:pPr>
              <w:rPr>
                <w:b/>
                <w:bCs/>
              </w:rPr>
            </w:pPr>
          </w:p>
        </w:tc>
      </w:tr>
      <w:tr w:rsidR="007340C2" w:rsidRPr="002B38BC" w14:paraId="14BEA4FA"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951C7BE" w14:textId="77777777" w:rsidR="005174AB" w:rsidRPr="002B38BC" w:rsidRDefault="005174AB">
            <w:pPr>
              <w:pStyle w:val="Noga"/>
              <w:widowControl w:val="0"/>
              <w:jc w:val="center"/>
            </w:pPr>
            <w:r w:rsidRPr="002B38BC">
              <w:t>5</w:t>
            </w:r>
          </w:p>
        </w:tc>
        <w:tc>
          <w:tcPr>
            <w:tcW w:w="2552" w:type="dxa"/>
            <w:tcBorders>
              <w:top w:val="single" w:sz="4" w:space="0" w:color="auto"/>
              <w:left w:val="single" w:sz="4" w:space="0" w:color="auto"/>
              <w:bottom w:val="single" w:sz="4" w:space="0" w:color="auto"/>
              <w:right w:val="single" w:sz="4" w:space="0" w:color="auto"/>
            </w:tcBorders>
            <w:vAlign w:val="center"/>
          </w:tcPr>
          <w:p w14:paraId="616897F1" w14:textId="77777777" w:rsidR="005174AB" w:rsidRPr="002B38BC" w:rsidRDefault="005174AB">
            <w:pPr>
              <w:rPr>
                <w:b/>
                <w:bCs/>
              </w:rPr>
            </w:pPr>
          </w:p>
        </w:tc>
        <w:tc>
          <w:tcPr>
            <w:tcW w:w="2646" w:type="dxa"/>
            <w:tcBorders>
              <w:top w:val="single" w:sz="4" w:space="0" w:color="auto"/>
              <w:left w:val="single" w:sz="4" w:space="0" w:color="auto"/>
              <w:bottom w:val="single" w:sz="4" w:space="0" w:color="auto"/>
              <w:right w:val="single" w:sz="4" w:space="0" w:color="auto"/>
            </w:tcBorders>
            <w:vAlign w:val="center"/>
          </w:tcPr>
          <w:p w14:paraId="0499E32D"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1EACFB09"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6D2738E5" w14:textId="77777777" w:rsidR="005174AB" w:rsidRPr="002B38BC" w:rsidRDefault="005174AB">
            <w:pPr>
              <w:rPr>
                <w:b/>
                <w:bCs/>
              </w:rPr>
            </w:pPr>
          </w:p>
        </w:tc>
      </w:tr>
      <w:tr w:rsidR="005174AB" w:rsidRPr="002B38BC" w14:paraId="425CFA67"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0CBC0FE" w14:textId="77777777" w:rsidR="005174AB" w:rsidRPr="002B38BC" w:rsidRDefault="005174AB">
            <w:pPr>
              <w:pStyle w:val="Noga"/>
              <w:widowControl w:val="0"/>
              <w:jc w:val="center"/>
            </w:pPr>
            <w:r w:rsidRPr="002B38BC">
              <w:t>6</w:t>
            </w:r>
          </w:p>
        </w:tc>
        <w:tc>
          <w:tcPr>
            <w:tcW w:w="2552" w:type="dxa"/>
            <w:tcBorders>
              <w:top w:val="single" w:sz="4" w:space="0" w:color="auto"/>
              <w:left w:val="single" w:sz="4" w:space="0" w:color="auto"/>
              <w:bottom w:val="single" w:sz="4" w:space="0" w:color="auto"/>
              <w:right w:val="single" w:sz="4" w:space="0" w:color="auto"/>
            </w:tcBorders>
            <w:vAlign w:val="center"/>
          </w:tcPr>
          <w:p w14:paraId="53B7B6A0" w14:textId="77777777" w:rsidR="005174AB" w:rsidRPr="002B38BC" w:rsidRDefault="005174AB">
            <w:pPr>
              <w:rPr>
                <w:b/>
                <w:bCs/>
              </w:rPr>
            </w:pPr>
          </w:p>
        </w:tc>
        <w:tc>
          <w:tcPr>
            <w:tcW w:w="2646" w:type="dxa"/>
            <w:tcBorders>
              <w:top w:val="single" w:sz="4" w:space="0" w:color="auto"/>
              <w:left w:val="single" w:sz="4" w:space="0" w:color="auto"/>
              <w:bottom w:val="single" w:sz="4" w:space="0" w:color="auto"/>
              <w:right w:val="single" w:sz="4" w:space="0" w:color="auto"/>
            </w:tcBorders>
            <w:vAlign w:val="center"/>
          </w:tcPr>
          <w:p w14:paraId="49E5F6C2"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16385A21"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0AE65BD0" w14:textId="77777777" w:rsidR="005174AB" w:rsidRPr="002B38BC" w:rsidRDefault="005174AB">
            <w:pPr>
              <w:rPr>
                <w:b/>
                <w:bCs/>
              </w:rPr>
            </w:pPr>
          </w:p>
        </w:tc>
      </w:tr>
    </w:tbl>
    <w:p w14:paraId="03FF11F8" w14:textId="77777777" w:rsidR="005174AB" w:rsidRPr="002B38BC" w:rsidRDefault="005174AB" w:rsidP="005174AB"/>
    <w:p w14:paraId="6B6114AF" w14:textId="77777777" w:rsidR="005174AB" w:rsidRPr="002B38BC" w:rsidRDefault="005174AB" w:rsidP="005174AB">
      <w:pPr>
        <w:pStyle w:val="Telobesedila"/>
        <w:rPr>
          <w:noProof/>
          <w:lang w:val="sl-SI"/>
        </w:rPr>
      </w:pPr>
    </w:p>
    <w:p w14:paraId="06636341" w14:textId="279925D7" w:rsidR="005174AB" w:rsidRPr="002B38BC" w:rsidRDefault="005174AB" w:rsidP="005174AB">
      <w:pPr>
        <w:pStyle w:val="Telobesedila"/>
        <w:rPr>
          <w:bCs/>
          <w:lang w:val="sl-SI"/>
        </w:rPr>
      </w:pPr>
      <w:r w:rsidRPr="002B38BC">
        <w:rPr>
          <w:bCs/>
          <w:lang w:val="sl-SI"/>
        </w:rPr>
        <w:t>Izjav</w:t>
      </w:r>
      <w:r w:rsidR="00EF6444" w:rsidRPr="002B38BC">
        <w:rPr>
          <w:bCs/>
          <w:lang w:val="sl-SI"/>
        </w:rPr>
        <w:t>o</w:t>
      </w:r>
      <w:r w:rsidRPr="002B38BC">
        <w:rPr>
          <w:bCs/>
          <w:lang w:val="sl-SI"/>
        </w:rPr>
        <w:t xml:space="preserve"> dajemo pod kazensko in materialno odgovornostjo.</w:t>
      </w:r>
    </w:p>
    <w:p w14:paraId="2DE37AD3" w14:textId="77777777" w:rsidR="005174AB" w:rsidRPr="007340C2" w:rsidRDefault="005174AB" w:rsidP="005174AB">
      <w:pPr>
        <w:pStyle w:val="Noga"/>
        <w:tabs>
          <w:tab w:val="left" w:pos="720"/>
        </w:tabs>
      </w:pPr>
    </w:p>
    <w:p w14:paraId="0AEBABB3" w14:textId="77777777" w:rsidR="005174AB" w:rsidRPr="007340C2" w:rsidRDefault="005174AB" w:rsidP="005174AB">
      <w:pPr>
        <w:pStyle w:val="Noga"/>
        <w:tabs>
          <w:tab w:val="left" w:pos="720"/>
        </w:tabs>
      </w:pPr>
      <w:r w:rsidRPr="007340C2">
        <w:t>Naročnik si pridržuje pravico preveriti zgoraj vpisane reference, tudi s pozivom ponudniku za predložitev dokazil glede realizacije izvedbe po pogodbi (npr. računi, dobavnice, potrjena kumulativna evidenčna poročila, ipd.) ali pri navedenem naročniku.</w:t>
      </w:r>
    </w:p>
    <w:p w14:paraId="0E26AA9A" w14:textId="77777777" w:rsidR="005174AB" w:rsidRPr="002B38BC" w:rsidRDefault="005174AB" w:rsidP="005174AB"/>
    <w:p w14:paraId="7C6B8EBD" w14:textId="77777777" w:rsidR="005174AB" w:rsidRPr="002B38BC" w:rsidRDefault="005174AB" w:rsidP="005174AB"/>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7340C2" w:rsidRPr="002B38BC" w14:paraId="50795621" w14:textId="77777777" w:rsidTr="005174AB">
        <w:trPr>
          <w:trHeight w:val="567"/>
        </w:trPr>
        <w:tc>
          <w:tcPr>
            <w:tcW w:w="1129" w:type="dxa"/>
            <w:vAlign w:val="center"/>
            <w:hideMark/>
          </w:tcPr>
          <w:p w14:paraId="454FDCB9" w14:textId="77777777" w:rsidR="005174AB" w:rsidRPr="002B38BC" w:rsidRDefault="005174AB">
            <w:pPr>
              <w:widowControl w:val="0"/>
            </w:pPr>
            <w:r w:rsidRPr="002B38BC">
              <w:t>Kraj:</w:t>
            </w:r>
          </w:p>
        </w:tc>
        <w:tc>
          <w:tcPr>
            <w:tcW w:w="2268" w:type="dxa"/>
            <w:tcBorders>
              <w:top w:val="nil"/>
              <w:left w:val="nil"/>
              <w:bottom w:val="single" w:sz="4" w:space="0" w:color="auto"/>
              <w:right w:val="nil"/>
            </w:tcBorders>
            <w:vAlign w:val="center"/>
          </w:tcPr>
          <w:p w14:paraId="23D38CFC" w14:textId="77777777" w:rsidR="005174AB" w:rsidRPr="002B38BC" w:rsidRDefault="005174AB">
            <w:pPr>
              <w:widowControl w:val="0"/>
            </w:pPr>
          </w:p>
        </w:tc>
        <w:tc>
          <w:tcPr>
            <w:tcW w:w="1122" w:type="dxa"/>
            <w:vMerge w:val="restart"/>
            <w:vAlign w:val="center"/>
            <w:hideMark/>
          </w:tcPr>
          <w:p w14:paraId="05D468FB" w14:textId="77777777" w:rsidR="005174AB" w:rsidRPr="002B38BC" w:rsidRDefault="005174AB">
            <w:pPr>
              <w:widowControl w:val="0"/>
              <w:jc w:val="center"/>
            </w:pPr>
            <w:r w:rsidRPr="002B38BC">
              <w:t>Žig</w:t>
            </w:r>
          </w:p>
        </w:tc>
        <w:tc>
          <w:tcPr>
            <w:tcW w:w="1134" w:type="dxa"/>
            <w:vAlign w:val="center"/>
            <w:hideMark/>
          </w:tcPr>
          <w:p w14:paraId="40CC18F6" w14:textId="77777777" w:rsidR="005174AB" w:rsidRPr="002B38BC" w:rsidRDefault="005174AB">
            <w:pPr>
              <w:widowControl w:val="0"/>
            </w:pPr>
            <w:r w:rsidRPr="002B38BC">
              <w:t>Podpisnik:</w:t>
            </w:r>
          </w:p>
        </w:tc>
        <w:tc>
          <w:tcPr>
            <w:tcW w:w="2835" w:type="dxa"/>
            <w:tcBorders>
              <w:top w:val="nil"/>
              <w:left w:val="nil"/>
              <w:bottom w:val="single" w:sz="4" w:space="0" w:color="auto"/>
              <w:right w:val="nil"/>
            </w:tcBorders>
            <w:vAlign w:val="center"/>
          </w:tcPr>
          <w:p w14:paraId="70E65C8C" w14:textId="77777777" w:rsidR="005174AB" w:rsidRPr="002B38BC" w:rsidRDefault="005174AB">
            <w:pPr>
              <w:widowControl w:val="0"/>
            </w:pPr>
          </w:p>
        </w:tc>
      </w:tr>
      <w:tr w:rsidR="005174AB" w:rsidRPr="002B38BC" w14:paraId="188A64E5" w14:textId="77777777" w:rsidTr="005174AB">
        <w:trPr>
          <w:trHeight w:val="567"/>
        </w:trPr>
        <w:tc>
          <w:tcPr>
            <w:tcW w:w="1129" w:type="dxa"/>
            <w:vAlign w:val="center"/>
            <w:hideMark/>
          </w:tcPr>
          <w:p w14:paraId="59E9FFC9" w14:textId="77777777" w:rsidR="005174AB" w:rsidRPr="002B38BC" w:rsidRDefault="005174AB">
            <w:pPr>
              <w:widowControl w:val="0"/>
            </w:pPr>
            <w:r w:rsidRPr="002B38BC">
              <w:t>Datum:</w:t>
            </w:r>
          </w:p>
        </w:tc>
        <w:tc>
          <w:tcPr>
            <w:tcW w:w="2268" w:type="dxa"/>
            <w:tcBorders>
              <w:top w:val="single" w:sz="4" w:space="0" w:color="auto"/>
              <w:left w:val="nil"/>
              <w:bottom w:val="single" w:sz="4" w:space="0" w:color="auto"/>
              <w:right w:val="nil"/>
            </w:tcBorders>
            <w:vAlign w:val="center"/>
          </w:tcPr>
          <w:p w14:paraId="0106AD05" w14:textId="77777777" w:rsidR="005174AB" w:rsidRPr="002B38BC" w:rsidRDefault="005174AB">
            <w:pPr>
              <w:widowControl w:val="0"/>
            </w:pPr>
          </w:p>
        </w:tc>
        <w:tc>
          <w:tcPr>
            <w:tcW w:w="1122" w:type="dxa"/>
            <w:vMerge/>
            <w:vAlign w:val="center"/>
            <w:hideMark/>
          </w:tcPr>
          <w:p w14:paraId="78285AFA" w14:textId="77777777" w:rsidR="005174AB" w:rsidRPr="002B38BC" w:rsidRDefault="005174AB">
            <w:pPr>
              <w:jc w:val="left"/>
            </w:pPr>
          </w:p>
        </w:tc>
        <w:tc>
          <w:tcPr>
            <w:tcW w:w="1134" w:type="dxa"/>
            <w:vAlign w:val="center"/>
            <w:hideMark/>
          </w:tcPr>
          <w:p w14:paraId="3F371192" w14:textId="77777777" w:rsidR="005174AB" w:rsidRPr="002B38BC" w:rsidRDefault="005174AB">
            <w:pPr>
              <w:widowControl w:val="0"/>
            </w:pPr>
            <w:r w:rsidRPr="002B38BC">
              <w:t>Podpis:</w:t>
            </w:r>
          </w:p>
        </w:tc>
        <w:tc>
          <w:tcPr>
            <w:tcW w:w="2835" w:type="dxa"/>
            <w:tcBorders>
              <w:top w:val="single" w:sz="4" w:space="0" w:color="auto"/>
              <w:left w:val="nil"/>
              <w:bottom w:val="single" w:sz="4" w:space="0" w:color="auto"/>
              <w:right w:val="nil"/>
            </w:tcBorders>
            <w:vAlign w:val="center"/>
          </w:tcPr>
          <w:p w14:paraId="3EA9F0DF" w14:textId="77777777" w:rsidR="005174AB" w:rsidRPr="002B38BC" w:rsidRDefault="005174AB">
            <w:pPr>
              <w:widowControl w:val="0"/>
            </w:pPr>
          </w:p>
        </w:tc>
      </w:tr>
    </w:tbl>
    <w:p w14:paraId="104D5C6B" w14:textId="77777777" w:rsidR="005174AB" w:rsidRPr="002B38BC" w:rsidRDefault="005174AB" w:rsidP="005174AB"/>
    <w:p w14:paraId="02DF2355" w14:textId="77777777" w:rsidR="005174AB" w:rsidRPr="002B38BC" w:rsidRDefault="005174AB" w:rsidP="005174AB">
      <w:pPr>
        <w:jc w:val="left"/>
      </w:pPr>
    </w:p>
    <w:p w14:paraId="455B18AB" w14:textId="1FBA9BFC" w:rsidR="005174AB" w:rsidRPr="002B38BC" w:rsidRDefault="005174AB" w:rsidP="008D529E">
      <w:pPr>
        <w:pStyle w:val="Naslov2"/>
        <w:numPr>
          <w:ilvl w:val="1"/>
          <w:numId w:val="60"/>
        </w:numPr>
        <w:ind w:left="567" w:hanging="567"/>
      </w:pPr>
      <w:bookmarkStart w:id="49" w:name="_Ref134991640"/>
      <w:bookmarkStart w:id="50" w:name="_Ref198904454"/>
      <w:bookmarkStart w:id="51" w:name="_Ref198904470"/>
      <w:bookmarkStart w:id="52" w:name="_Ref198904748"/>
      <w:bookmarkStart w:id="53" w:name="_Ref198904760"/>
      <w:bookmarkStart w:id="54" w:name="_Toc200442974"/>
      <w:r w:rsidRPr="002B38BC">
        <w:lastRenderedPageBreak/>
        <w:t>Potrditev reference ponudnika</w:t>
      </w:r>
      <w:bookmarkEnd w:id="49"/>
      <w:bookmarkEnd w:id="50"/>
      <w:bookmarkEnd w:id="51"/>
      <w:bookmarkEnd w:id="52"/>
      <w:bookmarkEnd w:id="53"/>
      <w:bookmarkEnd w:id="54"/>
    </w:p>
    <w:p w14:paraId="52CE3914" w14:textId="77777777" w:rsidR="005174AB" w:rsidRPr="002B38BC" w:rsidRDefault="005174AB" w:rsidP="005174AB">
      <w:pPr>
        <w:pStyle w:val="Navaden-razmik"/>
      </w:pP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05"/>
      </w:tblGrid>
      <w:tr w:rsidR="007340C2" w:rsidRPr="002B38BC" w14:paraId="18BA28EF" w14:textId="77777777" w:rsidTr="005174AB">
        <w:trPr>
          <w:trHeight w:val="567"/>
        </w:trPr>
        <w:tc>
          <w:tcPr>
            <w:tcW w:w="8505" w:type="dxa"/>
            <w:tcBorders>
              <w:top w:val="single" w:sz="4" w:space="0" w:color="auto"/>
              <w:left w:val="single" w:sz="4" w:space="0" w:color="auto"/>
              <w:bottom w:val="single" w:sz="4" w:space="0" w:color="auto"/>
              <w:right w:val="single" w:sz="4" w:space="0" w:color="auto"/>
            </w:tcBorders>
            <w:vAlign w:val="center"/>
            <w:hideMark/>
          </w:tcPr>
          <w:p w14:paraId="4C70A6C1" w14:textId="77777777" w:rsidR="005174AB" w:rsidRPr="002B38BC" w:rsidRDefault="005174AB">
            <w:pPr>
              <w:ind w:left="113" w:right="113"/>
              <w:jc w:val="left"/>
              <w:rPr>
                <w:rFonts w:ascii="Arial Narrow" w:hAnsi="Arial Narrow"/>
                <w:b/>
                <w:bCs/>
              </w:rPr>
            </w:pPr>
            <w:r w:rsidRPr="002B38BC">
              <w:rPr>
                <w:rFonts w:ascii="Arial Narrow" w:hAnsi="Arial Narrow"/>
                <w:b/>
                <w:bCs/>
              </w:rPr>
              <w:t>Referenca ponudnika:</w:t>
            </w:r>
          </w:p>
        </w:tc>
      </w:tr>
      <w:tr w:rsidR="005174AB" w:rsidRPr="002B38BC" w14:paraId="64B92CD6" w14:textId="77777777" w:rsidTr="005174AB">
        <w:trPr>
          <w:trHeight w:val="567"/>
        </w:trPr>
        <w:tc>
          <w:tcPr>
            <w:tcW w:w="8505" w:type="dxa"/>
            <w:tcBorders>
              <w:top w:val="single" w:sz="4" w:space="0" w:color="auto"/>
              <w:left w:val="single" w:sz="4" w:space="0" w:color="auto"/>
              <w:bottom w:val="single" w:sz="4" w:space="0" w:color="auto"/>
              <w:right w:val="single" w:sz="4" w:space="0" w:color="auto"/>
            </w:tcBorders>
            <w:vAlign w:val="center"/>
            <w:hideMark/>
          </w:tcPr>
          <w:p w14:paraId="38C1251A" w14:textId="553E6EDF" w:rsidR="005174AB" w:rsidRPr="002B38BC" w:rsidRDefault="005174AB">
            <w:pPr>
              <w:ind w:left="113" w:right="113"/>
              <w:rPr>
                <w:rFonts w:ascii="Arial Narrow" w:hAnsi="Arial Narrow"/>
                <w:b/>
                <w:bCs/>
              </w:rPr>
            </w:pPr>
            <w:r w:rsidRPr="002B38BC">
              <w:rPr>
                <w:rFonts w:ascii="Arial Narrow" w:hAnsi="Arial Narrow"/>
              </w:rPr>
              <w:t xml:space="preserve">Ponudnik </w:t>
            </w:r>
            <w:r w:rsidR="00845A44" w:rsidRPr="002B38BC">
              <w:rPr>
                <w:rFonts w:ascii="Arial Narrow" w:hAnsi="Arial Narrow"/>
              </w:rPr>
              <w:t xml:space="preserve">je v obdobju zadnjih treh (3) let pred datumom za oddajo ponudbe uspešno in kvalitetno izvedel vsaj dva (2) referenčna posla s področja dobave, namestitve in implementacije SAN omrežja z </w:t>
            </w:r>
            <w:r w:rsidR="00544320">
              <w:rPr>
                <w:rFonts w:ascii="Arial Narrow" w:hAnsi="Arial Narrow"/>
              </w:rPr>
              <w:t xml:space="preserve">blagom </w:t>
            </w:r>
            <w:r w:rsidR="00845A44" w:rsidRPr="002B38BC">
              <w:rPr>
                <w:rFonts w:ascii="Arial Narrow" w:hAnsi="Arial Narrow"/>
              </w:rPr>
              <w:t xml:space="preserve"> istega proizvajalca, kot je v ponudbi, </w:t>
            </w:r>
            <w:r w:rsidR="00200E61" w:rsidRPr="002B38BC">
              <w:rPr>
                <w:rFonts w:ascii="Arial Narrow" w:hAnsi="Arial Narrow"/>
              </w:rPr>
              <w:t xml:space="preserve">vsak </w:t>
            </w:r>
            <w:r w:rsidR="00845A44" w:rsidRPr="002B38BC">
              <w:rPr>
                <w:rFonts w:ascii="Arial Narrow" w:hAnsi="Arial Narrow"/>
              </w:rPr>
              <w:t>v vrednosti najmanj 150.000 €</w:t>
            </w:r>
            <w:r w:rsidR="00A64C4F" w:rsidRPr="002B38BC">
              <w:rPr>
                <w:rFonts w:ascii="Arial Narrow" w:hAnsi="Arial Narrow"/>
              </w:rPr>
              <w:t xml:space="preserve"> z DDV</w:t>
            </w:r>
            <w:r w:rsidR="00845A44" w:rsidRPr="002B38BC">
              <w:rPr>
                <w:rFonts w:ascii="Arial Narrow" w:hAnsi="Arial Narrow"/>
              </w:rPr>
              <w:t>.</w:t>
            </w:r>
            <w:r w:rsidRPr="002B38BC">
              <w:rPr>
                <w:rFonts w:ascii="Arial Narrow" w:hAnsi="Arial Narrow"/>
              </w:rPr>
              <w:t>.</w:t>
            </w:r>
          </w:p>
        </w:tc>
      </w:tr>
    </w:tbl>
    <w:p w14:paraId="2EF9F824" w14:textId="77777777" w:rsidR="005174AB" w:rsidRPr="002B38BC" w:rsidRDefault="005174AB" w:rsidP="005174AB">
      <w:pPr>
        <w:jc w:val="left"/>
      </w:pPr>
    </w:p>
    <w:tbl>
      <w:tblPr>
        <w:tblW w:w="8505" w:type="dxa"/>
        <w:tblLayout w:type="fixed"/>
        <w:tblCellMar>
          <w:left w:w="0" w:type="dxa"/>
          <w:right w:w="0" w:type="dxa"/>
        </w:tblCellMar>
        <w:tblLook w:val="01E0" w:firstRow="1" w:lastRow="1" w:firstColumn="1" w:lastColumn="1" w:noHBand="0" w:noVBand="0"/>
      </w:tblPr>
      <w:tblGrid>
        <w:gridCol w:w="2835"/>
        <w:gridCol w:w="5670"/>
      </w:tblGrid>
      <w:tr w:rsidR="007340C2" w:rsidRPr="002B38BC" w14:paraId="1BF8CBB4" w14:textId="77777777" w:rsidTr="005174AB">
        <w:trPr>
          <w:trHeight w:val="567"/>
        </w:trPr>
        <w:tc>
          <w:tcPr>
            <w:tcW w:w="8505" w:type="dxa"/>
            <w:gridSpan w:val="2"/>
            <w:tcBorders>
              <w:top w:val="single" w:sz="4" w:space="0" w:color="auto"/>
              <w:left w:val="single" w:sz="4" w:space="0" w:color="auto"/>
              <w:bottom w:val="single" w:sz="4" w:space="0" w:color="auto"/>
              <w:right w:val="single" w:sz="4" w:space="0" w:color="auto"/>
            </w:tcBorders>
            <w:vAlign w:val="center"/>
            <w:hideMark/>
          </w:tcPr>
          <w:p w14:paraId="46B15438" w14:textId="77777777" w:rsidR="005174AB" w:rsidRPr="002B38BC" w:rsidRDefault="005174AB">
            <w:pPr>
              <w:ind w:left="113" w:right="113"/>
              <w:rPr>
                <w:b/>
                <w:bCs/>
              </w:rPr>
            </w:pPr>
            <w:r w:rsidRPr="002B38BC">
              <w:rPr>
                <w:rFonts w:ascii="Arial Narrow" w:hAnsi="Arial Narrow"/>
                <w:b/>
                <w:bCs/>
              </w:rPr>
              <w:t>Referenčni posel:</w:t>
            </w:r>
          </w:p>
        </w:tc>
      </w:tr>
      <w:tr w:rsidR="007340C2" w:rsidRPr="002B38BC" w14:paraId="1D568846"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32AB6653" w14:textId="77777777" w:rsidR="005174AB" w:rsidRPr="002B38BC" w:rsidRDefault="005174AB">
            <w:pPr>
              <w:ind w:left="113" w:right="113"/>
              <w:jc w:val="left"/>
              <w:rPr>
                <w:rFonts w:ascii="Arial Narrow" w:hAnsi="Arial Narrow"/>
                <w:b/>
                <w:bCs/>
              </w:rPr>
            </w:pPr>
            <w:r w:rsidRPr="002B38BC">
              <w:rPr>
                <w:rFonts w:ascii="Arial Narrow" w:hAnsi="Arial Narrow"/>
              </w:rPr>
              <w:t>Naziv in naslov naročnika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74813EE3" w14:textId="77777777" w:rsidR="005174AB" w:rsidRPr="002B38BC" w:rsidRDefault="005174AB">
            <w:pPr>
              <w:rPr>
                <w:b/>
                <w:bCs/>
              </w:rPr>
            </w:pPr>
          </w:p>
        </w:tc>
      </w:tr>
      <w:tr w:rsidR="007340C2" w:rsidRPr="002B38BC" w14:paraId="58E0EC57"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1BB69802" w14:textId="77777777" w:rsidR="005174AB" w:rsidRPr="002B38BC" w:rsidRDefault="005174AB">
            <w:pPr>
              <w:ind w:left="113" w:right="113"/>
              <w:jc w:val="left"/>
              <w:rPr>
                <w:rFonts w:ascii="Arial Narrow" w:hAnsi="Arial Narrow"/>
              </w:rPr>
            </w:pPr>
            <w:r w:rsidRPr="002B38BC">
              <w:rPr>
                <w:rFonts w:ascii="Arial Narrow" w:hAnsi="Arial Narrow"/>
              </w:rPr>
              <w:t>Naziv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46F24F81" w14:textId="77777777" w:rsidR="005174AB" w:rsidRPr="002B38BC" w:rsidRDefault="005174AB">
            <w:pPr>
              <w:rPr>
                <w:b/>
                <w:bCs/>
              </w:rPr>
            </w:pPr>
          </w:p>
        </w:tc>
      </w:tr>
      <w:tr w:rsidR="007340C2" w:rsidRPr="002B38BC" w14:paraId="0E96C0E9"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47D7B5B3" w14:textId="77777777" w:rsidR="005174AB" w:rsidRPr="002B38BC" w:rsidRDefault="005174AB">
            <w:pPr>
              <w:ind w:left="113" w:right="113"/>
              <w:jc w:val="left"/>
              <w:rPr>
                <w:rFonts w:ascii="Arial Narrow" w:hAnsi="Arial Narrow"/>
              </w:rPr>
            </w:pPr>
            <w:r w:rsidRPr="002B38BC">
              <w:rPr>
                <w:rFonts w:ascii="Arial Narrow" w:hAnsi="Arial Narrow"/>
              </w:rPr>
              <w:t>Izvajalec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396263AD" w14:textId="77777777" w:rsidR="005174AB" w:rsidRPr="002B38BC" w:rsidRDefault="005174AB">
            <w:pPr>
              <w:rPr>
                <w:b/>
                <w:bCs/>
              </w:rPr>
            </w:pPr>
          </w:p>
        </w:tc>
      </w:tr>
      <w:tr w:rsidR="007340C2" w:rsidRPr="002B38BC" w14:paraId="0931E8C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4873750C" w14:textId="77777777" w:rsidR="005174AB" w:rsidRPr="002B38BC" w:rsidRDefault="005174AB">
            <w:pPr>
              <w:ind w:left="113" w:right="113"/>
              <w:jc w:val="left"/>
              <w:rPr>
                <w:rFonts w:ascii="Arial Narrow" w:hAnsi="Arial Narrow"/>
              </w:rPr>
            </w:pPr>
            <w:r w:rsidRPr="002B38BC">
              <w:rPr>
                <w:rFonts w:ascii="Arial Narrow" w:hAnsi="Arial Narrow"/>
              </w:rPr>
              <w:t>Partnerji pri referenčnem poslu (v primeru več izvajalcev):</w:t>
            </w:r>
          </w:p>
        </w:tc>
        <w:tc>
          <w:tcPr>
            <w:tcW w:w="5670" w:type="dxa"/>
            <w:tcBorders>
              <w:top w:val="single" w:sz="4" w:space="0" w:color="auto"/>
              <w:left w:val="single" w:sz="4" w:space="0" w:color="auto"/>
              <w:bottom w:val="single" w:sz="4" w:space="0" w:color="auto"/>
              <w:right w:val="single" w:sz="4" w:space="0" w:color="auto"/>
            </w:tcBorders>
            <w:vAlign w:val="center"/>
          </w:tcPr>
          <w:p w14:paraId="105E355D" w14:textId="77777777" w:rsidR="005174AB" w:rsidRPr="002B38BC" w:rsidRDefault="005174AB">
            <w:pPr>
              <w:rPr>
                <w:b/>
                <w:bCs/>
              </w:rPr>
            </w:pPr>
          </w:p>
        </w:tc>
      </w:tr>
      <w:tr w:rsidR="007340C2" w:rsidRPr="002B38BC" w14:paraId="0B96D514"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5ABB2840" w14:textId="23D09CAE" w:rsidR="005174AB" w:rsidRPr="002B38BC" w:rsidRDefault="005174AB">
            <w:pPr>
              <w:ind w:left="113" w:right="113"/>
              <w:jc w:val="left"/>
              <w:rPr>
                <w:rFonts w:ascii="Arial Narrow" w:hAnsi="Arial Narrow"/>
              </w:rPr>
            </w:pPr>
            <w:r w:rsidRPr="002B38BC">
              <w:rPr>
                <w:rFonts w:ascii="Arial Narrow" w:hAnsi="Arial Narrow"/>
              </w:rPr>
              <w:t>Vgrajen</w:t>
            </w:r>
            <w:r w:rsidR="00544320">
              <w:rPr>
                <w:rFonts w:ascii="Arial Narrow" w:hAnsi="Arial Narrow"/>
              </w:rPr>
              <w:t>o</w:t>
            </w:r>
            <w:r w:rsidRPr="002B38BC">
              <w:rPr>
                <w:rFonts w:ascii="Arial Narrow" w:hAnsi="Arial Narrow"/>
              </w:rPr>
              <w:t xml:space="preserve"> referenčn</w:t>
            </w:r>
            <w:r w:rsidR="00544320">
              <w:rPr>
                <w:rFonts w:ascii="Arial Narrow" w:hAnsi="Arial Narrow"/>
              </w:rPr>
              <w:t>o</w:t>
            </w:r>
            <w:r w:rsidRPr="002B38BC">
              <w:rPr>
                <w:rFonts w:ascii="Arial Narrow" w:hAnsi="Arial Narrow"/>
              </w:rPr>
              <w:t xml:space="preserve"> </w:t>
            </w:r>
            <w:r w:rsidR="00544320">
              <w:rPr>
                <w:rFonts w:ascii="Arial Narrow" w:hAnsi="Arial Narrow"/>
              </w:rPr>
              <w:t>blago</w:t>
            </w:r>
            <w:r w:rsidRPr="002B38BC">
              <w:rPr>
                <w:rFonts w:ascii="Arial Narrow" w:hAnsi="Arial Narrow"/>
              </w:rPr>
              <w:t>:</w:t>
            </w:r>
          </w:p>
        </w:tc>
        <w:tc>
          <w:tcPr>
            <w:tcW w:w="5670" w:type="dxa"/>
            <w:tcBorders>
              <w:top w:val="single" w:sz="4" w:space="0" w:color="auto"/>
              <w:left w:val="single" w:sz="4" w:space="0" w:color="auto"/>
              <w:bottom w:val="single" w:sz="4" w:space="0" w:color="auto"/>
              <w:right w:val="single" w:sz="4" w:space="0" w:color="auto"/>
            </w:tcBorders>
            <w:vAlign w:val="center"/>
          </w:tcPr>
          <w:p w14:paraId="59040DEB" w14:textId="77777777" w:rsidR="005174AB" w:rsidRPr="002B38BC" w:rsidRDefault="005174AB">
            <w:pPr>
              <w:rPr>
                <w:b/>
                <w:bCs/>
              </w:rPr>
            </w:pPr>
          </w:p>
        </w:tc>
      </w:tr>
      <w:tr w:rsidR="007340C2" w:rsidRPr="002B38BC" w14:paraId="1EA77DFE"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4A51B49" w14:textId="77777777" w:rsidR="005174AB" w:rsidRPr="002B38BC" w:rsidRDefault="005174AB">
            <w:pPr>
              <w:ind w:left="113" w:right="113"/>
              <w:jc w:val="left"/>
              <w:rPr>
                <w:rFonts w:ascii="Arial Narrow" w:hAnsi="Arial Narrow"/>
              </w:rPr>
            </w:pPr>
            <w:r w:rsidRPr="002B38BC">
              <w:rPr>
                <w:rFonts w:ascii="Arial Narrow" w:hAnsi="Arial Narrow"/>
              </w:rPr>
              <w:t xml:space="preserve">Vrednost referenčnega posla </w:t>
            </w:r>
          </w:p>
        </w:tc>
        <w:tc>
          <w:tcPr>
            <w:tcW w:w="5670" w:type="dxa"/>
            <w:tcBorders>
              <w:top w:val="single" w:sz="4" w:space="0" w:color="auto"/>
              <w:left w:val="single" w:sz="4" w:space="0" w:color="auto"/>
              <w:bottom w:val="single" w:sz="4" w:space="0" w:color="auto"/>
              <w:right w:val="single" w:sz="4" w:space="0" w:color="auto"/>
            </w:tcBorders>
            <w:vAlign w:val="center"/>
          </w:tcPr>
          <w:p w14:paraId="7D14B66D" w14:textId="77777777" w:rsidR="005174AB" w:rsidRPr="002B38BC" w:rsidRDefault="005174AB">
            <w:pPr>
              <w:rPr>
                <w:b/>
                <w:bCs/>
              </w:rPr>
            </w:pPr>
          </w:p>
        </w:tc>
      </w:tr>
      <w:tr w:rsidR="007340C2" w:rsidRPr="002B38BC" w14:paraId="7EB2AC11"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1A993FA2" w14:textId="77777777" w:rsidR="005174AB" w:rsidRPr="002B38BC" w:rsidRDefault="005174AB">
            <w:pPr>
              <w:ind w:left="113" w:right="113"/>
              <w:jc w:val="left"/>
              <w:rPr>
                <w:rFonts w:ascii="Arial Narrow" w:hAnsi="Arial Narrow"/>
              </w:rPr>
            </w:pPr>
            <w:r w:rsidRPr="002B38BC">
              <w:rPr>
                <w:rFonts w:ascii="Arial Narrow" w:hAnsi="Arial Narrow"/>
              </w:rPr>
              <w:t>Obdobje izvajanja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042AF2D6" w14:textId="77777777" w:rsidR="005174AB" w:rsidRPr="002B38BC" w:rsidRDefault="005174AB">
            <w:pPr>
              <w:rPr>
                <w:b/>
                <w:bCs/>
              </w:rPr>
            </w:pPr>
          </w:p>
        </w:tc>
      </w:tr>
      <w:tr w:rsidR="007340C2" w:rsidRPr="002B38BC" w14:paraId="69313F2D" w14:textId="77777777" w:rsidTr="005174AB">
        <w:trPr>
          <w:trHeight w:val="1701"/>
        </w:trPr>
        <w:tc>
          <w:tcPr>
            <w:tcW w:w="2835" w:type="dxa"/>
            <w:tcBorders>
              <w:top w:val="single" w:sz="4" w:space="0" w:color="auto"/>
              <w:left w:val="single" w:sz="4" w:space="0" w:color="auto"/>
              <w:bottom w:val="single" w:sz="4" w:space="0" w:color="auto"/>
              <w:right w:val="single" w:sz="4" w:space="0" w:color="auto"/>
            </w:tcBorders>
            <w:vAlign w:val="center"/>
            <w:hideMark/>
          </w:tcPr>
          <w:p w14:paraId="27800E73" w14:textId="77777777" w:rsidR="005174AB" w:rsidRPr="002B38BC" w:rsidRDefault="005174AB">
            <w:pPr>
              <w:ind w:left="113" w:right="113"/>
              <w:jc w:val="left"/>
              <w:rPr>
                <w:rFonts w:ascii="Arial Narrow" w:hAnsi="Arial Narrow"/>
              </w:rPr>
            </w:pPr>
            <w:r w:rsidRPr="002B38BC">
              <w:rPr>
                <w:rFonts w:ascii="Arial Narrow" w:hAnsi="Arial Narrow"/>
              </w:rPr>
              <w:t>Kratek opis referenčnega posla iz katerega je razvidno izpolnjevanje reference</w:t>
            </w:r>
          </w:p>
        </w:tc>
        <w:tc>
          <w:tcPr>
            <w:tcW w:w="5670" w:type="dxa"/>
            <w:tcBorders>
              <w:top w:val="single" w:sz="4" w:space="0" w:color="auto"/>
              <w:left w:val="single" w:sz="4" w:space="0" w:color="auto"/>
              <w:bottom w:val="single" w:sz="4" w:space="0" w:color="auto"/>
              <w:right w:val="single" w:sz="4" w:space="0" w:color="auto"/>
            </w:tcBorders>
            <w:vAlign w:val="center"/>
          </w:tcPr>
          <w:p w14:paraId="76B7186F" w14:textId="77777777" w:rsidR="005174AB" w:rsidRPr="002B38BC" w:rsidRDefault="005174AB">
            <w:pPr>
              <w:rPr>
                <w:b/>
                <w:bCs/>
              </w:rPr>
            </w:pPr>
          </w:p>
        </w:tc>
      </w:tr>
      <w:tr w:rsidR="005174AB" w:rsidRPr="002B38BC" w14:paraId="0CE0F20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21518E12" w14:textId="77777777" w:rsidR="005174AB" w:rsidRPr="002B38BC" w:rsidRDefault="005174AB">
            <w:pPr>
              <w:ind w:left="113" w:right="113"/>
              <w:jc w:val="left"/>
              <w:rPr>
                <w:rFonts w:ascii="Arial Narrow" w:hAnsi="Arial Narrow"/>
              </w:rPr>
            </w:pPr>
            <w:r w:rsidRPr="002B38BC">
              <w:rPr>
                <w:rFonts w:ascii="Arial Narrow" w:hAnsi="Arial Narrow"/>
              </w:rPr>
              <w:t>Kontaktna oseba naročnika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50C41185" w14:textId="77777777" w:rsidR="005174AB" w:rsidRPr="002B38BC" w:rsidRDefault="005174AB">
            <w:pPr>
              <w:rPr>
                <w:b/>
                <w:bCs/>
              </w:rPr>
            </w:pPr>
          </w:p>
        </w:tc>
      </w:tr>
    </w:tbl>
    <w:p w14:paraId="2CB116A3" w14:textId="77777777" w:rsidR="005174AB" w:rsidRPr="002B38BC" w:rsidRDefault="005174AB" w:rsidP="005174AB">
      <w:pPr>
        <w:jc w:val="left"/>
      </w:pPr>
    </w:p>
    <w:p w14:paraId="20BE31E0" w14:textId="77777777" w:rsidR="005174AB" w:rsidRPr="002B38BC" w:rsidRDefault="005174AB" w:rsidP="005174AB">
      <w:pPr>
        <w:jc w:val="left"/>
      </w:pPr>
    </w:p>
    <w:p w14:paraId="3B8C1CDE" w14:textId="77777777" w:rsidR="005174AB" w:rsidRPr="002B38BC" w:rsidRDefault="005174AB" w:rsidP="005174AB">
      <w:r w:rsidRPr="002B38BC">
        <w:t>Potrjujemo, da je izvajalec referenčnega posla kvalitetno, pravočasno in v skladu s pogodbo izvedel referenčni posel.</w:t>
      </w:r>
    </w:p>
    <w:p w14:paraId="093C36DC" w14:textId="77777777" w:rsidR="005174AB" w:rsidRPr="002B38BC" w:rsidRDefault="005174AB" w:rsidP="005174AB">
      <w:pPr>
        <w:jc w:val="left"/>
      </w:pPr>
    </w:p>
    <w:p w14:paraId="661150F7" w14:textId="77777777" w:rsidR="005174AB" w:rsidRPr="002B38BC" w:rsidRDefault="005174AB" w:rsidP="005174AB">
      <w:pPr>
        <w:jc w:val="left"/>
      </w:pPr>
      <w:r w:rsidRPr="002B38BC">
        <w:t>Potrditev referenčnega posla izdajamo na prošnjo izvajalca referenčnega posla in velja izključno za njegovo udeležbo na predmetnem javnem naročilu.</w:t>
      </w:r>
    </w:p>
    <w:p w14:paraId="415BF2AA" w14:textId="77777777" w:rsidR="005174AB" w:rsidRPr="002B38BC" w:rsidRDefault="005174AB" w:rsidP="005174AB">
      <w:pPr>
        <w:jc w:val="left"/>
      </w:pPr>
    </w:p>
    <w:p w14:paraId="7F7942EA" w14:textId="77777777" w:rsidR="005174AB" w:rsidRPr="002B38BC" w:rsidRDefault="005174AB" w:rsidP="005174AB">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7340C2" w:rsidRPr="002B38BC" w14:paraId="36957E86" w14:textId="77777777" w:rsidTr="005174AB">
        <w:trPr>
          <w:trHeight w:val="567"/>
        </w:trPr>
        <w:tc>
          <w:tcPr>
            <w:tcW w:w="1129" w:type="dxa"/>
            <w:vAlign w:val="center"/>
            <w:hideMark/>
          </w:tcPr>
          <w:p w14:paraId="6A08FF12" w14:textId="77777777" w:rsidR="005174AB" w:rsidRPr="002B38BC" w:rsidRDefault="005174AB">
            <w:pPr>
              <w:widowControl w:val="0"/>
            </w:pPr>
            <w:r w:rsidRPr="002B38BC">
              <w:t>Kraj:</w:t>
            </w:r>
          </w:p>
        </w:tc>
        <w:tc>
          <w:tcPr>
            <w:tcW w:w="2268" w:type="dxa"/>
            <w:tcBorders>
              <w:top w:val="nil"/>
              <w:left w:val="nil"/>
              <w:bottom w:val="single" w:sz="4" w:space="0" w:color="auto"/>
              <w:right w:val="nil"/>
            </w:tcBorders>
            <w:vAlign w:val="center"/>
          </w:tcPr>
          <w:p w14:paraId="762E3D50" w14:textId="77777777" w:rsidR="005174AB" w:rsidRPr="002B38BC" w:rsidRDefault="005174AB">
            <w:pPr>
              <w:widowControl w:val="0"/>
            </w:pPr>
          </w:p>
        </w:tc>
        <w:tc>
          <w:tcPr>
            <w:tcW w:w="1122" w:type="dxa"/>
            <w:vMerge w:val="restart"/>
            <w:vAlign w:val="center"/>
            <w:hideMark/>
          </w:tcPr>
          <w:p w14:paraId="66F315DA" w14:textId="77777777" w:rsidR="005174AB" w:rsidRPr="002B38BC" w:rsidRDefault="005174AB">
            <w:pPr>
              <w:widowControl w:val="0"/>
              <w:jc w:val="center"/>
            </w:pPr>
            <w:r w:rsidRPr="002B38BC">
              <w:t>Žig</w:t>
            </w:r>
          </w:p>
        </w:tc>
        <w:tc>
          <w:tcPr>
            <w:tcW w:w="1134" w:type="dxa"/>
            <w:vAlign w:val="center"/>
            <w:hideMark/>
          </w:tcPr>
          <w:p w14:paraId="169A4CB3" w14:textId="77777777" w:rsidR="005174AB" w:rsidRPr="002B38BC" w:rsidRDefault="005174AB">
            <w:pPr>
              <w:widowControl w:val="0"/>
            </w:pPr>
            <w:r w:rsidRPr="002B38BC">
              <w:t>Podpisnik:</w:t>
            </w:r>
          </w:p>
        </w:tc>
        <w:tc>
          <w:tcPr>
            <w:tcW w:w="2835" w:type="dxa"/>
            <w:tcBorders>
              <w:top w:val="nil"/>
              <w:left w:val="nil"/>
              <w:bottom w:val="single" w:sz="4" w:space="0" w:color="auto"/>
              <w:right w:val="nil"/>
            </w:tcBorders>
            <w:vAlign w:val="center"/>
          </w:tcPr>
          <w:p w14:paraId="387D3636" w14:textId="77777777" w:rsidR="005174AB" w:rsidRPr="002B38BC" w:rsidRDefault="005174AB">
            <w:pPr>
              <w:widowControl w:val="0"/>
            </w:pPr>
          </w:p>
        </w:tc>
      </w:tr>
      <w:tr w:rsidR="005174AB" w:rsidRPr="002B38BC" w14:paraId="207477C4" w14:textId="77777777" w:rsidTr="005174AB">
        <w:trPr>
          <w:trHeight w:val="567"/>
        </w:trPr>
        <w:tc>
          <w:tcPr>
            <w:tcW w:w="1129" w:type="dxa"/>
            <w:vAlign w:val="center"/>
            <w:hideMark/>
          </w:tcPr>
          <w:p w14:paraId="2023AA68" w14:textId="77777777" w:rsidR="005174AB" w:rsidRPr="002B38BC" w:rsidRDefault="005174AB">
            <w:pPr>
              <w:widowControl w:val="0"/>
            </w:pPr>
            <w:r w:rsidRPr="002B38BC">
              <w:t>Datum:</w:t>
            </w:r>
          </w:p>
        </w:tc>
        <w:tc>
          <w:tcPr>
            <w:tcW w:w="2268" w:type="dxa"/>
            <w:tcBorders>
              <w:top w:val="single" w:sz="4" w:space="0" w:color="auto"/>
              <w:left w:val="nil"/>
              <w:bottom w:val="single" w:sz="4" w:space="0" w:color="auto"/>
              <w:right w:val="nil"/>
            </w:tcBorders>
            <w:vAlign w:val="center"/>
          </w:tcPr>
          <w:p w14:paraId="134D1573" w14:textId="77777777" w:rsidR="005174AB" w:rsidRPr="002B38BC" w:rsidRDefault="005174AB">
            <w:pPr>
              <w:widowControl w:val="0"/>
            </w:pPr>
          </w:p>
        </w:tc>
        <w:tc>
          <w:tcPr>
            <w:tcW w:w="1122" w:type="dxa"/>
            <w:vMerge/>
            <w:vAlign w:val="center"/>
            <w:hideMark/>
          </w:tcPr>
          <w:p w14:paraId="0F3CA310" w14:textId="77777777" w:rsidR="005174AB" w:rsidRPr="002B38BC" w:rsidRDefault="005174AB">
            <w:pPr>
              <w:jc w:val="left"/>
            </w:pPr>
          </w:p>
        </w:tc>
        <w:tc>
          <w:tcPr>
            <w:tcW w:w="1134" w:type="dxa"/>
            <w:vAlign w:val="center"/>
            <w:hideMark/>
          </w:tcPr>
          <w:p w14:paraId="24485ED4" w14:textId="77777777" w:rsidR="005174AB" w:rsidRPr="002B38BC" w:rsidRDefault="005174AB">
            <w:pPr>
              <w:widowControl w:val="0"/>
            </w:pPr>
            <w:r w:rsidRPr="002B38BC">
              <w:t>Podpis:</w:t>
            </w:r>
          </w:p>
        </w:tc>
        <w:tc>
          <w:tcPr>
            <w:tcW w:w="2835" w:type="dxa"/>
            <w:tcBorders>
              <w:top w:val="single" w:sz="4" w:space="0" w:color="auto"/>
              <w:left w:val="nil"/>
              <w:bottom w:val="single" w:sz="4" w:space="0" w:color="auto"/>
              <w:right w:val="nil"/>
            </w:tcBorders>
            <w:vAlign w:val="center"/>
          </w:tcPr>
          <w:p w14:paraId="076A9F78" w14:textId="77777777" w:rsidR="005174AB" w:rsidRPr="002B38BC" w:rsidRDefault="005174AB">
            <w:pPr>
              <w:widowControl w:val="0"/>
            </w:pPr>
          </w:p>
        </w:tc>
      </w:tr>
    </w:tbl>
    <w:p w14:paraId="2F236462" w14:textId="77777777" w:rsidR="005174AB" w:rsidRPr="002B38BC" w:rsidRDefault="005174AB" w:rsidP="005174AB">
      <w:pPr>
        <w:jc w:val="left"/>
      </w:pPr>
    </w:p>
    <w:p w14:paraId="7BCED6B2" w14:textId="54FECB7E" w:rsidR="005174AB" w:rsidRPr="002B38BC" w:rsidRDefault="005174AB" w:rsidP="008D529E">
      <w:pPr>
        <w:pStyle w:val="Naslov2"/>
        <w:numPr>
          <w:ilvl w:val="1"/>
          <w:numId w:val="60"/>
        </w:numPr>
        <w:ind w:left="567" w:hanging="567"/>
      </w:pPr>
      <w:bookmarkStart w:id="55" w:name="_Ref134805434"/>
      <w:bookmarkStart w:id="56" w:name="_Toc200442975"/>
      <w:bookmarkStart w:id="57" w:name="_Ref134991697"/>
      <w:r w:rsidRPr="002B38BC">
        <w:lastRenderedPageBreak/>
        <w:t>Tehnična sposobnost ponudnika</w:t>
      </w:r>
      <w:bookmarkEnd w:id="55"/>
      <w:bookmarkEnd w:id="56"/>
      <w:r w:rsidRPr="002B38BC">
        <w:t xml:space="preserve"> </w:t>
      </w:r>
      <w:bookmarkEnd w:id="57"/>
    </w:p>
    <w:p w14:paraId="490F555D" w14:textId="77777777" w:rsidR="005174AB" w:rsidRPr="002B38BC" w:rsidRDefault="005174AB" w:rsidP="005174AB">
      <w:pPr>
        <w:pStyle w:val="Navaden-razmik"/>
      </w:pPr>
    </w:p>
    <w:tbl>
      <w:tblPr>
        <w:tblW w:w="0" w:type="auto"/>
        <w:tblLayout w:type="fixed"/>
        <w:tblCellMar>
          <w:left w:w="0" w:type="dxa"/>
          <w:right w:w="0" w:type="dxa"/>
        </w:tblCellMar>
        <w:tblLook w:val="04A0" w:firstRow="1" w:lastRow="0" w:firstColumn="1" w:lastColumn="0" w:noHBand="0" w:noVBand="1"/>
      </w:tblPr>
      <w:tblGrid>
        <w:gridCol w:w="2835"/>
        <w:gridCol w:w="5670"/>
      </w:tblGrid>
      <w:tr w:rsidR="007340C2" w:rsidRPr="002B38BC" w14:paraId="1963D7E5" w14:textId="77777777" w:rsidTr="005174AB">
        <w:trPr>
          <w:trHeight w:val="567"/>
        </w:trPr>
        <w:tc>
          <w:tcPr>
            <w:tcW w:w="2835" w:type="dxa"/>
            <w:vAlign w:val="center"/>
            <w:hideMark/>
          </w:tcPr>
          <w:p w14:paraId="6C4A9D6F" w14:textId="77777777" w:rsidR="005174AB" w:rsidRPr="002B38BC" w:rsidRDefault="005174AB">
            <w:pPr>
              <w:widowControl w:val="0"/>
              <w:jc w:val="left"/>
            </w:pPr>
            <w:r w:rsidRPr="002B38BC">
              <w:t>Ponudnik:</w:t>
            </w:r>
          </w:p>
        </w:tc>
        <w:tc>
          <w:tcPr>
            <w:tcW w:w="5670" w:type="dxa"/>
            <w:tcBorders>
              <w:top w:val="nil"/>
              <w:left w:val="nil"/>
              <w:bottom w:val="single" w:sz="4" w:space="0" w:color="auto"/>
              <w:right w:val="nil"/>
            </w:tcBorders>
            <w:vAlign w:val="center"/>
          </w:tcPr>
          <w:p w14:paraId="0586A490" w14:textId="77777777" w:rsidR="005174AB" w:rsidRPr="002B38BC" w:rsidRDefault="005174AB">
            <w:pPr>
              <w:widowControl w:val="0"/>
            </w:pPr>
          </w:p>
        </w:tc>
      </w:tr>
      <w:tr w:rsidR="007340C2" w:rsidRPr="002B38BC" w14:paraId="4CD40C00" w14:textId="77777777" w:rsidTr="005174AB">
        <w:trPr>
          <w:trHeight w:val="567"/>
        </w:trPr>
        <w:tc>
          <w:tcPr>
            <w:tcW w:w="2835" w:type="dxa"/>
            <w:vAlign w:val="center"/>
            <w:hideMark/>
          </w:tcPr>
          <w:p w14:paraId="265E2CC8" w14:textId="77777777" w:rsidR="005174AB" w:rsidRPr="002B38BC" w:rsidRDefault="005174AB">
            <w:pPr>
              <w:widowControl w:val="0"/>
              <w:jc w:val="left"/>
            </w:pPr>
            <w:r w:rsidRPr="002B38BC">
              <w:t>Sedež:</w:t>
            </w:r>
          </w:p>
        </w:tc>
        <w:tc>
          <w:tcPr>
            <w:tcW w:w="5670" w:type="dxa"/>
            <w:tcBorders>
              <w:top w:val="single" w:sz="4" w:space="0" w:color="auto"/>
              <w:left w:val="nil"/>
              <w:bottom w:val="single" w:sz="4" w:space="0" w:color="auto"/>
              <w:right w:val="nil"/>
            </w:tcBorders>
            <w:vAlign w:val="center"/>
          </w:tcPr>
          <w:p w14:paraId="05E8BE2A" w14:textId="77777777" w:rsidR="005174AB" w:rsidRPr="002B38BC" w:rsidRDefault="005174AB">
            <w:pPr>
              <w:widowControl w:val="0"/>
            </w:pPr>
          </w:p>
        </w:tc>
      </w:tr>
      <w:tr w:rsidR="005174AB" w:rsidRPr="002B38BC" w14:paraId="70E29716" w14:textId="77777777" w:rsidTr="005174AB">
        <w:trPr>
          <w:trHeight w:val="567"/>
        </w:trPr>
        <w:tc>
          <w:tcPr>
            <w:tcW w:w="2835" w:type="dxa"/>
            <w:vAlign w:val="center"/>
            <w:hideMark/>
          </w:tcPr>
          <w:p w14:paraId="7DDD456C" w14:textId="77777777" w:rsidR="005174AB" w:rsidRPr="002B38BC" w:rsidRDefault="005174AB">
            <w:pPr>
              <w:widowControl w:val="0"/>
              <w:jc w:val="left"/>
            </w:pPr>
            <w:r w:rsidRPr="002B38BC">
              <w:t>Zakoniti zastopnik</w:t>
            </w:r>
          </w:p>
        </w:tc>
        <w:tc>
          <w:tcPr>
            <w:tcW w:w="5670" w:type="dxa"/>
            <w:tcBorders>
              <w:top w:val="single" w:sz="4" w:space="0" w:color="auto"/>
              <w:left w:val="nil"/>
              <w:bottom w:val="single" w:sz="4" w:space="0" w:color="auto"/>
              <w:right w:val="nil"/>
            </w:tcBorders>
            <w:vAlign w:val="center"/>
          </w:tcPr>
          <w:p w14:paraId="2CBD2FE1" w14:textId="77777777" w:rsidR="005174AB" w:rsidRPr="002B38BC" w:rsidRDefault="005174AB">
            <w:pPr>
              <w:widowControl w:val="0"/>
            </w:pPr>
          </w:p>
        </w:tc>
      </w:tr>
    </w:tbl>
    <w:p w14:paraId="3FCB2AB7" w14:textId="77777777" w:rsidR="005174AB" w:rsidRPr="002B38BC" w:rsidRDefault="005174AB" w:rsidP="005174AB">
      <w:pPr>
        <w:pStyle w:val="Noga"/>
        <w:tabs>
          <w:tab w:val="left" w:pos="720"/>
        </w:tabs>
        <w:spacing w:before="240" w:after="240"/>
        <w:rPr>
          <w:bCs/>
        </w:rPr>
      </w:pPr>
    </w:p>
    <w:p w14:paraId="703294E8" w14:textId="187B0909" w:rsidR="005174AB" w:rsidRPr="002B38BC" w:rsidRDefault="005174AB" w:rsidP="005174AB">
      <w:pPr>
        <w:pStyle w:val="Navaden-razmik"/>
      </w:pPr>
      <w:r w:rsidRPr="002B38BC">
        <w:t>Izjavljamo, da imamo s principalom/proizvajalcem urejeno partnersko razmerje, na podlagi katerega smo pooblaščeni za prodajo in servis ponujene</w:t>
      </w:r>
      <w:r w:rsidR="00544320">
        <w:t xml:space="preserve">ga blaga </w:t>
      </w:r>
      <w:r w:rsidRPr="002B38BC">
        <w:t>, kar vključuje tudi dostop do rezervnih delov in/ali nadomestne</w:t>
      </w:r>
      <w:r w:rsidR="00544320">
        <w:t xml:space="preserve">ga blaga </w:t>
      </w:r>
      <w:r w:rsidRPr="002B38BC">
        <w:t xml:space="preserve"> za ponujeno </w:t>
      </w:r>
      <w:r w:rsidR="00544320">
        <w:t>blago</w:t>
      </w:r>
      <w:r w:rsidRPr="002B38BC">
        <w:t xml:space="preserve"> ter dostop do tehnične podpore pri proizvajalcu/principalu za zahtevani garan</w:t>
      </w:r>
      <w:r w:rsidRPr="002B38BC">
        <w:softHyphen/>
        <w:t>cijski rok.</w:t>
      </w:r>
    </w:p>
    <w:p w14:paraId="5F876DBC" w14:textId="77777777" w:rsidR="005174AB" w:rsidRPr="002B38BC" w:rsidRDefault="005174AB" w:rsidP="005174AB">
      <w:pPr>
        <w:pStyle w:val="Navaden-razmik"/>
        <w:rPr>
          <w:lang w:val="sk-SK"/>
        </w:rPr>
      </w:pPr>
      <w:r w:rsidRPr="002B38BC">
        <w:t>Izjavo dajemo pod materialno in kazensko odgovornostjo.</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7340C2" w:rsidRPr="002B38BC" w14:paraId="443CAB07" w14:textId="77777777" w:rsidTr="005174AB">
        <w:trPr>
          <w:trHeight w:val="567"/>
        </w:trPr>
        <w:tc>
          <w:tcPr>
            <w:tcW w:w="1129" w:type="dxa"/>
            <w:vAlign w:val="center"/>
            <w:hideMark/>
          </w:tcPr>
          <w:p w14:paraId="69899D09" w14:textId="77777777" w:rsidR="005174AB" w:rsidRPr="002B38BC" w:rsidRDefault="005174AB">
            <w:pPr>
              <w:widowControl w:val="0"/>
            </w:pPr>
            <w:r w:rsidRPr="002B38BC">
              <w:t>Kraj:</w:t>
            </w:r>
          </w:p>
        </w:tc>
        <w:tc>
          <w:tcPr>
            <w:tcW w:w="2268" w:type="dxa"/>
            <w:tcBorders>
              <w:top w:val="nil"/>
              <w:left w:val="nil"/>
              <w:bottom w:val="single" w:sz="4" w:space="0" w:color="auto"/>
              <w:right w:val="nil"/>
            </w:tcBorders>
            <w:vAlign w:val="center"/>
          </w:tcPr>
          <w:p w14:paraId="5F5A5702" w14:textId="77777777" w:rsidR="005174AB" w:rsidRPr="002B38BC" w:rsidRDefault="005174AB">
            <w:pPr>
              <w:widowControl w:val="0"/>
            </w:pPr>
          </w:p>
        </w:tc>
        <w:tc>
          <w:tcPr>
            <w:tcW w:w="1122" w:type="dxa"/>
            <w:vMerge w:val="restart"/>
            <w:vAlign w:val="center"/>
            <w:hideMark/>
          </w:tcPr>
          <w:p w14:paraId="27C8C16B" w14:textId="77777777" w:rsidR="005174AB" w:rsidRPr="002B38BC" w:rsidRDefault="005174AB">
            <w:pPr>
              <w:widowControl w:val="0"/>
              <w:jc w:val="center"/>
            </w:pPr>
            <w:r w:rsidRPr="002B38BC">
              <w:t>Žig</w:t>
            </w:r>
          </w:p>
        </w:tc>
        <w:tc>
          <w:tcPr>
            <w:tcW w:w="1134" w:type="dxa"/>
            <w:vAlign w:val="center"/>
            <w:hideMark/>
          </w:tcPr>
          <w:p w14:paraId="5BB0E99B" w14:textId="77777777" w:rsidR="005174AB" w:rsidRPr="002B38BC" w:rsidRDefault="005174AB">
            <w:pPr>
              <w:widowControl w:val="0"/>
            </w:pPr>
            <w:r w:rsidRPr="002B38BC">
              <w:t>Podpisnik:</w:t>
            </w:r>
          </w:p>
        </w:tc>
        <w:tc>
          <w:tcPr>
            <w:tcW w:w="2835" w:type="dxa"/>
            <w:tcBorders>
              <w:top w:val="nil"/>
              <w:left w:val="nil"/>
              <w:bottom w:val="single" w:sz="4" w:space="0" w:color="auto"/>
              <w:right w:val="nil"/>
            </w:tcBorders>
            <w:vAlign w:val="center"/>
          </w:tcPr>
          <w:p w14:paraId="2CFEC0F1" w14:textId="77777777" w:rsidR="005174AB" w:rsidRPr="002B38BC" w:rsidRDefault="005174AB">
            <w:pPr>
              <w:widowControl w:val="0"/>
            </w:pPr>
          </w:p>
        </w:tc>
      </w:tr>
      <w:tr w:rsidR="005174AB" w:rsidRPr="002B38BC" w14:paraId="3B9CC191" w14:textId="77777777" w:rsidTr="005174AB">
        <w:trPr>
          <w:trHeight w:val="567"/>
        </w:trPr>
        <w:tc>
          <w:tcPr>
            <w:tcW w:w="1129" w:type="dxa"/>
            <w:vAlign w:val="center"/>
            <w:hideMark/>
          </w:tcPr>
          <w:p w14:paraId="6679FE56" w14:textId="77777777" w:rsidR="005174AB" w:rsidRPr="002B38BC" w:rsidRDefault="005174AB">
            <w:pPr>
              <w:widowControl w:val="0"/>
            </w:pPr>
            <w:r w:rsidRPr="002B38BC">
              <w:t>Datum:</w:t>
            </w:r>
          </w:p>
        </w:tc>
        <w:tc>
          <w:tcPr>
            <w:tcW w:w="2268" w:type="dxa"/>
            <w:tcBorders>
              <w:top w:val="single" w:sz="4" w:space="0" w:color="auto"/>
              <w:left w:val="nil"/>
              <w:bottom w:val="single" w:sz="4" w:space="0" w:color="auto"/>
              <w:right w:val="nil"/>
            </w:tcBorders>
            <w:vAlign w:val="center"/>
          </w:tcPr>
          <w:p w14:paraId="711F1E6D" w14:textId="77777777" w:rsidR="005174AB" w:rsidRPr="002B38BC" w:rsidRDefault="005174AB">
            <w:pPr>
              <w:widowControl w:val="0"/>
            </w:pPr>
          </w:p>
        </w:tc>
        <w:tc>
          <w:tcPr>
            <w:tcW w:w="1122" w:type="dxa"/>
            <w:vMerge/>
            <w:vAlign w:val="center"/>
            <w:hideMark/>
          </w:tcPr>
          <w:p w14:paraId="51DF3F19" w14:textId="77777777" w:rsidR="005174AB" w:rsidRPr="002B38BC" w:rsidRDefault="005174AB">
            <w:pPr>
              <w:jc w:val="left"/>
            </w:pPr>
          </w:p>
        </w:tc>
        <w:tc>
          <w:tcPr>
            <w:tcW w:w="1134" w:type="dxa"/>
            <w:vAlign w:val="center"/>
            <w:hideMark/>
          </w:tcPr>
          <w:p w14:paraId="7C847387" w14:textId="77777777" w:rsidR="005174AB" w:rsidRPr="002B38BC" w:rsidRDefault="005174AB">
            <w:pPr>
              <w:widowControl w:val="0"/>
            </w:pPr>
            <w:r w:rsidRPr="002B38BC">
              <w:t>Podpis:</w:t>
            </w:r>
          </w:p>
        </w:tc>
        <w:tc>
          <w:tcPr>
            <w:tcW w:w="2835" w:type="dxa"/>
            <w:tcBorders>
              <w:top w:val="single" w:sz="4" w:space="0" w:color="auto"/>
              <w:left w:val="nil"/>
              <w:bottom w:val="single" w:sz="4" w:space="0" w:color="auto"/>
              <w:right w:val="nil"/>
            </w:tcBorders>
            <w:vAlign w:val="center"/>
          </w:tcPr>
          <w:p w14:paraId="0050ECE5" w14:textId="77777777" w:rsidR="005174AB" w:rsidRPr="002B38BC" w:rsidRDefault="005174AB">
            <w:pPr>
              <w:widowControl w:val="0"/>
            </w:pPr>
          </w:p>
        </w:tc>
      </w:tr>
    </w:tbl>
    <w:p w14:paraId="07BAB03F" w14:textId="77777777" w:rsidR="005174AB" w:rsidRPr="002B38BC" w:rsidRDefault="005174AB" w:rsidP="005174AB">
      <w:pPr>
        <w:jc w:val="left"/>
      </w:pPr>
    </w:p>
    <w:p w14:paraId="20081736" w14:textId="77777777" w:rsidR="005174AB" w:rsidRPr="002B38BC" w:rsidRDefault="005174AB" w:rsidP="005174AB">
      <w:pPr>
        <w:jc w:val="left"/>
      </w:pPr>
    </w:p>
    <w:p w14:paraId="716F408A" w14:textId="77777777" w:rsidR="005174AB" w:rsidRPr="002B38BC" w:rsidRDefault="005174AB" w:rsidP="005174AB">
      <w:pPr>
        <w:jc w:val="left"/>
        <w:rPr>
          <w:b/>
          <w:caps/>
          <w:kern w:val="28"/>
        </w:rPr>
      </w:pPr>
      <w:r w:rsidRPr="002B38BC">
        <w:br w:type="page"/>
      </w:r>
    </w:p>
    <w:p w14:paraId="540BEABD" w14:textId="4DD17C69" w:rsidR="005174AB" w:rsidRPr="002B38BC" w:rsidRDefault="005174AB" w:rsidP="008D529E">
      <w:pPr>
        <w:pStyle w:val="Naslov2"/>
        <w:numPr>
          <w:ilvl w:val="1"/>
          <w:numId w:val="60"/>
        </w:numPr>
        <w:ind w:left="567" w:hanging="567"/>
      </w:pPr>
      <w:bookmarkStart w:id="58" w:name="_Ref198904494"/>
      <w:bookmarkStart w:id="59" w:name="_Ref198904512"/>
      <w:bookmarkStart w:id="60" w:name="_Ref198904820"/>
      <w:bookmarkStart w:id="61" w:name="_Ref198904831"/>
      <w:bookmarkStart w:id="62" w:name="_Toc200442976"/>
      <w:bookmarkStart w:id="63" w:name="_Ref134991767"/>
      <w:r w:rsidRPr="002B38BC">
        <w:lastRenderedPageBreak/>
        <w:t>Potrditev tehnične sposobnosti ponudnika</w:t>
      </w:r>
      <w:bookmarkEnd w:id="58"/>
      <w:bookmarkEnd w:id="59"/>
      <w:bookmarkEnd w:id="60"/>
      <w:bookmarkEnd w:id="61"/>
      <w:bookmarkEnd w:id="62"/>
      <w:r w:rsidRPr="002B38BC">
        <w:t xml:space="preserve"> </w:t>
      </w:r>
      <w:bookmarkEnd w:id="63"/>
    </w:p>
    <w:p w14:paraId="68393132" w14:textId="77777777" w:rsidR="005174AB" w:rsidRPr="002B38BC" w:rsidRDefault="005174AB" w:rsidP="005174AB">
      <w:pPr>
        <w:pStyle w:val="Navaden-razmik"/>
      </w:pPr>
    </w:p>
    <w:tbl>
      <w:tblPr>
        <w:tblW w:w="8505" w:type="dxa"/>
        <w:tblLayout w:type="fixed"/>
        <w:tblCellMar>
          <w:left w:w="0" w:type="dxa"/>
          <w:right w:w="0" w:type="dxa"/>
        </w:tblCellMar>
        <w:tblLook w:val="01E0" w:firstRow="1" w:lastRow="1" w:firstColumn="1" w:lastColumn="1" w:noHBand="0" w:noVBand="0"/>
      </w:tblPr>
      <w:tblGrid>
        <w:gridCol w:w="2835"/>
        <w:gridCol w:w="5670"/>
      </w:tblGrid>
      <w:tr w:rsidR="007340C2" w:rsidRPr="002B38BC" w14:paraId="55DA6B79"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5213183" w14:textId="43166F58" w:rsidR="005174AB" w:rsidRPr="002B38BC" w:rsidRDefault="005174AB">
            <w:pPr>
              <w:ind w:left="113" w:right="113"/>
              <w:jc w:val="left"/>
              <w:rPr>
                <w:rFonts w:ascii="Arial Narrow" w:hAnsi="Arial Narrow"/>
                <w:b/>
                <w:bCs/>
              </w:rPr>
            </w:pPr>
            <w:r w:rsidRPr="002B38BC">
              <w:rPr>
                <w:rFonts w:ascii="Arial Narrow" w:hAnsi="Arial Narrow"/>
              </w:rPr>
              <w:t>Naziv in naslov principala/ proizvajalca ponujene</w:t>
            </w:r>
            <w:r w:rsidR="00544320">
              <w:rPr>
                <w:rFonts w:ascii="Arial Narrow" w:hAnsi="Arial Narrow"/>
              </w:rPr>
              <w:t>ga blaga</w:t>
            </w:r>
            <w:r w:rsidRPr="002B38BC">
              <w:rPr>
                <w:rFonts w:ascii="Arial Narrow" w:hAnsi="Arial Narrow"/>
              </w:rPr>
              <w:t>:</w:t>
            </w:r>
          </w:p>
        </w:tc>
        <w:tc>
          <w:tcPr>
            <w:tcW w:w="5670" w:type="dxa"/>
            <w:tcBorders>
              <w:top w:val="single" w:sz="4" w:space="0" w:color="auto"/>
              <w:left w:val="single" w:sz="4" w:space="0" w:color="auto"/>
              <w:bottom w:val="single" w:sz="4" w:space="0" w:color="auto"/>
              <w:right w:val="single" w:sz="4" w:space="0" w:color="auto"/>
            </w:tcBorders>
            <w:vAlign w:val="center"/>
          </w:tcPr>
          <w:p w14:paraId="15757371" w14:textId="77777777" w:rsidR="005174AB" w:rsidRPr="002B38BC" w:rsidRDefault="005174AB">
            <w:pPr>
              <w:rPr>
                <w:b/>
                <w:bCs/>
              </w:rPr>
            </w:pPr>
          </w:p>
        </w:tc>
      </w:tr>
      <w:tr w:rsidR="007340C2" w:rsidRPr="002B38BC" w14:paraId="49E7E882"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3759EE5A" w14:textId="4EBA4AF9" w:rsidR="005174AB" w:rsidRPr="002B38BC" w:rsidRDefault="005174AB">
            <w:pPr>
              <w:ind w:left="113" w:right="113"/>
              <w:jc w:val="left"/>
              <w:rPr>
                <w:rFonts w:ascii="Arial Narrow" w:hAnsi="Arial Narrow"/>
              </w:rPr>
            </w:pPr>
            <w:r w:rsidRPr="002B38BC">
              <w:rPr>
                <w:rFonts w:ascii="Arial Narrow" w:hAnsi="Arial Narrow"/>
              </w:rPr>
              <w:t xml:space="preserve">Naziv in naslov ponudnika </w:t>
            </w:r>
            <w:r w:rsidR="00544320">
              <w:rPr>
                <w:rFonts w:ascii="Arial Narrow" w:hAnsi="Arial Narrow"/>
              </w:rPr>
              <w:t xml:space="preserve">blaga </w:t>
            </w:r>
            <w:r w:rsidRPr="002B38BC">
              <w:rPr>
                <w:rFonts w:ascii="Arial Narrow" w:hAnsi="Arial Narrow"/>
              </w:rPr>
              <w:t>:</w:t>
            </w:r>
          </w:p>
        </w:tc>
        <w:tc>
          <w:tcPr>
            <w:tcW w:w="5670" w:type="dxa"/>
            <w:tcBorders>
              <w:top w:val="single" w:sz="4" w:space="0" w:color="auto"/>
              <w:left w:val="single" w:sz="4" w:space="0" w:color="auto"/>
              <w:bottom w:val="single" w:sz="4" w:space="0" w:color="auto"/>
              <w:right w:val="single" w:sz="4" w:space="0" w:color="auto"/>
            </w:tcBorders>
            <w:vAlign w:val="center"/>
          </w:tcPr>
          <w:p w14:paraId="1019D408" w14:textId="77777777" w:rsidR="005174AB" w:rsidRPr="002B38BC" w:rsidRDefault="005174AB">
            <w:pPr>
              <w:rPr>
                <w:b/>
                <w:bCs/>
              </w:rPr>
            </w:pPr>
          </w:p>
        </w:tc>
      </w:tr>
      <w:tr w:rsidR="007340C2" w:rsidRPr="002B38BC" w14:paraId="6B238A71"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60CFA681" w14:textId="5BDB21A6" w:rsidR="005174AB" w:rsidRPr="002B38BC" w:rsidRDefault="005174AB">
            <w:pPr>
              <w:ind w:left="113" w:right="113"/>
              <w:jc w:val="left"/>
              <w:rPr>
                <w:rFonts w:ascii="Arial Narrow" w:hAnsi="Arial Narrow"/>
              </w:rPr>
            </w:pPr>
            <w:r w:rsidRPr="002B38BC">
              <w:rPr>
                <w:rFonts w:ascii="Arial Narrow" w:hAnsi="Arial Narrow"/>
              </w:rPr>
              <w:t>Ponujen</w:t>
            </w:r>
            <w:r w:rsidR="00544320">
              <w:rPr>
                <w:rFonts w:ascii="Arial Narrow" w:hAnsi="Arial Narrow"/>
              </w:rPr>
              <w:t>o blago</w:t>
            </w:r>
            <w:r w:rsidRPr="002B38BC">
              <w:rPr>
                <w:rFonts w:ascii="Arial Narrow" w:hAnsi="Arial Narrow"/>
              </w:rPr>
              <w:t>:</w:t>
            </w:r>
          </w:p>
        </w:tc>
        <w:tc>
          <w:tcPr>
            <w:tcW w:w="5670" w:type="dxa"/>
            <w:tcBorders>
              <w:top w:val="single" w:sz="4" w:space="0" w:color="auto"/>
              <w:left w:val="single" w:sz="4" w:space="0" w:color="auto"/>
              <w:bottom w:val="single" w:sz="4" w:space="0" w:color="auto"/>
              <w:right w:val="single" w:sz="4" w:space="0" w:color="auto"/>
            </w:tcBorders>
            <w:vAlign w:val="center"/>
          </w:tcPr>
          <w:p w14:paraId="1933968E" w14:textId="77777777" w:rsidR="005174AB" w:rsidRPr="002B38BC" w:rsidRDefault="005174AB">
            <w:pPr>
              <w:rPr>
                <w:b/>
                <w:bCs/>
              </w:rPr>
            </w:pPr>
          </w:p>
        </w:tc>
      </w:tr>
      <w:tr w:rsidR="005174AB" w:rsidRPr="002B38BC" w14:paraId="29D187B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4D830E7B" w14:textId="00A6CC6D" w:rsidR="005174AB" w:rsidRPr="002B38BC" w:rsidRDefault="005174AB">
            <w:pPr>
              <w:ind w:left="113" w:right="113"/>
              <w:jc w:val="left"/>
              <w:rPr>
                <w:rFonts w:ascii="Arial Narrow" w:hAnsi="Arial Narrow"/>
              </w:rPr>
            </w:pPr>
            <w:r w:rsidRPr="002B38BC">
              <w:rPr>
                <w:rFonts w:ascii="Arial Narrow" w:hAnsi="Arial Narrow"/>
              </w:rPr>
              <w:t>Kontaktna oseba principala/ proizvajalca ponujene</w:t>
            </w:r>
            <w:r w:rsidR="00544320">
              <w:rPr>
                <w:rFonts w:ascii="Arial Narrow" w:hAnsi="Arial Narrow"/>
              </w:rPr>
              <w:t>ga blaga</w:t>
            </w:r>
            <w:r w:rsidRPr="002B38BC">
              <w:rPr>
                <w:rFonts w:ascii="Arial Narrow" w:hAnsi="Arial Narrow"/>
              </w:rPr>
              <w:t>:</w:t>
            </w:r>
          </w:p>
        </w:tc>
        <w:tc>
          <w:tcPr>
            <w:tcW w:w="5670" w:type="dxa"/>
            <w:tcBorders>
              <w:top w:val="single" w:sz="4" w:space="0" w:color="auto"/>
              <w:left w:val="single" w:sz="4" w:space="0" w:color="auto"/>
              <w:bottom w:val="single" w:sz="4" w:space="0" w:color="auto"/>
              <w:right w:val="single" w:sz="4" w:space="0" w:color="auto"/>
            </w:tcBorders>
            <w:vAlign w:val="center"/>
          </w:tcPr>
          <w:p w14:paraId="37CF6139" w14:textId="77777777" w:rsidR="005174AB" w:rsidRPr="002B38BC" w:rsidRDefault="005174AB">
            <w:pPr>
              <w:rPr>
                <w:b/>
                <w:bCs/>
              </w:rPr>
            </w:pPr>
          </w:p>
        </w:tc>
      </w:tr>
    </w:tbl>
    <w:p w14:paraId="664F9626" w14:textId="77777777" w:rsidR="005174AB" w:rsidRPr="002B38BC" w:rsidRDefault="005174AB" w:rsidP="005174AB"/>
    <w:p w14:paraId="16400B85" w14:textId="77777777" w:rsidR="005174AB" w:rsidRPr="002B38BC" w:rsidRDefault="005174AB" w:rsidP="005174AB"/>
    <w:p w14:paraId="3206AD62" w14:textId="70ABBC68" w:rsidR="005174AB" w:rsidRPr="002B38BC" w:rsidRDefault="005174AB" w:rsidP="005174AB">
      <w:r w:rsidRPr="002B38BC">
        <w:t>Potrjujemo, da ima ponudnik z nami urejeno partnersko razmerje, na podlagi katerega je pooblaščen za prodajo in servis ponujene</w:t>
      </w:r>
      <w:r w:rsidR="00544320">
        <w:t>ga blaga</w:t>
      </w:r>
      <w:r w:rsidRPr="002B38BC">
        <w:t>, kar vključuje tudi dostop do rezervnih delov in/ali nadomestn</w:t>
      </w:r>
      <w:r w:rsidR="00544320">
        <w:t xml:space="preserve">ega blaga </w:t>
      </w:r>
      <w:r w:rsidRPr="002B38BC">
        <w:t xml:space="preserve">za ponujeno </w:t>
      </w:r>
      <w:r w:rsidR="00544320">
        <w:t xml:space="preserve">blago </w:t>
      </w:r>
      <w:r w:rsidRPr="002B38BC">
        <w:t xml:space="preserve"> ter dostop do tehnične podpore pri proizvajalcu/principalu za zahtevani garan</w:t>
      </w:r>
      <w:r w:rsidRPr="002B38BC">
        <w:softHyphen/>
        <w:t>cijski rok.</w:t>
      </w:r>
    </w:p>
    <w:p w14:paraId="453647B1" w14:textId="77777777" w:rsidR="005174AB" w:rsidRPr="002B38BC" w:rsidRDefault="005174AB" w:rsidP="005174AB">
      <w:pPr>
        <w:jc w:val="left"/>
      </w:pPr>
    </w:p>
    <w:p w14:paraId="4E6928E4" w14:textId="77777777" w:rsidR="005174AB" w:rsidRPr="002B38BC" w:rsidRDefault="005174AB" w:rsidP="005174AB">
      <w:r w:rsidRPr="002B38BC">
        <w:t>Potrditev statusa ponudnika izdajamo na prošnjo ponudnika in velja izključno za njegovo udeležbo na predmetnem javnem naročilu.</w:t>
      </w:r>
    </w:p>
    <w:p w14:paraId="335299A1" w14:textId="77777777" w:rsidR="005174AB" w:rsidRPr="002B38BC" w:rsidRDefault="005174AB" w:rsidP="005174AB">
      <w:pPr>
        <w:jc w:val="left"/>
      </w:pPr>
    </w:p>
    <w:p w14:paraId="02DC976C" w14:textId="77777777" w:rsidR="005174AB" w:rsidRPr="002B38BC" w:rsidRDefault="005174AB" w:rsidP="005174AB">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7340C2" w:rsidRPr="002B38BC" w14:paraId="6FBA8674" w14:textId="77777777" w:rsidTr="005174AB">
        <w:trPr>
          <w:trHeight w:val="567"/>
        </w:trPr>
        <w:tc>
          <w:tcPr>
            <w:tcW w:w="1129" w:type="dxa"/>
            <w:vAlign w:val="center"/>
            <w:hideMark/>
          </w:tcPr>
          <w:p w14:paraId="63A9CD38" w14:textId="77777777" w:rsidR="005174AB" w:rsidRPr="002B38BC" w:rsidRDefault="005174AB">
            <w:pPr>
              <w:widowControl w:val="0"/>
            </w:pPr>
            <w:r w:rsidRPr="002B38BC">
              <w:t>Kraj:</w:t>
            </w:r>
          </w:p>
        </w:tc>
        <w:tc>
          <w:tcPr>
            <w:tcW w:w="2268" w:type="dxa"/>
            <w:tcBorders>
              <w:top w:val="nil"/>
              <w:left w:val="nil"/>
              <w:bottom w:val="single" w:sz="4" w:space="0" w:color="auto"/>
              <w:right w:val="nil"/>
            </w:tcBorders>
            <w:vAlign w:val="center"/>
          </w:tcPr>
          <w:p w14:paraId="0432C606" w14:textId="77777777" w:rsidR="005174AB" w:rsidRPr="002B38BC" w:rsidRDefault="005174AB">
            <w:pPr>
              <w:widowControl w:val="0"/>
            </w:pPr>
          </w:p>
        </w:tc>
        <w:tc>
          <w:tcPr>
            <w:tcW w:w="1122" w:type="dxa"/>
            <w:vMerge w:val="restart"/>
            <w:vAlign w:val="center"/>
            <w:hideMark/>
          </w:tcPr>
          <w:p w14:paraId="2AE39525" w14:textId="77777777" w:rsidR="005174AB" w:rsidRPr="002B38BC" w:rsidRDefault="005174AB">
            <w:pPr>
              <w:widowControl w:val="0"/>
              <w:jc w:val="center"/>
            </w:pPr>
            <w:r w:rsidRPr="002B38BC">
              <w:t>Žig</w:t>
            </w:r>
          </w:p>
        </w:tc>
        <w:tc>
          <w:tcPr>
            <w:tcW w:w="1134" w:type="dxa"/>
            <w:vAlign w:val="center"/>
            <w:hideMark/>
          </w:tcPr>
          <w:p w14:paraId="77DD726C" w14:textId="77777777" w:rsidR="005174AB" w:rsidRPr="002B38BC" w:rsidRDefault="005174AB">
            <w:pPr>
              <w:widowControl w:val="0"/>
            </w:pPr>
            <w:r w:rsidRPr="002B38BC">
              <w:t>Podpisnik:</w:t>
            </w:r>
          </w:p>
        </w:tc>
        <w:tc>
          <w:tcPr>
            <w:tcW w:w="2835" w:type="dxa"/>
            <w:tcBorders>
              <w:top w:val="nil"/>
              <w:left w:val="nil"/>
              <w:bottom w:val="single" w:sz="4" w:space="0" w:color="auto"/>
              <w:right w:val="nil"/>
            </w:tcBorders>
            <w:vAlign w:val="center"/>
          </w:tcPr>
          <w:p w14:paraId="057B8C1A" w14:textId="77777777" w:rsidR="005174AB" w:rsidRPr="002B38BC" w:rsidRDefault="005174AB">
            <w:pPr>
              <w:widowControl w:val="0"/>
            </w:pPr>
          </w:p>
        </w:tc>
      </w:tr>
      <w:tr w:rsidR="005174AB" w:rsidRPr="002B38BC" w14:paraId="639BD76F" w14:textId="77777777" w:rsidTr="005174AB">
        <w:trPr>
          <w:trHeight w:val="567"/>
        </w:trPr>
        <w:tc>
          <w:tcPr>
            <w:tcW w:w="1129" w:type="dxa"/>
            <w:vAlign w:val="center"/>
            <w:hideMark/>
          </w:tcPr>
          <w:p w14:paraId="61C4F524" w14:textId="77777777" w:rsidR="005174AB" w:rsidRPr="002B38BC" w:rsidRDefault="005174AB">
            <w:pPr>
              <w:widowControl w:val="0"/>
            </w:pPr>
            <w:r w:rsidRPr="002B38BC">
              <w:t>Datum:</w:t>
            </w:r>
          </w:p>
        </w:tc>
        <w:tc>
          <w:tcPr>
            <w:tcW w:w="2268" w:type="dxa"/>
            <w:tcBorders>
              <w:top w:val="single" w:sz="4" w:space="0" w:color="auto"/>
              <w:left w:val="nil"/>
              <w:bottom w:val="single" w:sz="4" w:space="0" w:color="auto"/>
              <w:right w:val="nil"/>
            </w:tcBorders>
            <w:vAlign w:val="center"/>
          </w:tcPr>
          <w:p w14:paraId="5BFD6096" w14:textId="77777777" w:rsidR="005174AB" w:rsidRPr="002B38BC" w:rsidRDefault="005174AB">
            <w:pPr>
              <w:widowControl w:val="0"/>
            </w:pPr>
          </w:p>
        </w:tc>
        <w:tc>
          <w:tcPr>
            <w:tcW w:w="1122" w:type="dxa"/>
            <w:vMerge/>
            <w:vAlign w:val="center"/>
            <w:hideMark/>
          </w:tcPr>
          <w:p w14:paraId="226F33A9" w14:textId="77777777" w:rsidR="005174AB" w:rsidRPr="002B38BC" w:rsidRDefault="005174AB">
            <w:pPr>
              <w:jc w:val="left"/>
            </w:pPr>
          </w:p>
        </w:tc>
        <w:tc>
          <w:tcPr>
            <w:tcW w:w="1134" w:type="dxa"/>
            <w:vAlign w:val="center"/>
            <w:hideMark/>
          </w:tcPr>
          <w:p w14:paraId="1F1D93B8" w14:textId="77777777" w:rsidR="005174AB" w:rsidRPr="002B38BC" w:rsidRDefault="005174AB">
            <w:pPr>
              <w:widowControl w:val="0"/>
            </w:pPr>
            <w:r w:rsidRPr="002B38BC">
              <w:t>Podpis:</w:t>
            </w:r>
          </w:p>
        </w:tc>
        <w:tc>
          <w:tcPr>
            <w:tcW w:w="2835" w:type="dxa"/>
            <w:tcBorders>
              <w:top w:val="single" w:sz="4" w:space="0" w:color="auto"/>
              <w:left w:val="nil"/>
              <w:bottom w:val="single" w:sz="4" w:space="0" w:color="auto"/>
              <w:right w:val="nil"/>
            </w:tcBorders>
            <w:vAlign w:val="center"/>
          </w:tcPr>
          <w:p w14:paraId="4CB8AB98" w14:textId="77777777" w:rsidR="005174AB" w:rsidRPr="002B38BC" w:rsidRDefault="005174AB">
            <w:pPr>
              <w:widowControl w:val="0"/>
            </w:pPr>
          </w:p>
        </w:tc>
      </w:tr>
    </w:tbl>
    <w:p w14:paraId="6CA4A8C5" w14:textId="77777777" w:rsidR="005174AB" w:rsidRPr="002B38BC" w:rsidRDefault="005174AB" w:rsidP="005174AB">
      <w:pPr>
        <w:jc w:val="left"/>
      </w:pPr>
    </w:p>
    <w:p w14:paraId="03EB798B" w14:textId="77777777" w:rsidR="005174AB" w:rsidRPr="002B38BC" w:rsidRDefault="005174AB" w:rsidP="005174AB">
      <w:pPr>
        <w:jc w:val="left"/>
        <w:rPr>
          <w:b/>
          <w:caps/>
          <w:kern w:val="28"/>
        </w:rPr>
      </w:pPr>
      <w:r w:rsidRPr="002B38BC">
        <w:br w:type="page"/>
      </w:r>
      <w:bookmarkStart w:id="64" w:name="_Ref134976223"/>
    </w:p>
    <w:p w14:paraId="2B42D464" w14:textId="7C2C56EA" w:rsidR="005174AB" w:rsidRPr="002B38BC" w:rsidRDefault="005174AB" w:rsidP="008D529E">
      <w:pPr>
        <w:pStyle w:val="Naslov2"/>
        <w:numPr>
          <w:ilvl w:val="1"/>
          <w:numId w:val="60"/>
        </w:numPr>
        <w:ind w:left="567" w:hanging="567"/>
        <w:rPr>
          <w:bCs/>
        </w:rPr>
      </w:pPr>
      <w:bookmarkStart w:id="65" w:name="_Ref134807373"/>
      <w:bookmarkStart w:id="66" w:name="_Ref134992021"/>
      <w:bookmarkStart w:id="67" w:name="_Toc200442977"/>
      <w:bookmarkEnd w:id="64"/>
      <w:r w:rsidRPr="002B38BC">
        <w:lastRenderedPageBreak/>
        <w:t>Strokovna sposobnost ponudnika</w:t>
      </w:r>
      <w:bookmarkEnd w:id="28"/>
      <w:bookmarkEnd w:id="29"/>
      <w:bookmarkEnd w:id="30"/>
      <w:bookmarkEnd w:id="31"/>
      <w:bookmarkEnd w:id="32"/>
      <w:bookmarkEnd w:id="65"/>
      <w:bookmarkEnd w:id="66"/>
      <w:bookmarkEnd w:id="67"/>
    </w:p>
    <w:bookmarkEnd w:id="33"/>
    <w:bookmarkEnd w:id="34"/>
    <w:bookmarkEnd w:id="35"/>
    <w:bookmarkEnd w:id="36"/>
    <w:bookmarkEnd w:id="37"/>
    <w:bookmarkEnd w:id="38"/>
    <w:bookmarkEnd w:id="39"/>
    <w:bookmarkEnd w:id="40"/>
    <w:p w14:paraId="3DDAC424" w14:textId="77777777" w:rsidR="005174AB" w:rsidRPr="002B38BC" w:rsidRDefault="005174AB" w:rsidP="005174AB">
      <w:pPr>
        <w:pStyle w:val="Navaden-razmik"/>
      </w:pPr>
    </w:p>
    <w:tbl>
      <w:tblPr>
        <w:tblW w:w="0" w:type="auto"/>
        <w:tblLayout w:type="fixed"/>
        <w:tblCellMar>
          <w:left w:w="0" w:type="dxa"/>
          <w:right w:w="0" w:type="dxa"/>
        </w:tblCellMar>
        <w:tblLook w:val="04A0" w:firstRow="1" w:lastRow="0" w:firstColumn="1" w:lastColumn="0" w:noHBand="0" w:noVBand="1"/>
      </w:tblPr>
      <w:tblGrid>
        <w:gridCol w:w="2835"/>
        <w:gridCol w:w="5670"/>
      </w:tblGrid>
      <w:tr w:rsidR="007340C2" w:rsidRPr="002B38BC" w14:paraId="11B1FAD4" w14:textId="77777777" w:rsidTr="005174AB">
        <w:trPr>
          <w:trHeight w:val="567"/>
        </w:trPr>
        <w:tc>
          <w:tcPr>
            <w:tcW w:w="2835" w:type="dxa"/>
            <w:vAlign w:val="center"/>
            <w:hideMark/>
          </w:tcPr>
          <w:p w14:paraId="0CA35B51" w14:textId="77777777" w:rsidR="005174AB" w:rsidRPr="002B38BC" w:rsidRDefault="005174AB">
            <w:pPr>
              <w:widowControl w:val="0"/>
              <w:jc w:val="left"/>
            </w:pPr>
            <w:r w:rsidRPr="002B38BC">
              <w:t>Ponudnik:</w:t>
            </w:r>
          </w:p>
        </w:tc>
        <w:tc>
          <w:tcPr>
            <w:tcW w:w="5670" w:type="dxa"/>
            <w:tcBorders>
              <w:top w:val="nil"/>
              <w:left w:val="nil"/>
              <w:bottom w:val="single" w:sz="4" w:space="0" w:color="auto"/>
              <w:right w:val="nil"/>
            </w:tcBorders>
            <w:vAlign w:val="center"/>
          </w:tcPr>
          <w:p w14:paraId="71F2FBC7" w14:textId="77777777" w:rsidR="005174AB" w:rsidRPr="002B38BC" w:rsidRDefault="005174AB">
            <w:pPr>
              <w:widowControl w:val="0"/>
            </w:pPr>
          </w:p>
        </w:tc>
      </w:tr>
      <w:tr w:rsidR="007340C2" w:rsidRPr="002B38BC" w14:paraId="26846CF8" w14:textId="77777777" w:rsidTr="005174AB">
        <w:trPr>
          <w:trHeight w:val="567"/>
        </w:trPr>
        <w:tc>
          <w:tcPr>
            <w:tcW w:w="2835" w:type="dxa"/>
            <w:vAlign w:val="center"/>
            <w:hideMark/>
          </w:tcPr>
          <w:p w14:paraId="73F06277" w14:textId="77777777" w:rsidR="005174AB" w:rsidRPr="002B38BC" w:rsidRDefault="005174AB">
            <w:pPr>
              <w:widowControl w:val="0"/>
              <w:jc w:val="left"/>
            </w:pPr>
            <w:r w:rsidRPr="002B38BC">
              <w:t>Sedež:</w:t>
            </w:r>
          </w:p>
        </w:tc>
        <w:tc>
          <w:tcPr>
            <w:tcW w:w="5670" w:type="dxa"/>
            <w:tcBorders>
              <w:top w:val="single" w:sz="4" w:space="0" w:color="auto"/>
              <w:left w:val="nil"/>
              <w:bottom w:val="single" w:sz="4" w:space="0" w:color="auto"/>
              <w:right w:val="nil"/>
            </w:tcBorders>
            <w:vAlign w:val="center"/>
          </w:tcPr>
          <w:p w14:paraId="67FE6C0F" w14:textId="77777777" w:rsidR="005174AB" w:rsidRPr="002B38BC" w:rsidRDefault="005174AB">
            <w:pPr>
              <w:widowControl w:val="0"/>
            </w:pPr>
          </w:p>
        </w:tc>
      </w:tr>
      <w:tr w:rsidR="005174AB" w:rsidRPr="002B38BC" w14:paraId="4F95B61E" w14:textId="77777777" w:rsidTr="005174AB">
        <w:trPr>
          <w:trHeight w:val="567"/>
        </w:trPr>
        <w:tc>
          <w:tcPr>
            <w:tcW w:w="2835" w:type="dxa"/>
            <w:vAlign w:val="center"/>
            <w:hideMark/>
          </w:tcPr>
          <w:p w14:paraId="415520B0" w14:textId="77777777" w:rsidR="005174AB" w:rsidRPr="002B38BC" w:rsidRDefault="005174AB">
            <w:pPr>
              <w:widowControl w:val="0"/>
              <w:jc w:val="left"/>
            </w:pPr>
            <w:r w:rsidRPr="002B38BC">
              <w:t>Zakoniti zastopnik</w:t>
            </w:r>
          </w:p>
        </w:tc>
        <w:tc>
          <w:tcPr>
            <w:tcW w:w="5670" w:type="dxa"/>
            <w:tcBorders>
              <w:top w:val="single" w:sz="4" w:space="0" w:color="auto"/>
              <w:left w:val="nil"/>
              <w:bottom w:val="single" w:sz="4" w:space="0" w:color="auto"/>
              <w:right w:val="nil"/>
            </w:tcBorders>
            <w:vAlign w:val="center"/>
          </w:tcPr>
          <w:p w14:paraId="79D3DB6C" w14:textId="77777777" w:rsidR="005174AB" w:rsidRPr="002B38BC" w:rsidRDefault="005174AB">
            <w:pPr>
              <w:widowControl w:val="0"/>
            </w:pPr>
          </w:p>
        </w:tc>
      </w:tr>
    </w:tbl>
    <w:p w14:paraId="3D788EB7" w14:textId="77777777" w:rsidR="005174AB" w:rsidRPr="002B38BC" w:rsidRDefault="005174AB" w:rsidP="005174AB">
      <w:pPr>
        <w:pStyle w:val="Noga"/>
        <w:tabs>
          <w:tab w:val="left" w:pos="720"/>
        </w:tabs>
        <w:spacing w:before="240" w:after="240"/>
        <w:rPr>
          <w:bCs/>
        </w:rPr>
      </w:pPr>
    </w:p>
    <w:p w14:paraId="5507D8F2" w14:textId="77777777" w:rsidR="005174AB" w:rsidRPr="002B38BC" w:rsidRDefault="005174AB" w:rsidP="005174AB">
      <w:pPr>
        <w:pStyle w:val="Navaden-razmik"/>
      </w:pPr>
      <w:r w:rsidRPr="002B38BC">
        <w:t>Izjavljamo, da:</w:t>
      </w:r>
    </w:p>
    <w:p w14:paraId="291AAD48" w14:textId="77777777" w:rsidR="005174AB" w:rsidRPr="002B38BC" w:rsidRDefault="005174AB" w:rsidP="00A7733F">
      <w:pPr>
        <w:numPr>
          <w:ilvl w:val="0"/>
          <w:numId w:val="13"/>
        </w:numPr>
        <w:snapToGrid w:val="0"/>
      </w:pPr>
      <w:r w:rsidRPr="002B38BC">
        <w:t>naročniku zagotavljamo tehnične(-ga) strokovnjak(-a/e), ki ima(-jo) ustrezna spe</w:t>
      </w:r>
      <w:r w:rsidRPr="002B38BC">
        <w:softHyphen/>
        <w:t>cia</w:t>
      </w:r>
      <w:r w:rsidRPr="002B38BC">
        <w:softHyphen/>
        <w:t xml:space="preserve">listična znanja z zahtevanih področij in z zahtevanim(i) certifikat(i), </w:t>
      </w:r>
    </w:p>
    <w:p w14:paraId="7F76762C" w14:textId="77777777" w:rsidR="005174AB" w:rsidRPr="002B38BC" w:rsidRDefault="005174AB" w:rsidP="00A7733F">
      <w:pPr>
        <w:numPr>
          <w:ilvl w:val="0"/>
          <w:numId w:val="13"/>
        </w:numPr>
        <w:snapToGrid w:val="0"/>
      </w:pPr>
      <w:r w:rsidRPr="002B38BC">
        <w:t>imamo z vsemi navedenimi usposobljenimi strokovnjaki pisni dogovor o sode</w:t>
      </w:r>
      <w:r w:rsidRPr="002B38BC">
        <w:softHyphen/>
        <w:t>lovanju oz. sklenjeno pogodbo o zaposlitvi ali drugo pogodbo, ki nam zago</w:t>
      </w:r>
      <w:r w:rsidRPr="002B38BC">
        <w:softHyphen/>
        <w:t>ta</w:t>
      </w:r>
      <w:r w:rsidRPr="002B38BC">
        <w:softHyphen/>
        <w:t>vlja razpoložljivost strokovnjakov,</w:t>
      </w:r>
    </w:p>
    <w:p w14:paraId="7EA08013" w14:textId="77777777" w:rsidR="005174AB" w:rsidRPr="002B38BC" w:rsidRDefault="005174AB" w:rsidP="00A7733F">
      <w:pPr>
        <w:numPr>
          <w:ilvl w:val="0"/>
          <w:numId w:val="13"/>
        </w:numPr>
        <w:snapToGrid w:val="0"/>
        <w:rPr>
          <w:b/>
        </w:rPr>
      </w:pPr>
      <w:r w:rsidRPr="002B38BC">
        <w:t>zagotavljamo razpoložljivost navedenih usposobljenih strokovnjakov, ki bodo no</w:t>
      </w:r>
      <w:r w:rsidRPr="002B38BC">
        <w:softHyphen/>
        <w:t>silci in izvajalci nalog pri izvedbi storitev ves čas izvajanja predmetnega javnega naročila; morebitno vključevanje drugih stroko</w:t>
      </w:r>
      <w:r w:rsidRPr="002B38BC">
        <w:softHyphen/>
        <w:t>vnjakov v delo bomo izvedli le po predhodni odobritvi naročnika, ravno tako bomo naročnika predhodno obvestili o morebitni zamenjavi usposobljenih strokovnjakov – nosilcev in izvajalcev nalog v času trajanja pogodbe, za nove strokovnjake pa bomo predložili dokazila o usposobljenosti za posamezno področje (ustrezne certifikate oziroma druga dokazila) in zamenjavo izvedli šele po prejetem pisnem soglasju naročnika in</w:t>
      </w:r>
    </w:p>
    <w:p w14:paraId="6E5E501C" w14:textId="77777777" w:rsidR="005174AB" w:rsidRPr="002B38BC" w:rsidRDefault="005174AB" w:rsidP="00A7733F">
      <w:pPr>
        <w:numPr>
          <w:ilvl w:val="0"/>
          <w:numId w:val="13"/>
        </w:numPr>
        <w:snapToGrid w:val="0"/>
        <w:rPr>
          <w:bCs/>
        </w:rPr>
      </w:pPr>
      <w:r w:rsidRPr="002B38BC">
        <w:rPr>
          <w:bCs/>
        </w:rPr>
        <w:t>vsi kadri, ki bodo v času izvajanja naročila komunicirali z naročnikom, obvladajo slovenski jezik (vsaj stopnja C1 razumevanja, govorjenja in pisanja slovenskega jezika v skladu s Skupnim evropskim referenčnim okvirom za jezike) ali da bomo kadrom, ki ne obvladajo slovenskega jezika, v času izvajanja naročila za komunikacijo z naročnikom zagotovil stalno navzočnost osebe (prevajalca/tolmača v slovenski jezik), ki obvlada strokovno terminologijo v slovenskem in angleškem jeziku, da bo zagotavljala nemoteno ustno in pisno komunikacijo v slovenskem jeziku med ponudnikom in osebjem naročnika, na način, da izvajanje storitve ne bo moteno, brez dodatnih stroškov za naročnika in v zahtevanih časovnih okvirih.</w:t>
      </w:r>
    </w:p>
    <w:p w14:paraId="33344213" w14:textId="77777777" w:rsidR="005174AB" w:rsidRPr="002B38BC" w:rsidRDefault="005174AB" w:rsidP="005174AB">
      <w:pPr>
        <w:pStyle w:val="Navaden-razmik"/>
      </w:pPr>
      <w:r w:rsidRPr="002B38BC">
        <w:t>Podatki o strokovnjakih: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6"/>
        <w:gridCol w:w="2635"/>
        <w:gridCol w:w="2636"/>
        <w:gridCol w:w="2637"/>
        <w:gridCol w:w="21"/>
      </w:tblGrid>
      <w:tr w:rsidR="007340C2" w:rsidRPr="002B38BC" w14:paraId="64508767" w14:textId="77777777" w:rsidTr="005174AB">
        <w:trPr>
          <w:gridAfter w:val="1"/>
          <w:trHeight w:val="493"/>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6D7AF23" w14:textId="77777777" w:rsidR="005174AB" w:rsidRPr="002B38BC" w:rsidRDefault="005174AB">
            <w:pPr>
              <w:pStyle w:val="Noga"/>
              <w:jc w:val="center"/>
              <w:rPr>
                <w:rFonts w:ascii="Arial Narrow" w:hAnsi="Arial Narrow"/>
                <w:b/>
              </w:rPr>
            </w:pPr>
            <w:r w:rsidRPr="002B38BC">
              <w:rPr>
                <w:rFonts w:ascii="Arial Narrow" w:hAnsi="Arial Narrow"/>
              </w:rPr>
              <w:br w:type="page"/>
            </w:r>
            <w:r w:rsidRPr="002B38BC">
              <w:rPr>
                <w:rFonts w:ascii="Arial Narrow" w:hAnsi="Arial Narrow"/>
                <w:b/>
              </w:rPr>
              <w:t>Št.</w:t>
            </w:r>
          </w:p>
        </w:tc>
        <w:tc>
          <w:tcPr>
            <w:tcW w:w="2642" w:type="dxa"/>
            <w:vMerge w:val="restart"/>
            <w:tcBorders>
              <w:top w:val="single" w:sz="4" w:space="0" w:color="auto"/>
              <w:left w:val="single" w:sz="4" w:space="0" w:color="auto"/>
              <w:bottom w:val="single" w:sz="4" w:space="0" w:color="auto"/>
              <w:right w:val="single" w:sz="4" w:space="0" w:color="auto"/>
            </w:tcBorders>
            <w:vAlign w:val="center"/>
            <w:hideMark/>
          </w:tcPr>
          <w:p w14:paraId="4B66C28E" w14:textId="77777777" w:rsidR="005174AB" w:rsidRPr="002B38BC" w:rsidRDefault="005174AB">
            <w:pPr>
              <w:pStyle w:val="Noga"/>
              <w:jc w:val="center"/>
              <w:rPr>
                <w:rFonts w:ascii="Arial Narrow" w:hAnsi="Arial Narrow"/>
                <w:b/>
              </w:rPr>
            </w:pPr>
            <w:r w:rsidRPr="002B38BC">
              <w:rPr>
                <w:rFonts w:ascii="Arial Narrow" w:hAnsi="Arial Narrow"/>
                <w:b/>
              </w:rPr>
              <w:t>Ime in priimek</w:t>
            </w:r>
          </w:p>
        </w:tc>
        <w:tc>
          <w:tcPr>
            <w:tcW w:w="2642" w:type="dxa"/>
            <w:vMerge w:val="restart"/>
            <w:tcBorders>
              <w:top w:val="single" w:sz="4" w:space="0" w:color="auto"/>
              <w:left w:val="single" w:sz="4" w:space="0" w:color="auto"/>
              <w:bottom w:val="single" w:sz="4" w:space="0" w:color="auto"/>
              <w:right w:val="single" w:sz="4" w:space="0" w:color="auto"/>
            </w:tcBorders>
            <w:vAlign w:val="center"/>
            <w:hideMark/>
          </w:tcPr>
          <w:p w14:paraId="4042B0B4" w14:textId="77777777" w:rsidR="005174AB" w:rsidRPr="002B38BC" w:rsidRDefault="005174AB">
            <w:pPr>
              <w:pStyle w:val="Noga"/>
              <w:jc w:val="center"/>
              <w:rPr>
                <w:rFonts w:ascii="Arial Narrow" w:hAnsi="Arial Narrow"/>
                <w:b/>
              </w:rPr>
            </w:pPr>
            <w:r w:rsidRPr="002B38BC">
              <w:rPr>
                <w:rFonts w:ascii="Arial Narrow" w:hAnsi="Arial Narrow"/>
                <w:b/>
              </w:rPr>
              <w:t>Certifikat oziroma potrdilo</w:t>
            </w:r>
          </w:p>
        </w:tc>
        <w:tc>
          <w:tcPr>
            <w:tcW w:w="2642" w:type="dxa"/>
            <w:vMerge w:val="restart"/>
            <w:tcBorders>
              <w:top w:val="single" w:sz="4" w:space="0" w:color="auto"/>
              <w:left w:val="single" w:sz="4" w:space="0" w:color="auto"/>
              <w:bottom w:val="single" w:sz="4" w:space="0" w:color="auto"/>
              <w:right w:val="single" w:sz="4" w:space="0" w:color="auto"/>
            </w:tcBorders>
            <w:vAlign w:val="center"/>
            <w:hideMark/>
          </w:tcPr>
          <w:p w14:paraId="5981D18A" w14:textId="77777777" w:rsidR="005174AB" w:rsidRPr="002B38BC" w:rsidRDefault="005174AB">
            <w:pPr>
              <w:jc w:val="center"/>
              <w:rPr>
                <w:rFonts w:ascii="Arial Narrow" w:hAnsi="Arial Narrow"/>
                <w:b/>
              </w:rPr>
            </w:pPr>
            <w:r w:rsidRPr="002B38BC">
              <w:rPr>
                <w:rFonts w:ascii="Arial Narrow" w:hAnsi="Arial Narrow"/>
                <w:b/>
              </w:rPr>
              <w:t>Razmerje do ponudnika (ponudnik / partner / podizvajalec / drug gospod. subjekt)</w:t>
            </w:r>
          </w:p>
        </w:tc>
      </w:tr>
      <w:tr w:rsidR="007340C2" w:rsidRPr="002B38BC" w14:paraId="6744F30F" w14:textId="77777777" w:rsidTr="005174AB">
        <w:trPr>
          <w:trHeight w:val="49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76652" w14:textId="77777777" w:rsidR="005174AB" w:rsidRPr="002B38BC" w:rsidRDefault="005174AB">
            <w:pPr>
              <w:jc w:val="left"/>
              <w:rPr>
                <w:rFonts w:ascii="Arial Narrow" w:hAnsi="Arial Narrow"/>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CFA7C" w14:textId="77777777" w:rsidR="005174AB" w:rsidRPr="002B38BC" w:rsidRDefault="005174AB">
            <w:pPr>
              <w:jc w:val="left"/>
              <w:rPr>
                <w:rFonts w:ascii="Arial Narrow" w:hAnsi="Arial Narrow"/>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21E58" w14:textId="77777777" w:rsidR="005174AB" w:rsidRPr="002B38BC" w:rsidRDefault="005174AB">
            <w:pPr>
              <w:jc w:val="left"/>
              <w:rPr>
                <w:rFonts w:ascii="Arial Narrow" w:hAnsi="Arial Narrow"/>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30020" w14:textId="77777777" w:rsidR="005174AB" w:rsidRPr="002B38BC" w:rsidRDefault="005174AB">
            <w:pPr>
              <w:jc w:val="left"/>
              <w:rPr>
                <w:rFonts w:ascii="Arial Narrow" w:hAnsi="Arial Narrow"/>
                <w:b/>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06895BB" w14:textId="77777777" w:rsidR="005174AB" w:rsidRPr="002B38BC" w:rsidRDefault="005174AB">
            <w:pPr>
              <w:rPr>
                <w:rFonts w:ascii="Arial Narrow" w:hAnsi="Arial Narrow"/>
                <w:b/>
              </w:rPr>
            </w:pPr>
          </w:p>
        </w:tc>
      </w:tr>
      <w:tr w:rsidR="007340C2" w:rsidRPr="002B38BC" w14:paraId="73800935"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B2D7544" w14:textId="77777777" w:rsidR="005174AB" w:rsidRPr="002B38BC" w:rsidRDefault="005174AB">
            <w:pPr>
              <w:pStyle w:val="Noga"/>
              <w:jc w:val="center"/>
            </w:pPr>
            <w:r w:rsidRPr="002B38BC">
              <w:t>1</w:t>
            </w:r>
          </w:p>
        </w:tc>
        <w:tc>
          <w:tcPr>
            <w:tcW w:w="2642" w:type="dxa"/>
            <w:tcBorders>
              <w:top w:val="single" w:sz="4" w:space="0" w:color="auto"/>
              <w:left w:val="single" w:sz="4" w:space="0" w:color="auto"/>
              <w:bottom w:val="single" w:sz="4" w:space="0" w:color="auto"/>
              <w:right w:val="single" w:sz="4" w:space="0" w:color="auto"/>
            </w:tcBorders>
            <w:vAlign w:val="center"/>
          </w:tcPr>
          <w:p w14:paraId="79F8A457"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2C59A5C"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1BFA5E6" w14:textId="77777777" w:rsidR="005174AB" w:rsidRPr="002B38BC" w:rsidRDefault="005174AB">
            <w:pPr>
              <w:pStyle w:val="Noga"/>
            </w:pPr>
          </w:p>
        </w:tc>
        <w:tc>
          <w:tcPr>
            <w:tcW w:w="0" w:type="auto"/>
            <w:vAlign w:val="center"/>
            <w:hideMark/>
          </w:tcPr>
          <w:p w14:paraId="304C204D" w14:textId="77777777" w:rsidR="005174AB" w:rsidRPr="002B38BC" w:rsidRDefault="005174AB">
            <w:pPr>
              <w:jc w:val="left"/>
              <w:rPr>
                <w:rFonts w:ascii="Times New Roman" w:hAnsi="Times New Roman" w:cs="Times New Roman"/>
                <w:sz w:val="20"/>
                <w:szCs w:val="20"/>
              </w:rPr>
            </w:pPr>
          </w:p>
        </w:tc>
      </w:tr>
      <w:tr w:rsidR="007340C2" w:rsidRPr="002B38BC" w14:paraId="28958654"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1EE21EE" w14:textId="77777777" w:rsidR="005174AB" w:rsidRPr="002B38BC" w:rsidRDefault="005174AB">
            <w:pPr>
              <w:pStyle w:val="Noga"/>
              <w:jc w:val="center"/>
            </w:pPr>
            <w:r w:rsidRPr="002B38BC">
              <w:t>2</w:t>
            </w:r>
          </w:p>
        </w:tc>
        <w:tc>
          <w:tcPr>
            <w:tcW w:w="2642" w:type="dxa"/>
            <w:tcBorders>
              <w:top w:val="single" w:sz="4" w:space="0" w:color="auto"/>
              <w:left w:val="single" w:sz="4" w:space="0" w:color="auto"/>
              <w:bottom w:val="single" w:sz="4" w:space="0" w:color="auto"/>
              <w:right w:val="single" w:sz="4" w:space="0" w:color="auto"/>
            </w:tcBorders>
            <w:vAlign w:val="center"/>
          </w:tcPr>
          <w:p w14:paraId="77985BAF"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2B023991"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F674639" w14:textId="77777777" w:rsidR="005174AB" w:rsidRPr="002B38BC" w:rsidRDefault="005174AB">
            <w:pPr>
              <w:pStyle w:val="Noga"/>
            </w:pPr>
          </w:p>
        </w:tc>
        <w:tc>
          <w:tcPr>
            <w:tcW w:w="0" w:type="auto"/>
            <w:vAlign w:val="center"/>
            <w:hideMark/>
          </w:tcPr>
          <w:p w14:paraId="07FDA452" w14:textId="77777777" w:rsidR="005174AB" w:rsidRPr="002B38BC" w:rsidRDefault="005174AB">
            <w:pPr>
              <w:jc w:val="left"/>
              <w:rPr>
                <w:rFonts w:ascii="Times New Roman" w:hAnsi="Times New Roman" w:cs="Times New Roman"/>
                <w:sz w:val="20"/>
                <w:szCs w:val="20"/>
              </w:rPr>
            </w:pPr>
          </w:p>
        </w:tc>
      </w:tr>
      <w:tr w:rsidR="007340C2" w:rsidRPr="002B38BC" w14:paraId="7B80B51D"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B4F0243" w14:textId="77777777" w:rsidR="005174AB" w:rsidRPr="002B38BC" w:rsidRDefault="005174AB">
            <w:pPr>
              <w:pStyle w:val="Noga"/>
              <w:jc w:val="center"/>
            </w:pPr>
            <w:r w:rsidRPr="002B38BC">
              <w:t>3</w:t>
            </w:r>
          </w:p>
        </w:tc>
        <w:tc>
          <w:tcPr>
            <w:tcW w:w="2642" w:type="dxa"/>
            <w:tcBorders>
              <w:top w:val="single" w:sz="4" w:space="0" w:color="auto"/>
              <w:left w:val="single" w:sz="4" w:space="0" w:color="auto"/>
              <w:bottom w:val="single" w:sz="4" w:space="0" w:color="auto"/>
              <w:right w:val="single" w:sz="4" w:space="0" w:color="auto"/>
            </w:tcBorders>
            <w:vAlign w:val="center"/>
          </w:tcPr>
          <w:p w14:paraId="71166B3A"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41C7454"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2A76F7D" w14:textId="77777777" w:rsidR="005174AB" w:rsidRPr="002B38BC" w:rsidRDefault="005174AB">
            <w:pPr>
              <w:pStyle w:val="Noga"/>
            </w:pPr>
          </w:p>
        </w:tc>
        <w:tc>
          <w:tcPr>
            <w:tcW w:w="0" w:type="auto"/>
            <w:vAlign w:val="center"/>
            <w:hideMark/>
          </w:tcPr>
          <w:p w14:paraId="7C6CF85B" w14:textId="77777777" w:rsidR="005174AB" w:rsidRPr="002B38BC" w:rsidRDefault="005174AB">
            <w:pPr>
              <w:jc w:val="left"/>
              <w:rPr>
                <w:rFonts w:ascii="Times New Roman" w:hAnsi="Times New Roman" w:cs="Times New Roman"/>
                <w:sz w:val="20"/>
                <w:szCs w:val="20"/>
              </w:rPr>
            </w:pPr>
          </w:p>
        </w:tc>
      </w:tr>
      <w:tr w:rsidR="007340C2" w:rsidRPr="002B38BC" w14:paraId="63BC4F66"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3B115B2" w14:textId="77777777" w:rsidR="005174AB" w:rsidRPr="002B38BC" w:rsidRDefault="005174AB">
            <w:pPr>
              <w:pStyle w:val="Noga"/>
              <w:jc w:val="center"/>
            </w:pPr>
            <w:r w:rsidRPr="002B38BC">
              <w:t>4</w:t>
            </w:r>
          </w:p>
        </w:tc>
        <w:tc>
          <w:tcPr>
            <w:tcW w:w="2642" w:type="dxa"/>
            <w:tcBorders>
              <w:top w:val="single" w:sz="4" w:space="0" w:color="auto"/>
              <w:left w:val="single" w:sz="4" w:space="0" w:color="auto"/>
              <w:bottom w:val="single" w:sz="4" w:space="0" w:color="auto"/>
              <w:right w:val="single" w:sz="4" w:space="0" w:color="auto"/>
            </w:tcBorders>
            <w:vAlign w:val="center"/>
          </w:tcPr>
          <w:p w14:paraId="0B9A0065"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2E0DD50B"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63B2E33B" w14:textId="77777777" w:rsidR="005174AB" w:rsidRPr="002B38BC" w:rsidRDefault="005174AB">
            <w:pPr>
              <w:pStyle w:val="Noga"/>
            </w:pPr>
          </w:p>
        </w:tc>
        <w:tc>
          <w:tcPr>
            <w:tcW w:w="0" w:type="auto"/>
            <w:vAlign w:val="center"/>
            <w:hideMark/>
          </w:tcPr>
          <w:p w14:paraId="60C43F46" w14:textId="77777777" w:rsidR="005174AB" w:rsidRPr="002B38BC" w:rsidRDefault="005174AB">
            <w:pPr>
              <w:jc w:val="left"/>
              <w:rPr>
                <w:rFonts w:ascii="Times New Roman" w:hAnsi="Times New Roman" w:cs="Times New Roman"/>
                <w:sz w:val="20"/>
                <w:szCs w:val="20"/>
              </w:rPr>
            </w:pPr>
          </w:p>
        </w:tc>
      </w:tr>
      <w:tr w:rsidR="007340C2" w:rsidRPr="002B38BC" w14:paraId="2F41748B"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A3ED645" w14:textId="77777777" w:rsidR="005174AB" w:rsidRPr="002B38BC" w:rsidRDefault="005174AB">
            <w:pPr>
              <w:pStyle w:val="Noga"/>
              <w:jc w:val="center"/>
            </w:pPr>
            <w:r w:rsidRPr="002B38BC">
              <w:t>5</w:t>
            </w:r>
          </w:p>
        </w:tc>
        <w:tc>
          <w:tcPr>
            <w:tcW w:w="2642" w:type="dxa"/>
            <w:tcBorders>
              <w:top w:val="single" w:sz="4" w:space="0" w:color="auto"/>
              <w:left w:val="single" w:sz="4" w:space="0" w:color="auto"/>
              <w:bottom w:val="single" w:sz="4" w:space="0" w:color="auto"/>
              <w:right w:val="single" w:sz="4" w:space="0" w:color="auto"/>
            </w:tcBorders>
            <w:vAlign w:val="center"/>
          </w:tcPr>
          <w:p w14:paraId="67AEE337"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B4FA021"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8BEE215" w14:textId="77777777" w:rsidR="005174AB" w:rsidRPr="002B38BC" w:rsidRDefault="005174AB">
            <w:pPr>
              <w:pStyle w:val="Noga"/>
            </w:pPr>
          </w:p>
        </w:tc>
        <w:tc>
          <w:tcPr>
            <w:tcW w:w="0" w:type="auto"/>
            <w:vAlign w:val="center"/>
            <w:hideMark/>
          </w:tcPr>
          <w:p w14:paraId="4DF44680" w14:textId="77777777" w:rsidR="005174AB" w:rsidRPr="002B38BC" w:rsidRDefault="005174AB">
            <w:pPr>
              <w:jc w:val="left"/>
              <w:rPr>
                <w:rFonts w:ascii="Times New Roman" w:hAnsi="Times New Roman" w:cs="Times New Roman"/>
                <w:sz w:val="20"/>
                <w:szCs w:val="20"/>
              </w:rPr>
            </w:pPr>
          </w:p>
        </w:tc>
      </w:tr>
      <w:tr w:rsidR="007340C2" w:rsidRPr="002B38BC" w14:paraId="3031FD21"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D20BC61" w14:textId="77777777" w:rsidR="005174AB" w:rsidRPr="002B38BC" w:rsidRDefault="005174AB">
            <w:pPr>
              <w:pStyle w:val="Noga"/>
              <w:jc w:val="center"/>
            </w:pPr>
            <w:r w:rsidRPr="002B38BC">
              <w:lastRenderedPageBreak/>
              <w:t>6</w:t>
            </w:r>
          </w:p>
        </w:tc>
        <w:tc>
          <w:tcPr>
            <w:tcW w:w="2642" w:type="dxa"/>
            <w:tcBorders>
              <w:top w:val="single" w:sz="4" w:space="0" w:color="auto"/>
              <w:left w:val="single" w:sz="4" w:space="0" w:color="auto"/>
              <w:bottom w:val="single" w:sz="4" w:space="0" w:color="auto"/>
              <w:right w:val="single" w:sz="4" w:space="0" w:color="auto"/>
            </w:tcBorders>
            <w:vAlign w:val="center"/>
          </w:tcPr>
          <w:p w14:paraId="6BE7C4CE"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575FE82"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AB19BD2" w14:textId="77777777" w:rsidR="005174AB" w:rsidRPr="002B38BC" w:rsidRDefault="005174AB">
            <w:pPr>
              <w:pStyle w:val="Noga"/>
            </w:pPr>
          </w:p>
        </w:tc>
        <w:tc>
          <w:tcPr>
            <w:tcW w:w="0" w:type="auto"/>
            <w:vAlign w:val="center"/>
            <w:hideMark/>
          </w:tcPr>
          <w:p w14:paraId="5AB36B8E" w14:textId="77777777" w:rsidR="005174AB" w:rsidRPr="002B38BC" w:rsidRDefault="005174AB">
            <w:pPr>
              <w:jc w:val="left"/>
              <w:rPr>
                <w:rFonts w:ascii="Times New Roman" w:hAnsi="Times New Roman" w:cs="Times New Roman"/>
                <w:sz w:val="20"/>
                <w:szCs w:val="20"/>
              </w:rPr>
            </w:pPr>
          </w:p>
        </w:tc>
      </w:tr>
      <w:tr w:rsidR="007340C2" w:rsidRPr="002B38BC" w14:paraId="6E1D9C3E"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8C8ACF7" w14:textId="77777777" w:rsidR="005174AB" w:rsidRPr="002B38BC" w:rsidRDefault="005174AB">
            <w:pPr>
              <w:pStyle w:val="Noga"/>
              <w:jc w:val="center"/>
            </w:pPr>
            <w:r w:rsidRPr="002B38BC">
              <w:t>7</w:t>
            </w:r>
          </w:p>
        </w:tc>
        <w:tc>
          <w:tcPr>
            <w:tcW w:w="2642" w:type="dxa"/>
            <w:tcBorders>
              <w:top w:val="single" w:sz="4" w:space="0" w:color="auto"/>
              <w:left w:val="single" w:sz="4" w:space="0" w:color="auto"/>
              <w:bottom w:val="single" w:sz="4" w:space="0" w:color="auto"/>
              <w:right w:val="single" w:sz="4" w:space="0" w:color="auto"/>
            </w:tcBorders>
            <w:vAlign w:val="center"/>
          </w:tcPr>
          <w:p w14:paraId="15A02845"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C359CCF"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6FCD7E73" w14:textId="77777777" w:rsidR="005174AB" w:rsidRPr="002B38BC" w:rsidRDefault="005174AB">
            <w:pPr>
              <w:pStyle w:val="Noga"/>
            </w:pPr>
          </w:p>
        </w:tc>
        <w:tc>
          <w:tcPr>
            <w:tcW w:w="0" w:type="auto"/>
            <w:vAlign w:val="center"/>
            <w:hideMark/>
          </w:tcPr>
          <w:p w14:paraId="3978E608" w14:textId="77777777" w:rsidR="005174AB" w:rsidRPr="002B38BC" w:rsidRDefault="005174AB">
            <w:pPr>
              <w:jc w:val="left"/>
              <w:rPr>
                <w:rFonts w:ascii="Times New Roman" w:hAnsi="Times New Roman" w:cs="Times New Roman"/>
                <w:sz w:val="20"/>
                <w:szCs w:val="20"/>
              </w:rPr>
            </w:pPr>
          </w:p>
        </w:tc>
      </w:tr>
      <w:tr w:rsidR="007340C2" w:rsidRPr="002B38BC" w14:paraId="14E9BA0A"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0FFE07A" w14:textId="77777777" w:rsidR="005174AB" w:rsidRPr="002B38BC" w:rsidRDefault="005174AB">
            <w:pPr>
              <w:pStyle w:val="Noga"/>
              <w:jc w:val="center"/>
            </w:pPr>
            <w:r w:rsidRPr="002B38BC">
              <w:t>8</w:t>
            </w:r>
          </w:p>
        </w:tc>
        <w:tc>
          <w:tcPr>
            <w:tcW w:w="2642" w:type="dxa"/>
            <w:tcBorders>
              <w:top w:val="single" w:sz="4" w:space="0" w:color="auto"/>
              <w:left w:val="single" w:sz="4" w:space="0" w:color="auto"/>
              <w:bottom w:val="single" w:sz="4" w:space="0" w:color="auto"/>
              <w:right w:val="single" w:sz="4" w:space="0" w:color="auto"/>
            </w:tcBorders>
            <w:vAlign w:val="center"/>
          </w:tcPr>
          <w:p w14:paraId="735355CD"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F0F7D20"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0403054" w14:textId="77777777" w:rsidR="005174AB" w:rsidRPr="002B38BC" w:rsidRDefault="005174AB">
            <w:pPr>
              <w:pStyle w:val="Noga"/>
            </w:pPr>
          </w:p>
        </w:tc>
        <w:tc>
          <w:tcPr>
            <w:tcW w:w="0" w:type="auto"/>
            <w:vAlign w:val="center"/>
            <w:hideMark/>
          </w:tcPr>
          <w:p w14:paraId="698B0272" w14:textId="77777777" w:rsidR="005174AB" w:rsidRPr="002B38BC" w:rsidRDefault="005174AB">
            <w:pPr>
              <w:jc w:val="left"/>
              <w:rPr>
                <w:rFonts w:ascii="Times New Roman" w:hAnsi="Times New Roman" w:cs="Times New Roman"/>
                <w:sz w:val="20"/>
                <w:szCs w:val="20"/>
              </w:rPr>
            </w:pPr>
          </w:p>
        </w:tc>
      </w:tr>
      <w:tr w:rsidR="007340C2" w:rsidRPr="002B38BC" w14:paraId="7D168230"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592D750" w14:textId="77777777" w:rsidR="005174AB" w:rsidRPr="002B38BC" w:rsidRDefault="005174AB">
            <w:pPr>
              <w:pStyle w:val="Noga"/>
              <w:jc w:val="center"/>
            </w:pPr>
            <w:r w:rsidRPr="002B38BC">
              <w:t>9</w:t>
            </w:r>
          </w:p>
        </w:tc>
        <w:tc>
          <w:tcPr>
            <w:tcW w:w="2642" w:type="dxa"/>
            <w:tcBorders>
              <w:top w:val="single" w:sz="4" w:space="0" w:color="auto"/>
              <w:left w:val="single" w:sz="4" w:space="0" w:color="auto"/>
              <w:bottom w:val="single" w:sz="4" w:space="0" w:color="auto"/>
              <w:right w:val="single" w:sz="4" w:space="0" w:color="auto"/>
            </w:tcBorders>
            <w:vAlign w:val="center"/>
          </w:tcPr>
          <w:p w14:paraId="4D5B156B"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A517F4A"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638D166B" w14:textId="77777777" w:rsidR="005174AB" w:rsidRPr="002B38BC" w:rsidRDefault="005174AB">
            <w:pPr>
              <w:pStyle w:val="Noga"/>
            </w:pPr>
          </w:p>
        </w:tc>
        <w:tc>
          <w:tcPr>
            <w:tcW w:w="0" w:type="auto"/>
            <w:vAlign w:val="center"/>
            <w:hideMark/>
          </w:tcPr>
          <w:p w14:paraId="36A1ED39" w14:textId="77777777" w:rsidR="005174AB" w:rsidRPr="002B38BC" w:rsidRDefault="005174AB">
            <w:pPr>
              <w:jc w:val="left"/>
              <w:rPr>
                <w:rFonts w:ascii="Times New Roman" w:hAnsi="Times New Roman" w:cs="Times New Roman"/>
                <w:sz w:val="20"/>
                <w:szCs w:val="20"/>
              </w:rPr>
            </w:pPr>
          </w:p>
        </w:tc>
      </w:tr>
      <w:tr w:rsidR="007340C2" w:rsidRPr="002B38BC" w14:paraId="41C9947E"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38D6D83" w14:textId="77777777" w:rsidR="005174AB" w:rsidRPr="002B38BC" w:rsidRDefault="005174AB">
            <w:pPr>
              <w:pStyle w:val="Noga"/>
              <w:jc w:val="center"/>
            </w:pPr>
            <w:r w:rsidRPr="002B38BC">
              <w:t>10</w:t>
            </w:r>
          </w:p>
        </w:tc>
        <w:tc>
          <w:tcPr>
            <w:tcW w:w="2642" w:type="dxa"/>
            <w:tcBorders>
              <w:top w:val="single" w:sz="4" w:space="0" w:color="auto"/>
              <w:left w:val="single" w:sz="4" w:space="0" w:color="auto"/>
              <w:bottom w:val="single" w:sz="4" w:space="0" w:color="auto"/>
              <w:right w:val="single" w:sz="4" w:space="0" w:color="auto"/>
            </w:tcBorders>
            <w:vAlign w:val="center"/>
          </w:tcPr>
          <w:p w14:paraId="43AF2104"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0927BE8"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EA84ADE" w14:textId="77777777" w:rsidR="005174AB" w:rsidRPr="002B38BC" w:rsidRDefault="005174AB">
            <w:pPr>
              <w:pStyle w:val="Noga"/>
            </w:pPr>
          </w:p>
        </w:tc>
        <w:tc>
          <w:tcPr>
            <w:tcW w:w="0" w:type="auto"/>
            <w:vAlign w:val="center"/>
            <w:hideMark/>
          </w:tcPr>
          <w:p w14:paraId="194D33D1" w14:textId="77777777" w:rsidR="005174AB" w:rsidRPr="002B38BC" w:rsidRDefault="005174AB">
            <w:pPr>
              <w:jc w:val="left"/>
              <w:rPr>
                <w:rFonts w:ascii="Times New Roman" w:hAnsi="Times New Roman" w:cs="Times New Roman"/>
                <w:sz w:val="20"/>
                <w:szCs w:val="20"/>
              </w:rPr>
            </w:pPr>
          </w:p>
        </w:tc>
      </w:tr>
      <w:tr w:rsidR="007340C2" w:rsidRPr="002B38BC" w14:paraId="5025CF30"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D528F1F" w14:textId="77777777" w:rsidR="005174AB" w:rsidRPr="002B38BC" w:rsidRDefault="005174AB">
            <w:pPr>
              <w:pStyle w:val="Noga"/>
              <w:jc w:val="center"/>
            </w:pPr>
            <w:r w:rsidRPr="002B38BC">
              <w:t>11</w:t>
            </w:r>
          </w:p>
        </w:tc>
        <w:tc>
          <w:tcPr>
            <w:tcW w:w="2642" w:type="dxa"/>
            <w:tcBorders>
              <w:top w:val="single" w:sz="4" w:space="0" w:color="auto"/>
              <w:left w:val="single" w:sz="4" w:space="0" w:color="auto"/>
              <w:bottom w:val="single" w:sz="4" w:space="0" w:color="auto"/>
              <w:right w:val="single" w:sz="4" w:space="0" w:color="auto"/>
            </w:tcBorders>
            <w:vAlign w:val="center"/>
          </w:tcPr>
          <w:p w14:paraId="134980F1"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5E44797"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219B1B83" w14:textId="77777777" w:rsidR="005174AB" w:rsidRPr="002B38BC" w:rsidRDefault="005174AB">
            <w:pPr>
              <w:pStyle w:val="Noga"/>
            </w:pPr>
          </w:p>
        </w:tc>
        <w:tc>
          <w:tcPr>
            <w:tcW w:w="0" w:type="auto"/>
            <w:vAlign w:val="center"/>
            <w:hideMark/>
          </w:tcPr>
          <w:p w14:paraId="567B3825" w14:textId="77777777" w:rsidR="005174AB" w:rsidRPr="002B38BC" w:rsidRDefault="005174AB">
            <w:pPr>
              <w:jc w:val="left"/>
              <w:rPr>
                <w:rFonts w:ascii="Times New Roman" w:hAnsi="Times New Roman" w:cs="Times New Roman"/>
                <w:sz w:val="20"/>
                <w:szCs w:val="20"/>
              </w:rPr>
            </w:pPr>
          </w:p>
        </w:tc>
      </w:tr>
      <w:tr w:rsidR="007340C2" w:rsidRPr="002B38BC" w14:paraId="48146944"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58A45EB" w14:textId="77777777" w:rsidR="005174AB" w:rsidRPr="002B38BC" w:rsidRDefault="005174AB">
            <w:pPr>
              <w:pStyle w:val="Noga"/>
              <w:jc w:val="center"/>
            </w:pPr>
            <w:r w:rsidRPr="002B38BC">
              <w:t>12</w:t>
            </w:r>
          </w:p>
        </w:tc>
        <w:tc>
          <w:tcPr>
            <w:tcW w:w="2642" w:type="dxa"/>
            <w:tcBorders>
              <w:top w:val="single" w:sz="4" w:space="0" w:color="auto"/>
              <w:left w:val="single" w:sz="4" w:space="0" w:color="auto"/>
              <w:bottom w:val="single" w:sz="4" w:space="0" w:color="auto"/>
              <w:right w:val="single" w:sz="4" w:space="0" w:color="auto"/>
            </w:tcBorders>
            <w:vAlign w:val="center"/>
          </w:tcPr>
          <w:p w14:paraId="34A92E46"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9610E77"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B74DFAA" w14:textId="77777777" w:rsidR="005174AB" w:rsidRPr="002B38BC" w:rsidRDefault="005174AB">
            <w:pPr>
              <w:pStyle w:val="Noga"/>
            </w:pPr>
          </w:p>
        </w:tc>
        <w:tc>
          <w:tcPr>
            <w:tcW w:w="0" w:type="auto"/>
            <w:vAlign w:val="center"/>
            <w:hideMark/>
          </w:tcPr>
          <w:p w14:paraId="4DB5874D" w14:textId="77777777" w:rsidR="005174AB" w:rsidRPr="002B38BC" w:rsidRDefault="005174AB">
            <w:pPr>
              <w:jc w:val="left"/>
              <w:rPr>
                <w:rFonts w:ascii="Times New Roman" w:hAnsi="Times New Roman" w:cs="Times New Roman"/>
                <w:sz w:val="20"/>
                <w:szCs w:val="20"/>
              </w:rPr>
            </w:pPr>
          </w:p>
        </w:tc>
      </w:tr>
      <w:tr w:rsidR="007340C2" w:rsidRPr="002B38BC" w14:paraId="0DEB4F22"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2173CCE" w14:textId="77777777" w:rsidR="005174AB" w:rsidRPr="002B38BC" w:rsidRDefault="005174AB">
            <w:pPr>
              <w:pStyle w:val="Noga"/>
              <w:jc w:val="center"/>
            </w:pPr>
            <w:r w:rsidRPr="002B38BC">
              <w:t>13</w:t>
            </w:r>
          </w:p>
        </w:tc>
        <w:tc>
          <w:tcPr>
            <w:tcW w:w="2642" w:type="dxa"/>
            <w:tcBorders>
              <w:top w:val="single" w:sz="4" w:space="0" w:color="auto"/>
              <w:left w:val="single" w:sz="4" w:space="0" w:color="auto"/>
              <w:bottom w:val="single" w:sz="4" w:space="0" w:color="auto"/>
              <w:right w:val="single" w:sz="4" w:space="0" w:color="auto"/>
            </w:tcBorders>
            <w:vAlign w:val="center"/>
          </w:tcPr>
          <w:p w14:paraId="60848247"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686B6A8"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91A3535" w14:textId="77777777" w:rsidR="005174AB" w:rsidRPr="002B38BC" w:rsidRDefault="005174AB">
            <w:pPr>
              <w:pStyle w:val="Noga"/>
            </w:pPr>
          </w:p>
        </w:tc>
        <w:tc>
          <w:tcPr>
            <w:tcW w:w="0" w:type="auto"/>
            <w:vAlign w:val="center"/>
            <w:hideMark/>
          </w:tcPr>
          <w:p w14:paraId="4D77F47D" w14:textId="77777777" w:rsidR="005174AB" w:rsidRPr="002B38BC" w:rsidRDefault="005174AB">
            <w:pPr>
              <w:jc w:val="left"/>
              <w:rPr>
                <w:rFonts w:ascii="Times New Roman" w:hAnsi="Times New Roman" w:cs="Times New Roman"/>
                <w:sz w:val="20"/>
                <w:szCs w:val="20"/>
              </w:rPr>
            </w:pPr>
          </w:p>
        </w:tc>
      </w:tr>
      <w:tr w:rsidR="007340C2" w:rsidRPr="002B38BC" w14:paraId="483ACCBF"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7477829" w14:textId="77777777" w:rsidR="005174AB" w:rsidRPr="002B38BC" w:rsidRDefault="005174AB">
            <w:pPr>
              <w:pStyle w:val="Noga"/>
              <w:jc w:val="center"/>
            </w:pPr>
            <w:r w:rsidRPr="002B38BC">
              <w:t>14</w:t>
            </w:r>
          </w:p>
        </w:tc>
        <w:tc>
          <w:tcPr>
            <w:tcW w:w="2642" w:type="dxa"/>
            <w:tcBorders>
              <w:top w:val="single" w:sz="4" w:space="0" w:color="auto"/>
              <w:left w:val="single" w:sz="4" w:space="0" w:color="auto"/>
              <w:bottom w:val="single" w:sz="4" w:space="0" w:color="auto"/>
              <w:right w:val="single" w:sz="4" w:space="0" w:color="auto"/>
            </w:tcBorders>
            <w:vAlign w:val="center"/>
          </w:tcPr>
          <w:p w14:paraId="2BD98833"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34AD50F"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8DC73B1" w14:textId="77777777" w:rsidR="005174AB" w:rsidRPr="002B38BC" w:rsidRDefault="005174AB">
            <w:pPr>
              <w:pStyle w:val="Noga"/>
            </w:pPr>
          </w:p>
        </w:tc>
        <w:tc>
          <w:tcPr>
            <w:tcW w:w="0" w:type="auto"/>
            <w:vAlign w:val="center"/>
            <w:hideMark/>
          </w:tcPr>
          <w:p w14:paraId="3C4F45F0" w14:textId="77777777" w:rsidR="005174AB" w:rsidRPr="002B38BC" w:rsidRDefault="005174AB">
            <w:pPr>
              <w:jc w:val="left"/>
              <w:rPr>
                <w:rFonts w:ascii="Times New Roman" w:hAnsi="Times New Roman" w:cs="Times New Roman"/>
                <w:sz w:val="20"/>
                <w:szCs w:val="20"/>
              </w:rPr>
            </w:pPr>
          </w:p>
        </w:tc>
      </w:tr>
      <w:tr w:rsidR="007340C2" w:rsidRPr="002B38BC" w14:paraId="07D69F11"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2CD9CF2" w14:textId="77777777" w:rsidR="005174AB" w:rsidRPr="002B38BC" w:rsidRDefault="005174AB">
            <w:pPr>
              <w:pStyle w:val="Noga"/>
              <w:jc w:val="center"/>
            </w:pPr>
            <w:r w:rsidRPr="002B38BC">
              <w:t>15</w:t>
            </w:r>
          </w:p>
        </w:tc>
        <w:tc>
          <w:tcPr>
            <w:tcW w:w="2642" w:type="dxa"/>
            <w:tcBorders>
              <w:top w:val="single" w:sz="4" w:space="0" w:color="auto"/>
              <w:left w:val="single" w:sz="4" w:space="0" w:color="auto"/>
              <w:bottom w:val="single" w:sz="4" w:space="0" w:color="auto"/>
              <w:right w:val="single" w:sz="4" w:space="0" w:color="auto"/>
            </w:tcBorders>
            <w:vAlign w:val="center"/>
          </w:tcPr>
          <w:p w14:paraId="750AB66B"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7052427"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B48BA9E" w14:textId="77777777" w:rsidR="005174AB" w:rsidRPr="002B38BC" w:rsidRDefault="005174AB">
            <w:pPr>
              <w:pStyle w:val="Noga"/>
            </w:pPr>
          </w:p>
        </w:tc>
        <w:tc>
          <w:tcPr>
            <w:tcW w:w="0" w:type="auto"/>
            <w:vAlign w:val="center"/>
            <w:hideMark/>
          </w:tcPr>
          <w:p w14:paraId="102C200F" w14:textId="77777777" w:rsidR="005174AB" w:rsidRPr="002B38BC" w:rsidRDefault="005174AB">
            <w:pPr>
              <w:jc w:val="left"/>
              <w:rPr>
                <w:rFonts w:ascii="Times New Roman" w:hAnsi="Times New Roman" w:cs="Times New Roman"/>
                <w:sz w:val="20"/>
                <w:szCs w:val="20"/>
              </w:rPr>
            </w:pPr>
          </w:p>
        </w:tc>
      </w:tr>
      <w:tr w:rsidR="007340C2" w:rsidRPr="002B38BC" w14:paraId="37FA3E11"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FA10AD1" w14:textId="77777777" w:rsidR="005174AB" w:rsidRPr="002B38BC" w:rsidRDefault="005174AB">
            <w:pPr>
              <w:pStyle w:val="Noga"/>
              <w:jc w:val="center"/>
            </w:pPr>
            <w:r w:rsidRPr="002B38BC">
              <w:t>16</w:t>
            </w:r>
          </w:p>
        </w:tc>
        <w:tc>
          <w:tcPr>
            <w:tcW w:w="2642" w:type="dxa"/>
            <w:tcBorders>
              <w:top w:val="single" w:sz="4" w:space="0" w:color="auto"/>
              <w:left w:val="single" w:sz="4" w:space="0" w:color="auto"/>
              <w:bottom w:val="single" w:sz="4" w:space="0" w:color="auto"/>
              <w:right w:val="single" w:sz="4" w:space="0" w:color="auto"/>
            </w:tcBorders>
            <w:vAlign w:val="center"/>
          </w:tcPr>
          <w:p w14:paraId="7028E43E"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6BC90313"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1987E71E" w14:textId="77777777" w:rsidR="005174AB" w:rsidRPr="002B38BC" w:rsidRDefault="005174AB">
            <w:pPr>
              <w:pStyle w:val="Noga"/>
            </w:pPr>
          </w:p>
        </w:tc>
        <w:tc>
          <w:tcPr>
            <w:tcW w:w="0" w:type="auto"/>
            <w:vAlign w:val="center"/>
            <w:hideMark/>
          </w:tcPr>
          <w:p w14:paraId="0DBA1D14" w14:textId="77777777" w:rsidR="005174AB" w:rsidRPr="002B38BC" w:rsidRDefault="005174AB">
            <w:pPr>
              <w:jc w:val="left"/>
              <w:rPr>
                <w:rFonts w:ascii="Times New Roman" w:hAnsi="Times New Roman" w:cs="Times New Roman"/>
                <w:sz w:val="20"/>
                <w:szCs w:val="20"/>
              </w:rPr>
            </w:pPr>
          </w:p>
        </w:tc>
      </w:tr>
      <w:tr w:rsidR="007340C2" w:rsidRPr="002B38BC" w14:paraId="4D0C4267"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62BD5B0" w14:textId="77777777" w:rsidR="005174AB" w:rsidRPr="002B38BC" w:rsidRDefault="005174AB">
            <w:pPr>
              <w:pStyle w:val="Noga"/>
              <w:jc w:val="center"/>
            </w:pPr>
            <w:r w:rsidRPr="002B38BC">
              <w:t>17</w:t>
            </w:r>
          </w:p>
        </w:tc>
        <w:tc>
          <w:tcPr>
            <w:tcW w:w="2642" w:type="dxa"/>
            <w:tcBorders>
              <w:top w:val="single" w:sz="4" w:space="0" w:color="auto"/>
              <w:left w:val="single" w:sz="4" w:space="0" w:color="auto"/>
              <w:bottom w:val="single" w:sz="4" w:space="0" w:color="auto"/>
              <w:right w:val="single" w:sz="4" w:space="0" w:color="auto"/>
            </w:tcBorders>
            <w:vAlign w:val="center"/>
          </w:tcPr>
          <w:p w14:paraId="2AB18DAA"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8948C98"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5E29B40" w14:textId="77777777" w:rsidR="005174AB" w:rsidRPr="002B38BC" w:rsidRDefault="005174AB">
            <w:pPr>
              <w:pStyle w:val="Noga"/>
            </w:pPr>
          </w:p>
        </w:tc>
        <w:tc>
          <w:tcPr>
            <w:tcW w:w="0" w:type="auto"/>
            <w:vAlign w:val="center"/>
            <w:hideMark/>
          </w:tcPr>
          <w:p w14:paraId="116AE628" w14:textId="77777777" w:rsidR="005174AB" w:rsidRPr="002B38BC" w:rsidRDefault="005174AB">
            <w:pPr>
              <w:jc w:val="left"/>
              <w:rPr>
                <w:rFonts w:ascii="Times New Roman" w:hAnsi="Times New Roman" w:cs="Times New Roman"/>
                <w:sz w:val="20"/>
                <w:szCs w:val="20"/>
              </w:rPr>
            </w:pPr>
          </w:p>
        </w:tc>
      </w:tr>
      <w:tr w:rsidR="007340C2" w:rsidRPr="002B38BC" w14:paraId="61A8ED88"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A5C5A42" w14:textId="77777777" w:rsidR="005174AB" w:rsidRPr="002B38BC" w:rsidRDefault="005174AB">
            <w:pPr>
              <w:pStyle w:val="Noga"/>
              <w:jc w:val="center"/>
            </w:pPr>
            <w:r w:rsidRPr="002B38BC">
              <w:t>18</w:t>
            </w:r>
          </w:p>
        </w:tc>
        <w:tc>
          <w:tcPr>
            <w:tcW w:w="2642" w:type="dxa"/>
            <w:tcBorders>
              <w:top w:val="single" w:sz="4" w:space="0" w:color="auto"/>
              <w:left w:val="single" w:sz="4" w:space="0" w:color="auto"/>
              <w:bottom w:val="single" w:sz="4" w:space="0" w:color="auto"/>
              <w:right w:val="single" w:sz="4" w:space="0" w:color="auto"/>
            </w:tcBorders>
            <w:vAlign w:val="center"/>
          </w:tcPr>
          <w:p w14:paraId="73FF84F1"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2C9C1221"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A704A23" w14:textId="77777777" w:rsidR="005174AB" w:rsidRPr="002B38BC" w:rsidRDefault="005174AB">
            <w:pPr>
              <w:pStyle w:val="Noga"/>
            </w:pPr>
          </w:p>
        </w:tc>
        <w:tc>
          <w:tcPr>
            <w:tcW w:w="0" w:type="auto"/>
            <w:vAlign w:val="center"/>
            <w:hideMark/>
          </w:tcPr>
          <w:p w14:paraId="40D90BDD" w14:textId="77777777" w:rsidR="005174AB" w:rsidRPr="002B38BC" w:rsidRDefault="005174AB">
            <w:pPr>
              <w:jc w:val="left"/>
              <w:rPr>
                <w:rFonts w:ascii="Times New Roman" w:hAnsi="Times New Roman" w:cs="Times New Roman"/>
                <w:sz w:val="20"/>
                <w:szCs w:val="20"/>
              </w:rPr>
            </w:pPr>
          </w:p>
        </w:tc>
      </w:tr>
      <w:tr w:rsidR="007340C2" w:rsidRPr="002B38BC" w14:paraId="575D16C0"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8AD68DA" w14:textId="77777777" w:rsidR="005174AB" w:rsidRPr="002B38BC" w:rsidRDefault="005174AB">
            <w:pPr>
              <w:pStyle w:val="Noga"/>
              <w:jc w:val="center"/>
            </w:pPr>
            <w:r w:rsidRPr="002B38BC">
              <w:t>19</w:t>
            </w:r>
          </w:p>
        </w:tc>
        <w:tc>
          <w:tcPr>
            <w:tcW w:w="2642" w:type="dxa"/>
            <w:tcBorders>
              <w:top w:val="single" w:sz="4" w:space="0" w:color="auto"/>
              <w:left w:val="single" w:sz="4" w:space="0" w:color="auto"/>
              <w:bottom w:val="single" w:sz="4" w:space="0" w:color="auto"/>
              <w:right w:val="single" w:sz="4" w:space="0" w:color="auto"/>
            </w:tcBorders>
            <w:vAlign w:val="center"/>
          </w:tcPr>
          <w:p w14:paraId="1F9C42FF"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48C2F545"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A484097" w14:textId="77777777" w:rsidR="005174AB" w:rsidRPr="002B38BC" w:rsidRDefault="005174AB">
            <w:pPr>
              <w:pStyle w:val="Noga"/>
            </w:pPr>
          </w:p>
        </w:tc>
        <w:tc>
          <w:tcPr>
            <w:tcW w:w="0" w:type="auto"/>
            <w:vAlign w:val="center"/>
            <w:hideMark/>
          </w:tcPr>
          <w:p w14:paraId="40E2C99B" w14:textId="77777777" w:rsidR="005174AB" w:rsidRPr="002B38BC" w:rsidRDefault="005174AB">
            <w:pPr>
              <w:jc w:val="left"/>
              <w:rPr>
                <w:rFonts w:ascii="Times New Roman" w:hAnsi="Times New Roman" w:cs="Times New Roman"/>
                <w:sz w:val="20"/>
                <w:szCs w:val="20"/>
              </w:rPr>
            </w:pPr>
          </w:p>
        </w:tc>
      </w:tr>
      <w:tr w:rsidR="007340C2" w:rsidRPr="002B38BC" w14:paraId="4E7F5803"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93E9C9E" w14:textId="77777777" w:rsidR="005174AB" w:rsidRPr="002B38BC" w:rsidRDefault="005174AB">
            <w:pPr>
              <w:pStyle w:val="Noga"/>
              <w:jc w:val="center"/>
            </w:pPr>
            <w:r w:rsidRPr="002B38BC">
              <w:t>20</w:t>
            </w:r>
          </w:p>
        </w:tc>
        <w:tc>
          <w:tcPr>
            <w:tcW w:w="2642" w:type="dxa"/>
            <w:tcBorders>
              <w:top w:val="single" w:sz="4" w:space="0" w:color="auto"/>
              <w:left w:val="single" w:sz="4" w:space="0" w:color="auto"/>
              <w:bottom w:val="single" w:sz="4" w:space="0" w:color="auto"/>
              <w:right w:val="single" w:sz="4" w:space="0" w:color="auto"/>
            </w:tcBorders>
            <w:vAlign w:val="center"/>
          </w:tcPr>
          <w:p w14:paraId="620B1D35"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F6C62DA"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C1934E9" w14:textId="77777777" w:rsidR="005174AB" w:rsidRPr="002B38BC" w:rsidRDefault="005174AB">
            <w:pPr>
              <w:pStyle w:val="Noga"/>
            </w:pPr>
          </w:p>
        </w:tc>
        <w:tc>
          <w:tcPr>
            <w:tcW w:w="0" w:type="auto"/>
            <w:vAlign w:val="center"/>
            <w:hideMark/>
          </w:tcPr>
          <w:p w14:paraId="4E0FC82D" w14:textId="77777777" w:rsidR="005174AB" w:rsidRPr="002B38BC" w:rsidRDefault="005174AB">
            <w:pPr>
              <w:jc w:val="left"/>
              <w:rPr>
                <w:rFonts w:ascii="Times New Roman" w:hAnsi="Times New Roman" w:cs="Times New Roman"/>
                <w:sz w:val="20"/>
                <w:szCs w:val="20"/>
              </w:rPr>
            </w:pPr>
          </w:p>
        </w:tc>
      </w:tr>
      <w:tr w:rsidR="007340C2" w:rsidRPr="002B38BC" w14:paraId="371DFE0D"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66059FD" w14:textId="77777777" w:rsidR="005174AB" w:rsidRPr="002B38BC" w:rsidRDefault="005174AB">
            <w:pPr>
              <w:pStyle w:val="Noga"/>
              <w:jc w:val="center"/>
            </w:pPr>
            <w:r w:rsidRPr="002B38BC">
              <w:t>21</w:t>
            </w:r>
          </w:p>
        </w:tc>
        <w:tc>
          <w:tcPr>
            <w:tcW w:w="2642" w:type="dxa"/>
            <w:tcBorders>
              <w:top w:val="single" w:sz="4" w:space="0" w:color="auto"/>
              <w:left w:val="single" w:sz="4" w:space="0" w:color="auto"/>
              <w:bottom w:val="single" w:sz="4" w:space="0" w:color="auto"/>
              <w:right w:val="single" w:sz="4" w:space="0" w:color="auto"/>
            </w:tcBorders>
            <w:vAlign w:val="center"/>
          </w:tcPr>
          <w:p w14:paraId="3968EBCB"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92A9D05"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42D68D3A" w14:textId="77777777" w:rsidR="005174AB" w:rsidRPr="002B38BC" w:rsidRDefault="005174AB">
            <w:pPr>
              <w:pStyle w:val="Noga"/>
            </w:pPr>
          </w:p>
        </w:tc>
        <w:tc>
          <w:tcPr>
            <w:tcW w:w="0" w:type="auto"/>
            <w:vAlign w:val="center"/>
            <w:hideMark/>
          </w:tcPr>
          <w:p w14:paraId="3BF4BDB1" w14:textId="77777777" w:rsidR="005174AB" w:rsidRPr="002B38BC" w:rsidRDefault="005174AB">
            <w:pPr>
              <w:jc w:val="left"/>
              <w:rPr>
                <w:rFonts w:ascii="Times New Roman" w:hAnsi="Times New Roman" w:cs="Times New Roman"/>
                <w:sz w:val="20"/>
                <w:szCs w:val="20"/>
              </w:rPr>
            </w:pPr>
          </w:p>
        </w:tc>
      </w:tr>
      <w:tr w:rsidR="007340C2" w:rsidRPr="002B38BC" w14:paraId="3CE4160D"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4A80EE5" w14:textId="77777777" w:rsidR="005174AB" w:rsidRPr="002B38BC" w:rsidRDefault="005174AB">
            <w:pPr>
              <w:pStyle w:val="Noga"/>
              <w:jc w:val="center"/>
            </w:pPr>
            <w:r w:rsidRPr="002B38BC">
              <w:t>22</w:t>
            </w:r>
          </w:p>
        </w:tc>
        <w:tc>
          <w:tcPr>
            <w:tcW w:w="2642" w:type="dxa"/>
            <w:tcBorders>
              <w:top w:val="single" w:sz="4" w:space="0" w:color="auto"/>
              <w:left w:val="single" w:sz="4" w:space="0" w:color="auto"/>
              <w:bottom w:val="single" w:sz="4" w:space="0" w:color="auto"/>
              <w:right w:val="single" w:sz="4" w:space="0" w:color="auto"/>
            </w:tcBorders>
            <w:vAlign w:val="center"/>
          </w:tcPr>
          <w:p w14:paraId="0E501653"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1752B4C"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70ABE79" w14:textId="77777777" w:rsidR="005174AB" w:rsidRPr="002B38BC" w:rsidRDefault="005174AB">
            <w:pPr>
              <w:pStyle w:val="Noga"/>
            </w:pPr>
          </w:p>
        </w:tc>
        <w:tc>
          <w:tcPr>
            <w:tcW w:w="0" w:type="auto"/>
            <w:vAlign w:val="center"/>
            <w:hideMark/>
          </w:tcPr>
          <w:p w14:paraId="723A2D2D" w14:textId="77777777" w:rsidR="005174AB" w:rsidRPr="002B38BC" w:rsidRDefault="005174AB">
            <w:pPr>
              <w:jc w:val="left"/>
              <w:rPr>
                <w:rFonts w:ascii="Times New Roman" w:hAnsi="Times New Roman" w:cs="Times New Roman"/>
                <w:sz w:val="20"/>
                <w:szCs w:val="20"/>
              </w:rPr>
            </w:pPr>
          </w:p>
        </w:tc>
      </w:tr>
      <w:tr w:rsidR="007340C2" w:rsidRPr="002B38BC" w14:paraId="344424D5"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52ED08F" w14:textId="77777777" w:rsidR="005174AB" w:rsidRPr="002B38BC" w:rsidRDefault="005174AB">
            <w:pPr>
              <w:pStyle w:val="Noga"/>
              <w:jc w:val="center"/>
            </w:pPr>
            <w:r w:rsidRPr="002B38BC">
              <w:t>23</w:t>
            </w:r>
          </w:p>
        </w:tc>
        <w:tc>
          <w:tcPr>
            <w:tcW w:w="2642" w:type="dxa"/>
            <w:tcBorders>
              <w:top w:val="single" w:sz="4" w:space="0" w:color="auto"/>
              <w:left w:val="single" w:sz="4" w:space="0" w:color="auto"/>
              <w:bottom w:val="single" w:sz="4" w:space="0" w:color="auto"/>
              <w:right w:val="single" w:sz="4" w:space="0" w:color="auto"/>
            </w:tcBorders>
            <w:vAlign w:val="center"/>
          </w:tcPr>
          <w:p w14:paraId="4003BDA3"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6A8EFF30"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AE0C0A3" w14:textId="77777777" w:rsidR="005174AB" w:rsidRPr="002B38BC" w:rsidRDefault="005174AB">
            <w:pPr>
              <w:pStyle w:val="Noga"/>
            </w:pPr>
          </w:p>
        </w:tc>
        <w:tc>
          <w:tcPr>
            <w:tcW w:w="0" w:type="auto"/>
            <w:vAlign w:val="center"/>
            <w:hideMark/>
          </w:tcPr>
          <w:p w14:paraId="6B4AEBC7" w14:textId="77777777" w:rsidR="005174AB" w:rsidRPr="002B38BC" w:rsidRDefault="005174AB">
            <w:pPr>
              <w:jc w:val="left"/>
              <w:rPr>
                <w:rFonts w:ascii="Times New Roman" w:hAnsi="Times New Roman" w:cs="Times New Roman"/>
                <w:sz w:val="20"/>
                <w:szCs w:val="20"/>
              </w:rPr>
            </w:pPr>
          </w:p>
        </w:tc>
      </w:tr>
      <w:tr w:rsidR="007340C2" w:rsidRPr="002B38BC" w14:paraId="69C7B95B"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3545DCD1" w14:textId="77777777" w:rsidR="005174AB" w:rsidRPr="002B38BC" w:rsidRDefault="005174AB">
            <w:pPr>
              <w:pStyle w:val="Noga"/>
              <w:jc w:val="center"/>
            </w:pPr>
            <w:r w:rsidRPr="002B38BC">
              <w:t>24</w:t>
            </w:r>
          </w:p>
        </w:tc>
        <w:tc>
          <w:tcPr>
            <w:tcW w:w="2642" w:type="dxa"/>
            <w:tcBorders>
              <w:top w:val="single" w:sz="4" w:space="0" w:color="auto"/>
              <w:left w:val="single" w:sz="4" w:space="0" w:color="auto"/>
              <w:bottom w:val="single" w:sz="4" w:space="0" w:color="auto"/>
              <w:right w:val="single" w:sz="4" w:space="0" w:color="auto"/>
            </w:tcBorders>
            <w:vAlign w:val="center"/>
          </w:tcPr>
          <w:p w14:paraId="543504CF"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11064C99"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9B5436D" w14:textId="77777777" w:rsidR="005174AB" w:rsidRPr="002B38BC" w:rsidRDefault="005174AB">
            <w:pPr>
              <w:pStyle w:val="Noga"/>
            </w:pPr>
          </w:p>
        </w:tc>
        <w:tc>
          <w:tcPr>
            <w:tcW w:w="0" w:type="auto"/>
            <w:vAlign w:val="center"/>
            <w:hideMark/>
          </w:tcPr>
          <w:p w14:paraId="79E88F20" w14:textId="77777777" w:rsidR="005174AB" w:rsidRPr="002B38BC" w:rsidRDefault="005174AB">
            <w:pPr>
              <w:jc w:val="left"/>
              <w:rPr>
                <w:rFonts w:ascii="Times New Roman" w:hAnsi="Times New Roman" w:cs="Times New Roman"/>
                <w:sz w:val="20"/>
                <w:szCs w:val="20"/>
              </w:rPr>
            </w:pPr>
          </w:p>
        </w:tc>
      </w:tr>
      <w:tr w:rsidR="007340C2" w:rsidRPr="002B38BC" w14:paraId="45AD0F60"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E1EC648" w14:textId="77777777" w:rsidR="005174AB" w:rsidRPr="002B38BC" w:rsidRDefault="005174AB">
            <w:pPr>
              <w:pStyle w:val="Noga"/>
              <w:jc w:val="center"/>
            </w:pPr>
            <w:r w:rsidRPr="002B38BC">
              <w:t>25</w:t>
            </w:r>
          </w:p>
        </w:tc>
        <w:tc>
          <w:tcPr>
            <w:tcW w:w="2642" w:type="dxa"/>
            <w:tcBorders>
              <w:top w:val="single" w:sz="4" w:space="0" w:color="auto"/>
              <w:left w:val="single" w:sz="4" w:space="0" w:color="auto"/>
              <w:bottom w:val="single" w:sz="4" w:space="0" w:color="auto"/>
              <w:right w:val="single" w:sz="4" w:space="0" w:color="auto"/>
            </w:tcBorders>
            <w:vAlign w:val="center"/>
          </w:tcPr>
          <w:p w14:paraId="6DA9730C"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18AF8AB9"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21699C52" w14:textId="77777777" w:rsidR="005174AB" w:rsidRPr="002B38BC" w:rsidRDefault="005174AB">
            <w:pPr>
              <w:pStyle w:val="Noga"/>
            </w:pPr>
          </w:p>
        </w:tc>
        <w:tc>
          <w:tcPr>
            <w:tcW w:w="0" w:type="auto"/>
            <w:vAlign w:val="center"/>
            <w:hideMark/>
          </w:tcPr>
          <w:p w14:paraId="6B9EC9B5" w14:textId="77777777" w:rsidR="005174AB" w:rsidRPr="002B38BC" w:rsidRDefault="005174AB">
            <w:pPr>
              <w:jc w:val="left"/>
              <w:rPr>
                <w:rFonts w:ascii="Times New Roman" w:hAnsi="Times New Roman" w:cs="Times New Roman"/>
                <w:sz w:val="20"/>
                <w:szCs w:val="20"/>
              </w:rPr>
            </w:pPr>
          </w:p>
        </w:tc>
      </w:tr>
    </w:tbl>
    <w:p w14:paraId="1B33C200" w14:textId="77777777" w:rsidR="005174AB" w:rsidRPr="002B38BC" w:rsidRDefault="005174AB" w:rsidP="005174AB">
      <w:pPr>
        <w:pStyle w:val="Navaden-razmik"/>
        <w:rPr>
          <w:lang w:val="sk-SK"/>
        </w:rPr>
      </w:pPr>
      <w:r w:rsidRPr="002B38BC">
        <w:t>Izjavo dajemo pod materialno in kazensko odgovornostjo.</w:t>
      </w:r>
    </w:p>
    <w:tbl>
      <w:tblPr>
        <w:tblW w:w="0" w:type="auto"/>
        <w:tblLook w:val="04A0" w:firstRow="1" w:lastRow="0" w:firstColumn="1" w:lastColumn="0" w:noHBand="0" w:noVBand="1"/>
      </w:tblPr>
      <w:tblGrid>
        <w:gridCol w:w="1129"/>
        <w:gridCol w:w="2228"/>
        <w:gridCol w:w="1122"/>
        <w:gridCol w:w="1242"/>
        <w:gridCol w:w="2784"/>
      </w:tblGrid>
      <w:tr w:rsidR="007340C2" w:rsidRPr="002B38BC" w14:paraId="407E06F4" w14:textId="77777777" w:rsidTr="005174AB">
        <w:trPr>
          <w:trHeight w:val="567"/>
        </w:trPr>
        <w:tc>
          <w:tcPr>
            <w:tcW w:w="1134" w:type="dxa"/>
            <w:vAlign w:val="center"/>
            <w:hideMark/>
          </w:tcPr>
          <w:p w14:paraId="2BA63199" w14:textId="77777777" w:rsidR="005174AB" w:rsidRPr="002B38BC" w:rsidRDefault="005174AB">
            <w:pPr>
              <w:widowControl w:val="0"/>
            </w:pPr>
            <w:r w:rsidRPr="002B38BC">
              <w:t>Kraj:</w:t>
            </w:r>
          </w:p>
        </w:tc>
        <w:tc>
          <w:tcPr>
            <w:tcW w:w="2268" w:type="dxa"/>
            <w:tcBorders>
              <w:top w:val="nil"/>
              <w:left w:val="nil"/>
              <w:bottom w:val="single" w:sz="4" w:space="0" w:color="auto"/>
              <w:right w:val="nil"/>
            </w:tcBorders>
            <w:vAlign w:val="center"/>
          </w:tcPr>
          <w:p w14:paraId="21C98BE2" w14:textId="77777777" w:rsidR="005174AB" w:rsidRPr="002B38BC" w:rsidRDefault="005174AB">
            <w:pPr>
              <w:widowControl w:val="0"/>
            </w:pPr>
          </w:p>
        </w:tc>
        <w:tc>
          <w:tcPr>
            <w:tcW w:w="1134" w:type="dxa"/>
            <w:vMerge w:val="restart"/>
            <w:vAlign w:val="center"/>
            <w:hideMark/>
          </w:tcPr>
          <w:p w14:paraId="4C0813A6" w14:textId="77777777" w:rsidR="005174AB" w:rsidRPr="002B38BC" w:rsidRDefault="005174AB">
            <w:pPr>
              <w:widowControl w:val="0"/>
              <w:jc w:val="center"/>
            </w:pPr>
            <w:r w:rsidRPr="002B38BC">
              <w:t>Žig</w:t>
            </w:r>
          </w:p>
        </w:tc>
        <w:tc>
          <w:tcPr>
            <w:tcW w:w="1242" w:type="dxa"/>
            <w:vAlign w:val="center"/>
            <w:hideMark/>
          </w:tcPr>
          <w:p w14:paraId="6CE6AA22" w14:textId="77777777" w:rsidR="005174AB" w:rsidRPr="002B38BC" w:rsidRDefault="005174AB">
            <w:pPr>
              <w:widowControl w:val="0"/>
            </w:pPr>
            <w:r w:rsidRPr="002B38BC">
              <w:t>Podpisnik:</w:t>
            </w:r>
          </w:p>
        </w:tc>
        <w:tc>
          <w:tcPr>
            <w:tcW w:w="2835" w:type="dxa"/>
            <w:tcBorders>
              <w:top w:val="nil"/>
              <w:left w:val="nil"/>
              <w:bottom w:val="single" w:sz="4" w:space="0" w:color="auto"/>
              <w:right w:val="nil"/>
            </w:tcBorders>
            <w:vAlign w:val="center"/>
          </w:tcPr>
          <w:p w14:paraId="6819CA98" w14:textId="77777777" w:rsidR="005174AB" w:rsidRPr="002B38BC" w:rsidRDefault="005174AB">
            <w:pPr>
              <w:widowControl w:val="0"/>
            </w:pPr>
          </w:p>
        </w:tc>
      </w:tr>
      <w:tr w:rsidR="007340C2" w:rsidRPr="002B38BC" w14:paraId="65A26C9C" w14:textId="77777777" w:rsidTr="005174AB">
        <w:trPr>
          <w:trHeight w:val="567"/>
        </w:trPr>
        <w:tc>
          <w:tcPr>
            <w:tcW w:w="1134" w:type="dxa"/>
            <w:vAlign w:val="center"/>
            <w:hideMark/>
          </w:tcPr>
          <w:p w14:paraId="3DDDA166" w14:textId="77777777" w:rsidR="005174AB" w:rsidRPr="002B38BC" w:rsidRDefault="005174AB">
            <w:pPr>
              <w:widowControl w:val="0"/>
            </w:pPr>
            <w:r w:rsidRPr="002B38BC">
              <w:t>Datum:</w:t>
            </w:r>
          </w:p>
        </w:tc>
        <w:tc>
          <w:tcPr>
            <w:tcW w:w="2268" w:type="dxa"/>
            <w:tcBorders>
              <w:top w:val="single" w:sz="4" w:space="0" w:color="auto"/>
              <w:left w:val="nil"/>
              <w:bottom w:val="single" w:sz="4" w:space="0" w:color="auto"/>
              <w:right w:val="nil"/>
            </w:tcBorders>
            <w:vAlign w:val="center"/>
          </w:tcPr>
          <w:p w14:paraId="7A8588F6" w14:textId="77777777" w:rsidR="005174AB" w:rsidRPr="002B38BC" w:rsidRDefault="005174AB">
            <w:pPr>
              <w:widowControl w:val="0"/>
            </w:pPr>
          </w:p>
        </w:tc>
        <w:tc>
          <w:tcPr>
            <w:tcW w:w="0" w:type="auto"/>
            <w:vMerge/>
            <w:vAlign w:val="center"/>
            <w:hideMark/>
          </w:tcPr>
          <w:p w14:paraId="6FE44D6F" w14:textId="77777777" w:rsidR="005174AB" w:rsidRPr="002B38BC" w:rsidRDefault="005174AB">
            <w:pPr>
              <w:jc w:val="left"/>
            </w:pPr>
          </w:p>
        </w:tc>
        <w:tc>
          <w:tcPr>
            <w:tcW w:w="1242" w:type="dxa"/>
            <w:vAlign w:val="center"/>
            <w:hideMark/>
          </w:tcPr>
          <w:p w14:paraId="247B9622" w14:textId="77777777" w:rsidR="005174AB" w:rsidRPr="002B38BC" w:rsidRDefault="005174AB">
            <w:pPr>
              <w:widowControl w:val="0"/>
            </w:pPr>
            <w:r w:rsidRPr="002B38BC">
              <w:t>Podpis:</w:t>
            </w:r>
          </w:p>
        </w:tc>
        <w:tc>
          <w:tcPr>
            <w:tcW w:w="2835" w:type="dxa"/>
            <w:tcBorders>
              <w:top w:val="single" w:sz="4" w:space="0" w:color="auto"/>
              <w:left w:val="nil"/>
              <w:bottom w:val="single" w:sz="4" w:space="0" w:color="auto"/>
              <w:right w:val="nil"/>
            </w:tcBorders>
            <w:vAlign w:val="center"/>
          </w:tcPr>
          <w:p w14:paraId="343B651A" w14:textId="77777777" w:rsidR="005174AB" w:rsidRPr="002B38BC" w:rsidRDefault="005174AB">
            <w:pPr>
              <w:widowControl w:val="0"/>
            </w:pPr>
          </w:p>
        </w:tc>
      </w:tr>
    </w:tbl>
    <w:p w14:paraId="232D9888" w14:textId="2E8EC541" w:rsidR="005174AB" w:rsidRPr="002B38BC" w:rsidRDefault="005174AB" w:rsidP="008D529E">
      <w:pPr>
        <w:pStyle w:val="Naslov2"/>
        <w:numPr>
          <w:ilvl w:val="1"/>
          <w:numId w:val="60"/>
        </w:numPr>
        <w:ind w:left="567" w:hanging="567"/>
      </w:pPr>
      <w:r w:rsidRPr="002B38BC">
        <w:rPr>
          <w:b w:val="0"/>
          <w:caps w:val="0"/>
        </w:rPr>
        <w:br w:type="page"/>
      </w:r>
      <w:bookmarkStart w:id="68" w:name="_Ref509580764"/>
      <w:bookmarkStart w:id="69" w:name="_Ref8737082"/>
      <w:bookmarkStart w:id="70" w:name="_Ref453326104"/>
      <w:bookmarkStart w:id="71" w:name="_Ref453326091"/>
      <w:bookmarkStart w:id="72" w:name="_Ref477420692"/>
      <w:bookmarkStart w:id="73" w:name="_Ref477420687"/>
      <w:r w:rsidRPr="002B38BC">
        <w:lastRenderedPageBreak/>
        <w:t xml:space="preserve"> </w:t>
      </w:r>
      <w:bookmarkStart w:id="74" w:name="_Toc100045826"/>
      <w:bookmarkStart w:id="75" w:name="_Toc198835955"/>
      <w:bookmarkStart w:id="76" w:name="_Ref509580973"/>
      <w:bookmarkStart w:id="77" w:name="_Ref198030037"/>
      <w:bookmarkStart w:id="78" w:name="_Toc200442978"/>
      <w:bookmarkStart w:id="79" w:name="_Ref134992089"/>
      <w:bookmarkEnd w:id="68"/>
      <w:bookmarkEnd w:id="69"/>
      <w:r w:rsidR="00734B81" w:rsidRPr="002B38BC">
        <w:t>Izpolnjevanje zahtev iz tehničnih specifikacij</w:t>
      </w:r>
      <w:bookmarkEnd w:id="74"/>
      <w:bookmarkEnd w:id="75"/>
      <w:bookmarkEnd w:id="70"/>
      <w:bookmarkEnd w:id="71"/>
      <w:bookmarkEnd w:id="72"/>
      <w:bookmarkEnd w:id="73"/>
      <w:bookmarkEnd w:id="76"/>
      <w:bookmarkEnd w:id="77"/>
      <w:bookmarkEnd w:id="78"/>
      <w:r w:rsidRPr="002B38BC">
        <w:t xml:space="preserve"> </w:t>
      </w:r>
      <w:bookmarkEnd w:id="79"/>
    </w:p>
    <w:tbl>
      <w:tblPr>
        <w:tblW w:w="0" w:type="auto"/>
        <w:tblLayout w:type="fixed"/>
        <w:tblCellMar>
          <w:left w:w="0" w:type="dxa"/>
          <w:right w:w="0" w:type="dxa"/>
        </w:tblCellMar>
        <w:tblLook w:val="04A0" w:firstRow="1" w:lastRow="0" w:firstColumn="1" w:lastColumn="0" w:noHBand="0" w:noVBand="1"/>
      </w:tblPr>
      <w:tblGrid>
        <w:gridCol w:w="2835"/>
        <w:gridCol w:w="5670"/>
      </w:tblGrid>
      <w:tr w:rsidR="007340C2" w:rsidRPr="002B38BC" w14:paraId="3E3EB62C" w14:textId="77777777" w:rsidTr="005174AB">
        <w:trPr>
          <w:trHeight w:val="567"/>
        </w:trPr>
        <w:tc>
          <w:tcPr>
            <w:tcW w:w="2835" w:type="dxa"/>
            <w:vAlign w:val="center"/>
            <w:hideMark/>
          </w:tcPr>
          <w:p w14:paraId="10A21B18" w14:textId="77777777" w:rsidR="005174AB" w:rsidRPr="002B38BC" w:rsidRDefault="005174AB">
            <w:pPr>
              <w:widowControl w:val="0"/>
              <w:jc w:val="left"/>
            </w:pPr>
            <w:r w:rsidRPr="002B38BC">
              <w:t>Ponudnik:</w:t>
            </w:r>
          </w:p>
        </w:tc>
        <w:tc>
          <w:tcPr>
            <w:tcW w:w="5670" w:type="dxa"/>
            <w:tcBorders>
              <w:top w:val="nil"/>
              <w:left w:val="nil"/>
              <w:bottom w:val="single" w:sz="4" w:space="0" w:color="auto"/>
              <w:right w:val="nil"/>
            </w:tcBorders>
            <w:vAlign w:val="center"/>
          </w:tcPr>
          <w:p w14:paraId="35F62037" w14:textId="77777777" w:rsidR="005174AB" w:rsidRPr="002B38BC" w:rsidRDefault="005174AB">
            <w:pPr>
              <w:widowControl w:val="0"/>
            </w:pPr>
          </w:p>
        </w:tc>
      </w:tr>
      <w:tr w:rsidR="007340C2" w:rsidRPr="002B38BC" w14:paraId="1E89FE3E" w14:textId="77777777" w:rsidTr="005174AB">
        <w:trPr>
          <w:trHeight w:val="567"/>
        </w:trPr>
        <w:tc>
          <w:tcPr>
            <w:tcW w:w="2835" w:type="dxa"/>
            <w:vAlign w:val="center"/>
            <w:hideMark/>
          </w:tcPr>
          <w:p w14:paraId="06DF87CF" w14:textId="77777777" w:rsidR="005174AB" w:rsidRPr="002B38BC" w:rsidRDefault="005174AB">
            <w:pPr>
              <w:widowControl w:val="0"/>
              <w:jc w:val="left"/>
            </w:pPr>
            <w:r w:rsidRPr="002B38BC">
              <w:t>Sedež:</w:t>
            </w:r>
          </w:p>
        </w:tc>
        <w:tc>
          <w:tcPr>
            <w:tcW w:w="5670" w:type="dxa"/>
            <w:tcBorders>
              <w:top w:val="single" w:sz="4" w:space="0" w:color="auto"/>
              <w:left w:val="nil"/>
              <w:bottom w:val="single" w:sz="4" w:space="0" w:color="auto"/>
              <w:right w:val="nil"/>
            </w:tcBorders>
            <w:vAlign w:val="center"/>
          </w:tcPr>
          <w:p w14:paraId="4869D129" w14:textId="77777777" w:rsidR="005174AB" w:rsidRPr="002B38BC" w:rsidRDefault="005174AB">
            <w:pPr>
              <w:widowControl w:val="0"/>
            </w:pPr>
          </w:p>
        </w:tc>
      </w:tr>
      <w:tr w:rsidR="007340C2" w:rsidRPr="002B38BC" w14:paraId="799F185A" w14:textId="77777777" w:rsidTr="005174AB">
        <w:trPr>
          <w:trHeight w:val="567"/>
        </w:trPr>
        <w:tc>
          <w:tcPr>
            <w:tcW w:w="2835" w:type="dxa"/>
            <w:vAlign w:val="center"/>
            <w:hideMark/>
          </w:tcPr>
          <w:p w14:paraId="2EEB5D07" w14:textId="77777777" w:rsidR="005174AB" w:rsidRPr="002B38BC" w:rsidRDefault="005174AB">
            <w:pPr>
              <w:widowControl w:val="0"/>
              <w:jc w:val="left"/>
            </w:pPr>
            <w:r w:rsidRPr="002B38BC">
              <w:t>Zakoniti zastopnik</w:t>
            </w:r>
          </w:p>
        </w:tc>
        <w:tc>
          <w:tcPr>
            <w:tcW w:w="5670" w:type="dxa"/>
            <w:tcBorders>
              <w:top w:val="single" w:sz="4" w:space="0" w:color="auto"/>
              <w:left w:val="nil"/>
              <w:bottom w:val="single" w:sz="4" w:space="0" w:color="auto"/>
              <w:right w:val="nil"/>
            </w:tcBorders>
            <w:vAlign w:val="center"/>
          </w:tcPr>
          <w:p w14:paraId="165C9A7B" w14:textId="77777777" w:rsidR="005174AB" w:rsidRPr="002B38BC" w:rsidRDefault="005174AB">
            <w:pPr>
              <w:widowControl w:val="0"/>
            </w:pPr>
          </w:p>
        </w:tc>
      </w:tr>
    </w:tbl>
    <w:p w14:paraId="35AAF2F0" w14:textId="6D91BE96" w:rsidR="00734B81" w:rsidRPr="007340C2" w:rsidRDefault="00734B81" w:rsidP="00734B81">
      <w:pPr>
        <w:pStyle w:val="Navaden-razmik"/>
      </w:pPr>
      <w:r w:rsidRPr="002B38BC">
        <w:rPr>
          <w:bCs/>
        </w:rPr>
        <w:t>Prilagamo tehnično dokumentacijo</w:t>
      </w:r>
      <w:r w:rsidR="005646FB" w:rsidRPr="007340C2">
        <w:rPr>
          <w:rStyle w:val="Sprotnaopomba-sklic"/>
          <w:bCs/>
        </w:rPr>
        <w:footnoteReference w:id="4"/>
      </w:r>
      <w:r w:rsidRPr="007340C2">
        <w:rPr>
          <w:bCs/>
        </w:rPr>
        <w:t xml:space="preserve"> za vzpostavitev sistemov iz poglavja </w:t>
      </w:r>
      <w:r w:rsidR="000C42C5" w:rsidRPr="007340C2">
        <w:fldChar w:fldCharType="begin"/>
      </w:r>
      <w:r w:rsidR="000C42C5" w:rsidRPr="002B38BC">
        <w:instrText xml:space="preserve"> REF _Ref453594774 \r \h  \* MERGEFORMAT </w:instrText>
      </w:r>
      <w:r w:rsidR="000C42C5" w:rsidRPr="007340C2">
        <w:fldChar w:fldCharType="separate"/>
      </w:r>
      <w:r w:rsidR="00787817">
        <w:t>12</w:t>
      </w:r>
      <w:r w:rsidR="000C42C5" w:rsidRPr="007340C2">
        <w:fldChar w:fldCharType="end"/>
      </w:r>
      <w:r w:rsidR="000C42C5" w:rsidRPr="007340C2">
        <w:t xml:space="preserve"> »</w:t>
      </w:r>
      <w:r w:rsidR="000C42C5" w:rsidRPr="007340C2">
        <w:fldChar w:fldCharType="begin"/>
      </w:r>
      <w:r w:rsidR="000C42C5" w:rsidRPr="002B38BC">
        <w:instrText xml:space="preserve"> REF _Ref453594774 \h  \* MERGEFORMAT </w:instrText>
      </w:r>
      <w:r w:rsidR="000C42C5" w:rsidRPr="007340C2">
        <w:fldChar w:fldCharType="separate"/>
      </w:r>
      <w:r w:rsidR="00787817" w:rsidRPr="002B38BC">
        <w:t>Tehnične specifikacije</w:t>
      </w:r>
      <w:r w:rsidR="000C42C5" w:rsidRPr="007340C2">
        <w:fldChar w:fldCharType="end"/>
      </w:r>
      <w:r w:rsidR="000C42C5" w:rsidRPr="007340C2">
        <w:t>«</w:t>
      </w:r>
      <w:r w:rsidRPr="007340C2">
        <w:t>. Tehnična dokumentacija vsebuje vse zahtevane podatke in/ali skenirano dokumentacijo oziroma navedbo spletnih strani, na katerih je dokumentacija javno dostopna z dodanimi pojasnili v spodnjih tabelah.</w:t>
      </w:r>
    </w:p>
    <w:p w14:paraId="408AF37F" w14:textId="7EF97184" w:rsidR="005174AB" w:rsidRPr="002B38BC" w:rsidRDefault="005174AB" w:rsidP="00256685">
      <w:pPr>
        <w:pStyle w:val="Noga"/>
        <w:tabs>
          <w:tab w:val="left" w:pos="720"/>
        </w:tabs>
        <w:spacing w:before="240" w:after="240"/>
      </w:pPr>
      <w:r w:rsidRPr="002B38BC">
        <w:t>Ponujen</w:t>
      </w:r>
      <w:r w:rsidR="00080267">
        <w:t>o blago</w:t>
      </w:r>
      <w:r w:rsidRPr="002B38BC">
        <w:t xml:space="preserve"> v javnih in/ali internih dokumentih principala ni označena kot kakorkoli potencialno zastarela ali v ukinjanju </w:t>
      </w:r>
      <w:r w:rsidR="000109CA" w:rsidRPr="002B38BC">
        <w:t xml:space="preserve">v času oddaje naročila </w:t>
      </w:r>
      <w:r w:rsidRPr="002B38BC">
        <w:t xml:space="preserve">(npr. </w:t>
      </w:r>
      <w:proofErr w:type="spellStart"/>
      <w:r w:rsidRPr="002B38BC">
        <w:t>End</w:t>
      </w:r>
      <w:proofErr w:type="spellEnd"/>
      <w:r w:rsidRPr="002B38BC">
        <w:t xml:space="preserve"> </w:t>
      </w:r>
      <w:proofErr w:type="spellStart"/>
      <w:r w:rsidRPr="002B38BC">
        <w:t>of</w:t>
      </w:r>
      <w:proofErr w:type="spellEnd"/>
      <w:r w:rsidRPr="002B38BC">
        <w:t xml:space="preserve"> </w:t>
      </w:r>
      <w:proofErr w:type="spellStart"/>
      <w:r w:rsidRPr="002B38BC">
        <w:t>Sale</w:t>
      </w:r>
      <w:proofErr w:type="spellEnd"/>
      <w:r w:rsidRPr="002B38BC">
        <w:t xml:space="preserve">, </w:t>
      </w:r>
      <w:proofErr w:type="spellStart"/>
      <w:r w:rsidRPr="002B38BC">
        <w:t>End</w:t>
      </w:r>
      <w:proofErr w:type="spellEnd"/>
      <w:r w:rsidRPr="002B38BC">
        <w:t xml:space="preserve"> </w:t>
      </w:r>
      <w:proofErr w:type="spellStart"/>
      <w:r w:rsidRPr="002B38BC">
        <w:t>Of</w:t>
      </w:r>
      <w:proofErr w:type="spellEnd"/>
      <w:r w:rsidRPr="002B38BC">
        <w:t xml:space="preserve"> </w:t>
      </w:r>
      <w:proofErr w:type="spellStart"/>
      <w:r w:rsidRPr="002B38BC">
        <w:t>Life</w:t>
      </w:r>
      <w:proofErr w:type="spellEnd"/>
      <w:r w:rsidRPr="002B38BC">
        <w:t xml:space="preserve">, </w:t>
      </w:r>
      <w:proofErr w:type="spellStart"/>
      <w:r w:rsidRPr="002B38BC">
        <w:t>End</w:t>
      </w:r>
      <w:proofErr w:type="spellEnd"/>
      <w:r w:rsidRPr="002B38BC">
        <w:t xml:space="preserve"> </w:t>
      </w:r>
      <w:proofErr w:type="spellStart"/>
      <w:r w:rsidRPr="002B38BC">
        <w:t>of</w:t>
      </w:r>
      <w:proofErr w:type="spellEnd"/>
      <w:r w:rsidRPr="002B38BC">
        <w:t xml:space="preserve"> </w:t>
      </w:r>
      <w:proofErr w:type="spellStart"/>
      <w:r w:rsidRPr="002B38BC">
        <w:t>Support</w:t>
      </w:r>
      <w:proofErr w:type="spellEnd"/>
      <w:r w:rsidRPr="002B38BC">
        <w:t xml:space="preserve">, </w:t>
      </w:r>
      <w:proofErr w:type="spellStart"/>
      <w:r w:rsidRPr="002B38BC">
        <w:t>End</w:t>
      </w:r>
      <w:proofErr w:type="spellEnd"/>
      <w:r w:rsidRPr="002B38BC">
        <w:t xml:space="preserve"> </w:t>
      </w:r>
      <w:proofErr w:type="spellStart"/>
      <w:r w:rsidRPr="002B38BC">
        <w:t>of</w:t>
      </w:r>
      <w:proofErr w:type="spellEnd"/>
      <w:r w:rsidRPr="002B38BC">
        <w:t xml:space="preserve"> Software/Hardware </w:t>
      </w:r>
      <w:proofErr w:type="spellStart"/>
      <w:r w:rsidRPr="002B38BC">
        <w:t>Support</w:t>
      </w:r>
      <w:proofErr w:type="spellEnd"/>
      <w:r w:rsidRPr="002B38BC">
        <w:t>)</w:t>
      </w:r>
      <w:r w:rsidR="000109CA" w:rsidRPr="002B38BC">
        <w:t>, ali v preizkusni različici Beta, Test ali podobno.</w:t>
      </w:r>
    </w:p>
    <w:p w14:paraId="2DAC339E" w14:textId="320082D0" w:rsidR="005174AB" w:rsidRPr="002B38BC" w:rsidRDefault="000C42C5" w:rsidP="005174AB">
      <w:pPr>
        <w:pStyle w:val="Navaden-razmik"/>
      </w:pPr>
      <w:r w:rsidRPr="002B38BC">
        <w:t xml:space="preserve">Iz </w:t>
      </w:r>
      <w:r w:rsidR="00EE6744" w:rsidRPr="002B38BC">
        <w:t xml:space="preserve">spodnjega seznama </w:t>
      </w:r>
      <w:r w:rsidRPr="002B38BC">
        <w:t xml:space="preserve">izhajajo </w:t>
      </w:r>
      <w:r w:rsidR="005174AB" w:rsidRPr="002B38BC">
        <w:t>najmanj sledeči podatki:</w:t>
      </w:r>
    </w:p>
    <w:p w14:paraId="4244FE21" w14:textId="77777777" w:rsidR="005174AB" w:rsidRPr="002B38BC" w:rsidRDefault="005174AB" w:rsidP="00A7733F">
      <w:pPr>
        <w:numPr>
          <w:ilvl w:val="0"/>
          <w:numId w:val="14"/>
        </w:numPr>
        <w:snapToGrid w:val="0"/>
      </w:pPr>
      <w:r w:rsidRPr="002B38BC">
        <w:t xml:space="preserve">proizvajalec oziroma blagovna znamka (kot na primer proizvajalca </w:t>
      </w:r>
      <w:proofErr w:type="spellStart"/>
      <w:r w:rsidRPr="002B38BC">
        <w:t>Lenovo</w:t>
      </w:r>
      <w:proofErr w:type="spellEnd"/>
      <w:r w:rsidRPr="002B38BC">
        <w:t>),</w:t>
      </w:r>
    </w:p>
    <w:p w14:paraId="6BD607A2" w14:textId="7A2C3125" w:rsidR="005174AB" w:rsidRPr="002B38BC" w:rsidRDefault="005174AB" w:rsidP="00A7733F">
      <w:pPr>
        <w:numPr>
          <w:ilvl w:val="0"/>
          <w:numId w:val="14"/>
        </w:numPr>
        <w:snapToGrid w:val="0"/>
      </w:pPr>
      <w:r w:rsidRPr="002B38BC">
        <w:t xml:space="preserve">polna oznaka modela (kot na primer 8721-E5U, v primeru, da postavko sestavlja več različnih kosov </w:t>
      </w:r>
      <w:r w:rsidR="00544320">
        <w:t>blaga</w:t>
      </w:r>
      <w:r w:rsidRPr="002B38BC">
        <w:t xml:space="preserve">, je treba navesti vse kose </w:t>
      </w:r>
      <w:r w:rsidR="00544320">
        <w:t>blaga</w:t>
      </w:r>
      <w:r w:rsidRPr="002B38BC">
        <w:t xml:space="preserve"> navedenega modela, ki postavko sestavljajo),</w:t>
      </w:r>
    </w:p>
    <w:p w14:paraId="60B988AC" w14:textId="3FA696FB" w:rsidR="00596B06" w:rsidRPr="002B38BC" w:rsidRDefault="005174AB" w:rsidP="00256685">
      <w:pPr>
        <w:numPr>
          <w:ilvl w:val="0"/>
          <w:numId w:val="14"/>
        </w:numPr>
        <w:snapToGrid w:val="0"/>
      </w:pPr>
      <w:r w:rsidRPr="002B38BC">
        <w:t>količina oziroma zmogljivost</w:t>
      </w:r>
      <w:r w:rsidR="00273C42" w:rsidRPr="002B38BC">
        <w:t>.</w:t>
      </w:r>
    </w:p>
    <w:p w14:paraId="1137AD7D" w14:textId="77777777" w:rsidR="00596B06" w:rsidRPr="002B38BC" w:rsidRDefault="00596B06" w:rsidP="00256685">
      <w:pPr>
        <w:snapToGrid w:val="0"/>
      </w:pPr>
    </w:p>
    <w:tbl>
      <w:tblPr>
        <w:tblStyle w:val="Tabelamrea"/>
        <w:tblW w:w="8784" w:type="dxa"/>
        <w:tblInd w:w="0" w:type="dxa"/>
        <w:tblLayout w:type="fixed"/>
        <w:tblLook w:val="04A0" w:firstRow="1" w:lastRow="0" w:firstColumn="1" w:lastColumn="0" w:noHBand="0" w:noVBand="1"/>
      </w:tblPr>
      <w:tblGrid>
        <w:gridCol w:w="4253"/>
        <w:gridCol w:w="4531"/>
      </w:tblGrid>
      <w:tr w:rsidR="007340C2" w:rsidRPr="002B38BC" w14:paraId="3581D880" w14:textId="004838E2" w:rsidTr="00256685">
        <w:trPr>
          <w:trHeight w:val="425"/>
        </w:trPr>
        <w:tc>
          <w:tcPr>
            <w:tcW w:w="8784" w:type="dxa"/>
            <w:gridSpan w:val="2"/>
            <w:vAlign w:val="center"/>
          </w:tcPr>
          <w:p w14:paraId="6DBADF16" w14:textId="4FF1DF9A" w:rsidR="00A1489A" w:rsidRPr="002B38BC" w:rsidRDefault="00A1489A" w:rsidP="009A14B1">
            <w:pPr>
              <w:snapToGrid w:val="0"/>
              <w:rPr>
                <w:b/>
                <w:bCs/>
                <w:sz w:val="20"/>
                <w:szCs w:val="20"/>
              </w:rPr>
            </w:pPr>
            <w:r w:rsidRPr="002B38BC">
              <w:rPr>
                <w:b/>
                <w:bCs/>
                <w:sz w:val="20"/>
                <w:szCs w:val="20"/>
              </w:rPr>
              <w:t xml:space="preserve">Tehnična specifikacija </w:t>
            </w:r>
            <w:r w:rsidR="00734B81" w:rsidRPr="002B38BC">
              <w:rPr>
                <w:b/>
                <w:bCs/>
                <w:sz w:val="20"/>
                <w:szCs w:val="20"/>
              </w:rPr>
              <w:t>za NADGRADNJO OMREŽJA SAN</w:t>
            </w:r>
          </w:p>
        </w:tc>
      </w:tr>
      <w:tr w:rsidR="007340C2" w:rsidRPr="002B38BC" w14:paraId="65C2765E" w14:textId="77777777" w:rsidTr="00256685">
        <w:trPr>
          <w:trHeight w:val="425"/>
        </w:trPr>
        <w:tc>
          <w:tcPr>
            <w:tcW w:w="4253" w:type="dxa"/>
            <w:vAlign w:val="center"/>
          </w:tcPr>
          <w:p w14:paraId="7287C83F" w14:textId="5859AA93" w:rsidR="00A1489A" w:rsidRPr="002B38BC" w:rsidRDefault="00A1489A" w:rsidP="00A1489A">
            <w:pPr>
              <w:snapToGrid w:val="0"/>
              <w:jc w:val="left"/>
              <w:rPr>
                <w:rFonts w:ascii="Arial Narrow" w:hAnsi="Arial Narrow"/>
                <w:sz w:val="20"/>
                <w:szCs w:val="20"/>
              </w:rPr>
            </w:pPr>
            <w:r w:rsidRPr="002B38BC">
              <w:rPr>
                <w:rFonts w:ascii="Arial Narrow" w:hAnsi="Arial Narrow"/>
                <w:sz w:val="20"/>
                <w:szCs w:val="20"/>
              </w:rPr>
              <w:t>Blagovna znamka</w:t>
            </w:r>
          </w:p>
        </w:tc>
        <w:tc>
          <w:tcPr>
            <w:tcW w:w="4531" w:type="dxa"/>
            <w:vAlign w:val="center"/>
          </w:tcPr>
          <w:p w14:paraId="25FFEA0B" w14:textId="77777777" w:rsidR="00A1489A" w:rsidRPr="002B38BC" w:rsidRDefault="00A1489A" w:rsidP="009A14B1">
            <w:pPr>
              <w:snapToGrid w:val="0"/>
              <w:rPr>
                <w:rFonts w:ascii="Arial Narrow" w:hAnsi="Arial Narrow"/>
                <w:sz w:val="20"/>
                <w:szCs w:val="20"/>
              </w:rPr>
            </w:pPr>
          </w:p>
        </w:tc>
      </w:tr>
      <w:tr w:rsidR="007340C2" w:rsidRPr="002B38BC" w14:paraId="47A67E57" w14:textId="77777777" w:rsidTr="00256685">
        <w:trPr>
          <w:trHeight w:val="425"/>
        </w:trPr>
        <w:tc>
          <w:tcPr>
            <w:tcW w:w="4253" w:type="dxa"/>
            <w:vAlign w:val="center"/>
          </w:tcPr>
          <w:p w14:paraId="4C7C7A3F" w14:textId="31059EF1" w:rsidR="00A1489A" w:rsidRPr="002B38BC" w:rsidRDefault="00A1489A" w:rsidP="00A1489A">
            <w:pPr>
              <w:snapToGrid w:val="0"/>
              <w:jc w:val="left"/>
              <w:rPr>
                <w:rFonts w:ascii="Arial Narrow" w:hAnsi="Arial Narrow"/>
                <w:sz w:val="20"/>
                <w:szCs w:val="20"/>
              </w:rPr>
            </w:pPr>
            <w:r w:rsidRPr="002B38BC">
              <w:rPr>
                <w:rFonts w:ascii="Arial Narrow" w:hAnsi="Arial Narrow"/>
                <w:sz w:val="20"/>
                <w:szCs w:val="20"/>
              </w:rPr>
              <w:t>Polna oznaka modela</w:t>
            </w:r>
          </w:p>
        </w:tc>
        <w:tc>
          <w:tcPr>
            <w:tcW w:w="4531" w:type="dxa"/>
            <w:vAlign w:val="center"/>
          </w:tcPr>
          <w:p w14:paraId="3C55EE5F" w14:textId="77777777" w:rsidR="00A1489A" w:rsidRPr="002B38BC" w:rsidRDefault="00A1489A" w:rsidP="009A14B1">
            <w:pPr>
              <w:snapToGrid w:val="0"/>
              <w:rPr>
                <w:rFonts w:ascii="Arial Narrow" w:hAnsi="Arial Narrow"/>
                <w:sz w:val="20"/>
                <w:szCs w:val="20"/>
              </w:rPr>
            </w:pPr>
          </w:p>
        </w:tc>
      </w:tr>
      <w:tr w:rsidR="00A1489A" w:rsidRPr="002B38BC" w14:paraId="723C9BEF" w14:textId="77777777" w:rsidTr="00256685">
        <w:trPr>
          <w:trHeight w:val="425"/>
        </w:trPr>
        <w:tc>
          <w:tcPr>
            <w:tcW w:w="4253" w:type="dxa"/>
            <w:vAlign w:val="center"/>
          </w:tcPr>
          <w:p w14:paraId="22952E70" w14:textId="0D1C0565" w:rsidR="00A1489A" w:rsidRPr="002B38BC" w:rsidRDefault="00A1489A" w:rsidP="006D3F84">
            <w:pPr>
              <w:snapToGrid w:val="0"/>
              <w:jc w:val="left"/>
              <w:rPr>
                <w:rFonts w:ascii="Arial Narrow" w:hAnsi="Arial Narrow"/>
                <w:sz w:val="20"/>
                <w:szCs w:val="20"/>
              </w:rPr>
            </w:pPr>
            <w:r w:rsidRPr="002B38BC">
              <w:rPr>
                <w:rFonts w:ascii="Arial Narrow" w:hAnsi="Arial Narrow"/>
                <w:sz w:val="20"/>
                <w:szCs w:val="20"/>
              </w:rPr>
              <w:t>Priložena tehnična dokumentacija oziroma navedba spletnih strani</w:t>
            </w:r>
          </w:p>
        </w:tc>
        <w:tc>
          <w:tcPr>
            <w:tcW w:w="4531" w:type="dxa"/>
            <w:vAlign w:val="center"/>
          </w:tcPr>
          <w:p w14:paraId="50233888" w14:textId="77777777" w:rsidR="00A1489A" w:rsidRPr="002B38BC" w:rsidRDefault="00A1489A" w:rsidP="00A1489A">
            <w:pPr>
              <w:snapToGrid w:val="0"/>
              <w:rPr>
                <w:rFonts w:ascii="Arial Narrow" w:hAnsi="Arial Narrow"/>
                <w:sz w:val="20"/>
                <w:szCs w:val="20"/>
              </w:rPr>
            </w:pPr>
          </w:p>
        </w:tc>
      </w:tr>
    </w:tbl>
    <w:p w14:paraId="726E2A31" w14:textId="77777777" w:rsidR="00734B81" w:rsidRPr="002B38BC" w:rsidRDefault="00734B81"/>
    <w:tbl>
      <w:tblPr>
        <w:tblStyle w:val="Tabelamrea"/>
        <w:tblpPr w:leftFromText="141" w:rightFromText="141" w:vertAnchor="text" w:tblpY="1"/>
        <w:tblOverlap w:val="never"/>
        <w:tblW w:w="8784" w:type="dxa"/>
        <w:tblInd w:w="0" w:type="dxa"/>
        <w:tblLayout w:type="fixed"/>
        <w:tblLook w:val="04A0" w:firstRow="1" w:lastRow="0" w:firstColumn="1" w:lastColumn="0" w:noHBand="0" w:noVBand="1"/>
      </w:tblPr>
      <w:tblGrid>
        <w:gridCol w:w="567"/>
        <w:gridCol w:w="3686"/>
        <w:gridCol w:w="3822"/>
        <w:gridCol w:w="709"/>
      </w:tblGrid>
      <w:tr w:rsidR="007340C2" w:rsidRPr="002B38BC" w14:paraId="1EC22B9B" w14:textId="350D368C" w:rsidTr="00256685">
        <w:trPr>
          <w:trHeight w:val="425"/>
          <w:tblHeader/>
        </w:trPr>
        <w:tc>
          <w:tcPr>
            <w:tcW w:w="567" w:type="dxa"/>
            <w:vAlign w:val="center"/>
          </w:tcPr>
          <w:p w14:paraId="56825159" w14:textId="77777777" w:rsidR="00A1489A" w:rsidRPr="002B38BC" w:rsidRDefault="00A1489A">
            <w:pPr>
              <w:snapToGrid w:val="0"/>
              <w:jc w:val="center"/>
              <w:rPr>
                <w:rFonts w:ascii="Arial Narrow" w:hAnsi="Arial Narrow"/>
                <w:sz w:val="20"/>
                <w:szCs w:val="20"/>
              </w:rPr>
            </w:pPr>
          </w:p>
        </w:tc>
        <w:tc>
          <w:tcPr>
            <w:tcW w:w="3686" w:type="dxa"/>
            <w:vAlign w:val="center"/>
          </w:tcPr>
          <w:p w14:paraId="515B7F5D" w14:textId="1E86DE9D" w:rsidR="00A1489A" w:rsidRPr="002B38BC" w:rsidRDefault="00A1489A">
            <w:pPr>
              <w:snapToGrid w:val="0"/>
              <w:jc w:val="left"/>
              <w:rPr>
                <w:rFonts w:ascii="Arial Narrow" w:hAnsi="Arial Narrow"/>
                <w:b/>
                <w:bCs/>
                <w:sz w:val="20"/>
                <w:szCs w:val="20"/>
              </w:rPr>
            </w:pPr>
            <w:r w:rsidRPr="002B38BC">
              <w:rPr>
                <w:rFonts w:ascii="Arial Narrow" w:hAnsi="Arial Narrow"/>
                <w:b/>
                <w:bCs/>
                <w:sz w:val="20"/>
                <w:szCs w:val="20"/>
              </w:rPr>
              <w:t>Lastnost oz. tehnična specifikacij</w:t>
            </w:r>
            <w:r w:rsidR="00734B81" w:rsidRPr="002B38BC">
              <w:rPr>
                <w:rFonts w:ascii="Arial Narrow" w:hAnsi="Arial Narrow"/>
                <w:b/>
                <w:bCs/>
                <w:sz w:val="20"/>
                <w:szCs w:val="20"/>
              </w:rPr>
              <w:t>a</w:t>
            </w:r>
          </w:p>
        </w:tc>
        <w:tc>
          <w:tcPr>
            <w:tcW w:w="3822" w:type="dxa"/>
            <w:vAlign w:val="center"/>
          </w:tcPr>
          <w:p w14:paraId="3E31FCF5" w14:textId="7855DEB8" w:rsidR="002524B1" w:rsidRPr="007340C2" w:rsidRDefault="00761738" w:rsidP="00256685">
            <w:pPr>
              <w:snapToGrid w:val="0"/>
              <w:jc w:val="center"/>
              <w:rPr>
                <w:rFonts w:ascii="Arial Narrow" w:hAnsi="Arial Narrow"/>
                <w:b/>
                <w:bCs/>
                <w:sz w:val="20"/>
                <w:szCs w:val="20"/>
              </w:rPr>
            </w:pPr>
            <w:r w:rsidRPr="007340C2">
              <w:rPr>
                <w:rFonts w:ascii="Arial Narrow" w:hAnsi="Arial Narrow"/>
                <w:b/>
                <w:bCs/>
                <w:sz w:val="20"/>
                <w:szCs w:val="20"/>
              </w:rPr>
              <w:t>Dokazilo izpolnjevanja pogojev</w:t>
            </w:r>
          </w:p>
        </w:tc>
        <w:tc>
          <w:tcPr>
            <w:tcW w:w="709" w:type="dxa"/>
            <w:vAlign w:val="center"/>
          </w:tcPr>
          <w:p w14:paraId="56F25BC5" w14:textId="114E3561" w:rsidR="00A1489A" w:rsidRPr="002B38BC" w:rsidRDefault="006A4C02">
            <w:pPr>
              <w:snapToGrid w:val="0"/>
              <w:jc w:val="center"/>
              <w:rPr>
                <w:rFonts w:ascii="Arial Narrow" w:hAnsi="Arial Narrow"/>
                <w:b/>
                <w:bCs/>
                <w:sz w:val="20"/>
                <w:szCs w:val="20"/>
              </w:rPr>
            </w:pPr>
            <w:r w:rsidRPr="002B38BC">
              <w:rPr>
                <w:rFonts w:ascii="Arial Narrow" w:hAnsi="Arial Narrow"/>
                <w:b/>
                <w:bCs/>
                <w:sz w:val="20"/>
                <w:szCs w:val="20"/>
              </w:rPr>
              <w:t>D/N</w:t>
            </w:r>
          </w:p>
        </w:tc>
      </w:tr>
      <w:tr w:rsidR="007340C2" w:rsidRPr="002B38BC" w14:paraId="66CBE448" w14:textId="77777777" w:rsidTr="00256685">
        <w:trPr>
          <w:trHeight w:val="425"/>
        </w:trPr>
        <w:tc>
          <w:tcPr>
            <w:tcW w:w="567" w:type="dxa"/>
            <w:vAlign w:val="center"/>
          </w:tcPr>
          <w:p w14:paraId="5E0DFD75" w14:textId="066C1C46" w:rsidR="00A1489A" w:rsidRPr="002B38BC" w:rsidRDefault="00A1489A" w:rsidP="00256685">
            <w:pPr>
              <w:pStyle w:val="Odstavekseznama"/>
              <w:numPr>
                <w:ilvl w:val="0"/>
                <w:numId w:val="50"/>
              </w:numPr>
            </w:pPr>
          </w:p>
        </w:tc>
        <w:tc>
          <w:tcPr>
            <w:tcW w:w="3686" w:type="dxa"/>
            <w:vAlign w:val="center"/>
          </w:tcPr>
          <w:p w14:paraId="59C168DD" w14:textId="00627986" w:rsidR="00A1489A" w:rsidRPr="007340C2" w:rsidRDefault="00A1489A">
            <w:pPr>
              <w:snapToGrid w:val="0"/>
              <w:jc w:val="left"/>
              <w:rPr>
                <w:rFonts w:ascii="Arial Narrow" w:hAnsi="Arial Narrow"/>
                <w:sz w:val="20"/>
                <w:szCs w:val="20"/>
              </w:rPr>
            </w:pPr>
            <w:r w:rsidRPr="002B38BC">
              <w:rPr>
                <w:rFonts w:ascii="Arial Narrow" w:hAnsi="Arial Narrow"/>
                <w:sz w:val="20"/>
                <w:szCs w:val="20"/>
              </w:rPr>
              <w:t>Samostojno SAN FC (</w:t>
            </w:r>
            <w:proofErr w:type="spellStart"/>
            <w:r w:rsidRPr="002B38BC">
              <w:rPr>
                <w:rFonts w:ascii="Arial Narrow" w:hAnsi="Arial Narrow"/>
                <w:sz w:val="20"/>
                <w:szCs w:val="20"/>
              </w:rPr>
              <w:t>FiberChannel</w:t>
            </w:r>
            <w:proofErr w:type="spellEnd"/>
            <w:r w:rsidRPr="002B38BC">
              <w:rPr>
                <w:rFonts w:ascii="Arial Narrow" w:hAnsi="Arial Narrow"/>
                <w:sz w:val="20"/>
                <w:szCs w:val="20"/>
              </w:rPr>
              <w:t>) stikalo, primerno za montažo v standardno 19 colsko omaro</w:t>
            </w:r>
          </w:p>
        </w:tc>
        <w:tc>
          <w:tcPr>
            <w:tcW w:w="3822" w:type="dxa"/>
            <w:vAlign w:val="center"/>
          </w:tcPr>
          <w:p w14:paraId="6BE0CDAF" w14:textId="356ABC17" w:rsidR="00A1489A" w:rsidRPr="007340C2" w:rsidRDefault="00A1489A">
            <w:pPr>
              <w:snapToGrid w:val="0"/>
              <w:rPr>
                <w:rFonts w:ascii="Arial Narrow" w:hAnsi="Arial Narrow"/>
                <w:sz w:val="20"/>
                <w:szCs w:val="20"/>
              </w:rPr>
            </w:pPr>
          </w:p>
        </w:tc>
        <w:tc>
          <w:tcPr>
            <w:tcW w:w="709" w:type="dxa"/>
            <w:vAlign w:val="center"/>
          </w:tcPr>
          <w:p w14:paraId="2A3FA5E4" w14:textId="77777777" w:rsidR="00A1489A" w:rsidRPr="007340C2" w:rsidRDefault="00A1489A">
            <w:pPr>
              <w:snapToGrid w:val="0"/>
              <w:jc w:val="center"/>
              <w:rPr>
                <w:rFonts w:ascii="Arial Narrow" w:hAnsi="Arial Narrow"/>
                <w:sz w:val="20"/>
                <w:szCs w:val="20"/>
              </w:rPr>
            </w:pPr>
          </w:p>
        </w:tc>
      </w:tr>
      <w:tr w:rsidR="007340C2" w:rsidRPr="002B38BC" w14:paraId="064243C5" w14:textId="2AB77646" w:rsidTr="00256685">
        <w:trPr>
          <w:trHeight w:val="425"/>
        </w:trPr>
        <w:tc>
          <w:tcPr>
            <w:tcW w:w="567" w:type="dxa"/>
            <w:vAlign w:val="center"/>
          </w:tcPr>
          <w:p w14:paraId="699E7E17" w14:textId="7C855A5B" w:rsidR="00A1489A" w:rsidRPr="002B38BC" w:rsidRDefault="00A1489A" w:rsidP="00256685">
            <w:pPr>
              <w:pStyle w:val="Odstavekseznama"/>
              <w:numPr>
                <w:ilvl w:val="0"/>
                <w:numId w:val="50"/>
              </w:numPr>
            </w:pPr>
          </w:p>
        </w:tc>
        <w:tc>
          <w:tcPr>
            <w:tcW w:w="3686" w:type="dxa"/>
            <w:vAlign w:val="center"/>
          </w:tcPr>
          <w:p w14:paraId="1A0FA2AB" w14:textId="191B32AF" w:rsidR="00A1489A" w:rsidRPr="002B38BC" w:rsidRDefault="00734B81">
            <w:pPr>
              <w:snapToGrid w:val="0"/>
              <w:jc w:val="left"/>
              <w:rPr>
                <w:rFonts w:ascii="Arial Narrow" w:hAnsi="Arial Narrow"/>
                <w:sz w:val="20"/>
                <w:szCs w:val="20"/>
              </w:rPr>
            </w:pPr>
            <w:r w:rsidRPr="002B38BC">
              <w:rPr>
                <w:rFonts w:ascii="Arial Narrow" w:hAnsi="Arial Narrow"/>
                <w:sz w:val="20"/>
                <w:szCs w:val="20"/>
              </w:rPr>
              <w:t>oseminštirideset (48) vrat tehnologije FC 16/32/64</w:t>
            </w:r>
            <w:r w:rsidR="00564F39" w:rsidRPr="002B38BC">
              <w:rPr>
                <w:rFonts w:ascii="Arial Narrow" w:hAnsi="Arial Narrow"/>
                <w:sz w:val="20"/>
                <w:szCs w:val="20"/>
              </w:rPr>
              <w:t xml:space="preserve"> </w:t>
            </w:r>
            <w:proofErr w:type="spellStart"/>
            <w:r w:rsidRPr="002B38BC">
              <w:rPr>
                <w:rFonts w:ascii="Arial Narrow" w:hAnsi="Arial Narrow"/>
                <w:sz w:val="20"/>
                <w:szCs w:val="20"/>
              </w:rPr>
              <w:t>Gbps</w:t>
            </w:r>
            <w:proofErr w:type="spellEnd"/>
            <w:r w:rsidRPr="002B38BC">
              <w:rPr>
                <w:rFonts w:ascii="Arial Narrow" w:hAnsi="Arial Narrow"/>
                <w:sz w:val="20"/>
                <w:szCs w:val="20"/>
              </w:rPr>
              <w:t xml:space="preserve"> z možnostjo vgradnje različnih vmesnikov, ter osem (8) vrat dvojne gostote priključkov 2 x 64Gbps SFP-DD (</w:t>
            </w:r>
            <w:proofErr w:type="spellStart"/>
            <w:r w:rsidRPr="002B38BC">
              <w:rPr>
                <w:rFonts w:ascii="Arial Narrow" w:hAnsi="Arial Narrow"/>
                <w:sz w:val="20"/>
                <w:szCs w:val="20"/>
              </w:rPr>
              <w:t>double</w:t>
            </w:r>
            <w:proofErr w:type="spellEnd"/>
            <w:r w:rsidRPr="002B38BC">
              <w:rPr>
                <w:rFonts w:ascii="Arial Narrow" w:hAnsi="Arial Narrow"/>
                <w:sz w:val="20"/>
                <w:szCs w:val="20"/>
              </w:rPr>
              <w:t xml:space="preserve"> </w:t>
            </w:r>
            <w:proofErr w:type="spellStart"/>
            <w:r w:rsidRPr="002B38BC">
              <w:rPr>
                <w:rFonts w:ascii="Arial Narrow" w:hAnsi="Arial Narrow"/>
                <w:sz w:val="20"/>
                <w:szCs w:val="20"/>
              </w:rPr>
              <w:t>density</w:t>
            </w:r>
            <w:proofErr w:type="spellEnd"/>
            <w:r w:rsidRPr="002B38BC">
              <w:rPr>
                <w:rFonts w:ascii="Arial Narrow" w:hAnsi="Arial Narrow"/>
                <w:sz w:val="20"/>
                <w:szCs w:val="20"/>
              </w:rPr>
              <w:t>)</w:t>
            </w:r>
          </w:p>
        </w:tc>
        <w:tc>
          <w:tcPr>
            <w:tcW w:w="3822" w:type="dxa"/>
            <w:vAlign w:val="center"/>
          </w:tcPr>
          <w:p w14:paraId="64E026ED" w14:textId="6EFC9218" w:rsidR="00A1489A" w:rsidRPr="002B38BC" w:rsidRDefault="00A1489A">
            <w:pPr>
              <w:snapToGrid w:val="0"/>
              <w:rPr>
                <w:rFonts w:ascii="Arial Narrow" w:hAnsi="Arial Narrow"/>
                <w:sz w:val="20"/>
                <w:szCs w:val="20"/>
              </w:rPr>
            </w:pPr>
          </w:p>
        </w:tc>
        <w:tc>
          <w:tcPr>
            <w:tcW w:w="709" w:type="dxa"/>
            <w:vAlign w:val="center"/>
          </w:tcPr>
          <w:p w14:paraId="5B412FDF" w14:textId="77777777" w:rsidR="00A1489A" w:rsidRPr="002B38BC" w:rsidRDefault="00A1489A">
            <w:pPr>
              <w:snapToGrid w:val="0"/>
              <w:jc w:val="center"/>
              <w:rPr>
                <w:rFonts w:ascii="Arial Narrow" w:hAnsi="Arial Narrow"/>
                <w:sz w:val="20"/>
                <w:szCs w:val="20"/>
              </w:rPr>
            </w:pPr>
          </w:p>
        </w:tc>
      </w:tr>
      <w:tr w:rsidR="007340C2" w:rsidRPr="002B38BC" w14:paraId="376737C5" w14:textId="6ED6730C" w:rsidTr="00256685">
        <w:trPr>
          <w:trHeight w:val="425"/>
        </w:trPr>
        <w:tc>
          <w:tcPr>
            <w:tcW w:w="567" w:type="dxa"/>
            <w:vAlign w:val="center"/>
          </w:tcPr>
          <w:p w14:paraId="52F77DB3" w14:textId="43DFB6BF" w:rsidR="00A1489A" w:rsidRPr="002B38BC" w:rsidRDefault="00A1489A" w:rsidP="00256685">
            <w:pPr>
              <w:pStyle w:val="Odstavekseznama"/>
              <w:numPr>
                <w:ilvl w:val="0"/>
                <w:numId w:val="50"/>
              </w:numPr>
            </w:pPr>
          </w:p>
        </w:tc>
        <w:tc>
          <w:tcPr>
            <w:tcW w:w="3686" w:type="dxa"/>
            <w:vAlign w:val="center"/>
          </w:tcPr>
          <w:p w14:paraId="372E7EBC" w14:textId="1109C70F" w:rsidR="00A1489A" w:rsidRPr="002B38BC" w:rsidRDefault="00A1489A">
            <w:pPr>
              <w:snapToGrid w:val="0"/>
              <w:jc w:val="left"/>
              <w:rPr>
                <w:rFonts w:ascii="Arial Narrow" w:hAnsi="Arial Narrow"/>
                <w:sz w:val="20"/>
                <w:szCs w:val="20"/>
              </w:rPr>
            </w:pPr>
            <w:r w:rsidRPr="002B38BC">
              <w:rPr>
                <w:rFonts w:ascii="Arial Narrow" w:hAnsi="Arial Narrow"/>
                <w:sz w:val="20"/>
                <w:szCs w:val="20"/>
              </w:rPr>
              <w:t xml:space="preserve">aktiviranih štirideset (40) vrat, z vgrajenimi SFP+ moduli FC 32/16 </w:t>
            </w:r>
            <w:proofErr w:type="spellStart"/>
            <w:r w:rsidRPr="002B38BC">
              <w:rPr>
                <w:rFonts w:ascii="Arial Narrow" w:hAnsi="Arial Narrow"/>
                <w:sz w:val="20"/>
                <w:szCs w:val="20"/>
              </w:rPr>
              <w:t>Gbps</w:t>
            </w:r>
            <w:proofErr w:type="spellEnd"/>
            <w:r w:rsidRPr="002B38BC">
              <w:rPr>
                <w:rFonts w:ascii="Arial Narrow" w:hAnsi="Arial Narrow"/>
                <w:sz w:val="20"/>
                <w:szCs w:val="20"/>
              </w:rPr>
              <w:t xml:space="preserve"> s priključki LC</w:t>
            </w:r>
          </w:p>
        </w:tc>
        <w:tc>
          <w:tcPr>
            <w:tcW w:w="3822" w:type="dxa"/>
            <w:vAlign w:val="center"/>
          </w:tcPr>
          <w:p w14:paraId="0DC0C58C" w14:textId="77777777" w:rsidR="00A1489A" w:rsidRPr="002B38BC" w:rsidRDefault="00A1489A">
            <w:pPr>
              <w:snapToGrid w:val="0"/>
              <w:rPr>
                <w:rFonts w:ascii="Arial Narrow" w:hAnsi="Arial Narrow"/>
                <w:sz w:val="20"/>
                <w:szCs w:val="20"/>
              </w:rPr>
            </w:pPr>
          </w:p>
        </w:tc>
        <w:tc>
          <w:tcPr>
            <w:tcW w:w="709" w:type="dxa"/>
            <w:vAlign w:val="center"/>
          </w:tcPr>
          <w:p w14:paraId="340888EC" w14:textId="77777777" w:rsidR="00A1489A" w:rsidRPr="002B38BC" w:rsidRDefault="00A1489A">
            <w:pPr>
              <w:snapToGrid w:val="0"/>
              <w:jc w:val="center"/>
              <w:rPr>
                <w:rFonts w:ascii="Arial Narrow" w:hAnsi="Arial Narrow"/>
                <w:sz w:val="20"/>
                <w:szCs w:val="20"/>
              </w:rPr>
            </w:pPr>
          </w:p>
        </w:tc>
      </w:tr>
      <w:tr w:rsidR="007340C2" w:rsidRPr="002B38BC" w14:paraId="037303CE" w14:textId="46799F6C" w:rsidTr="00256685">
        <w:trPr>
          <w:trHeight w:val="425"/>
        </w:trPr>
        <w:tc>
          <w:tcPr>
            <w:tcW w:w="567" w:type="dxa"/>
            <w:vAlign w:val="center"/>
          </w:tcPr>
          <w:p w14:paraId="7AF0633F" w14:textId="7872A53C" w:rsidR="00A1489A" w:rsidRPr="002B38BC" w:rsidRDefault="00A1489A" w:rsidP="00256685">
            <w:pPr>
              <w:pStyle w:val="Odstavekseznama"/>
              <w:numPr>
                <w:ilvl w:val="0"/>
                <w:numId w:val="50"/>
              </w:numPr>
            </w:pPr>
          </w:p>
        </w:tc>
        <w:tc>
          <w:tcPr>
            <w:tcW w:w="3686" w:type="dxa"/>
            <w:vAlign w:val="center"/>
          </w:tcPr>
          <w:p w14:paraId="0DD344FB" w14:textId="3F265527" w:rsidR="00A1489A" w:rsidRPr="002B38BC" w:rsidRDefault="00A1489A">
            <w:pPr>
              <w:snapToGrid w:val="0"/>
              <w:jc w:val="left"/>
              <w:rPr>
                <w:rFonts w:ascii="Arial Narrow" w:hAnsi="Arial Narrow"/>
                <w:sz w:val="20"/>
                <w:szCs w:val="20"/>
              </w:rPr>
            </w:pPr>
            <w:r w:rsidRPr="002B38BC">
              <w:rPr>
                <w:rFonts w:ascii="Arial Narrow" w:hAnsi="Arial Narrow"/>
                <w:sz w:val="20"/>
                <w:szCs w:val="20"/>
              </w:rPr>
              <w:t>združljivost z obstoječimi stikali IBM SAN48B-5, tip 2498-F48, na način, da se izvede neposredna združena pove</w:t>
            </w:r>
            <w:r w:rsidRPr="002B38BC">
              <w:rPr>
                <w:rFonts w:ascii="Arial Narrow" w:hAnsi="Arial Narrow"/>
                <w:sz w:val="20"/>
                <w:szCs w:val="20"/>
              </w:rPr>
              <w:softHyphen/>
              <w:t>zava ("</w:t>
            </w:r>
            <w:proofErr w:type="spellStart"/>
            <w:r w:rsidRPr="002B38BC">
              <w:rPr>
                <w:rFonts w:ascii="Arial Narrow" w:hAnsi="Arial Narrow"/>
                <w:sz w:val="20"/>
                <w:szCs w:val="20"/>
              </w:rPr>
              <w:t>trunk</w:t>
            </w:r>
            <w:proofErr w:type="spellEnd"/>
            <w:r w:rsidRPr="002B38BC">
              <w:rPr>
                <w:rFonts w:ascii="Arial Narrow" w:hAnsi="Arial Narrow"/>
                <w:sz w:val="20"/>
                <w:szCs w:val="20"/>
              </w:rPr>
              <w:t xml:space="preserve">") v eno logično povezavo, sestavljena iz vsaj dveh 16 </w:t>
            </w:r>
            <w:proofErr w:type="spellStart"/>
            <w:r w:rsidRPr="002B38BC">
              <w:rPr>
                <w:rFonts w:ascii="Arial Narrow" w:hAnsi="Arial Narrow"/>
                <w:sz w:val="20"/>
                <w:szCs w:val="20"/>
              </w:rPr>
              <w:t>Gbps</w:t>
            </w:r>
            <w:proofErr w:type="spellEnd"/>
            <w:r w:rsidRPr="002B38BC">
              <w:rPr>
                <w:rFonts w:ascii="Arial Narrow" w:hAnsi="Arial Narrow"/>
                <w:sz w:val="20"/>
                <w:szCs w:val="20"/>
              </w:rPr>
              <w:t xml:space="preserve"> FC povezav</w:t>
            </w:r>
          </w:p>
        </w:tc>
        <w:tc>
          <w:tcPr>
            <w:tcW w:w="3822" w:type="dxa"/>
            <w:vAlign w:val="center"/>
          </w:tcPr>
          <w:p w14:paraId="7D09FE70" w14:textId="77777777" w:rsidR="00A1489A" w:rsidRPr="002B38BC" w:rsidRDefault="00A1489A">
            <w:pPr>
              <w:snapToGrid w:val="0"/>
              <w:rPr>
                <w:rFonts w:ascii="Arial Narrow" w:hAnsi="Arial Narrow"/>
                <w:sz w:val="20"/>
                <w:szCs w:val="20"/>
              </w:rPr>
            </w:pPr>
          </w:p>
        </w:tc>
        <w:tc>
          <w:tcPr>
            <w:tcW w:w="709" w:type="dxa"/>
            <w:vAlign w:val="center"/>
          </w:tcPr>
          <w:p w14:paraId="42E5DC55" w14:textId="77777777" w:rsidR="00A1489A" w:rsidRPr="002B38BC" w:rsidRDefault="00A1489A">
            <w:pPr>
              <w:snapToGrid w:val="0"/>
              <w:jc w:val="center"/>
              <w:rPr>
                <w:rFonts w:ascii="Arial Narrow" w:hAnsi="Arial Narrow"/>
                <w:sz w:val="20"/>
                <w:szCs w:val="20"/>
              </w:rPr>
            </w:pPr>
          </w:p>
        </w:tc>
      </w:tr>
      <w:tr w:rsidR="007340C2" w:rsidRPr="002B38BC" w14:paraId="4722B216" w14:textId="07428A84" w:rsidTr="00256685">
        <w:trPr>
          <w:trHeight w:val="425"/>
        </w:trPr>
        <w:tc>
          <w:tcPr>
            <w:tcW w:w="567" w:type="dxa"/>
            <w:vAlign w:val="center"/>
          </w:tcPr>
          <w:p w14:paraId="22CF57BE" w14:textId="6139E58E" w:rsidR="00A1489A" w:rsidRPr="002B38BC" w:rsidRDefault="00A1489A" w:rsidP="00256685">
            <w:pPr>
              <w:pStyle w:val="Odstavekseznama"/>
              <w:numPr>
                <w:ilvl w:val="0"/>
                <w:numId w:val="50"/>
              </w:numPr>
            </w:pPr>
          </w:p>
        </w:tc>
        <w:tc>
          <w:tcPr>
            <w:tcW w:w="3686" w:type="dxa"/>
            <w:vAlign w:val="center"/>
          </w:tcPr>
          <w:p w14:paraId="6E65A5B6" w14:textId="3C9D96AE" w:rsidR="00A1489A" w:rsidRPr="007340C2" w:rsidRDefault="00A1489A">
            <w:pPr>
              <w:snapToGrid w:val="0"/>
              <w:jc w:val="left"/>
              <w:rPr>
                <w:rFonts w:ascii="Arial Narrow" w:hAnsi="Arial Narrow"/>
                <w:sz w:val="20"/>
                <w:szCs w:val="20"/>
              </w:rPr>
            </w:pPr>
            <w:r w:rsidRPr="002B38BC">
              <w:rPr>
                <w:rFonts w:ascii="Arial Narrow" w:hAnsi="Arial Narrow"/>
                <w:sz w:val="20"/>
                <w:szCs w:val="20"/>
              </w:rPr>
              <w:t>podpora funkcionalnostim "</w:t>
            </w:r>
            <w:proofErr w:type="spellStart"/>
            <w:r w:rsidRPr="002B38BC">
              <w:rPr>
                <w:rFonts w:ascii="Arial Narrow" w:hAnsi="Arial Narrow"/>
                <w:sz w:val="20"/>
                <w:szCs w:val="20"/>
              </w:rPr>
              <w:t>zoning</w:t>
            </w:r>
            <w:proofErr w:type="spellEnd"/>
            <w:r w:rsidRPr="002B38BC">
              <w:rPr>
                <w:rFonts w:ascii="Arial Narrow" w:hAnsi="Arial Narrow"/>
                <w:sz w:val="20"/>
                <w:szCs w:val="20"/>
              </w:rPr>
              <w:t>" in "</w:t>
            </w:r>
            <w:proofErr w:type="spellStart"/>
            <w:r w:rsidRPr="002B38BC">
              <w:rPr>
                <w:rFonts w:ascii="Arial Narrow" w:hAnsi="Arial Narrow"/>
                <w:sz w:val="20"/>
                <w:szCs w:val="20"/>
              </w:rPr>
              <w:t>single</w:t>
            </w:r>
            <w:proofErr w:type="spellEnd"/>
            <w:r w:rsidRPr="002B38BC">
              <w:rPr>
                <w:rFonts w:ascii="Arial Narrow" w:hAnsi="Arial Narrow"/>
                <w:sz w:val="20"/>
                <w:szCs w:val="20"/>
              </w:rPr>
              <w:t xml:space="preserve"> </w:t>
            </w:r>
            <w:proofErr w:type="spellStart"/>
            <w:r w:rsidRPr="002B38BC">
              <w:rPr>
                <w:rFonts w:ascii="Arial Narrow" w:hAnsi="Arial Narrow"/>
                <w:sz w:val="20"/>
                <w:szCs w:val="20"/>
              </w:rPr>
              <w:t>fabric</w:t>
            </w:r>
            <w:proofErr w:type="spellEnd"/>
            <w:r w:rsidRPr="002B38BC">
              <w:rPr>
                <w:rFonts w:ascii="Arial Narrow" w:hAnsi="Arial Narrow"/>
                <w:sz w:val="20"/>
                <w:szCs w:val="20"/>
              </w:rPr>
              <w:t>" med ponujenimi stikali</w:t>
            </w:r>
          </w:p>
        </w:tc>
        <w:tc>
          <w:tcPr>
            <w:tcW w:w="3822" w:type="dxa"/>
            <w:vAlign w:val="center"/>
          </w:tcPr>
          <w:p w14:paraId="4C9339F1" w14:textId="77777777" w:rsidR="00A1489A" w:rsidRPr="007340C2" w:rsidRDefault="00A1489A">
            <w:pPr>
              <w:snapToGrid w:val="0"/>
              <w:rPr>
                <w:rFonts w:ascii="Arial Narrow" w:hAnsi="Arial Narrow"/>
                <w:sz w:val="20"/>
                <w:szCs w:val="20"/>
              </w:rPr>
            </w:pPr>
          </w:p>
        </w:tc>
        <w:tc>
          <w:tcPr>
            <w:tcW w:w="709" w:type="dxa"/>
            <w:vAlign w:val="center"/>
          </w:tcPr>
          <w:p w14:paraId="1EC89111" w14:textId="77777777" w:rsidR="00A1489A" w:rsidRPr="007340C2" w:rsidRDefault="00A1489A">
            <w:pPr>
              <w:snapToGrid w:val="0"/>
              <w:jc w:val="center"/>
              <w:rPr>
                <w:rFonts w:ascii="Arial Narrow" w:hAnsi="Arial Narrow"/>
                <w:sz w:val="20"/>
                <w:szCs w:val="20"/>
              </w:rPr>
            </w:pPr>
          </w:p>
        </w:tc>
      </w:tr>
      <w:tr w:rsidR="007340C2" w:rsidRPr="002B38BC" w14:paraId="119C88F7" w14:textId="0F720BFA" w:rsidTr="00256685">
        <w:trPr>
          <w:trHeight w:val="425"/>
        </w:trPr>
        <w:tc>
          <w:tcPr>
            <w:tcW w:w="567" w:type="dxa"/>
            <w:vAlign w:val="center"/>
          </w:tcPr>
          <w:p w14:paraId="6B77538F" w14:textId="0528750C" w:rsidR="00A1489A" w:rsidRPr="002B38BC" w:rsidRDefault="00A1489A" w:rsidP="00256685">
            <w:pPr>
              <w:pStyle w:val="Odstavekseznama"/>
              <w:numPr>
                <w:ilvl w:val="0"/>
                <w:numId w:val="50"/>
              </w:numPr>
            </w:pPr>
          </w:p>
        </w:tc>
        <w:tc>
          <w:tcPr>
            <w:tcW w:w="3686" w:type="dxa"/>
            <w:vAlign w:val="center"/>
          </w:tcPr>
          <w:p w14:paraId="1916C02D" w14:textId="04AA5F11" w:rsidR="00A1489A" w:rsidRPr="002B38BC" w:rsidRDefault="00A1489A">
            <w:pPr>
              <w:snapToGrid w:val="0"/>
              <w:jc w:val="left"/>
              <w:rPr>
                <w:rFonts w:ascii="Arial Narrow" w:hAnsi="Arial Narrow"/>
                <w:sz w:val="20"/>
                <w:szCs w:val="20"/>
              </w:rPr>
            </w:pPr>
            <w:r w:rsidRPr="002B38BC">
              <w:rPr>
                <w:rFonts w:ascii="Arial Narrow" w:hAnsi="Arial Narrow"/>
                <w:sz w:val="20"/>
                <w:szCs w:val="20"/>
              </w:rPr>
              <w:t xml:space="preserve">podpora vgradnji dodatnih SFP+ modulov brez prekinitve delovanja </w:t>
            </w:r>
          </w:p>
        </w:tc>
        <w:tc>
          <w:tcPr>
            <w:tcW w:w="3822" w:type="dxa"/>
            <w:vAlign w:val="center"/>
          </w:tcPr>
          <w:p w14:paraId="18D72B15" w14:textId="77777777" w:rsidR="00A1489A" w:rsidRPr="002B38BC" w:rsidRDefault="00A1489A">
            <w:pPr>
              <w:snapToGrid w:val="0"/>
              <w:rPr>
                <w:rFonts w:ascii="Arial Narrow" w:hAnsi="Arial Narrow"/>
                <w:sz w:val="20"/>
                <w:szCs w:val="20"/>
              </w:rPr>
            </w:pPr>
          </w:p>
        </w:tc>
        <w:tc>
          <w:tcPr>
            <w:tcW w:w="709" w:type="dxa"/>
            <w:vAlign w:val="center"/>
          </w:tcPr>
          <w:p w14:paraId="25421E49" w14:textId="77777777" w:rsidR="00A1489A" w:rsidRPr="002B38BC" w:rsidRDefault="00A1489A">
            <w:pPr>
              <w:snapToGrid w:val="0"/>
              <w:jc w:val="center"/>
              <w:rPr>
                <w:rFonts w:ascii="Arial Narrow" w:hAnsi="Arial Narrow"/>
                <w:sz w:val="20"/>
                <w:szCs w:val="20"/>
              </w:rPr>
            </w:pPr>
          </w:p>
        </w:tc>
      </w:tr>
      <w:tr w:rsidR="007340C2" w:rsidRPr="002B38BC" w14:paraId="79445FDB" w14:textId="74908D4A" w:rsidTr="00256685">
        <w:trPr>
          <w:trHeight w:val="425"/>
        </w:trPr>
        <w:tc>
          <w:tcPr>
            <w:tcW w:w="567" w:type="dxa"/>
            <w:vAlign w:val="center"/>
          </w:tcPr>
          <w:p w14:paraId="77B4D85D" w14:textId="7C1EF585" w:rsidR="00A1489A" w:rsidRPr="002B38BC" w:rsidRDefault="00A1489A" w:rsidP="00256685">
            <w:pPr>
              <w:pStyle w:val="Odstavekseznama"/>
              <w:numPr>
                <w:ilvl w:val="0"/>
                <w:numId w:val="50"/>
              </w:numPr>
            </w:pPr>
          </w:p>
        </w:tc>
        <w:tc>
          <w:tcPr>
            <w:tcW w:w="3686" w:type="dxa"/>
            <w:vAlign w:val="center"/>
          </w:tcPr>
          <w:p w14:paraId="149E1825" w14:textId="170DB817" w:rsidR="00A1489A" w:rsidRPr="002B38BC" w:rsidRDefault="00A1489A">
            <w:pPr>
              <w:snapToGrid w:val="0"/>
              <w:jc w:val="left"/>
              <w:rPr>
                <w:rFonts w:ascii="Arial Narrow" w:hAnsi="Arial Narrow"/>
                <w:sz w:val="20"/>
                <w:szCs w:val="20"/>
              </w:rPr>
            </w:pPr>
            <w:r w:rsidRPr="002B38BC">
              <w:rPr>
                <w:rFonts w:ascii="Arial Narrow" w:hAnsi="Arial Narrow"/>
                <w:sz w:val="20"/>
                <w:szCs w:val="20"/>
              </w:rPr>
              <w:t xml:space="preserve">podpora SFP+ modulom s samodejnim prilagajanjem na hitrosti 16, 32 ali 64 </w:t>
            </w:r>
            <w:proofErr w:type="spellStart"/>
            <w:r w:rsidRPr="002B38BC">
              <w:rPr>
                <w:rFonts w:ascii="Arial Narrow" w:hAnsi="Arial Narrow"/>
                <w:sz w:val="20"/>
                <w:szCs w:val="20"/>
              </w:rPr>
              <w:t>Gbps</w:t>
            </w:r>
            <w:proofErr w:type="spellEnd"/>
          </w:p>
        </w:tc>
        <w:tc>
          <w:tcPr>
            <w:tcW w:w="3822" w:type="dxa"/>
            <w:vAlign w:val="center"/>
          </w:tcPr>
          <w:p w14:paraId="10110DA0" w14:textId="77777777" w:rsidR="00A1489A" w:rsidRPr="002B38BC" w:rsidRDefault="00A1489A">
            <w:pPr>
              <w:snapToGrid w:val="0"/>
              <w:rPr>
                <w:rFonts w:ascii="Arial Narrow" w:hAnsi="Arial Narrow"/>
                <w:sz w:val="20"/>
                <w:szCs w:val="20"/>
              </w:rPr>
            </w:pPr>
          </w:p>
        </w:tc>
        <w:tc>
          <w:tcPr>
            <w:tcW w:w="709" w:type="dxa"/>
            <w:vAlign w:val="center"/>
          </w:tcPr>
          <w:p w14:paraId="6889479E" w14:textId="77777777" w:rsidR="00A1489A" w:rsidRPr="002B38BC" w:rsidRDefault="00A1489A">
            <w:pPr>
              <w:snapToGrid w:val="0"/>
              <w:jc w:val="center"/>
              <w:rPr>
                <w:rFonts w:ascii="Arial Narrow" w:hAnsi="Arial Narrow"/>
                <w:sz w:val="20"/>
                <w:szCs w:val="20"/>
              </w:rPr>
            </w:pPr>
          </w:p>
        </w:tc>
      </w:tr>
      <w:tr w:rsidR="007340C2" w:rsidRPr="002B38BC" w14:paraId="07FD54BD" w14:textId="758D5C6D" w:rsidTr="00256685">
        <w:trPr>
          <w:trHeight w:val="425"/>
        </w:trPr>
        <w:tc>
          <w:tcPr>
            <w:tcW w:w="567" w:type="dxa"/>
            <w:vAlign w:val="center"/>
          </w:tcPr>
          <w:p w14:paraId="18227251" w14:textId="4ABDD6F1" w:rsidR="00A1489A" w:rsidRPr="002B38BC" w:rsidRDefault="00A1489A" w:rsidP="00256685">
            <w:pPr>
              <w:pStyle w:val="Odstavekseznama"/>
              <w:numPr>
                <w:ilvl w:val="0"/>
                <w:numId w:val="50"/>
              </w:numPr>
            </w:pPr>
          </w:p>
        </w:tc>
        <w:tc>
          <w:tcPr>
            <w:tcW w:w="3686" w:type="dxa"/>
            <w:vAlign w:val="center"/>
          </w:tcPr>
          <w:p w14:paraId="5D95212C" w14:textId="045C0494" w:rsidR="00A1489A" w:rsidRPr="007340C2" w:rsidRDefault="00A1489A">
            <w:pPr>
              <w:snapToGrid w:val="0"/>
              <w:jc w:val="left"/>
              <w:rPr>
                <w:rFonts w:ascii="Arial Narrow" w:hAnsi="Arial Narrow"/>
                <w:sz w:val="20"/>
                <w:szCs w:val="20"/>
              </w:rPr>
            </w:pPr>
            <w:r w:rsidRPr="002B38BC">
              <w:rPr>
                <w:rFonts w:ascii="Arial Narrow" w:hAnsi="Arial Narrow"/>
                <w:sz w:val="20"/>
                <w:szCs w:val="20"/>
              </w:rPr>
              <w:t xml:space="preserve">združljivost z obstoječimi naročnikovimi SAN stikali </w:t>
            </w:r>
            <w:r w:rsidRPr="007340C2">
              <w:rPr>
                <w:rFonts w:ascii="Arial Narrow" w:hAnsi="Arial Narrow"/>
                <w:sz w:val="20"/>
                <w:szCs w:val="20"/>
              </w:rPr>
              <w:t xml:space="preserve">IBM SAN48B-5 </w:t>
            </w:r>
            <w:r w:rsidRPr="002B38BC">
              <w:rPr>
                <w:rFonts w:ascii="Arial Narrow" w:hAnsi="Arial Narrow"/>
                <w:sz w:val="20"/>
                <w:szCs w:val="20"/>
              </w:rPr>
              <w:t xml:space="preserve">z FOS </w:t>
            </w:r>
            <w:proofErr w:type="spellStart"/>
            <w:r w:rsidRPr="002B38BC">
              <w:rPr>
                <w:rFonts w:ascii="Arial Narrow" w:hAnsi="Arial Narrow"/>
                <w:sz w:val="20"/>
                <w:szCs w:val="20"/>
              </w:rPr>
              <w:t>Brocade</w:t>
            </w:r>
            <w:proofErr w:type="spellEnd"/>
            <w:r w:rsidRPr="002B38BC">
              <w:rPr>
                <w:rFonts w:ascii="Arial Narrow" w:hAnsi="Arial Narrow"/>
                <w:sz w:val="20"/>
                <w:szCs w:val="20"/>
              </w:rPr>
              <w:t xml:space="preserve"> operacijskim sistemom (</w:t>
            </w:r>
            <w:proofErr w:type="spellStart"/>
            <w:r w:rsidRPr="002B38BC">
              <w:rPr>
                <w:rFonts w:ascii="Arial Narrow" w:hAnsi="Arial Narrow"/>
                <w:sz w:val="20"/>
                <w:szCs w:val="20"/>
              </w:rPr>
              <w:t>zo</w:t>
            </w:r>
            <w:r w:rsidR="00734B81" w:rsidRPr="002B38BC">
              <w:rPr>
                <w:rFonts w:ascii="Arial Narrow" w:hAnsi="Arial Narrow"/>
                <w:sz w:val="20"/>
                <w:szCs w:val="20"/>
              </w:rPr>
              <w:t>n</w:t>
            </w:r>
            <w:r w:rsidRPr="002B38BC">
              <w:rPr>
                <w:rFonts w:ascii="Arial Narrow" w:hAnsi="Arial Narrow"/>
                <w:sz w:val="20"/>
                <w:szCs w:val="20"/>
              </w:rPr>
              <w:t>ing</w:t>
            </w:r>
            <w:proofErr w:type="spellEnd"/>
            <w:r w:rsidRPr="002B38BC">
              <w:rPr>
                <w:rFonts w:ascii="Arial Narrow" w:hAnsi="Arial Narrow"/>
                <w:sz w:val="20"/>
                <w:szCs w:val="20"/>
              </w:rPr>
              <w:t>, alias,...)</w:t>
            </w:r>
          </w:p>
        </w:tc>
        <w:tc>
          <w:tcPr>
            <w:tcW w:w="3822" w:type="dxa"/>
            <w:vAlign w:val="center"/>
          </w:tcPr>
          <w:p w14:paraId="3D267904" w14:textId="77777777" w:rsidR="00A1489A" w:rsidRPr="007340C2" w:rsidRDefault="00A1489A">
            <w:pPr>
              <w:snapToGrid w:val="0"/>
              <w:rPr>
                <w:rFonts w:ascii="Arial Narrow" w:hAnsi="Arial Narrow"/>
                <w:sz w:val="20"/>
                <w:szCs w:val="20"/>
              </w:rPr>
            </w:pPr>
          </w:p>
        </w:tc>
        <w:tc>
          <w:tcPr>
            <w:tcW w:w="709" w:type="dxa"/>
            <w:vAlign w:val="center"/>
          </w:tcPr>
          <w:p w14:paraId="4B1FAE3E" w14:textId="77777777" w:rsidR="00A1489A" w:rsidRPr="007340C2" w:rsidRDefault="00A1489A">
            <w:pPr>
              <w:snapToGrid w:val="0"/>
              <w:jc w:val="center"/>
              <w:rPr>
                <w:rFonts w:ascii="Arial Narrow" w:hAnsi="Arial Narrow"/>
                <w:sz w:val="20"/>
                <w:szCs w:val="20"/>
              </w:rPr>
            </w:pPr>
          </w:p>
        </w:tc>
      </w:tr>
      <w:tr w:rsidR="007340C2" w:rsidRPr="002B38BC" w14:paraId="7A404B84" w14:textId="196C690D" w:rsidTr="00256685">
        <w:trPr>
          <w:trHeight w:val="425"/>
        </w:trPr>
        <w:tc>
          <w:tcPr>
            <w:tcW w:w="567" w:type="dxa"/>
            <w:vAlign w:val="center"/>
          </w:tcPr>
          <w:p w14:paraId="155F0ADD" w14:textId="6FEBBD7B" w:rsidR="00A1489A" w:rsidRPr="002B38BC" w:rsidRDefault="00A1489A" w:rsidP="00256685">
            <w:pPr>
              <w:pStyle w:val="Odstavekseznama"/>
              <w:numPr>
                <w:ilvl w:val="0"/>
                <w:numId w:val="50"/>
              </w:numPr>
            </w:pPr>
          </w:p>
        </w:tc>
        <w:tc>
          <w:tcPr>
            <w:tcW w:w="3686" w:type="dxa"/>
            <w:vAlign w:val="center"/>
          </w:tcPr>
          <w:p w14:paraId="02C5B5DE" w14:textId="59285A69" w:rsidR="00A1489A" w:rsidRPr="002B38BC" w:rsidRDefault="00A1489A">
            <w:pPr>
              <w:snapToGrid w:val="0"/>
              <w:jc w:val="left"/>
              <w:rPr>
                <w:rFonts w:ascii="Arial Narrow" w:hAnsi="Arial Narrow"/>
                <w:sz w:val="20"/>
                <w:szCs w:val="20"/>
              </w:rPr>
            </w:pPr>
            <w:r w:rsidRPr="002B38BC">
              <w:rPr>
                <w:rFonts w:ascii="Arial Narrow" w:hAnsi="Arial Narrow"/>
                <w:sz w:val="20"/>
                <w:szCs w:val="20"/>
              </w:rPr>
              <w:t xml:space="preserve">mrežni priključek za povezavo na omrežje </w:t>
            </w:r>
            <w:proofErr w:type="spellStart"/>
            <w:r w:rsidRPr="002B38BC">
              <w:rPr>
                <w:rFonts w:ascii="Arial Narrow" w:hAnsi="Arial Narrow"/>
                <w:sz w:val="20"/>
                <w:szCs w:val="20"/>
              </w:rPr>
              <w:t>ethernet</w:t>
            </w:r>
            <w:proofErr w:type="spellEnd"/>
            <w:r w:rsidRPr="002B38BC">
              <w:rPr>
                <w:rFonts w:ascii="Arial Narrow" w:hAnsi="Arial Narrow"/>
                <w:sz w:val="20"/>
                <w:szCs w:val="20"/>
              </w:rPr>
              <w:t xml:space="preserve"> LAN</w:t>
            </w:r>
          </w:p>
        </w:tc>
        <w:tc>
          <w:tcPr>
            <w:tcW w:w="3822" w:type="dxa"/>
            <w:vAlign w:val="center"/>
          </w:tcPr>
          <w:p w14:paraId="75DEAA83" w14:textId="77777777" w:rsidR="00A1489A" w:rsidRPr="002B38BC" w:rsidRDefault="00A1489A">
            <w:pPr>
              <w:snapToGrid w:val="0"/>
              <w:rPr>
                <w:rFonts w:ascii="Arial Narrow" w:hAnsi="Arial Narrow"/>
                <w:sz w:val="20"/>
                <w:szCs w:val="20"/>
              </w:rPr>
            </w:pPr>
          </w:p>
        </w:tc>
        <w:tc>
          <w:tcPr>
            <w:tcW w:w="709" w:type="dxa"/>
            <w:vAlign w:val="center"/>
          </w:tcPr>
          <w:p w14:paraId="6F06DA1B" w14:textId="77777777" w:rsidR="00A1489A" w:rsidRPr="002B38BC" w:rsidRDefault="00A1489A">
            <w:pPr>
              <w:snapToGrid w:val="0"/>
              <w:jc w:val="center"/>
              <w:rPr>
                <w:rFonts w:ascii="Arial Narrow" w:hAnsi="Arial Narrow"/>
                <w:sz w:val="20"/>
                <w:szCs w:val="20"/>
              </w:rPr>
            </w:pPr>
          </w:p>
        </w:tc>
      </w:tr>
      <w:tr w:rsidR="007340C2" w:rsidRPr="002B38BC" w14:paraId="08D1C001" w14:textId="74EA3B76" w:rsidTr="00256685">
        <w:trPr>
          <w:trHeight w:val="425"/>
        </w:trPr>
        <w:tc>
          <w:tcPr>
            <w:tcW w:w="567" w:type="dxa"/>
            <w:vAlign w:val="center"/>
          </w:tcPr>
          <w:p w14:paraId="329EB171" w14:textId="41D10108" w:rsidR="00A1489A" w:rsidRPr="002B38BC" w:rsidRDefault="00A1489A" w:rsidP="00256685">
            <w:pPr>
              <w:pStyle w:val="Odstavekseznama"/>
              <w:numPr>
                <w:ilvl w:val="0"/>
                <w:numId w:val="50"/>
              </w:numPr>
            </w:pPr>
          </w:p>
        </w:tc>
        <w:tc>
          <w:tcPr>
            <w:tcW w:w="3686" w:type="dxa"/>
            <w:vAlign w:val="center"/>
          </w:tcPr>
          <w:p w14:paraId="6D011732" w14:textId="7C215445" w:rsidR="00A1489A" w:rsidRPr="002B38BC" w:rsidRDefault="00A1489A">
            <w:pPr>
              <w:snapToGrid w:val="0"/>
              <w:jc w:val="left"/>
              <w:rPr>
                <w:rFonts w:ascii="Arial Narrow" w:hAnsi="Arial Narrow"/>
                <w:sz w:val="20"/>
                <w:szCs w:val="20"/>
              </w:rPr>
            </w:pPr>
            <w:r w:rsidRPr="002B38BC">
              <w:rPr>
                <w:rFonts w:ascii="Arial Narrow" w:hAnsi="Arial Narrow"/>
                <w:sz w:val="20"/>
                <w:szCs w:val="20"/>
              </w:rPr>
              <w:t xml:space="preserve">izvedba brez enojne točke odpovedi ("no </w:t>
            </w:r>
            <w:proofErr w:type="spellStart"/>
            <w:r w:rsidRPr="002B38BC">
              <w:rPr>
                <w:rFonts w:ascii="Arial Narrow" w:hAnsi="Arial Narrow"/>
                <w:sz w:val="20"/>
                <w:szCs w:val="20"/>
              </w:rPr>
              <w:t>single</w:t>
            </w:r>
            <w:proofErr w:type="spellEnd"/>
            <w:r w:rsidRPr="002B38BC">
              <w:rPr>
                <w:rFonts w:ascii="Arial Narrow" w:hAnsi="Arial Narrow"/>
                <w:sz w:val="20"/>
                <w:szCs w:val="20"/>
              </w:rPr>
              <w:t xml:space="preserve"> </w:t>
            </w:r>
            <w:proofErr w:type="spellStart"/>
            <w:r w:rsidRPr="002B38BC">
              <w:rPr>
                <w:rFonts w:ascii="Arial Narrow" w:hAnsi="Arial Narrow"/>
                <w:sz w:val="20"/>
                <w:szCs w:val="20"/>
              </w:rPr>
              <w:t>point</w:t>
            </w:r>
            <w:proofErr w:type="spellEnd"/>
            <w:r w:rsidRPr="002B38BC">
              <w:rPr>
                <w:rFonts w:ascii="Arial Narrow" w:hAnsi="Arial Narrow"/>
                <w:sz w:val="20"/>
                <w:szCs w:val="20"/>
              </w:rPr>
              <w:t xml:space="preserve"> </w:t>
            </w:r>
            <w:proofErr w:type="spellStart"/>
            <w:r w:rsidRPr="002B38BC">
              <w:rPr>
                <w:rFonts w:ascii="Arial Narrow" w:hAnsi="Arial Narrow"/>
                <w:sz w:val="20"/>
                <w:szCs w:val="20"/>
              </w:rPr>
              <w:t>of</w:t>
            </w:r>
            <w:proofErr w:type="spellEnd"/>
            <w:r w:rsidRPr="002B38BC">
              <w:rPr>
                <w:rFonts w:ascii="Arial Narrow" w:hAnsi="Arial Narrow"/>
                <w:sz w:val="20"/>
                <w:szCs w:val="20"/>
              </w:rPr>
              <w:t xml:space="preserve"> </w:t>
            </w:r>
            <w:proofErr w:type="spellStart"/>
            <w:r w:rsidRPr="002B38BC">
              <w:rPr>
                <w:rFonts w:ascii="Arial Narrow" w:hAnsi="Arial Narrow"/>
                <w:sz w:val="20"/>
                <w:szCs w:val="20"/>
              </w:rPr>
              <w:t>failure</w:t>
            </w:r>
            <w:proofErr w:type="spellEnd"/>
            <w:r w:rsidRPr="002B38BC">
              <w:rPr>
                <w:rFonts w:ascii="Arial Narrow" w:hAnsi="Arial Narrow"/>
                <w:sz w:val="20"/>
                <w:szCs w:val="20"/>
              </w:rPr>
              <w:t>")</w:t>
            </w:r>
          </w:p>
        </w:tc>
        <w:tc>
          <w:tcPr>
            <w:tcW w:w="3822" w:type="dxa"/>
            <w:vAlign w:val="center"/>
          </w:tcPr>
          <w:p w14:paraId="5DE3D791" w14:textId="77777777" w:rsidR="00A1489A" w:rsidRPr="002B38BC" w:rsidRDefault="00A1489A">
            <w:pPr>
              <w:snapToGrid w:val="0"/>
              <w:rPr>
                <w:rFonts w:ascii="Arial Narrow" w:hAnsi="Arial Narrow"/>
                <w:sz w:val="20"/>
                <w:szCs w:val="20"/>
              </w:rPr>
            </w:pPr>
          </w:p>
        </w:tc>
        <w:tc>
          <w:tcPr>
            <w:tcW w:w="709" w:type="dxa"/>
            <w:vAlign w:val="center"/>
          </w:tcPr>
          <w:p w14:paraId="58F80F3C" w14:textId="77777777" w:rsidR="00A1489A" w:rsidRPr="002B38BC" w:rsidRDefault="00A1489A">
            <w:pPr>
              <w:snapToGrid w:val="0"/>
              <w:jc w:val="center"/>
              <w:rPr>
                <w:rFonts w:ascii="Arial Narrow" w:hAnsi="Arial Narrow"/>
                <w:sz w:val="20"/>
                <w:szCs w:val="20"/>
              </w:rPr>
            </w:pPr>
          </w:p>
        </w:tc>
      </w:tr>
      <w:tr w:rsidR="007340C2" w:rsidRPr="002B38BC" w14:paraId="6A51CCC9" w14:textId="3F6D43E5" w:rsidTr="00256685">
        <w:trPr>
          <w:trHeight w:val="425"/>
        </w:trPr>
        <w:tc>
          <w:tcPr>
            <w:tcW w:w="567" w:type="dxa"/>
            <w:vAlign w:val="center"/>
          </w:tcPr>
          <w:p w14:paraId="533C486F" w14:textId="0A2178BC" w:rsidR="00A1489A" w:rsidRPr="002B38BC" w:rsidRDefault="00A1489A" w:rsidP="00256685">
            <w:pPr>
              <w:pStyle w:val="Odstavekseznama"/>
              <w:numPr>
                <w:ilvl w:val="0"/>
                <w:numId w:val="50"/>
              </w:numPr>
            </w:pPr>
          </w:p>
        </w:tc>
        <w:tc>
          <w:tcPr>
            <w:tcW w:w="3686" w:type="dxa"/>
            <w:vAlign w:val="center"/>
          </w:tcPr>
          <w:p w14:paraId="408DAA84" w14:textId="25AACB03" w:rsidR="00A1489A" w:rsidRPr="002B38BC" w:rsidRDefault="00A1489A">
            <w:pPr>
              <w:snapToGrid w:val="0"/>
              <w:jc w:val="left"/>
              <w:rPr>
                <w:rFonts w:ascii="Arial Narrow" w:hAnsi="Arial Narrow"/>
                <w:sz w:val="20"/>
                <w:szCs w:val="20"/>
              </w:rPr>
            </w:pPr>
            <w:r w:rsidRPr="002B38BC">
              <w:rPr>
                <w:rFonts w:ascii="Arial Narrow" w:hAnsi="Arial Narrow"/>
                <w:sz w:val="20"/>
                <w:szCs w:val="20"/>
              </w:rPr>
              <w:t>podvojeni sistem napajanja in hlajenja s podporo vroče izmenjave (</w:t>
            </w:r>
            <w:proofErr w:type="spellStart"/>
            <w:r w:rsidRPr="002B38BC">
              <w:rPr>
                <w:rFonts w:ascii="Arial Narrow" w:hAnsi="Arial Narrow"/>
                <w:sz w:val="20"/>
                <w:szCs w:val="20"/>
              </w:rPr>
              <w:t>HotSwap</w:t>
            </w:r>
            <w:proofErr w:type="spellEnd"/>
            <w:r w:rsidRPr="002B38BC">
              <w:rPr>
                <w:rFonts w:ascii="Arial Narrow" w:hAnsi="Arial Narrow"/>
                <w:sz w:val="20"/>
                <w:szCs w:val="20"/>
              </w:rPr>
              <w:t>)</w:t>
            </w:r>
          </w:p>
        </w:tc>
        <w:tc>
          <w:tcPr>
            <w:tcW w:w="3822" w:type="dxa"/>
            <w:vAlign w:val="center"/>
          </w:tcPr>
          <w:p w14:paraId="15D36837" w14:textId="77777777" w:rsidR="00A1489A" w:rsidRPr="002B38BC" w:rsidRDefault="00A1489A">
            <w:pPr>
              <w:snapToGrid w:val="0"/>
              <w:rPr>
                <w:rFonts w:ascii="Arial Narrow" w:hAnsi="Arial Narrow"/>
                <w:sz w:val="20"/>
                <w:szCs w:val="20"/>
              </w:rPr>
            </w:pPr>
          </w:p>
        </w:tc>
        <w:tc>
          <w:tcPr>
            <w:tcW w:w="709" w:type="dxa"/>
            <w:vAlign w:val="center"/>
          </w:tcPr>
          <w:p w14:paraId="5DD26C86" w14:textId="77777777" w:rsidR="00A1489A" w:rsidRPr="002B38BC" w:rsidRDefault="00A1489A">
            <w:pPr>
              <w:snapToGrid w:val="0"/>
              <w:jc w:val="center"/>
              <w:rPr>
                <w:rFonts w:ascii="Arial Narrow" w:hAnsi="Arial Narrow"/>
                <w:sz w:val="20"/>
                <w:szCs w:val="20"/>
              </w:rPr>
            </w:pPr>
          </w:p>
        </w:tc>
      </w:tr>
      <w:tr w:rsidR="007340C2" w:rsidRPr="002B38BC" w14:paraId="5D00971F" w14:textId="6C9A43B1" w:rsidTr="00256685">
        <w:trPr>
          <w:trHeight w:val="425"/>
        </w:trPr>
        <w:tc>
          <w:tcPr>
            <w:tcW w:w="567" w:type="dxa"/>
            <w:vAlign w:val="center"/>
          </w:tcPr>
          <w:p w14:paraId="6C6DC5BC" w14:textId="41217C32" w:rsidR="00A1489A" w:rsidRPr="002B38BC" w:rsidRDefault="00A1489A" w:rsidP="00256685">
            <w:pPr>
              <w:pStyle w:val="Odstavekseznama"/>
              <w:numPr>
                <w:ilvl w:val="0"/>
                <w:numId w:val="50"/>
              </w:numPr>
            </w:pPr>
          </w:p>
        </w:tc>
        <w:tc>
          <w:tcPr>
            <w:tcW w:w="3686" w:type="dxa"/>
            <w:vAlign w:val="center"/>
          </w:tcPr>
          <w:p w14:paraId="5FFCCB03" w14:textId="243AF3F4" w:rsidR="00A1489A" w:rsidRPr="002B38BC" w:rsidRDefault="00A1489A">
            <w:pPr>
              <w:snapToGrid w:val="0"/>
              <w:jc w:val="left"/>
              <w:rPr>
                <w:rFonts w:ascii="Arial Narrow" w:hAnsi="Arial Narrow"/>
                <w:sz w:val="20"/>
                <w:szCs w:val="20"/>
              </w:rPr>
            </w:pPr>
            <w:r w:rsidRPr="002B38BC">
              <w:rPr>
                <w:rFonts w:ascii="Arial Narrow" w:hAnsi="Arial Narrow"/>
                <w:sz w:val="20"/>
                <w:szCs w:val="20"/>
              </w:rPr>
              <w:t xml:space="preserve">podpora (s strani proizvajalca ponujene strojne opreme) vključitvi stikala v naročnikov obstoječi sistem za diagnostiko SAN okolja IBM </w:t>
            </w:r>
            <w:proofErr w:type="spellStart"/>
            <w:r w:rsidRPr="002B38BC">
              <w:rPr>
                <w:rFonts w:ascii="Arial Narrow" w:hAnsi="Arial Narrow"/>
                <w:sz w:val="20"/>
                <w:szCs w:val="20"/>
              </w:rPr>
              <w:t>Spectrum</w:t>
            </w:r>
            <w:proofErr w:type="spellEnd"/>
            <w:r w:rsidRPr="002B38BC">
              <w:rPr>
                <w:rFonts w:ascii="Arial Narrow" w:hAnsi="Arial Narrow"/>
                <w:sz w:val="20"/>
                <w:szCs w:val="20"/>
              </w:rPr>
              <w:t xml:space="preserve"> </w:t>
            </w:r>
            <w:proofErr w:type="spellStart"/>
            <w:r w:rsidRPr="002B38BC">
              <w:rPr>
                <w:rFonts w:ascii="Arial Narrow" w:hAnsi="Arial Narrow"/>
                <w:sz w:val="20"/>
                <w:szCs w:val="20"/>
              </w:rPr>
              <w:t>Control</w:t>
            </w:r>
            <w:proofErr w:type="spellEnd"/>
            <w:r w:rsidRPr="002B38BC">
              <w:rPr>
                <w:rFonts w:ascii="Arial Narrow" w:hAnsi="Arial Narrow"/>
                <w:sz w:val="20"/>
                <w:szCs w:val="20"/>
              </w:rPr>
              <w:t xml:space="preserve"> verzije 5.4.6.0 za polno diagnostiko in zbiranje statističnih podatkov o celotnem SAN omrežju</w:t>
            </w:r>
          </w:p>
        </w:tc>
        <w:tc>
          <w:tcPr>
            <w:tcW w:w="3822" w:type="dxa"/>
            <w:vAlign w:val="center"/>
          </w:tcPr>
          <w:p w14:paraId="00050E42" w14:textId="77777777" w:rsidR="00A1489A" w:rsidRPr="002B38BC" w:rsidRDefault="00A1489A">
            <w:pPr>
              <w:snapToGrid w:val="0"/>
              <w:rPr>
                <w:rFonts w:ascii="Arial Narrow" w:hAnsi="Arial Narrow"/>
                <w:sz w:val="20"/>
                <w:szCs w:val="20"/>
              </w:rPr>
            </w:pPr>
          </w:p>
        </w:tc>
        <w:tc>
          <w:tcPr>
            <w:tcW w:w="709" w:type="dxa"/>
            <w:vAlign w:val="center"/>
          </w:tcPr>
          <w:p w14:paraId="7523D688" w14:textId="77777777" w:rsidR="00A1489A" w:rsidRPr="002B38BC" w:rsidRDefault="00A1489A">
            <w:pPr>
              <w:snapToGrid w:val="0"/>
              <w:jc w:val="center"/>
              <w:rPr>
                <w:rFonts w:ascii="Arial Narrow" w:hAnsi="Arial Narrow"/>
                <w:sz w:val="20"/>
                <w:szCs w:val="20"/>
              </w:rPr>
            </w:pPr>
          </w:p>
        </w:tc>
      </w:tr>
      <w:tr w:rsidR="007340C2" w:rsidRPr="002B38BC" w14:paraId="25615CC3" w14:textId="7AEA1BB6" w:rsidTr="00256685">
        <w:trPr>
          <w:trHeight w:val="425"/>
        </w:trPr>
        <w:tc>
          <w:tcPr>
            <w:tcW w:w="567" w:type="dxa"/>
            <w:vAlign w:val="center"/>
          </w:tcPr>
          <w:p w14:paraId="381EE438" w14:textId="3CA650F9" w:rsidR="00A1489A" w:rsidRPr="002B38BC" w:rsidRDefault="00A1489A" w:rsidP="00256685">
            <w:pPr>
              <w:pStyle w:val="Odstavekseznama"/>
              <w:numPr>
                <w:ilvl w:val="0"/>
                <w:numId w:val="50"/>
              </w:numPr>
            </w:pPr>
          </w:p>
        </w:tc>
        <w:tc>
          <w:tcPr>
            <w:tcW w:w="3686" w:type="dxa"/>
            <w:vAlign w:val="center"/>
          </w:tcPr>
          <w:p w14:paraId="0688FA2F" w14:textId="04ADA485" w:rsidR="00A1489A" w:rsidRPr="002B38BC" w:rsidRDefault="00A1489A">
            <w:pPr>
              <w:snapToGrid w:val="0"/>
              <w:jc w:val="left"/>
              <w:rPr>
                <w:rFonts w:ascii="Arial Narrow" w:hAnsi="Arial Narrow"/>
                <w:sz w:val="20"/>
                <w:szCs w:val="20"/>
              </w:rPr>
            </w:pPr>
            <w:r w:rsidRPr="002B38BC">
              <w:rPr>
                <w:rFonts w:ascii="Arial Narrow" w:hAnsi="Arial Narrow"/>
                <w:sz w:val="20"/>
                <w:szCs w:val="20"/>
              </w:rPr>
              <w:t>podpora nadgradnji programske opreme naprave preko mrežne povezave</w:t>
            </w:r>
          </w:p>
        </w:tc>
        <w:tc>
          <w:tcPr>
            <w:tcW w:w="3822" w:type="dxa"/>
            <w:vAlign w:val="center"/>
          </w:tcPr>
          <w:p w14:paraId="4FF28190" w14:textId="77777777" w:rsidR="00A1489A" w:rsidRPr="002B38BC" w:rsidRDefault="00A1489A">
            <w:pPr>
              <w:snapToGrid w:val="0"/>
              <w:rPr>
                <w:rFonts w:ascii="Arial Narrow" w:hAnsi="Arial Narrow"/>
                <w:sz w:val="20"/>
                <w:szCs w:val="20"/>
              </w:rPr>
            </w:pPr>
          </w:p>
        </w:tc>
        <w:tc>
          <w:tcPr>
            <w:tcW w:w="709" w:type="dxa"/>
            <w:vAlign w:val="center"/>
          </w:tcPr>
          <w:p w14:paraId="0235FC26" w14:textId="77777777" w:rsidR="00A1489A" w:rsidRPr="002B38BC" w:rsidRDefault="00A1489A">
            <w:pPr>
              <w:snapToGrid w:val="0"/>
              <w:jc w:val="center"/>
              <w:rPr>
                <w:rFonts w:ascii="Arial Narrow" w:hAnsi="Arial Narrow"/>
                <w:sz w:val="20"/>
                <w:szCs w:val="20"/>
              </w:rPr>
            </w:pPr>
          </w:p>
        </w:tc>
      </w:tr>
      <w:tr w:rsidR="007340C2" w:rsidRPr="002B38BC" w14:paraId="23CB61E8" w14:textId="6C16E7FD" w:rsidTr="00256685">
        <w:trPr>
          <w:trHeight w:val="425"/>
        </w:trPr>
        <w:tc>
          <w:tcPr>
            <w:tcW w:w="567" w:type="dxa"/>
            <w:vAlign w:val="center"/>
          </w:tcPr>
          <w:p w14:paraId="14777C88" w14:textId="537D2CE2" w:rsidR="00A1489A" w:rsidRPr="002B38BC" w:rsidRDefault="00A1489A" w:rsidP="00256685">
            <w:pPr>
              <w:pStyle w:val="Odstavekseznama"/>
              <w:numPr>
                <w:ilvl w:val="0"/>
                <w:numId w:val="50"/>
              </w:numPr>
            </w:pPr>
          </w:p>
        </w:tc>
        <w:tc>
          <w:tcPr>
            <w:tcW w:w="3686" w:type="dxa"/>
            <w:vAlign w:val="center"/>
          </w:tcPr>
          <w:p w14:paraId="6289D1BD" w14:textId="148D43BB" w:rsidR="00A1489A" w:rsidRPr="002B38BC" w:rsidRDefault="00A1489A">
            <w:pPr>
              <w:snapToGrid w:val="0"/>
              <w:jc w:val="left"/>
              <w:rPr>
                <w:rFonts w:ascii="Arial Narrow" w:hAnsi="Arial Narrow"/>
                <w:sz w:val="20"/>
                <w:szCs w:val="20"/>
              </w:rPr>
            </w:pPr>
            <w:r w:rsidRPr="002B38BC">
              <w:rPr>
                <w:rFonts w:ascii="Arial Narrow" w:hAnsi="Arial Narrow"/>
                <w:sz w:val="20"/>
                <w:szCs w:val="20"/>
              </w:rPr>
              <w:t xml:space="preserve">upravljanje SAN stikal naj se izvaja </w:t>
            </w:r>
            <w:proofErr w:type="spellStart"/>
            <w:r w:rsidRPr="002B38BC">
              <w:rPr>
                <w:rFonts w:ascii="Arial Narrow" w:hAnsi="Arial Narrow"/>
                <w:sz w:val="20"/>
                <w:szCs w:val="20"/>
              </w:rPr>
              <w:t>izvaja</w:t>
            </w:r>
            <w:proofErr w:type="spellEnd"/>
            <w:r w:rsidRPr="002B38BC">
              <w:rPr>
                <w:rFonts w:ascii="Arial Narrow" w:hAnsi="Arial Narrow"/>
                <w:sz w:val="20"/>
                <w:szCs w:val="20"/>
              </w:rPr>
              <w:t xml:space="preserve"> s pomočjo spletnega vmesnika, SNMP protokolov, ukazno vrstico (CLI) z vgrajenimi varovalnimi mehanizmi pred neželeno uporabo (</w:t>
            </w:r>
            <w:proofErr w:type="spellStart"/>
            <w:r w:rsidRPr="002B38BC">
              <w:rPr>
                <w:rFonts w:ascii="Arial Narrow" w:hAnsi="Arial Narrow"/>
                <w:sz w:val="20"/>
                <w:szCs w:val="20"/>
              </w:rPr>
              <w:t>enkripcijo</w:t>
            </w:r>
            <w:proofErr w:type="spellEnd"/>
            <w:r w:rsidRPr="002B38BC">
              <w:rPr>
                <w:rFonts w:ascii="Arial Narrow" w:hAnsi="Arial Narrow"/>
                <w:sz w:val="20"/>
                <w:szCs w:val="20"/>
              </w:rPr>
              <w:t xml:space="preserve"> povezave in dostop z uporabniškim imenom in geslom)</w:t>
            </w:r>
          </w:p>
        </w:tc>
        <w:tc>
          <w:tcPr>
            <w:tcW w:w="3822" w:type="dxa"/>
            <w:vAlign w:val="center"/>
          </w:tcPr>
          <w:p w14:paraId="5C4024A9" w14:textId="77777777" w:rsidR="00A1489A" w:rsidRPr="002B38BC" w:rsidRDefault="00A1489A">
            <w:pPr>
              <w:snapToGrid w:val="0"/>
              <w:rPr>
                <w:rFonts w:ascii="Arial Narrow" w:hAnsi="Arial Narrow"/>
                <w:sz w:val="20"/>
                <w:szCs w:val="20"/>
              </w:rPr>
            </w:pPr>
          </w:p>
        </w:tc>
        <w:tc>
          <w:tcPr>
            <w:tcW w:w="709" w:type="dxa"/>
            <w:vAlign w:val="center"/>
          </w:tcPr>
          <w:p w14:paraId="45CEB8DE" w14:textId="77777777" w:rsidR="00A1489A" w:rsidRPr="002B38BC" w:rsidRDefault="00A1489A">
            <w:pPr>
              <w:snapToGrid w:val="0"/>
              <w:jc w:val="center"/>
              <w:rPr>
                <w:rFonts w:ascii="Arial Narrow" w:hAnsi="Arial Narrow"/>
                <w:sz w:val="20"/>
                <w:szCs w:val="20"/>
              </w:rPr>
            </w:pPr>
          </w:p>
        </w:tc>
      </w:tr>
      <w:tr w:rsidR="007340C2" w:rsidRPr="002B38BC" w14:paraId="0310AB46" w14:textId="2696F30B" w:rsidTr="00256685">
        <w:trPr>
          <w:trHeight w:val="425"/>
        </w:trPr>
        <w:tc>
          <w:tcPr>
            <w:tcW w:w="567" w:type="dxa"/>
            <w:vAlign w:val="center"/>
          </w:tcPr>
          <w:p w14:paraId="2E6A0E8A" w14:textId="042FBE6F" w:rsidR="00A1489A" w:rsidRPr="002B38BC" w:rsidRDefault="00A1489A" w:rsidP="00256685">
            <w:pPr>
              <w:pStyle w:val="Odstavekseznama"/>
              <w:numPr>
                <w:ilvl w:val="0"/>
                <w:numId w:val="50"/>
              </w:numPr>
            </w:pPr>
          </w:p>
        </w:tc>
        <w:tc>
          <w:tcPr>
            <w:tcW w:w="3686" w:type="dxa"/>
            <w:vAlign w:val="center"/>
          </w:tcPr>
          <w:p w14:paraId="44061896" w14:textId="0A6C265E" w:rsidR="00A1489A" w:rsidRPr="007340C2" w:rsidRDefault="00A1489A">
            <w:pPr>
              <w:snapToGrid w:val="0"/>
              <w:jc w:val="left"/>
              <w:rPr>
                <w:rFonts w:ascii="Arial Narrow" w:hAnsi="Arial Narrow"/>
                <w:sz w:val="20"/>
                <w:szCs w:val="20"/>
              </w:rPr>
            </w:pPr>
            <w:r w:rsidRPr="002B38BC">
              <w:rPr>
                <w:rFonts w:ascii="Arial Narrow" w:hAnsi="Arial Narrow"/>
                <w:sz w:val="20"/>
                <w:szCs w:val="20"/>
              </w:rPr>
              <w:t>višina ohišja 1 U</w:t>
            </w:r>
          </w:p>
        </w:tc>
        <w:tc>
          <w:tcPr>
            <w:tcW w:w="3822" w:type="dxa"/>
            <w:vAlign w:val="center"/>
          </w:tcPr>
          <w:p w14:paraId="38E9F960" w14:textId="77777777" w:rsidR="00A1489A" w:rsidRPr="007340C2" w:rsidRDefault="00A1489A">
            <w:pPr>
              <w:snapToGrid w:val="0"/>
              <w:rPr>
                <w:rFonts w:ascii="Arial Narrow" w:hAnsi="Arial Narrow"/>
                <w:sz w:val="20"/>
                <w:szCs w:val="20"/>
              </w:rPr>
            </w:pPr>
          </w:p>
        </w:tc>
        <w:tc>
          <w:tcPr>
            <w:tcW w:w="709" w:type="dxa"/>
            <w:vAlign w:val="center"/>
          </w:tcPr>
          <w:p w14:paraId="07F6B109" w14:textId="77777777" w:rsidR="00A1489A" w:rsidRPr="007340C2" w:rsidRDefault="00A1489A">
            <w:pPr>
              <w:snapToGrid w:val="0"/>
              <w:jc w:val="center"/>
              <w:rPr>
                <w:rFonts w:ascii="Arial Narrow" w:hAnsi="Arial Narrow"/>
                <w:sz w:val="20"/>
                <w:szCs w:val="20"/>
              </w:rPr>
            </w:pPr>
          </w:p>
        </w:tc>
      </w:tr>
      <w:tr w:rsidR="007340C2" w:rsidRPr="002B38BC" w14:paraId="76D20DEA" w14:textId="1DF2570D" w:rsidTr="00256685">
        <w:trPr>
          <w:trHeight w:val="425"/>
        </w:trPr>
        <w:tc>
          <w:tcPr>
            <w:tcW w:w="567" w:type="dxa"/>
            <w:vAlign w:val="center"/>
          </w:tcPr>
          <w:p w14:paraId="1C75F421" w14:textId="36A9641E" w:rsidR="00A1489A" w:rsidRPr="002B38BC" w:rsidRDefault="00A1489A" w:rsidP="00256685">
            <w:pPr>
              <w:pStyle w:val="Odstavekseznama"/>
              <w:numPr>
                <w:ilvl w:val="0"/>
                <w:numId w:val="50"/>
              </w:numPr>
            </w:pPr>
          </w:p>
        </w:tc>
        <w:tc>
          <w:tcPr>
            <w:tcW w:w="3686" w:type="dxa"/>
            <w:vAlign w:val="center"/>
          </w:tcPr>
          <w:p w14:paraId="1CF495A3" w14:textId="720897EC" w:rsidR="00A1489A" w:rsidRPr="002B38BC" w:rsidRDefault="00A1489A">
            <w:pPr>
              <w:snapToGrid w:val="0"/>
              <w:jc w:val="left"/>
              <w:rPr>
                <w:rFonts w:ascii="Arial Narrow" w:hAnsi="Arial Narrow"/>
                <w:sz w:val="20"/>
                <w:szCs w:val="20"/>
              </w:rPr>
            </w:pPr>
            <w:r w:rsidRPr="002B38BC">
              <w:rPr>
                <w:rFonts w:ascii="Arial Narrow" w:hAnsi="Arial Narrow"/>
                <w:sz w:val="20"/>
                <w:szCs w:val="20"/>
              </w:rPr>
              <w:t xml:space="preserve">izvedba ohišja za vgradnjo v obstoječe strežniško omaro IBM NetBAY42 </w:t>
            </w:r>
            <w:proofErr w:type="spellStart"/>
            <w:r w:rsidRPr="002B38BC">
              <w:rPr>
                <w:rFonts w:ascii="Arial Narrow" w:hAnsi="Arial Narrow"/>
                <w:sz w:val="20"/>
                <w:szCs w:val="20"/>
              </w:rPr>
              <w:t>Enterprise</w:t>
            </w:r>
            <w:proofErr w:type="spellEnd"/>
            <w:r w:rsidRPr="002B38BC">
              <w:rPr>
                <w:rFonts w:ascii="Arial Narrow" w:hAnsi="Arial Narrow"/>
                <w:sz w:val="20"/>
                <w:szCs w:val="20"/>
              </w:rPr>
              <w:t xml:space="preserve"> Rack 19", s priloženim priborom za vgradnjo (sanke)</w:t>
            </w:r>
          </w:p>
        </w:tc>
        <w:tc>
          <w:tcPr>
            <w:tcW w:w="3822" w:type="dxa"/>
            <w:vAlign w:val="center"/>
          </w:tcPr>
          <w:p w14:paraId="6E1D5851" w14:textId="77777777" w:rsidR="00A1489A" w:rsidRPr="002B38BC" w:rsidRDefault="00A1489A">
            <w:pPr>
              <w:snapToGrid w:val="0"/>
              <w:rPr>
                <w:rFonts w:ascii="Arial Narrow" w:hAnsi="Arial Narrow"/>
                <w:sz w:val="20"/>
                <w:szCs w:val="20"/>
              </w:rPr>
            </w:pPr>
          </w:p>
        </w:tc>
        <w:tc>
          <w:tcPr>
            <w:tcW w:w="709" w:type="dxa"/>
            <w:vAlign w:val="center"/>
          </w:tcPr>
          <w:p w14:paraId="75024AB6" w14:textId="77777777" w:rsidR="00A1489A" w:rsidRPr="002B38BC" w:rsidRDefault="00A1489A">
            <w:pPr>
              <w:snapToGrid w:val="0"/>
              <w:jc w:val="center"/>
              <w:rPr>
                <w:rFonts w:ascii="Arial Narrow" w:hAnsi="Arial Narrow"/>
                <w:sz w:val="20"/>
                <w:szCs w:val="20"/>
              </w:rPr>
            </w:pPr>
          </w:p>
        </w:tc>
      </w:tr>
      <w:tr w:rsidR="007340C2" w:rsidRPr="002B38BC" w14:paraId="146429C1" w14:textId="73F922C6" w:rsidTr="00256685">
        <w:trPr>
          <w:trHeight w:val="425"/>
        </w:trPr>
        <w:tc>
          <w:tcPr>
            <w:tcW w:w="567" w:type="dxa"/>
            <w:vAlign w:val="center"/>
          </w:tcPr>
          <w:p w14:paraId="09028931" w14:textId="1B72AACB" w:rsidR="00A1489A" w:rsidRPr="002B38BC" w:rsidRDefault="00A1489A" w:rsidP="00256685">
            <w:pPr>
              <w:pStyle w:val="Odstavekseznama"/>
              <w:numPr>
                <w:ilvl w:val="0"/>
                <w:numId w:val="50"/>
              </w:numPr>
            </w:pPr>
          </w:p>
        </w:tc>
        <w:tc>
          <w:tcPr>
            <w:tcW w:w="3686" w:type="dxa"/>
            <w:vAlign w:val="center"/>
          </w:tcPr>
          <w:p w14:paraId="3D3F3862" w14:textId="4EB92647" w:rsidR="00A1489A" w:rsidRPr="002B38BC" w:rsidRDefault="00A1489A">
            <w:pPr>
              <w:snapToGrid w:val="0"/>
              <w:jc w:val="left"/>
              <w:rPr>
                <w:rFonts w:ascii="Arial Narrow" w:hAnsi="Arial Narrow"/>
                <w:sz w:val="20"/>
                <w:szCs w:val="20"/>
              </w:rPr>
            </w:pPr>
            <w:r w:rsidRPr="002B38BC">
              <w:rPr>
                <w:rFonts w:ascii="Arial Narrow" w:hAnsi="Arial Narrow"/>
                <w:sz w:val="20"/>
                <w:szCs w:val="20"/>
              </w:rPr>
              <w:t xml:space="preserve">priloženi vodniki in material, potreben za montažo in priklop (priključni energetski vodniki, priključni UTP </w:t>
            </w:r>
            <w:proofErr w:type="spellStart"/>
            <w:r w:rsidRPr="002B38BC">
              <w:rPr>
                <w:rFonts w:ascii="Arial Narrow" w:hAnsi="Arial Narrow"/>
                <w:sz w:val="20"/>
                <w:szCs w:val="20"/>
              </w:rPr>
              <w:t>cat</w:t>
            </w:r>
            <w:proofErr w:type="spellEnd"/>
            <w:r w:rsidRPr="002B38BC">
              <w:rPr>
                <w:rFonts w:ascii="Arial Narrow" w:hAnsi="Arial Narrow"/>
                <w:sz w:val="20"/>
                <w:szCs w:val="20"/>
              </w:rPr>
              <w:t xml:space="preserve"> 6</w:t>
            </w:r>
            <w:r w:rsidR="003376BB" w:rsidRPr="002B38BC">
              <w:rPr>
                <w:rFonts w:ascii="Arial Narrow" w:hAnsi="Arial Narrow"/>
                <w:sz w:val="20"/>
                <w:szCs w:val="20"/>
              </w:rPr>
              <w:t>a</w:t>
            </w:r>
            <w:r w:rsidRPr="002B38BC">
              <w:rPr>
                <w:rFonts w:ascii="Arial Narrow" w:hAnsi="Arial Narrow"/>
                <w:sz w:val="20"/>
                <w:szCs w:val="20"/>
              </w:rPr>
              <w:t xml:space="preserve"> vodniki dolžine 2 m, priključni optični vodniki OM4 50 </w:t>
            </w:r>
            <w:proofErr w:type="spellStart"/>
            <w:r w:rsidRPr="002B38BC">
              <w:rPr>
                <w:rFonts w:ascii="Arial Narrow" w:hAnsi="Arial Narrow"/>
                <w:sz w:val="20"/>
                <w:szCs w:val="20"/>
              </w:rPr>
              <w:t>μm</w:t>
            </w:r>
            <w:proofErr w:type="spellEnd"/>
            <w:r w:rsidRPr="002B38BC">
              <w:rPr>
                <w:rFonts w:ascii="Arial Narrow" w:hAnsi="Arial Narrow"/>
                <w:sz w:val="20"/>
                <w:szCs w:val="20"/>
              </w:rPr>
              <w:t>, dolžine 10 m, ...)</w:t>
            </w:r>
          </w:p>
        </w:tc>
        <w:tc>
          <w:tcPr>
            <w:tcW w:w="3822" w:type="dxa"/>
            <w:vAlign w:val="center"/>
          </w:tcPr>
          <w:p w14:paraId="3D62DA79" w14:textId="77777777" w:rsidR="00A1489A" w:rsidRPr="002B38BC" w:rsidRDefault="00A1489A">
            <w:pPr>
              <w:snapToGrid w:val="0"/>
              <w:rPr>
                <w:rFonts w:ascii="Arial Narrow" w:hAnsi="Arial Narrow"/>
                <w:sz w:val="20"/>
                <w:szCs w:val="20"/>
              </w:rPr>
            </w:pPr>
          </w:p>
        </w:tc>
        <w:tc>
          <w:tcPr>
            <w:tcW w:w="709" w:type="dxa"/>
            <w:vAlign w:val="center"/>
          </w:tcPr>
          <w:p w14:paraId="37B7ED1B" w14:textId="77777777" w:rsidR="00A1489A" w:rsidRPr="002B38BC" w:rsidRDefault="00A1489A">
            <w:pPr>
              <w:snapToGrid w:val="0"/>
              <w:jc w:val="center"/>
              <w:rPr>
                <w:rFonts w:ascii="Arial Narrow" w:hAnsi="Arial Narrow"/>
                <w:sz w:val="20"/>
                <w:szCs w:val="20"/>
              </w:rPr>
            </w:pPr>
          </w:p>
        </w:tc>
      </w:tr>
      <w:tr w:rsidR="007340C2" w:rsidRPr="002B38BC" w14:paraId="650A550E" w14:textId="2610034C" w:rsidTr="00256685">
        <w:trPr>
          <w:trHeight w:val="425"/>
        </w:trPr>
        <w:tc>
          <w:tcPr>
            <w:tcW w:w="567" w:type="dxa"/>
            <w:vAlign w:val="center"/>
          </w:tcPr>
          <w:p w14:paraId="129D170E" w14:textId="190EE3B2" w:rsidR="00A1489A" w:rsidRPr="002B38BC" w:rsidRDefault="00A1489A" w:rsidP="00256685">
            <w:pPr>
              <w:pStyle w:val="Odstavekseznama"/>
              <w:numPr>
                <w:ilvl w:val="0"/>
                <w:numId w:val="50"/>
              </w:numPr>
            </w:pPr>
          </w:p>
        </w:tc>
        <w:tc>
          <w:tcPr>
            <w:tcW w:w="3686" w:type="dxa"/>
            <w:vAlign w:val="center"/>
          </w:tcPr>
          <w:p w14:paraId="6404B838" w14:textId="2FFE6136" w:rsidR="00A1489A" w:rsidRPr="007340C2" w:rsidRDefault="00A1489A">
            <w:pPr>
              <w:snapToGrid w:val="0"/>
              <w:jc w:val="left"/>
              <w:rPr>
                <w:rFonts w:ascii="Arial Narrow" w:hAnsi="Arial Narrow"/>
                <w:sz w:val="20"/>
                <w:szCs w:val="20"/>
              </w:rPr>
            </w:pPr>
            <w:r w:rsidRPr="002B38BC">
              <w:rPr>
                <w:rFonts w:ascii="Arial Narrow" w:hAnsi="Arial Narrow"/>
                <w:sz w:val="20"/>
                <w:szCs w:val="20"/>
              </w:rPr>
              <w:t>garancija najmanj šestdeset (60) mesecev od dneva tehničnega prevzema za brezhibno tehnično delovanje z vključeno polno pravico do nadgradenj sistemske programske opreme</w:t>
            </w:r>
          </w:p>
        </w:tc>
        <w:tc>
          <w:tcPr>
            <w:tcW w:w="3822" w:type="dxa"/>
            <w:vAlign w:val="center"/>
          </w:tcPr>
          <w:p w14:paraId="241C197B" w14:textId="77777777" w:rsidR="00A1489A" w:rsidRPr="007340C2" w:rsidRDefault="00A1489A">
            <w:pPr>
              <w:snapToGrid w:val="0"/>
              <w:rPr>
                <w:rFonts w:ascii="Arial Narrow" w:hAnsi="Arial Narrow"/>
                <w:sz w:val="20"/>
                <w:szCs w:val="20"/>
              </w:rPr>
            </w:pPr>
          </w:p>
        </w:tc>
        <w:tc>
          <w:tcPr>
            <w:tcW w:w="709" w:type="dxa"/>
            <w:vAlign w:val="center"/>
          </w:tcPr>
          <w:p w14:paraId="4F5B2FF5" w14:textId="77777777" w:rsidR="00A1489A" w:rsidRPr="007340C2" w:rsidRDefault="00A1489A">
            <w:pPr>
              <w:snapToGrid w:val="0"/>
              <w:jc w:val="center"/>
              <w:rPr>
                <w:rFonts w:ascii="Arial Narrow" w:hAnsi="Arial Narrow"/>
                <w:sz w:val="20"/>
                <w:szCs w:val="20"/>
              </w:rPr>
            </w:pPr>
          </w:p>
        </w:tc>
      </w:tr>
    </w:tbl>
    <w:p w14:paraId="6EE8CF5F" w14:textId="77777777" w:rsidR="008D3614" w:rsidRPr="002B38BC" w:rsidRDefault="008D3614" w:rsidP="008D3614">
      <w:pPr>
        <w:pStyle w:val="Navaden-razmik"/>
        <w:rPr>
          <w:lang w:val="sk-SK"/>
        </w:rPr>
      </w:pPr>
      <w:r w:rsidRPr="002B38BC">
        <w:t>Izjavo dajemo pod materialno in kazensko odgovornostjo.</w:t>
      </w:r>
    </w:p>
    <w:tbl>
      <w:tblPr>
        <w:tblW w:w="0" w:type="auto"/>
        <w:tblLook w:val="04A0" w:firstRow="1" w:lastRow="0" w:firstColumn="1" w:lastColumn="0" w:noHBand="0" w:noVBand="1"/>
      </w:tblPr>
      <w:tblGrid>
        <w:gridCol w:w="1129"/>
        <w:gridCol w:w="2228"/>
        <w:gridCol w:w="1122"/>
        <w:gridCol w:w="1242"/>
        <w:gridCol w:w="2784"/>
      </w:tblGrid>
      <w:tr w:rsidR="007340C2" w:rsidRPr="002B38BC" w14:paraId="6CCED2D6" w14:textId="77777777" w:rsidTr="004673F0">
        <w:trPr>
          <w:trHeight w:val="567"/>
        </w:trPr>
        <w:tc>
          <w:tcPr>
            <w:tcW w:w="1129" w:type="dxa"/>
            <w:vAlign w:val="center"/>
            <w:hideMark/>
          </w:tcPr>
          <w:p w14:paraId="746871BC" w14:textId="77777777" w:rsidR="008D3614" w:rsidRPr="002B38BC" w:rsidRDefault="008D3614" w:rsidP="00ED6F78">
            <w:pPr>
              <w:widowControl w:val="0"/>
            </w:pPr>
            <w:r w:rsidRPr="002B38BC">
              <w:t>Kraj:</w:t>
            </w:r>
          </w:p>
        </w:tc>
        <w:tc>
          <w:tcPr>
            <w:tcW w:w="2228" w:type="dxa"/>
            <w:tcBorders>
              <w:top w:val="nil"/>
              <w:left w:val="nil"/>
              <w:bottom w:val="single" w:sz="4" w:space="0" w:color="auto"/>
              <w:right w:val="nil"/>
            </w:tcBorders>
            <w:vAlign w:val="center"/>
          </w:tcPr>
          <w:p w14:paraId="65E02DCF" w14:textId="77777777" w:rsidR="008D3614" w:rsidRPr="002B38BC" w:rsidRDefault="008D3614" w:rsidP="00ED6F78">
            <w:pPr>
              <w:widowControl w:val="0"/>
            </w:pPr>
          </w:p>
        </w:tc>
        <w:tc>
          <w:tcPr>
            <w:tcW w:w="1122" w:type="dxa"/>
            <w:vMerge w:val="restart"/>
            <w:vAlign w:val="center"/>
            <w:hideMark/>
          </w:tcPr>
          <w:p w14:paraId="644A496B" w14:textId="77777777" w:rsidR="008D3614" w:rsidRPr="002B38BC" w:rsidRDefault="008D3614" w:rsidP="00ED6F78">
            <w:pPr>
              <w:widowControl w:val="0"/>
              <w:jc w:val="center"/>
            </w:pPr>
            <w:r w:rsidRPr="002B38BC">
              <w:t>Žig</w:t>
            </w:r>
          </w:p>
        </w:tc>
        <w:tc>
          <w:tcPr>
            <w:tcW w:w="1242" w:type="dxa"/>
            <w:vAlign w:val="center"/>
            <w:hideMark/>
          </w:tcPr>
          <w:p w14:paraId="10EF8B4E" w14:textId="77777777" w:rsidR="008D3614" w:rsidRPr="002B38BC" w:rsidRDefault="008D3614" w:rsidP="00ED6F78">
            <w:pPr>
              <w:widowControl w:val="0"/>
            </w:pPr>
            <w:r w:rsidRPr="002B38BC">
              <w:t>Podpisnik:</w:t>
            </w:r>
          </w:p>
        </w:tc>
        <w:tc>
          <w:tcPr>
            <w:tcW w:w="2784" w:type="dxa"/>
            <w:tcBorders>
              <w:top w:val="nil"/>
              <w:left w:val="nil"/>
              <w:bottom w:val="single" w:sz="4" w:space="0" w:color="auto"/>
              <w:right w:val="nil"/>
            </w:tcBorders>
            <w:vAlign w:val="center"/>
          </w:tcPr>
          <w:p w14:paraId="50BFE55C" w14:textId="77777777" w:rsidR="008D3614" w:rsidRPr="002B38BC" w:rsidRDefault="008D3614" w:rsidP="00ED6F78">
            <w:pPr>
              <w:widowControl w:val="0"/>
            </w:pPr>
          </w:p>
        </w:tc>
      </w:tr>
      <w:tr w:rsidR="008D3614" w:rsidRPr="002B38BC" w14:paraId="43EE9B01" w14:textId="77777777" w:rsidTr="004673F0">
        <w:trPr>
          <w:trHeight w:val="567"/>
        </w:trPr>
        <w:tc>
          <w:tcPr>
            <w:tcW w:w="1129" w:type="dxa"/>
            <w:vAlign w:val="center"/>
            <w:hideMark/>
          </w:tcPr>
          <w:p w14:paraId="557B4278" w14:textId="77777777" w:rsidR="008D3614" w:rsidRPr="002B38BC" w:rsidRDefault="008D3614" w:rsidP="00ED6F78">
            <w:pPr>
              <w:widowControl w:val="0"/>
            </w:pPr>
            <w:r w:rsidRPr="002B38BC">
              <w:t>Datum:</w:t>
            </w:r>
          </w:p>
        </w:tc>
        <w:tc>
          <w:tcPr>
            <w:tcW w:w="2228" w:type="dxa"/>
            <w:tcBorders>
              <w:top w:val="single" w:sz="4" w:space="0" w:color="auto"/>
              <w:left w:val="nil"/>
              <w:bottom w:val="single" w:sz="4" w:space="0" w:color="auto"/>
              <w:right w:val="nil"/>
            </w:tcBorders>
            <w:vAlign w:val="center"/>
          </w:tcPr>
          <w:p w14:paraId="74B1D0A1" w14:textId="77777777" w:rsidR="008D3614" w:rsidRPr="002B38BC" w:rsidRDefault="008D3614" w:rsidP="00ED6F78">
            <w:pPr>
              <w:widowControl w:val="0"/>
            </w:pPr>
          </w:p>
        </w:tc>
        <w:tc>
          <w:tcPr>
            <w:tcW w:w="0" w:type="auto"/>
            <w:vMerge/>
            <w:vAlign w:val="center"/>
            <w:hideMark/>
          </w:tcPr>
          <w:p w14:paraId="649DA4ED" w14:textId="77777777" w:rsidR="008D3614" w:rsidRPr="002B38BC" w:rsidRDefault="008D3614" w:rsidP="00ED6F78">
            <w:pPr>
              <w:jc w:val="left"/>
            </w:pPr>
          </w:p>
        </w:tc>
        <w:tc>
          <w:tcPr>
            <w:tcW w:w="1242" w:type="dxa"/>
            <w:vAlign w:val="center"/>
            <w:hideMark/>
          </w:tcPr>
          <w:p w14:paraId="0ECCFC6E" w14:textId="77777777" w:rsidR="008D3614" w:rsidRPr="002B38BC" w:rsidRDefault="008D3614" w:rsidP="00ED6F78">
            <w:pPr>
              <w:widowControl w:val="0"/>
            </w:pPr>
            <w:r w:rsidRPr="002B38BC">
              <w:t>Podpis:</w:t>
            </w:r>
          </w:p>
        </w:tc>
        <w:tc>
          <w:tcPr>
            <w:tcW w:w="2784" w:type="dxa"/>
            <w:tcBorders>
              <w:top w:val="single" w:sz="4" w:space="0" w:color="auto"/>
              <w:left w:val="nil"/>
              <w:bottom w:val="single" w:sz="4" w:space="0" w:color="auto"/>
              <w:right w:val="nil"/>
            </w:tcBorders>
            <w:vAlign w:val="center"/>
          </w:tcPr>
          <w:p w14:paraId="68FCC3C0" w14:textId="77777777" w:rsidR="008D3614" w:rsidRPr="002B38BC" w:rsidRDefault="008D3614" w:rsidP="00ED6F78">
            <w:pPr>
              <w:widowControl w:val="0"/>
            </w:pPr>
          </w:p>
        </w:tc>
      </w:tr>
    </w:tbl>
    <w:p w14:paraId="4746A2C7" w14:textId="77777777" w:rsidR="004673F0" w:rsidRDefault="004673F0" w:rsidP="004F64AA">
      <w:pPr>
        <w:snapToGrid w:val="0"/>
        <w:spacing w:after="240"/>
      </w:pPr>
    </w:p>
    <w:p w14:paraId="68F6013F" w14:textId="66356A6D" w:rsidR="00CB43EF" w:rsidRPr="002B38BC" w:rsidRDefault="008D529E" w:rsidP="008D529E">
      <w:pPr>
        <w:pStyle w:val="Naslov2"/>
        <w:numPr>
          <w:ilvl w:val="0"/>
          <w:numId w:val="0"/>
        </w:numPr>
      </w:pPr>
      <w:bookmarkStart w:id="80" w:name="_Ref189210113"/>
      <w:bookmarkStart w:id="81" w:name="_Toc189210228"/>
      <w:bookmarkStart w:id="82" w:name="_Toc192597589"/>
      <w:bookmarkStart w:id="83" w:name="_Ref473554872"/>
      <w:bookmarkStart w:id="84" w:name="_Toc536545225"/>
      <w:r>
        <w:lastRenderedPageBreak/>
        <w:t>16.10</w:t>
      </w:r>
      <w:r w:rsidR="00564F39" w:rsidRPr="002B38BC">
        <w:t xml:space="preserve"> </w:t>
      </w:r>
      <w:bookmarkStart w:id="85" w:name="_Ref200120869"/>
      <w:bookmarkStart w:id="86" w:name="_Ref200120885"/>
      <w:bookmarkStart w:id="87" w:name="_Toc200442979"/>
      <w:r w:rsidR="00CB43EF" w:rsidRPr="002B38BC">
        <w:t>Izjava o lastniški strukturi</w:t>
      </w:r>
      <w:bookmarkEnd w:id="80"/>
      <w:bookmarkEnd w:id="81"/>
      <w:bookmarkEnd w:id="82"/>
      <w:bookmarkEnd w:id="85"/>
      <w:bookmarkEnd w:id="86"/>
      <w:bookmarkEnd w:id="87"/>
    </w:p>
    <w:p w14:paraId="409AB7C3" w14:textId="77777777" w:rsidR="00CB43EF" w:rsidRPr="002B38BC" w:rsidRDefault="00CB43EF" w:rsidP="00CB43EF">
      <w:pPr>
        <w:pStyle w:val="Default"/>
        <w:jc w:val="both"/>
        <w:rPr>
          <w:color w:val="auto"/>
          <w:sz w:val="22"/>
          <w:szCs w:val="22"/>
        </w:rPr>
      </w:pPr>
      <w:r w:rsidRPr="002B38BC">
        <w:rPr>
          <w:color w:val="auto"/>
          <w:sz w:val="22"/>
          <w:szCs w:val="22"/>
        </w:rPr>
        <w:t xml:space="preserve">Na podlagi šestega odstavka 14. člena Zakona o integriteti in preprečevanju korupcije (Uradni list RS, št. 69/11 in 158/20, 3/22-ZDeb in 16/23-ZZPri, v nadaljevanju </w:t>
      </w:r>
      <w:proofErr w:type="spellStart"/>
      <w:r w:rsidRPr="002B38BC">
        <w:rPr>
          <w:color w:val="auto"/>
          <w:sz w:val="22"/>
          <w:szCs w:val="22"/>
        </w:rPr>
        <w:t>ZIntPK</w:t>
      </w:r>
      <w:proofErr w:type="spellEnd"/>
      <w:r w:rsidRPr="002B38BC">
        <w:rPr>
          <w:color w:val="auto"/>
          <w:sz w:val="22"/>
          <w:szCs w:val="22"/>
        </w:rPr>
        <w:t xml:space="preserve">), </w:t>
      </w:r>
      <w:proofErr w:type="spellStart"/>
      <w:r w:rsidRPr="002B38BC">
        <w:rPr>
          <w:color w:val="auto"/>
          <w:sz w:val="22"/>
          <w:szCs w:val="22"/>
        </w:rPr>
        <w:t>t.j</w:t>
      </w:r>
      <w:proofErr w:type="spellEnd"/>
      <w:r w:rsidRPr="002B38BC">
        <w:rPr>
          <w:color w:val="auto"/>
          <w:sz w:val="22"/>
          <w:szCs w:val="22"/>
        </w:rPr>
        <w:t xml:space="preserve">. zaradi zagotovitve transparentnosti posla in preprečitve korupcijskih tveganj pri sklepanju pravnih poslov, kot zakoniti zastopnik ponudnika v postopku javnega naročanja podajam naslednjo </w:t>
      </w:r>
    </w:p>
    <w:p w14:paraId="0A888092" w14:textId="77777777" w:rsidR="00CB43EF" w:rsidRPr="002B38BC" w:rsidRDefault="00CB43EF" w:rsidP="00CB43EF">
      <w:pPr>
        <w:pStyle w:val="Default"/>
        <w:rPr>
          <w:b/>
          <w:bCs/>
          <w:color w:val="auto"/>
          <w:sz w:val="22"/>
          <w:szCs w:val="22"/>
        </w:rPr>
      </w:pPr>
    </w:p>
    <w:p w14:paraId="31B91484" w14:textId="77777777" w:rsidR="00CB43EF" w:rsidRPr="002B38BC" w:rsidRDefault="00CB43EF" w:rsidP="00CB43EF">
      <w:pPr>
        <w:pStyle w:val="Default"/>
        <w:rPr>
          <w:b/>
          <w:bCs/>
          <w:color w:val="auto"/>
          <w:sz w:val="22"/>
          <w:szCs w:val="22"/>
        </w:rPr>
      </w:pPr>
    </w:p>
    <w:p w14:paraId="2454DDA1" w14:textId="77777777" w:rsidR="00CB43EF" w:rsidRPr="002B38BC" w:rsidRDefault="00CB43EF" w:rsidP="00CB43EF">
      <w:pPr>
        <w:pStyle w:val="Default"/>
        <w:rPr>
          <w:color w:val="auto"/>
          <w:sz w:val="22"/>
          <w:szCs w:val="22"/>
        </w:rPr>
      </w:pPr>
      <w:r w:rsidRPr="002B38BC">
        <w:rPr>
          <w:b/>
          <w:bCs/>
          <w:color w:val="auto"/>
          <w:sz w:val="22"/>
          <w:szCs w:val="22"/>
        </w:rPr>
        <w:t>IZJAVO O UDELEŽBI FIZIČNIH IN PRAVNIH OSEB V LASTNIŠTVU PONUDNIKA</w:t>
      </w:r>
    </w:p>
    <w:p w14:paraId="66C71C83" w14:textId="77777777" w:rsidR="00CB43EF" w:rsidRPr="002B38BC" w:rsidRDefault="00CB43EF" w:rsidP="00CB43EF">
      <w:pPr>
        <w:pStyle w:val="Default"/>
        <w:rPr>
          <w:b/>
          <w:bCs/>
          <w:color w:val="auto"/>
          <w:sz w:val="22"/>
          <w:szCs w:val="22"/>
        </w:rPr>
      </w:pPr>
    </w:p>
    <w:p w14:paraId="7F9DC22D" w14:textId="77777777" w:rsidR="00CB43EF" w:rsidRPr="002B38BC" w:rsidRDefault="00CB43EF" w:rsidP="00CB43EF">
      <w:pPr>
        <w:pStyle w:val="Default"/>
        <w:rPr>
          <w:b/>
          <w:bCs/>
          <w:color w:val="auto"/>
          <w:sz w:val="22"/>
          <w:szCs w:val="22"/>
        </w:rPr>
      </w:pPr>
    </w:p>
    <w:p w14:paraId="622F2A76" w14:textId="77777777" w:rsidR="00CB43EF" w:rsidRPr="002B38BC" w:rsidRDefault="00CB43EF" w:rsidP="00CB43EF">
      <w:pPr>
        <w:pStyle w:val="Default"/>
        <w:rPr>
          <w:color w:val="auto"/>
          <w:sz w:val="22"/>
          <w:szCs w:val="22"/>
        </w:rPr>
      </w:pPr>
      <w:r w:rsidRPr="002B38BC">
        <w:rPr>
          <w:b/>
          <w:bCs/>
          <w:color w:val="auto"/>
          <w:sz w:val="22"/>
          <w:szCs w:val="22"/>
        </w:rPr>
        <w:t xml:space="preserve">Podatki o ponudniku (pravna oseba, podjetnik, društvo ali drug pravni subjekt, ki nastopa v postopku javnega naročanja): </w:t>
      </w:r>
    </w:p>
    <w:p w14:paraId="467CE348" w14:textId="77777777" w:rsidR="00CB43EF" w:rsidRPr="002B38BC" w:rsidRDefault="00CB43EF" w:rsidP="00CB43EF">
      <w:pPr>
        <w:pStyle w:val="Default"/>
        <w:rPr>
          <w:color w:val="auto"/>
          <w:sz w:val="22"/>
          <w:szCs w:val="22"/>
        </w:rPr>
      </w:pPr>
    </w:p>
    <w:p w14:paraId="40282902" w14:textId="77777777" w:rsidR="00CB43EF" w:rsidRPr="002B38BC" w:rsidRDefault="00CB43EF" w:rsidP="00CB43EF">
      <w:pPr>
        <w:pStyle w:val="Default"/>
        <w:rPr>
          <w:bCs/>
          <w:color w:val="auto"/>
          <w:sz w:val="22"/>
          <w:szCs w:val="22"/>
        </w:rPr>
      </w:pPr>
    </w:p>
    <w:p w14:paraId="5FBA021F" w14:textId="77777777" w:rsidR="00CB43EF" w:rsidRPr="007340C2" w:rsidRDefault="00CB43EF" w:rsidP="00CB43EF">
      <w:pPr>
        <w:tabs>
          <w:tab w:val="right" w:leader="underscore" w:pos="8505"/>
        </w:tabs>
        <w:rPr>
          <w:bCs/>
        </w:rPr>
      </w:pPr>
      <w:r w:rsidRPr="007340C2">
        <w:rPr>
          <w:bCs/>
        </w:rPr>
        <w:t xml:space="preserve">Ponudnik: </w:t>
      </w:r>
      <w:r w:rsidRPr="007340C2">
        <w:rPr>
          <w:bCs/>
        </w:rPr>
        <w:tab/>
      </w:r>
    </w:p>
    <w:p w14:paraId="7DF05BA4" w14:textId="77777777" w:rsidR="00CB43EF" w:rsidRPr="007340C2" w:rsidRDefault="00CB43EF" w:rsidP="00CB43EF">
      <w:pPr>
        <w:tabs>
          <w:tab w:val="right" w:leader="underscore" w:pos="8505"/>
        </w:tabs>
        <w:rPr>
          <w:bCs/>
        </w:rPr>
      </w:pPr>
    </w:p>
    <w:p w14:paraId="08F89080" w14:textId="77777777" w:rsidR="00CB43EF" w:rsidRPr="007340C2" w:rsidRDefault="00CB43EF" w:rsidP="00CB43EF">
      <w:pPr>
        <w:tabs>
          <w:tab w:val="right" w:leader="underscore" w:pos="8505"/>
        </w:tabs>
        <w:rPr>
          <w:bCs/>
        </w:rPr>
      </w:pPr>
      <w:r w:rsidRPr="007340C2">
        <w:rPr>
          <w:bCs/>
        </w:rPr>
        <w:t xml:space="preserve">Sedež (naslov) ponudnika: </w:t>
      </w:r>
      <w:r w:rsidRPr="007340C2">
        <w:rPr>
          <w:bCs/>
        </w:rPr>
        <w:tab/>
      </w:r>
    </w:p>
    <w:p w14:paraId="42CC43F5" w14:textId="77777777" w:rsidR="00CB43EF" w:rsidRPr="007340C2" w:rsidRDefault="00CB43EF" w:rsidP="00CB43EF">
      <w:pPr>
        <w:tabs>
          <w:tab w:val="left" w:pos="6096"/>
        </w:tabs>
        <w:rPr>
          <w:bCs/>
        </w:rPr>
      </w:pPr>
    </w:p>
    <w:p w14:paraId="3157F675" w14:textId="77777777" w:rsidR="00CB43EF" w:rsidRPr="002B38BC" w:rsidRDefault="00CB43EF" w:rsidP="00CB43EF">
      <w:pPr>
        <w:tabs>
          <w:tab w:val="right" w:leader="underscore" w:pos="8505"/>
        </w:tabs>
        <w:rPr>
          <w:b/>
        </w:rPr>
      </w:pPr>
      <w:r w:rsidRPr="007340C2">
        <w:rPr>
          <w:b/>
        </w:rPr>
        <w:t xml:space="preserve">Zakoniti zastopnik: </w:t>
      </w:r>
      <w:r w:rsidRPr="002B38BC">
        <w:tab/>
      </w:r>
    </w:p>
    <w:p w14:paraId="1696A1ED" w14:textId="77777777" w:rsidR="00CB43EF" w:rsidRPr="002B38BC" w:rsidRDefault="00CB43EF" w:rsidP="00CB43EF">
      <w:pPr>
        <w:tabs>
          <w:tab w:val="left" w:pos="6096"/>
        </w:tabs>
        <w:rPr>
          <w:bCs/>
        </w:rPr>
      </w:pPr>
    </w:p>
    <w:p w14:paraId="2BCEB626" w14:textId="77777777" w:rsidR="00CB43EF" w:rsidRPr="002B38BC" w:rsidRDefault="00CB43EF" w:rsidP="00CB43EF">
      <w:pPr>
        <w:tabs>
          <w:tab w:val="right" w:leader="underscore" w:pos="8505"/>
        </w:tabs>
        <w:rPr>
          <w:bCs/>
        </w:rPr>
      </w:pPr>
      <w:r w:rsidRPr="002B38BC">
        <w:rPr>
          <w:bCs/>
        </w:rPr>
        <w:t>Matična številka ponudnika oziroma davčna številka za druge fizične in pravne osebe - ponudnike, ki niso vpisane v poslovnem registru:</w:t>
      </w:r>
    </w:p>
    <w:p w14:paraId="342E9A5C" w14:textId="77777777" w:rsidR="00CB43EF" w:rsidRPr="002B38BC" w:rsidRDefault="00CB43EF" w:rsidP="00CB43EF">
      <w:pPr>
        <w:tabs>
          <w:tab w:val="right" w:leader="underscore" w:pos="8505"/>
        </w:tabs>
        <w:rPr>
          <w:bCs/>
        </w:rPr>
      </w:pPr>
    </w:p>
    <w:p w14:paraId="7AE48AFE" w14:textId="77777777" w:rsidR="00CB43EF" w:rsidRPr="002B38BC" w:rsidRDefault="00CB43EF" w:rsidP="00CB43EF">
      <w:pPr>
        <w:tabs>
          <w:tab w:val="right" w:leader="underscore" w:pos="8505"/>
        </w:tabs>
        <w:rPr>
          <w:bCs/>
        </w:rPr>
      </w:pPr>
      <w:r w:rsidRPr="002B38BC">
        <w:rPr>
          <w:bCs/>
        </w:rPr>
        <w:tab/>
      </w:r>
    </w:p>
    <w:p w14:paraId="2CB52EBB" w14:textId="77777777" w:rsidR="00CB43EF" w:rsidRPr="002B38BC" w:rsidRDefault="00CB43EF" w:rsidP="00CB43EF">
      <w:pPr>
        <w:tabs>
          <w:tab w:val="right" w:leader="underscore" w:pos="8505"/>
        </w:tabs>
        <w:rPr>
          <w:bCs/>
        </w:rPr>
      </w:pPr>
    </w:p>
    <w:p w14:paraId="3DCE8A89" w14:textId="77777777" w:rsidR="00CB43EF" w:rsidRPr="007340C2" w:rsidRDefault="00CB43EF" w:rsidP="00CB43EF">
      <w:pPr>
        <w:tabs>
          <w:tab w:val="center" w:pos="6237"/>
          <w:tab w:val="center" w:pos="7371"/>
        </w:tabs>
        <w:rPr>
          <w:bCs/>
        </w:rPr>
      </w:pPr>
      <w:r w:rsidRPr="002B38BC">
        <w:rPr>
          <w:bCs/>
        </w:rPr>
        <w:t>Ponudnik je nosilec tihe družbe</w:t>
      </w:r>
      <w:r w:rsidRPr="007340C2">
        <w:rPr>
          <w:rStyle w:val="Sprotnaopomba-sklic"/>
          <w:bCs/>
        </w:rPr>
        <w:footnoteReference w:id="5"/>
      </w:r>
      <w:r w:rsidRPr="007340C2">
        <w:rPr>
          <w:bCs/>
        </w:rPr>
        <w:t xml:space="preserve"> (ustrezno obkrožite): </w:t>
      </w:r>
      <w:r w:rsidRPr="007340C2">
        <w:rPr>
          <w:bCs/>
        </w:rPr>
        <w:tab/>
        <w:t xml:space="preserve">DA </w:t>
      </w:r>
      <w:r w:rsidRPr="007340C2">
        <w:rPr>
          <w:bCs/>
        </w:rPr>
        <w:tab/>
        <w:t>NE</w:t>
      </w:r>
    </w:p>
    <w:p w14:paraId="37A57200" w14:textId="77777777" w:rsidR="00CB43EF" w:rsidRPr="002B38BC" w:rsidRDefault="00CB43EF" w:rsidP="00CB43EF">
      <w:pPr>
        <w:pStyle w:val="Default"/>
        <w:rPr>
          <w:bCs/>
          <w:color w:val="auto"/>
          <w:sz w:val="22"/>
          <w:szCs w:val="22"/>
        </w:rPr>
      </w:pPr>
    </w:p>
    <w:p w14:paraId="611347BC" w14:textId="77777777" w:rsidR="00CB43EF" w:rsidRPr="002B38BC" w:rsidRDefault="00CB43EF" w:rsidP="00CB43EF">
      <w:pPr>
        <w:pStyle w:val="Default"/>
        <w:rPr>
          <w:b/>
          <w:bCs/>
          <w:color w:val="auto"/>
          <w:sz w:val="22"/>
          <w:szCs w:val="22"/>
        </w:rPr>
      </w:pPr>
    </w:p>
    <w:p w14:paraId="3BB3DA0E" w14:textId="77777777" w:rsidR="00CB43EF" w:rsidRPr="002B38BC" w:rsidRDefault="00CB43EF" w:rsidP="00CB43EF">
      <w:pPr>
        <w:pStyle w:val="Default"/>
        <w:rPr>
          <w:b/>
          <w:bCs/>
          <w:color w:val="auto"/>
          <w:sz w:val="22"/>
          <w:szCs w:val="22"/>
        </w:rPr>
      </w:pPr>
      <w:r w:rsidRPr="002B38BC">
        <w:rPr>
          <w:b/>
          <w:bCs/>
          <w:color w:val="auto"/>
          <w:sz w:val="22"/>
          <w:szCs w:val="22"/>
        </w:rPr>
        <w:t>LASTNIŠKA STRUKTURA PONUDNIKA</w:t>
      </w:r>
    </w:p>
    <w:p w14:paraId="7DC10DFE" w14:textId="77777777" w:rsidR="00CB43EF" w:rsidRPr="002B38BC" w:rsidRDefault="00CB43EF" w:rsidP="00CB43EF">
      <w:pPr>
        <w:pStyle w:val="Default"/>
        <w:rPr>
          <w:color w:val="auto"/>
          <w:sz w:val="22"/>
          <w:szCs w:val="22"/>
        </w:rPr>
      </w:pPr>
    </w:p>
    <w:p w14:paraId="7242D157" w14:textId="77777777" w:rsidR="00CB43EF" w:rsidRPr="002B38BC" w:rsidRDefault="00CB43EF" w:rsidP="00CB43EF">
      <w:pPr>
        <w:pStyle w:val="Default"/>
        <w:rPr>
          <w:b/>
          <w:bCs/>
          <w:color w:val="auto"/>
          <w:sz w:val="22"/>
          <w:szCs w:val="22"/>
        </w:rPr>
      </w:pPr>
    </w:p>
    <w:p w14:paraId="0865F16B" w14:textId="77777777" w:rsidR="00CB43EF" w:rsidRPr="002B38BC" w:rsidRDefault="00CB43EF" w:rsidP="00CB43EF">
      <w:pPr>
        <w:pStyle w:val="Default"/>
        <w:rPr>
          <w:color w:val="auto"/>
          <w:sz w:val="22"/>
          <w:szCs w:val="22"/>
        </w:rPr>
      </w:pPr>
      <w:r w:rsidRPr="002B38BC">
        <w:rPr>
          <w:b/>
          <w:bCs/>
          <w:color w:val="auto"/>
          <w:sz w:val="22"/>
          <w:szCs w:val="22"/>
        </w:rPr>
        <w:t xml:space="preserve">1.1. Podatki o udeležbi fizičnih oseb v lastništvu ponudnika, vključno s tihimi družbeniki: </w:t>
      </w:r>
    </w:p>
    <w:p w14:paraId="49EB3E42" w14:textId="77777777" w:rsidR="00CB43EF" w:rsidRPr="002B38BC" w:rsidRDefault="00CB43EF" w:rsidP="00CB43EF">
      <w:pPr>
        <w:pStyle w:val="Default"/>
        <w:rPr>
          <w:color w:val="auto"/>
          <w:sz w:val="22"/>
          <w:szCs w:val="22"/>
        </w:rPr>
      </w:pPr>
    </w:p>
    <w:p w14:paraId="60C04024" w14:textId="77777777" w:rsidR="00CB43EF" w:rsidRPr="002B38BC" w:rsidRDefault="00CB43EF" w:rsidP="00CB43EF">
      <w:pPr>
        <w:pStyle w:val="Default"/>
        <w:rPr>
          <w:color w:val="auto"/>
          <w:sz w:val="22"/>
          <w:szCs w:val="22"/>
        </w:rPr>
      </w:pPr>
    </w:p>
    <w:p w14:paraId="4A69A0EF" w14:textId="77777777" w:rsidR="00CB43EF" w:rsidRPr="007340C2" w:rsidRDefault="00CB43EF" w:rsidP="00CB43EF">
      <w:pPr>
        <w:tabs>
          <w:tab w:val="right" w:leader="underscore" w:pos="8505"/>
        </w:tabs>
        <w:rPr>
          <w:b/>
        </w:rPr>
      </w:pPr>
      <w:r w:rsidRPr="007340C2">
        <w:rPr>
          <w:b/>
        </w:rPr>
        <w:t>Prva fizična oseba</w:t>
      </w:r>
    </w:p>
    <w:p w14:paraId="514FD454" w14:textId="77777777" w:rsidR="00CB43EF" w:rsidRPr="007340C2" w:rsidRDefault="00CB43EF" w:rsidP="00CB43EF">
      <w:pPr>
        <w:tabs>
          <w:tab w:val="right" w:leader="underscore" w:pos="8505"/>
        </w:tabs>
        <w:rPr>
          <w:bCs/>
        </w:rPr>
      </w:pPr>
    </w:p>
    <w:p w14:paraId="7E917CBE" w14:textId="77777777" w:rsidR="00CB43EF" w:rsidRPr="007340C2" w:rsidRDefault="00CB43EF" w:rsidP="00CB43EF">
      <w:pPr>
        <w:tabs>
          <w:tab w:val="right" w:leader="underscore" w:pos="8505"/>
        </w:tabs>
        <w:rPr>
          <w:bCs/>
        </w:rPr>
      </w:pPr>
      <w:r w:rsidRPr="007340C2">
        <w:rPr>
          <w:bCs/>
        </w:rPr>
        <w:t xml:space="preserve">Ime in priimek: </w:t>
      </w:r>
      <w:r w:rsidRPr="007340C2">
        <w:rPr>
          <w:bCs/>
        </w:rPr>
        <w:tab/>
      </w:r>
    </w:p>
    <w:p w14:paraId="2E6B8A3F" w14:textId="77777777" w:rsidR="00CB43EF" w:rsidRPr="007340C2" w:rsidRDefault="00CB43EF" w:rsidP="00CB43EF">
      <w:pPr>
        <w:tabs>
          <w:tab w:val="right" w:leader="underscore" w:pos="8505"/>
        </w:tabs>
        <w:rPr>
          <w:bCs/>
        </w:rPr>
      </w:pPr>
    </w:p>
    <w:p w14:paraId="6EA36B3A" w14:textId="77777777" w:rsidR="00CB43EF" w:rsidRPr="007340C2" w:rsidRDefault="00CB43EF" w:rsidP="00CB43EF">
      <w:pPr>
        <w:tabs>
          <w:tab w:val="right" w:leader="underscore" w:pos="8505"/>
        </w:tabs>
        <w:rPr>
          <w:bCs/>
        </w:rPr>
      </w:pPr>
      <w:r w:rsidRPr="007340C2">
        <w:rPr>
          <w:bCs/>
        </w:rPr>
        <w:t xml:space="preserve">Prebivališče (stalno/začasno): </w:t>
      </w:r>
      <w:r w:rsidRPr="007340C2">
        <w:rPr>
          <w:bCs/>
        </w:rPr>
        <w:tab/>
      </w:r>
    </w:p>
    <w:p w14:paraId="0E556FD5" w14:textId="77777777" w:rsidR="00CB43EF" w:rsidRPr="002B38BC" w:rsidRDefault="00CB43EF" w:rsidP="00CB43EF">
      <w:pPr>
        <w:tabs>
          <w:tab w:val="left" w:pos="6096"/>
        </w:tabs>
        <w:rPr>
          <w:bCs/>
        </w:rPr>
      </w:pPr>
    </w:p>
    <w:p w14:paraId="7EAFF73F" w14:textId="77777777" w:rsidR="00CB43EF" w:rsidRPr="002B38BC" w:rsidRDefault="00CB43EF" w:rsidP="00CB43EF">
      <w:pPr>
        <w:tabs>
          <w:tab w:val="right" w:leader="underscore" w:pos="8505"/>
        </w:tabs>
        <w:rPr>
          <w:bCs/>
        </w:rPr>
      </w:pPr>
      <w:r w:rsidRPr="002B38BC">
        <w:rPr>
          <w:bCs/>
        </w:rPr>
        <w:t xml:space="preserve">Delež lastništva ponudnika: </w:t>
      </w:r>
      <w:r w:rsidRPr="002B38BC">
        <w:rPr>
          <w:bCs/>
        </w:rPr>
        <w:tab/>
      </w:r>
    </w:p>
    <w:p w14:paraId="3FAD26EB" w14:textId="77777777" w:rsidR="00CB43EF" w:rsidRPr="002B38BC" w:rsidRDefault="00CB43EF" w:rsidP="00CB43EF">
      <w:pPr>
        <w:tabs>
          <w:tab w:val="right" w:leader="underscore" w:pos="8505"/>
        </w:tabs>
        <w:rPr>
          <w:bCs/>
        </w:rPr>
      </w:pPr>
    </w:p>
    <w:p w14:paraId="70BAE919" w14:textId="77777777" w:rsidR="00CB43EF" w:rsidRPr="002B38BC" w:rsidRDefault="00CB43EF" w:rsidP="00CB43EF">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4D8D5B38" w14:textId="77777777" w:rsidR="00CB43EF" w:rsidRPr="002B38BC" w:rsidRDefault="00CB43EF" w:rsidP="00CB43EF">
      <w:pPr>
        <w:tabs>
          <w:tab w:val="center" w:pos="6237"/>
          <w:tab w:val="center" w:pos="7371"/>
        </w:tabs>
        <w:rPr>
          <w:bCs/>
        </w:rPr>
      </w:pPr>
    </w:p>
    <w:p w14:paraId="42F145FD" w14:textId="77777777" w:rsidR="00CB43EF" w:rsidRPr="002B38BC" w:rsidRDefault="00CB43EF" w:rsidP="00CB43EF">
      <w:pPr>
        <w:tabs>
          <w:tab w:val="right" w:leader="underscore" w:pos="8505"/>
        </w:tabs>
        <w:rPr>
          <w:bCs/>
        </w:rPr>
      </w:pPr>
      <w:r w:rsidRPr="002B38BC">
        <w:rPr>
          <w:bCs/>
        </w:rPr>
        <w:t xml:space="preserve">Če DA, navedite nosilca tihe družbe: </w:t>
      </w:r>
      <w:r w:rsidRPr="002B38BC">
        <w:rPr>
          <w:bCs/>
        </w:rPr>
        <w:tab/>
      </w:r>
    </w:p>
    <w:p w14:paraId="3D16E229" w14:textId="77777777" w:rsidR="00CB43EF" w:rsidRPr="002B38BC" w:rsidRDefault="00CB43EF" w:rsidP="00CB43EF">
      <w:pPr>
        <w:tabs>
          <w:tab w:val="center" w:pos="6237"/>
          <w:tab w:val="center" w:pos="7371"/>
        </w:tabs>
        <w:rPr>
          <w:bCs/>
        </w:rPr>
      </w:pPr>
    </w:p>
    <w:p w14:paraId="31EF2446" w14:textId="77777777" w:rsidR="00CB43EF" w:rsidRPr="002B38BC" w:rsidRDefault="00CB43EF" w:rsidP="00CB43EF">
      <w:pPr>
        <w:tabs>
          <w:tab w:val="right" w:leader="underscore" w:pos="8505"/>
        </w:tabs>
        <w:rPr>
          <w:b/>
          <w:bCs/>
        </w:rPr>
      </w:pPr>
      <w:r w:rsidRPr="002B38BC">
        <w:br w:type="page"/>
      </w:r>
      <w:r w:rsidRPr="002B38BC">
        <w:rPr>
          <w:b/>
        </w:rPr>
        <w:lastRenderedPageBreak/>
        <w:t xml:space="preserve">______ </w:t>
      </w:r>
      <w:r w:rsidRPr="002B38BC">
        <w:rPr>
          <w:b/>
          <w:bCs/>
        </w:rPr>
        <w:t>fizična oseba</w:t>
      </w:r>
    </w:p>
    <w:p w14:paraId="3E4F620E" w14:textId="77777777" w:rsidR="00CB43EF" w:rsidRPr="002B38BC" w:rsidRDefault="00CB43EF" w:rsidP="00CB43EF">
      <w:pPr>
        <w:tabs>
          <w:tab w:val="right" w:leader="underscore" w:pos="8505"/>
        </w:tabs>
        <w:rPr>
          <w:bCs/>
        </w:rPr>
      </w:pPr>
    </w:p>
    <w:p w14:paraId="067177A6" w14:textId="77777777" w:rsidR="00CB43EF" w:rsidRPr="002B38BC" w:rsidRDefault="00CB43EF" w:rsidP="00CB43EF">
      <w:pPr>
        <w:tabs>
          <w:tab w:val="right" w:leader="underscore" w:pos="8505"/>
        </w:tabs>
        <w:rPr>
          <w:bCs/>
        </w:rPr>
      </w:pPr>
      <w:r w:rsidRPr="002B38BC">
        <w:rPr>
          <w:bCs/>
        </w:rPr>
        <w:t xml:space="preserve">Ime in priimek: </w:t>
      </w:r>
      <w:r w:rsidRPr="002B38BC">
        <w:rPr>
          <w:bCs/>
        </w:rPr>
        <w:tab/>
      </w:r>
    </w:p>
    <w:p w14:paraId="4A07D67F" w14:textId="77777777" w:rsidR="00CB43EF" w:rsidRPr="002B38BC" w:rsidRDefault="00CB43EF" w:rsidP="00CB43EF">
      <w:pPr>
        <w:tabs>
          <w:tab w:val="right" w:leader="underscore" w:pos="8505"/>
        </w:tabs>
        <w:rPr>
          <w:bCs/>
        </w:rPr>
      </w:pPr>
    </w:p>
    <w:p w14:paraId="29BCB302" w14:textId="77777777" w:rsidR="00CB43EF" w:rsidRPr="002B38BC" w:rsidRDefault="00CB43EF" w:rsidP="00CB43EF">
      <w:pPr>
        <w:tabs>
          <w:tab w:val="right" w:leader="underscore" w:pos="8505"/>
        </w:tabs>
        <w:rPr>
          <w:bCs/>
        </w:rPr>
      </w:pPr>
      <w:r w:rsidRPr="002B38BC">
        <w:rPr>
          <w:bCs/>
        </w:rPr>
        <w:t xml:space="preserve">Prebivališče (stalno/začasno): </w:t>
      </w:r>
      <w:r w:rsidRPr="002B38BC">
        <w:rPr>
          <w:bCs/>
        </w:rPr>
        <w:tab/>
      </w:r>
    </w:p>
    <w:p w14:paraId="472C2AA5" w14:textId="77777777" w:rsidR="00CB43EF" w:rsidRPr="002B38BC" w:rsidRDefault="00CB43EF" w:rsidP="00CB43EF">
      <w:pPr>
        <w:tabs>
          <w:tab w:val="left" w:pos="6096"/>
        </w:tabs>
        <w:rPr>
          <w:bCs/>
        </w:rPr>
      </w:pPr>
    </w:p>
    <w:p w14:paraId="046CCA65" w14:textId="77777777" w:rsidR="00CB43EF" w:rsidRPr="002B38BC" w:rsidRDefault="00CB43EF" w:rsidP="00CB43EF">
      <w:pPr>
        <w:tabs>
          <w:tab w:val="right" w:leader="underscore" w:pos="8505"/>
        </w:tabs>
        <w:rPr>
          <w:bCs/>
        </w:rPr>
      </w:pPr>
      <w:r w:rsidRPr="002B38BC">
        <w:rPr>
          <w:bCs/>
        </w:rPr>
        <w:t xml:space="preserve">Delež lastništva ponudnika: </w:t>
      </w:r>
      <w:r w:rsidRPr="002B38BC">
        <w:rPr>
          <w:bCs/>
        </w:rPr>
        <w:tab/>
      </w:r>
    </w:p>
    <w:p w14:paraId="5C9D3EFC" w14:textId="77777777" w:rsidR="00CB43EF" w:rsidRPr="002B38BC" w:rsidRDefault="00CB43EF" w:rsidP="00CB43EF">
      <w:pPr>
        <w:tabs>
          <w:tab w:val="right" w:leader="underscore" w:pos="8505"/>
        </w:tabs>
        <w:rPr>
          <w:bCs/>
        </w:rPr>
      </w:pPr>
    </w:p>
    <w:p w14:paraId="17862F87" w14:textId="77777777" w:rsidR="00CB43EF" w:rsidRPr="002B38BC" w:rsidRDefault="00CB43EF" w:rsidP="00CB43EF">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11DA09B0" w14:textId="77777777" w:rsidR="00CB43EF" w:rsidRPr="002B38BC" w:rsidRDefault="00CB43EF" w:rsidP="00CB43EF">
      <w:pPr>
        <w:tabs>
          <w:tab w:val="center" w:pos="6237"/>
          <w:tab w:val="center" w:pos="7371"/>
        </w:tabs>
        <w:rPr>
          <w:bCs/>
        </w:rPr>
      </w:pPr>
    </w:p>
    <w:p w14:paraId="74B26EE4" w14:textId="77777777" w:rsidR="00CB43EF" w:rsidRPr="002B38BC" w:rsidRDefault="00CB43EF" w:rsidP="00CB43EF">
      <w:pPr>
        <w:tabs>
          <w:tab w:val="right" w:leader="underscore" w:pos="8505"/>
        </w:tabs>
        <w:rPr>
          <w:bCs/>
        </w:rPr>
      </w:pPr>
      <w:r w:rsidRPr="002B38BC">
        <w:rPr>
          <w:bCs/>
        </w:rPr>
        <w:t xml:space="preserve">Če DA, navedite nosilca tihe družbe: </w:t>
      </w:r>
      <w:r w:rsidRPr="002B38BC">
        <w:rPr>
          <w:bCs/>
        </w:rPr>
        <w:tab/>
      </w:r>
    </w:p>
    <w:p w14:paraId="7C550561" w14:textId="77777777" w:rsidR="00CB43EF" w:rsidRPr="002B38BC" w:rsidRDefault="00CB43EF" w:rsidP="00CB43EF">
      <w:pPr>
        <w:pStyle w:val="Default"/>
        <w:rPr>
          <w:color w:val="auto"/>
          <w:sz w:val="22"/>
          <w:szCs w:val="22"/>
        </w:rPr>
      </w:pPr>
    </w:p>
    <w:p w14:paraId="64BC5173" w14:textId="77777777" w:rsidR="00CB43EF" w:rsidRPr="002B38BC" w:rsidRDefault="00CB43EF" w:rsidP="00CB43EF">
      <w:pPr>
        <w:pStyle w:val="Default"/>
        <w:rPr>
          <w:color w:val="auto"/>
          <w:sz w:val="22"/>
          <w:szCs w:val="22"/>
        </w:rPr>
      </w:pPr>
    </w:p>
    <w:p w14:paraId="278D8252" w14:textId="77777777" w:rsidR="00CB43EF" w:rsidRPr="007340C2" w:rsidRDefault="00CB43EF" w:rsidP="00CB43EF">
      <w:pPr>
        <w:tabs>
          <w:tab w:val="right" w:leader="underscore" w:pos="8505"/>
        </w:tabs>
        <w:rPr>
          <w:b/>
        </w:rPr>
      </w:pPr>
      <w:r w:rsidRPr="007340C2">
        <w:rPr>
          <w:b/>
        </w:rPr>
        <w:t>______ fizična oseba</w:t>
      </w:r>
    </w:p>
    <w:p w14:paraId="7ACD3996" w14:textId="77777777" w:rsidR="00CB43EF" w:rsidRPr="007340C2" w:rsidRDefault="00CB43EF" w:rsidP="00CB43EF">
      <w:pPr>
        <w:tabs>
          <w:tab w:val="right" w:leader="underscore" w:pos="8505"/>
        </w:tabs>
        <w:rPr>
          <w:bCs/>
        </w:rPr>
      </w:pPr>
    </w:p>
    <w:p w14:paraId="2E27195E" w14:textId="77777777" w:rsidR="00CB43EF" w:rsidRPr="007340C2" w:rsidRDefault="00CB43EF" w:rsidP="00CB43EF">
      <w:pPr>
        <w:tabs>
          <w:tab w:val="right" w:leader="underscore" w:pos="8505"/>
        </w:tabs>
        <w:rPr>
          <w:bCs/>
        </w:rPr>
      </w:pPr>
      <w:r w:rsidRPr="007340C2">
        <w:rPr>
          <w:bCs/>
        </w:rPr>
        <w:t xml:space="preserve">Ime in priimek: </w:t>
      </w:r>
      <w:r w:rsidRPr="007340C2">
        <w:rPr>
          <w:bCs/>
        </w:rPr>
        <w:tab/>
      </w:r>
    </w:p>
    <w:p w14:paraId="2D04F7F4" w14:textId="77777777" w:rsidR="00CB43EF" w:rsidRPr="007340C2" w:rsidRDefault="00CB43EF" w:rsidP="00CB43EF">
      <w:pPr>
        <w:tabs>
          <w:tab w:val="right" w:leader="underscore" w:pos="8505"/>
        </w:tabs>
        <w:rPr>
          <w:bCs/>
        </w:rPr>
      </w:pPr>
    </w:p>
    <w:p w14:paraId="32A90616" w14:textId="77777777" w:rsidR="00CB43EF" w:rsidRPr="007340C2" w:rsidRDefault="00CB43EF" w:rsidP="00CB43EF">
      <w:pPr>
        <w:tabs>
          <w:tab w:val="right" w:leader="underscore" w:pos="8505"/>
        </w:tabs>
        <w:rPr>
          <w:bCs/>
        </w:rPr>
      </w:pPr>
      <w:r w:rsidRPr="007340C2">
        <w:rPr>
          <w:bCs/>
        </w:rPr>
        <w:t xml:space="preserve">Prebivališče (stalno/začasno): </w:t>
      </w:r>
      <w:r w:rsidRPr="007340C2">
        <w:rPr>
          <w:bCs/>
        </w:rPr>
        <w:tab/>
      </w:r>
    </w:p>
    <w:p w14:paraId="195B478C" w14:textId="77777777" w:rsidR="00CB43EF" w:rsidRPr="002B38BC" w:rsidRDefault="00CB43EF" w:rsidP="00CB43EF">
      <w:pPr>
        <w:tabs>
          <w:tab w:val="left" w:pos="6096"/>
        </w:tabs>
        <w:rPr>
          <w:bCs/>
        </w:rPr>
      </w:pPr>
    </w:p>
    <w:p w14:paraId="5DD47942" w14:textId="77777777" w:rsidR="00CB43EF" w:rsidRPr="002B38BC" w:rsidRDefault="00CB43EF" w:rsidP="00CB43EF">
      <w:pPr>
        <w:tabs>
          <w:tab w:val="right" w:leader="underscore" w:pos="8505"/>
        </w:tabs>
        <w:rPr>
          <w:bCs/>
        </w:rPr>
      </w:pPr>
      <w:r w:rsidRPr="002B38BC">
        <w:rPr>
          <w:bCs/>
        </w:rPr>
        <w:t xml:space="preserve">Delež lastništva ponudnika: </w:t>
      </w:r>
      <w:r w:rsidRPr="002B38BC">
        <w:rPr>
          <w:bCs/>
        </w:rPr>
        <w:tab/>
      </w:r>
    </w:p>
    <w:p w14:paraId="3B3CCA0B" w14:textId="77777777" w:rsidR="00CB43EF" w:rsidRPr="002B38BC" w:rsidRDefault="00CB43EF" w:rsidP="00CB43EF">
      <w:pPr>
        <w:tabs>
          <w:tab w:val="right" w:leader="underscore" w:pos="8505"/>
        </w:tabs>
        <w:rPr>
          <w:bCs/>
        </w:rPr>
      </w:pPr>
    </w:p>
    <w:p w14:paraId="261FE582" w14:textId="77777777" w:rsidR="00CB43EF" w:rsidRPr="002B38BC" w:rsidRDefault="00CB43EF" w:rsidP="00CB43EF">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30B47A14" w14:textId="77777777" w:rsidR="00CB43EF" w:rsidRPr="002B38BC" w:rsidRDefault="00CB43EF" w:rsidP="00CB43EF">
      <w:pPr>
        <w:tabs>
          <w:tab w:val="center" w:pos="6237"/>
          <w:tab w:val="center" w:pos="7371"/>
        </w:tabs>
        <w:rPr>
          <w:bCs/>
        </w:rPr>
      </w:pPr>
    </w:p>
    <w:p w14:paraId="16BC208B" w14:textId="77777777" w:rsidR="00CB43EF" w:rsidRPr="002B38BC" w:rsidRDefault="00CB43EF" w:rsidP="00CB43EF">
      <w:pPr>
        <w:tabs>
          <w:tab w:val="right" w:leader="underscore" w:pos="8505"/>
        </w:tabs>
        <w:rPr>
          <w:bCs/>
        </w:rPr>
      </w:pPr>
      <w:r w:rsidRPr="002B38BC">
        <w:rPr>
          <w:bCs/>
        </w:rPr>
        <w:t xml:space="preserve">Če DA, navedite nosilca tihe družbe: </w:t>
      </w:r>
      <w:r w:rsidRPr="002B38BC">
        <w:rPr>
          <w:bCs/>
        </w:rPr>
        <w:tab/>
      </w:r>
    </w:p>
    <w:p w14:paraId="4A392EB7" w14:textId="77777777" w:rsidR="00CB43EF" w:rsidRPr="002B38BC" w:rsidRDefault="00CB43EF" w:rsidP="00CB43EF">
      <w:pPr>
        <w:pStyle w:val="Default"/>
        <w:rPr>
          <w:color w:val="auto"/>
          <w:sz w:val="22"/>
          <w:szCs w:val="22"/>
        </w:rPr>
      </w:pPr>
    </w:p>
    <w:p w14:paraId="0EC2017E" w14:textId="77777777" w:rsidR="00CB43EF" w:rsidRPr="002B38BC" w:rsidRDefault="00CB43EF" w:rsidP="00CB43EF">
      <w:pPr>
        <w:pStyle w:val="Default"/>
        <w:rPr>
          <w:color w:val="auto"/>
          <w:sz w:val="22"/>
          <w:szCs w:val="22"/>
        </w:rPr>
      </w:pPr>
    </w:p>
    <w:p w14:paraId="43BFFE8A" w14:textId="77777777" w:rsidR="00CB43EF" w:rsidRPr="007340C2" w:rsidRDefault="00CB43EF" w:rsidP="00CB43EF">
      <w:pPr>
        <w:tabs>
          <w:tab w:val="right" w:leader="underscore" w:pos="8505"/>
        </w:tabs>
        <w:rPr>
          <w:b/>
        </w:rPr>
      </w:pPr>
      <w:r w:rsidRPr="007340C2">
        <w:rPr>
          <w:b/>
        </w:rPr>
        <w:t>______ fizična oseba</w:t>
      </w:r>
    </w:p>
    <w:p w14:paraId="3794BDB7" w14:textId="77777777" w:rsidR="00CB43EF" w:rsidRPr="007340C2" w:rsidRDefault="00CB43EF" w:rsidP="00CB43EF">
      <w:pPr>
        <w:tabs>
          <w:tab w:val="right" w:leader="underscore" w:pos="8505"/>
        </w:tabs>
        <w:rPr>
          <w:bCs/>
        </w:rPr>
      </w:pPr>
    </w:p>
    <w:p w14:paraId="603ED731" w14:textId="77777777" w:rsidR="00CB43EF" w:rsidRPr="007340C2" w:rsidRDefault="00CB43EF" w:rsidP="00CB43EF">
      <w:pPr>
        <w:tabs>
          <w:tab w:val="right" w:leader="underscore" w:pos="8505"/>
        </w:tabs>
        <w:rPr>
          <w:bCs/>
        </w:rPr>
      </w:pPr>
      <w:r w:rsidRPr="007340C2">
        <w:rPr>
          <w:bCs/>
        </w:rPr>
        <w:t xml:space="preserve">Ime in priimek: </w:t>
      </w:r>
      <w:r w:rsidRPr="007340C2">
        <w:rPr>
          <w:bCs/>
        </w:rPr>
        <w:tab/>
      </w:r>
    </w:p>
    <w:p w14:paraId="65D2581A" w14:textId="77777777" w:rsidR="00CB43EF" w:rsidRPr="007340C2" w:rsidRDefault="00CB43EF" w:rsidP="00CB43EF">
      <w:pPr>
        <w:tabs>
          <w:tab w:val="right" w:leader="underscore" w:pos="8505"/>
        </w:tabs>
        <w:rPr>
          <w:bCs/>
        </w:rPr>
      </w:pPr>
    </w:p>
    <w:p w14:paraId="518ACD76" w14:textId="77777777" w:rsidR="00CB43EF" w:rsidRPr="007340C2" w:rsidRDefault="00CB43EF" w:rsidP="00CB43EF">
      <w:pPr>
        <w:tabs>
          <w:tab w:val="right" w:leader="underscore" w:pos="8505"/>
        </w:tabs>
        <w:rPr>
          <w:bCs/>
        </w:rPr>
      </w:pPr>
      <w:r w:rsidRPr="007340C2">
        <w:rPr>
          <w:bCs/>
        </w:rPr>
        <w:t xml:space="preserve">Prebivališče (stalno/začasno): </w:t>
      </w:r>
      <w:r w:rsidRPr="007340C2">
        <w:rPr>
          <w:bCs/>
        </w:rPr>
        <w:tab/>
      </w:r>
    </w:p>
    <w:p w14:paraId="54F916E9" w14:textId="77777777" w:rsidR="00CB43EF" w:rsidRPr="002B38BC" w:rsidRDefault="00CB43EF" w:rsidP="00CB43EF">
      <w:pPr>
        <w:tabs>
          <w:tab w:val="left" w:pos="6096"/>
        </w:tabs>
        <w:rPr>
          <w:bCs/>
        </w:rPr>
      </w:pPr>
    </w:p>
    <w:p w14:paraId="72F0C9D3" w14:textId="77777777" w:rsidR="00CB43EF" w:rsidRPr="002B38BC" w:rsidRDefault="00CB43EF" w:rsidP="00CB43EF">
      <w:pPr>
        <w:tabs>
          <w:tab w:val="right" w:leader="underscore" w:pos="8505"/>
        </w:tabs>
        <w:rPr>
          <w:bCs/>
        </w:rPr>
      </w:pPr>
      <w:r w:rsidRPr="002B38BC">
        <w:rPr>
          <w:bCs/>
        </w:rPr>
        <w:t xml:space="preserve">Delež lastništva ponudnika: </w:t>
      </w:r>
      <w:r w:rsidRPr="002B38BC">
        <w:rPr>
          <w:bCs/>
        </w:rPr>
        <w:tab/>
      </w:r>
    </w:p>
    <w:p w14:paraId="1A7B940C" w14:textId="77777777" w:rsidR="00CB43EF" w:rsidRPr="002B38BC" w:rsidRDefault="00CB43EF" w:rsidP="00CB43EF">
      <w:pPr>
        <w:tabs>
          <w:tab w:val="right" w:leader="underscore" w:pos="8505"/>
        </w:tabs>
        <w:rPr>
          <w:bCs/>
        </w:rPr>
      </w:pPr>
    </w:p>
    <w:p w14:paraId="11EB5585" w14:textId="77777777" w:rsidR="00CB43EF" w:rsidRPr="002B38BC" w:rsidRDefault="00CB43EF" w:rsidP="00CB43EF">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0C3C9BE6" w14:textId="77777777" w:rsidR="00CB43EF" w:rsidRPr="002B38BC" w:rsidRDefault="00CB43EF" w:rsidP="00CB43EF">
      <w:pPr>
        <w:tabs>
          <w:tab w:val="center" w:pos="6237"/>
          <w:tab w:val="center" w:pos="7371"/>
        </w:tabs>
        <w:rPr>
          <w:bCs/>
        </w:rPr>
      </w:pPr>
    </w:p>
    <w:p w14:paraId="0C356C19" w14:textId="77777777" w:rsidR="00CB43EF" w:rsidRPr="002B38BC" w:rsidRDefault="00CB43EF" w:rsidP="00CB43EF">
      <w:pPr>
        <w:tabs>
          <w:tab w:val="right" w:leader="underscore" w:pos="8505"/>
        </w:tabs>
        <w:rPr>
          <w:bCs/>
        </w:rPr>
      </w:pPr>
      <w:r w:rsidRPr="002B38BC">
        <w:rPr>
          <w:bCs/>
        </w:rPr>
        <w:t xml:space="preserve">Če DA, navedite nosilca tihe družbe: </w:t>
      </w:r>
      <w:r w:rsidRPr="002B38BC">
        <w:rPr>
          <w:bCs/>
        </w:rPr>
        <w:tab/>
      </w:r>
    </w:p>
    <w:p w14:paraId="7880AEA1" w14:textId="77777777" w:rsidR="00CB43EF" w:rsidRPr="002B38BC" w:rsidRDefault="00CB43EF" w:rsidP="00CB43EF">
      <w:pPr>
        <w:pStyle w:val="Default"/>
        <w:rPr>
          <w:color w:val="auto"/>
          <w:sz w:val="22"/>
          <w:szCs w:val="22"/>
        </w:rPr>
      </w:pPr>
    </w:p>
    <w:p w14:paraId="7BB8557D" w14:textId="77777777" w:rsidR="00CB43EF" w:rsidRPr="002B38BC" w:rsidRDefault="00CB43EF" w:rsidP="00CB43EF">
      <w:pPr>
        <w:pStyle w:val="Default"/>
        <w:rPr>
          <w:color w:val="auto"/>
          <w:sz w:val="22"/>
          <w:szCs w:val="22"/>
        </w:rPr>
      </w:pPr>
    </w:p>
    <w:p w14:paraId="69B4981D" w14:textId="77777777" w:rsidR="00CB43EF" w:rsidRPr="007340C2" w:rsidRDefault="00CB43EF" w:rsidP="00CB43EF">
      <w:pPr>
        <w:tabs>
          <w:tab w:val="right" w:leader="underscore" w:pos="8505"/>
        </w:tabs>
        <w:rPr>
          <w:b/>
        </w:rPr>
      </w:pPr>
      <w:r w:rsidRPr="007340C2">
        <w:rPr>
          <w:b/>
        </w:rPr>
        <w:t>______ fizična oseba</w:t>
      </w:r>
    </w:p>
    <w:p w14:paraId="503C8C8A" w14:textId="77777777" w:rsidR="00CB43EF" w:rsidRPr="007340C2" w:rsidRDefault="00CB43EF" w:rsidP="00CB43EF">
      <w:pPr>
        <w:tabs>
          <w:tab w:val="right" w:leader="underscore" w:pos="8505"/>
        </w:tabs>
        <w:rPr>
          <w:bCs/>
        </w:rPr>
      </w:pPr>
    </w:p>
    <w:p w14:paraId="3DE87B93" w14:textId="77777777" w:rsidR="00CB43EF" w:rsidRPr="007340C2" w:rsidRDefault="00CB43EF" w:rsidP="00CB43EF">
      <w:pPr>
        <w:tabs>
          <w:tab w:val="right" w:leader="underscore" w:pos="8505"/>
        </w:tabs>
        <w:rPr>
          <w:bCs/>
        </w:rPr>
      </w:pPr>
      <w:r w:rsidRPr="007340C2">
        <w:rPr>
          <w:bCs/>
        </w:rPr>
        <w:t xml:space="preserve">Ime in priimek: </w:t>
      </w:r>
      <w:r w:rsidRPr="007340C2">
        <w:rPr>
          <w:bCs/>
        </w:rPr>
        <w:tab/>
      </w:r>
    </w:p>
    <w:p w14:paraId="1AD99065" w14:textId="77777777" w:rsidR="00CB43EF" w:rsidRPr="007340C2" w:rsidRDefault="00CB43EF" w:rsidP="00CB43EF">
      <w:pPr>
        <w:tabs>
          <w:tab w:val="right" w:leader="underscore" w:pos="8505"/>
        </w:tabs>
        <w:rPr>
          <w:bCs/>
        </w:rPr>
      </w:pPr>
    </w:p>
    <w:p w14:paraId="27852BF0" w14:textId="77777777" w:rsidR="00CB43EF" w:rsidRPr="007340C2" w:rsidRDefault="00CB43EF" w:rsidP="00CB43EF">
      <w:pPr>
        <w:tabs>
          <w:tab w:val="right" w:leader="underscore" w:pos="8505"/>
        </w:tabs>
        <w:rPr>
          <w:bCs/>
        </w:rPr>
      </w:pPr>
      <w:r w:rsidRPr="007340C2">
        <w:rPr>
          <w:bCs/>
        </w:rPr>
        <w:t xml:space="preserve">Prebivališče (stalno/začasno): </w:t>
      </w:r>
      <w:r w:rsidRPr="007340C2">
        <w:rPr>
          <w:bCs/>
        </w:rPr>
        <w:tab/>
      </w:r>
    </w:p>
    <w:p w14:paraId="3AF36756" w14:textId="77777777" w:rsidR="00CB43EF" w:rsidRPr="002B38BC" w:rsidRDefault="00CB43EF" w:rsidP="00CB43EF">
      <w:pPr>
        <w:tabs>
          <w:tab w:val="left" w:pos="6096"/>
        </w:tabs>
        <w:rPr>
          <w:bCs/>
        </w:rPr>
      </w:pPr>
    </w:p>
    <w:p w14:paraId="26D01D38" w14:textId="77777777" w:rsidR="00CB43EF" w:rsidRPr="002B38BC" w:rsidRDefault="00CB43EF" w:rsidP="00CB43EF">
      <w:pPr>
        <w:tabs>
          <w:tab w:val="right" w:leader="underscore" w:pos="8505"/>
        </w:tabs>
        <w:rPr>
          <w:bCs/>
        </w:rPr>
      </w:pPr>
      <w:r w:rsidRPr="002B38BC">
        <w:rPr>
          <w:bCs/>
        </w:rPr>
        <w:t xml:space="preserve">Delež lastništva ponudnika: </w:t>
      </w:r>
      <w:r w:rsidRPr="002B38BC">
        <w:rPr>
          <w:bCs/>
        </w:rPr>
        <w:tab/>
      </w:r>
    </w:p>
    <w:p w14:paraId="18FDB20E" w14:textId="77777777" w:rsidR="00CB43EF" w:rsidRPr="002B38BC" w:rsidRDefault="00CB43EF" w:rsidP="00CB43EF">
      <w:pPr>
        <w:tabs>
          <w:tab w:val="right" w:leader="underscore" w:pos="8505"/>
        </w:tabs>
        <w:rPr>
          <w:bCs/>
        </w:rPr>
      </w:pPr>
    </w:p>
    <w:p w14:paraId="57A48C37" w14:textId="77777777" w:rsidR="00CB43EF" w:rsidRPr="002B38BC" w:rsidRDefault="00CB43EF" w:rsidP="00CB43EF">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5EA3FE9C" w14:textId="77777777" w:rsidR="00CB43EF" w:rsidRPr="002B38BC" w:rsidRDefault="00CB43EF" w:rsidP="00CB43EF">
      <w:pPr>
        <w:tabs>
          <w:tab w:val="center" w:pos="6237"/>
          <w:tab w:val="center" w:pos="7371"/>
        </w:tabs>
        <w:rPr>
          <w:bCs/>
        </w:rPr>
      </w:pPr>
    </w:p>
    <w:p w14:paraId="546B7E56" w14:textId="77777777" w:rsidR="00CB43EF" w:rsidRPr="002B38BC" w:rsidRDefault="00CB43EF" w:rsidP="00CB43EF">
      <w:pPr>
        <w:tabs>
          <w:tab w:val="right" w:leader="underscore" w:pos="8505"/>
        </w:tabs>
        <w:rPr>
          <w:bCs/>
        </w:rPr>
      </w:pPr>
      <w:r w:rsidRPr="002B38BC">
        <w:rPr>
          <w:bCs/>
        </w:rPr>
        <w:t xml:space="preserve">Če DA, navedite nosilca tihe družbe: </w:t>
      </w:r>
      <w:r w:rsidRPr="002B38BC">
        <w:rPr>
          <w:bCs/>
        </w:rPr>
        <w:tab/>
      </w:r>
    </w:p>
    <w:p w14:paraId="3ADA9703" w14:textId="77777777" w:rsidR="00CB43EF" w:rsidRPr="002B38BC" w:rsidRDefault="00CB43EF" w:rsidP="00CB43EF">
      <w:pPr>
        <w:pStyle w:val="Default"/>
        <w:rPr>
          <w:color w:val="auto"/>
          <w:sz w:val="22"/>
          <w:szCs w:val="22"/>
        </w:rPr>
      </w:pPr>
      <w:r w:rsidRPr="002B38BC">
        <w:rPr>
          <w:b/>
          <w:bCs/>
          <w:color w:val="auto"/>
          <w:sz w:val="22"/>
          <w:szCs w:val="22"/>
        </w:rPr>
        <w:br w:type="page"/>
      </w:r>
      <w:r w:rsidRPr="002B38BC">
        <w:rPr>
          <w:b/>
          <w:bCs/>
          <w:color w:val="auto"/>
          <w:sz w:val="22"/>
          <w:szCs w:val="22"/>
        </w:rPr>
        <w:lastRenderedPageBreak/>
        <w:t xml:space="preserve">1.2. Podatki o udeležbi pravnih oseb v lastništvu ponudnika, vključno z navedbo, ali je pravna oseba nosilec tihe družbe: </w:t>
      </w:r>
    </w:p>
    <w:p w14:paraId="6EE02BE6" w14:textId="77777777" w:rsidR="00CB43EF" w:rsidRPr="002B38BC" w:rsidRDefault="00CB43EF" w:rsidP="00CB43EF">
      <w:pPr>
        <w:pStyle w:val="Default"/>
        <w:rPr>
          <w:color w:val="auto"/>
          <w:sz w:val="22"/>
          <w:szCs w:val="22"/>
        </w:rPr>
      </w:pPr>
    </w:p>
    <w:p w14:paraId="29010048" w14:textId="77777777" w:rsidR="00CB43EF" w:rsidRPr="002B38BC" w:rsidRDefault="00CB43EF" w:rsidP="00CB43EF">
      <w:pPr>
        <w:pStyle w:val="Default"/>
        <w:rPr>
          <w:color w:val="auto"/>
          <w:sz w:val="22"/>
          <w:szCs w:val="22"/>
        </w:rPr>
      </w:pPr>
    </w:p>
    <w:p w14:paraId="26748906" w14:textId="77777777" w:rsidR="00CB43EF" w:rsidRPr="007340C2" w:rsidRDefault="00CB43EF" w:rsidP="00CB43EF">
      <w:pPr>
        <w:tabs>
          <w:tab w:val="right" w:leader="underscore" w:pos="8505"/>
        </w:tabs>
        <w:rPr>
          <w:bCs/>
        </w:rPr>
      </w:pPr>
      <w:r w:rsidRPr="007340C2">
        <w:rPr>
          <w:bCs/>
        </w:rPr>
        <w:t xml:space="preserve">Naziv pravne osebe: </w:t>
      </w:r>
      <w:r w:rsidRPr="007340C2">
        <w:rPr>
          <w:bCs/>
        </w:rPr>
        <w:tab/>
      </w:r>
    </w:p>
    <w:p w14:paraId="5FB96DDD" w14:textId="77777777" w:rsidR="00CB43EF" w:rsidRPr="007340C2" w:rsidRDefault="00CB43EF" w:rsidP="00CB43EF">
      <w:pPr>
        <w:tabs>
          <w:tab w:val="right" w:leader="underscore" w:pos="8505"/>
        </w:tabs>
        <w:rPr>
          <w:bCs/>
        </w:rPr>
      </w:pPr>
    </w:p>
    <w:p w14:paraId="67B8AA73" w14:textId="77777777" w:rsidR="00CB43EF" w:rsidRPr="007340C2" w:rsidRDefault="00CB43EF" w:rsidP="00CB43EF">
      <w:pPr>
        <w:tabs>
          <w:tab w:val="right" w:leader="underscore" w:pos="8505"/>
        </w:tabs>
        <w:rPr>
          <w:bCs/>
        </w:rPr>
      </w:pPr>
      <w:r w:rsidRPr="007340C2">
        <w:rPr>
          <w:bCs/>
        </w:rPr>
        <w:t xml:space="preserve">Sedež pravne osebe: </w:t>
      </w:r>
      <w:r w:rsidRPr="007340C2">
        <w:rPr>
          <w:bCs/>
        </w:rPr>
        <w:tab/>
      </w:r>
    </w:p>
    <w:p w14:paraId="326FDE96" w14:textId="77777777" w:rsidR="00CB43EF" w:rsidRPr="007340C2" w:rsidRDefault="00CB43EF" w:rsidP="00CB43EF">
      <w:pPr>
        <w:tabs>
          <w:tab w:val="left" w:pos="6096"/>
        </w:tabs>
        <w:rPr>
          <w:bCs/>
        </w:rPr>
      </w:pPr>
    </w:p>
    <w:p w14:paraId="08BAEE0C" w14:textId="77777777" w:rsidR="00CB43EF" w:rsidRPr="007340C2" w:rsidRDefault="00CB43EF" w:rsidP="00CB43EF">
      <w:pPr>
        <w:tabs>
          <w:tab w:val="right" w:leader="underscore" w:pos="8505"/>
        </w:tabs>
        <w:rPr>
          <w:bCs/>
        </w:rPr>
      </w:pPr>
      <w:r w:rsidRPr="007340C2">
        <w:rPr>
          <w:bCs/>
        </w:rPr>
        <w:t xml:space="preserve">Delež lastništva ponudnika: </w:t>
      </w:r>
      <w:r w:rsidRPr="007340C2">
        <w:rPr>
          <w:bCs/>
        </w:rPr>
        <w:tab/>
      </w:r>
    </w:p>
    <w:p w14:paraId="064AF5C4" w14:textId="77777777" w:rsidR="00CB43EF" w:rsidRPr="002B38BC" w:rsidRDefault="00CB43EF" w:rsidP="00CB43EF">
      <w:pPr>
        <w:tabs>
          <w:tab w:val="right" w:leader="underscore" w:pos="8505"/>
        </w:tabs>
        <w:rPr>
          <w:bCs/>
        </w:rPr>
      </w:pPr>
    </w:p>
    <w:p w14:paraId="04C3048C" w14:textId="77777777" w:rsidR="00CB43EF" w:rsidRPr="002B38BC" w:rsidRDefault="00CB43EF" w:rsidP="00CB43EF">
      <w:pPr>
        <w:tabs>
          <w:tab w:val="right" w:leader="underscore" w:pos="8505"/>
        </w:tabs>
        <w:rPr>
          <w:bCs/>
        </w:rPr>
      </w:pPr>
      <w:r w:rsidRPr="002B38BC">
        <w:rPr>
          <w:bCs/>
        </w:rPr>
        <w:t>Matična številka ponudnika oziroma davčna številka za druge pravne osebe, ki niso vpisane v poslovnem registru:</w:t>
      </w:r>
    </w:p>
    <w:p w14:paraId="48922602" w14:textId="77777777" w:rsidR="00CB43EF" w:rsidRPr="002B38BC" w:rsidRDefault="00CB43EF" w:rsidP="00CB43EF">
      <w:pPr>
        <w:tabs>
          <w:tab w:val="right" w:leader="underscore" w:pos="8505"/>
        </w:tabs>
        <w:rPr>
          <w:bCs/>
        </w:rPr>
      </w:pPr>
    </w:p>
    <w:p w14:paraId="29C8E894" w14:textId="77777777" w:rsidR="00CB43EF" w:rsidRPr="002B38BC" w:rsidRDefault="00CB43EF" w:rsidP="00CB43EF">
      <w:pPr>
        <w:tabs>
          <w:tab w:val="right" w:leader="underscore" w:pos="8505"/>
        </w:tabs>
        <w:rPr>
          <w:bCs/>
        </w:rPr>
      </w:pPr>
      <w:r w:rsidRPr="002B38BC">
        <w:rPr>
          <w:bCs/>
        </w:rPr>
        <w:tab/>
      </w:r>
    </w:p>
    <w:p w14:paraId="1B8F450B" w14:textId="77777777" w:rsidR="00CB43EF" w:rsidRPr="002B38BC" w:rsidRDefault="00CB43EF" w:rsidP="00CB43EF">
      <w:pPr>
        <w:tabs>
          <w:tab w:val="center" w:pos="6237"/>
          <w:tab w:val="center" w:pos="7371"/>
        </w:tabs>
        <w:rPr>
          <w:bCs/>
        </w:rPr>
      </w:pPr>
    </w:p>
    <w:p w14:paraId="62587137" w14:textId="77777777" w:rsidR="00CB43EF" w:rsidRPr="002B38BC" w:rsidRDefault="00CB43EF" w:rsidP="00CB43EF">
      <w:pPr>
        <w:tabs>
          <w:tab w:val="center" w:pos="6237"/>
          <w:tab w:val="center" w:pos="7371"/>
        </w:tabs>
        <w:rPr>
          <w:bCs/>
        </w:rPr>
      </w:pPr>
      <w:r w:rsidRPr="002B38BC">
        <w:rPr>
          <w:bCs/>
        </w:rPr>
        <w:t xml:space="preserve">Pravna oseba je nosilec tihe družbe (ustrezno obkrožite): </w:t>
      </w:r>
      <w:r w:rsidRPr="002B38BC">
        <w:rPr>
          <w:bCs/>
        </w:rPr>
        <w:tab/>
        <w:t xml:space="preserve">DA </w:t>
      </w:r>
      <w:r w:rsidRPr="002B38BC">
        <w:rPr>
          <w:bCs/>
        </w:rPr>
        <w:tab/>
        <w:t>NE</w:t>
      </w:r>
    </w:p>
    <w:p w14:paraId="75FC29FD" w14:textId="77777777" w:rsidR="00CB43EF" w:rsidRPr="002B38BC" w:rsidRDefault="00CB43EF" w:rsidP="00CB43EF">
      <w:pPr>
        <w:tabs>
          <w:tab w:val="center" w:pos="6237"/>
          <w:tab w:val="center" w:pos="7371"/>
        </w:tabs>
        <w:rPr>
          <w:bCs/>
        </w:rPr>
      </w:pPr>
    </w:p>
    <w:p w14:paraId="65E3B509" w14:textId="77777777" w:rsidR="00CB43EF" w:rsidRPr="002B38BC" w:rsidRDefault="00CB43EF" w:rsidP="00CB43EF">
      <w:pPr>
        <w:pStyle w:val="Default"/>
        <w:rPr>
          <w:color w:val="auto"/>
          <w:sz w:val="22"/>
          <w:szCs w:val="22"/>
        </w:rPr>
      </w:pPr>
    </w:p>
    <w:p w14:paraId="6BA50A49" w14:textId="77777777" w:rsidR="00CB43EF" w:rsidRPr="002B38BC" w:rsidRDefault="00CB43EF" w:rsidP="00CB43EF">
      <w:pPr>
        <w:pStyle w:val="Default"/>
        <w:rPr>
          <w:color w:val="auto"/>
          <w:sz w:val="22"/>
          <w:szCs w:val="22"/>
        </w:rPr>
      </w:pPr>
      <w:r w:rsidRPr="002B38BC">
        <w:rPr>
          <w:b/>
          <w:bCs/>
          <w:color w:val="auto"/>
          <w:sz w:val="22"/>
          <w:szCs w:val="22"/>
        </w:rPr>
        <w:t>pri čemer je pravna oseba v lasti naslednjih fizičnih oseb:</w:t>
      </w:r>
    </w:p>
    <w:p w14:paraId="35888190" w14:textId="77777777" w:rsidR="00CB43EF" w:rsidRPr="002B38BC" w:rsidRDefault="00CB43EF" w:rsidP="00CB43EF">
      <w:pPr>
        <w:pStyle w:val="Default"/>
        <w:rPr>
          <w:color w:val="auto"/>
          <w:sz w:val="22"/>
          <w:szCs w:val="22"/>
        </w:rPr>
      </w:pPr>
    </w:p>
    <w:p w14:paraId="50DF52A5" w14:textId="77777777" w:rsidR="00CB43EF" w:rsidRPr="002B38BC" w:rsidRDefault="00CB43EF" w:rsidP="00CB43EF">
      <w:pPr>
        <w:pStyle w:val="Default"/>
        <w:rPr>
          <w:color w:val="auto"/>
          <w:sz w:val="22"/>
          <w:szCs w:val="22"/>
        </w:rPr>
      </w:pPr>
    </w:p>
    <w:p w14:paraId="22725BE9" w14:textId="77777777" w:rsidR="00CB43EF" w:rsidRPr="007340C2" w:rsidRDefault="00CB43EF" w:rsidP="00CB43EF">
      <w:pPr>
        <w:tabs>
          <w:tab w:val="right" w:leader="underscore" w:pos="8505"/>
        </w:tabs>
        <w:rPr>
          <w:b/>
        </w:rPr>
      </w:pPr>
      <w:r w:rsidRPr="007340C2">
        <w:rPr>
          <w:b/>
        </w:rPr>
        <w:t>Prva fizična oseba</w:t>
      </w:r>
    </w:p>
    <w:p w14:paraId="183CB690" w14:textId="77777777" w:rsidR="00CB43EF" w:rsidRPr="007340C2" w:rsidRDefault="00CB43EF" w:rsidP="00CB43EF">
      <w:pPr>
        <w:tabs>
          <w:tab w:val="right" w:leader="underscore" w:pos="8505"/>
        </w:tabs>
        <w:rPr>
          <w:bCs/>
        </w:rPr>
      </w:pPr>
    </w:p>
    <w:p w14:paraId="6C347FA3" w14:textId="77777777" w:rsidR="00CB43EF" w:rsidRPr="007340C2" w:rsidRDefault="00CB43EF" w:rsidP="00CB43EF">
      <w:pPr>
        <w:tabs>
          <w:tab w:val="right" w:leader="underscore" w:pos="8505"/>
        </w:tabs>
        <w:rPr>
          <w:bCs/>
        </w:rPr>
      </w:pPr>
      <w:r w:rsidRPr="007340C2">
        <w:rPr>
          <w:bCs/>
        </w:rPr>
        <w:t xml:space="preserve">Ime in priimek: </w:t>
      </w:r>
      <w:r w:rsidRPr="007340C2">
        <w:rPr>
          <w:bCs/>
        </w:rPr>
        <w:tab/>
      </w:r>
    </w:p>
    <w:p w14:paraId="35117B70" w14:textId="77777777" w:rsidR="00CB43EF" w:rsidRPr="007340C2" w:rsidRDefault="00CB43EF" w:rsidP="00CB43EF">
      <w:pPr>
        <w:tabs>
          <w:tab w:val="right" w:leader="underscore" w:pos="8505"/>
        </w:tabs>
        <w:rPr>
          <w:bCs/>
        </w:rPr>
      </w:pPr>
    </w:p>
    <w:p w14:paraId="7AB94ED3" w14:textId="77777777" w:rsidR="00CB43EF" w:rsidRPr="007340C2" w:rsidRDefault="00CB43EF" w:rsidP="00CB43EF">
      <w:pPr>
        <w:tabs>
          <w:tab w:val="right" w:leader="underscore" w:pos="8505"/>
        </w:tabs>
        <w:rPr>
          <w:bCs/>
        </w:rPr>
      </w:pPr>
      <w:r w:rsidRPr="007340C2">
        <w:rPr>
          <w:bCs/>
        </w:rPr>
        <w:t xml:space="preserve">Prebivališče (stalno/začasno): </w:t>
      </w:r>
      <w:r w:rsidRPr="007340C2">
        <w:rPr>
          <w:bCs/>
        </w:rPr>
        <w:tab/>
      </w:r>
    </w:p>
    <w:p w14:paraId="3211FE5F" w14:textId="77777777" w:rsidR="00CB43EF" w:rsidRPr="002B38BC" w:rsidRDefault="00CB43EF" w:rsidP="00CB43EF">
      <w:pPr>
        <w:tabs>
          <w:tab w:val="left" w:pos="6096"/>
        </w:tabs>
        <w:rPr>
          <w:bCs/>
        </w:rPr>
      </w:pPr>
    </w:p>
    <w:p w14:paraId="775856F4" w14:textId="77777777" w:rsidR="00CB43EF" w:rsidRPr="002B38BC" w:rsidRDefault="00CB43EF" w:rsidP="00CB43EF">
      <w:pPr>
        <w:tabs>
          <w:tab w:val="right" w:leader="underscore" w:pos="8505"/>
        </w:tabs>
        <w:rPr>
          <w:bCs/>
        </w:rPr>
      </w:pPr>
      <w:r w:rsidRPr="002B38BC">
        <w:rPr>
          <w:bCs/>
        </w:rPr>
        <w:t xml:space="preserve">Delež lastništva ponudnika: </w:t>
      </w:r>
      <w:r w:rsidRPr="002B38BC">
        <w:rPr>
          <w:bCs/>
        </w:rPr>
        <w:tab/>
      </w:r>
    </w:p>
    <w:p w14:paraId="130CC3AF" w14:textId="77777777" w:rsidR="00CB43EF" w:rsidRPr="002B38BC" w:rsidRDefault="00CB43EF" w:rsidP="00CB43EF">
      <w:pPr>
        <w:tabs>
          <w:tab w:val="right" w:leader="underscore" w:pos="8505"/>
        </w:tabs>
        <w:rPr>
          <w:bCs/>
        </w:rPr>
      </w:pPr>
    </w:p>
    <w:p w14:paraId="6BBBB98F" w14:textId="77777777" w:rsidR="00CB43EF" w:rsidRPr="002B38BC" w:rsidRDefault="00CB43EF" w:rsidP="00CB43EF">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1BCA8A81" w14:textId="77777777" w:rsidR="00CB43EF" w:rsidRPr="002B38BC" w:rsidRDefault="00CB43EF" w:rsidP="00CB43EF">
      <w:pPr>
        <w:tabs>
          <w:tab w:val="center" w:pos="6237"/>
          <w:tab w:val="center" w:pos="7371"/>
        </w:tabs>
        <w:rPr>
          <w:bCs/>
        </w:rPr>
      </w:pPr>
    </w:p>
    <w:p w14:paraId="44302B8A" w14:textId="77777777" w:rsidR="00CB43EF" w:rsidRPr="002B38BC" w:rsidRDefault="00CB43EF" w:rsidP="00CB43EF">
      <w:pPr>
        <w:tabs>
          <w:tab w:val="right" w:leader="underscore" w:pos="8505"/>
        </w:tabs>
        <w:rPr>
          <w:bCs/>
        </w:rPr>
      </w:pPr>
      <w:r w:rsidRPr="002B38BC">
        <w:rPr>
          <w:bCs/>
        </w:rPr>
        <w:t xml:space="preserve">Če DA, navedite nosilca tihe družbe: </w:t>
      </w:r>
      <w:r w:rsidRPr="002B38BC">
        <w:rPr>
          <w:bCs/>
        </w:rPr>
        <w:tab/>
      </w:r>
    </w:p>
    <w:p w14:paraId="07031B36" w14:textId="77777777" w:rsidR="00CB43EF" w:rsidRPr="002B38BC" w:rsidRDefault="00CB43EF" w:rsidP="00CB43EF">
      <w:pPr>
        <w:tabs>
          <w:tab w:val="center" w:pos="6237"/>
          <w:tab w:val="center" w:pos="7371"/>
        </w:tabs>
        <w:rPr>
          <w:bCs/>
        </w:rPr>
      </w:pPr>
    </w:p>
    <w:p w14:paraId="1D37A46F" w14:textId="77777777" w:rsidR="00CB43EF" w:rsidRPr="002B38BC" w:rsidRDefault="00CB43EF" w:rsidP="00CB43EF">
      <w:pPr>
        <w:pStyle w:val="Default"/>
        <w:rPr>
          <w:color w:val="auto"/>
          <w:sz w:val="22"/>
          <w:szCs w:val="22"/>
        </w:rPr>
      </w:pPr>
    </w:p>
    <w:p w14:paraId="7AAC0A8A" w14:textId="77777777" w:rsidR="00CB43EF" w:rsidRPr="007340C2" w:rsidRDefault="00CB43EF" w:rsidP="00CB43EF">
      <w:pPr>
        <w:tabs>
          <w:tab w:val="right" w:leader="underscore" w:pos="8505"/>
        </w:tabs>
        <w:rPr>
          <w:b/>
        </w:rPr>
      </w:pPr>
      <w:r w:rsidRPr="007340C2">
        <w:rPr>
          <w:b/>
        </w:rPr>
        <w:t>Druga fizična oseba</w:t>
      </w:r>
    </w:p>
    <w:p w14:paraId="351D56A1" w14:textId="77777777" w:rsidR="00CB43EF" w:rsidRPr="007340C2" w:rsidRDefault="00CB43EF" w:rsidP="00CB43EF">
      <w:pPr>
        <w:tabs>
          <w:tab w:val="right" w:leader="underscore" w:pos="8505"/>
        </w:tabs>
        <w:rPr>
          <w:bCs/>
        </w:rPr>
      </w:pPr>
    </w:p>
    <w:p w14:paraId="41913A20" w14:textId="77777777" w:rsidR="00CB43EF" w:rsidRPr="007340C2" w:rsidRDefault="00CB43EF" w:rsidP="00CB43EF">
      <w:pPr>
        <w:tabs>
          <w:tab w:val="right" w:leader="underscore" w:pos="8505"/>
        </w:tabs>
        <w:rPr>
          <w:bCs/>
        </w:rPr>
      </w:pPr>
      <w:r w:rsidRPr="007340C2">
        <w:rPr>
          <w:bCs/>
        </w:rPr>
        <w:t xml:space="preserve">Ime in priimek: </w:t>
      </w:r>
      <w:r w:rsidRPr="007340C2">
        <w:rPr>
          <w:bCs/>
        </w:rPr>
        <w:tab/>
      </w:r>
    </w:p>
    <w:p w14:paraId="7B6FBD15" w14:textId="77777777" w:rsidR="00CB43EF" w:rsidRPr="007340C2" w:rsidRDefault="00CB43EF" w:rsidP="00CB43EF">
      <w:pPr>
        <w:tabs>
          <w:tab w:val="right" w:leader="underscore" w:pos="8505"/>
        </w:tabs>
        <w:rPr>
          <w:bCs/>
        </w:rPr>
      </w:pPr>
    </w:p>
    <w:p w14:paraId="08B5B835" w14:textId="77777777" w:rsidR="00CB43EF" w:rsidRPr="007340C2" w:rsidRDefault="00CB43EF" w:rsidP="00CB43EF">
      <w:pPr>
        <w:tabs>
          <w:tab w:val="right" w:leader="underscore" w:pos="8505"/>
        </w:tabs>
        <w:rPr>
          <w:bCs/>
        </w:rPr>
      </w:pPr>
      <w:r w:rsidRPr="007340C2">
        <w:rPr>
          <w:bCs/>
        </w:rPr>
        <w:t xml:space="preserve">Prebivališče (stalno/začasno): </w:t>
      </w:r>
      <w:r w:rsidRPr="007340C2">
        <w:rPr>
          <w:bCs/>
        </w:rPr>
        <w:tab/>
      </w:r>
    </w:p>
    <w:p w14:paraId="3E687A2F" w14:textId="77777777" w:rsidR="00CB43EF" w:rsidRPr="002B38BC" w:rsidRDefault="00CB43EF" w:rsidP="00CB43EF">
      <w:pPr>
        <w:tabs>
          <w:tab w:val="left" w:pos="6096"/>
        </w:tabs>
        <w:rPr>
          <w:bCs/>
        </w:rPr>
      </w:pPr>
    </w:p>
    <w:p w14:paraId="49242801" w14:textId="77777777" w:rsidR="00CB43EF" w:rsidRPr="002B38BC" w:rsidRDefault="00CB43EF" w:rsidP="00CB43EF">
      <w:pPr>
        <w:tabs>
          <w:tab w:val="right" w:leader="underscore" w:pos="8505"/>
        </w:tabs>
        <w:rPr>
          <w:bCs/>
        </w:rPr>
      </w:pPr>
      <w:r w:rsidRPr="002B38BC">
        <w:rPr>
          <w:bCs/>
        </w:rPr>
        <w:t xml:space="preserve">Delež lastništva ponudnika: </w:t>
      </w:r>
      <w:r w:rsidRPr="002B38BC">
        <w:rPr>
          <w:bCs/>
        </w:rPr>
        <w:tab/>
      </w:r>
    </w:p>
    <w:p w14:paraId="0B1F7A6B" w14:textId="77777777" w:rsidR="00CB43EF" w:rsidRPr="002B38BC" w:rsidRDefault="00CB43EF" w:rsidP="00CB43EF">
      <w:pPr>
        <w:tabs>
          <w:tab w:val="right" w:leader="underscore" w:pos="8505"/>
        </w:tabs>
        <w:rPr>
          <w:bCs/>
        </w:rPr>
      </w:pPr>
    </w:p>
    <w:p w14:paraId="51A81C5C" w14:textId="77777777" w:rsidR="00CB43EF" w:rsidRPr="002B38BC" w:rsidRDefault="00CB43EF" w:rsidP="00CB43EF">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3954C5D2" w14:textId="77777777" w:rsidR="00CB43EF" w:rsidRPr="002B38BC" w:rsidRDefault="00CB43EF" w:rsidP="00CB43EF">
      <w:pPr>
        <w:tabs>
          <w:tab w:val="center" w:pos="6237"/>
          <w:tab w:val="center" w:pos="7371"/>
        </w:tabs>
        <w:rPr>
          <w:bCs/>
        </w:rPr>
      </w:pPr>
    </w:p>
    <w:p w14:paraId="0435DF50" w14:textId="77777777" w:rsidR="00CB43EF" w:rsidRPr="002B38BC" w:rsidRDefault="00CB43EF" w:rsidP="00CB43EF">
      <w:pPr>
        <w:tabs>
          <w:tab w:val="right" w:leader="underscore" w:pos="8505"/>
        </w:tabs>
        <w:rPr>
          <w:bCs/>
        </w:rPr>
      </w:pPr>
      <w:r w:rsidRPr="002B38BC">
        <w:rPr>
          <w:bCs/>
        </w:rPr>
        <w:t xml:space="preserve">Če DA, navedite nosilca tihe družbe: </w:t>
      </w:r>
      <w:r w:rsidRPr="002B38BC">
        <w:rPr>
          <w:bCs/>
        </w:rPr>
        <w:tab/>
      </w:r>
    </w:p>
    <w:p w14:paraId="21C4A142" w14:textId="77777777" w:rsidR="00CB43EF" w:rsidRPr="002B38BC" w:rsidRDefault="00CB43EF" w:rsidP="00CB43EF">
      <w:pPr>
        <w:pStyle w:val="Default"/>
        <w:rPr>
          <w:color w:val="auto"/>
          <w:sz w:val="22"/>
          <w:szCs w:val="22"/>
        </w:rPr>
      </w:pPr>
    </w:p>
    <w:p w14:paraId="0F6B265D" w14:textId="77777777" w:rsidR="00CB43EF" w:rsidRPr="002B38BC" w:rsidRDefault="00CB43EF" w:rsidP="00CB43EF">
      <w:pPr>
        <w:pStyle w:val="Default"/>
        <w:rPr>
          <w:color w:val="auto"/>
          <w:sz w:val="22"/>
          <w:szCs w:val="22"/>
        </w:rPr>
      </w:pPr>
    </w:p>
    <w:p w14:paraId="1CAB78E8" w14:textId="77777777" w:rsidR="00CB43EF" w:rsidRPr="002B38BC" w:rsidRDefault="00CB43EF" w:rsidP="00CB43EF">
      <w:pPr>
        <w:tabs>
          <w:tab w:val="right" w:leader="underscore" w:pos="8505"/>
        </w:tabs>
        <w:rPr>
          <w:b/>
        </w:rPr>
      </w:pPr>
      <w:r w:rsidRPr="002B38BC">
        <w:rPr>
          <w:b/>
        </w:rPr>
        <w:br w:type="page"/>
      </w:r>
      <w:r w:rsidRPr="002B38BC">
        <w:rPr>
          <w:b/>
        </w:rPr>
        <w:lastRenderedPageBreak/>
        <w:t>______ fizična oseba</w:t>
      </w:r>
    </w:p>
    <w:p w14:paraId="794A1BD1" w14:textId="77777777" w:rsidR="00CB43EF" w:rsidRPr="002B38BC" w:rsidRDefault="00CB43EF" w:rsidP="00CB43EF">
      <w:pPr>
        <w:tabs>
          <w:tab w:val="right" w:leader="underscore" w:pos="8505"/>
        </w:tabs>
        <w:rPr>
          <w:bCs/>
        </w:rPr>
      </w:pPr>
    </w:p>
    <w:p w14:paraId="2B1A2254" w14:textId="77777777" w:rsidR="00CB43EF" w:rsidRPr="002B38BC" w:rsidRDefault="00CB43EF" w:rsidP="00CB43EF">
      <w:pPr>
        <w:tabs>
          <w:tab w:val="right" w:leader="underscore" w:pos="8505"/>
        </w:tabs>
        <w:rPr>
          <w:bCs/>
        </w:rPr>
      </w:pPr>
      <w:r w:rsidRPr="002B38BC">
        <w:rPr>
          <w:bCs/>
        </w:rPr>
        <w:t xml:space="preserve">Ime in priimek: </w:t>
      </w:r>
      <w:r w:rsidRPr="002B38BC">
        <w:rPr>
          <w:bCs/>
        </w:rPr>
        <w:tab/>
      </w:r>
    </w:p>
    <w:p w14:paraId="24A3BEAB" w14:textId="77777777" w:rsidR="00CB43EF" w:rsidRPr="002B38BC" w:rsidRDefault="00CB43EF" w:rsidP="00CB43EF">
      <w:pPr>
        <w:tabs>
          <w:tab w:val="right" w:leader="underscore" w:pos="8505"/>
        </w:tabs>
        <w:rPr>
          <w:bCs/>
        </w:rPr>
      </w:pPr>
    </w:p>
    <w:p w14:paraId="38D66AE8" w14:textId="77777777" w:rsidR="00CB43EF" w:rsidRPr="002B38BC" w:rsidRDefault="00CB43EF" w:rsidP="00CB43EF">
      <w:pPr>
        <w:tabs>
          <w:tab w:val="right" w:leader="underscore" w:pos="8505"/>
        </w:tabs>
        <w:rPr>
          <w:bCs/>
        </w:rPr>
      </w:pPr>
      <w:r w:rsidRPr="002B38BC">
        <w:rPr>
          <w:bCs/>
        </w:rPr>
        <w:t xml:space="preserve">Prebivališče (stalno/začasno): </w:t>
      </w:r>
      <w:r w:rsidRPr="002B38BC">
        <w:rPr>
          <w:bCs/>
        </w:rPr>
        <w:tab/>
      </w:r>
    </w:p>
    <w:p w14:paraId="14D01662" w14:textId="77777777" w:rsidR="00CB43EF" w:rsidRPr="002B38BC" w:rsidRDefault="00CB43EF" w:rsidP="00CB43EF">
      <w:pPr>
        <w:tabs>
          <w:tab w:val="left" w:pos="6096"/>
        </w:tabs>
        <w:rPr>
          <w:bCs/>
        </w:rPr>
      </w:pPr>
    </w:p>
    <w:p w14:paraId="0DF767C0" w14:textId="77777777" w:rsidR="00CB43EF" w:rsidRPr="002B38BC" w:rsidRDefault="00CB43EF" w:rsidP="00CB43EF">
      <w:pPr>
        <w:tabs>
          <w:tab w:val="right" w:leader="underscore" w:pos="8505"/>
        </w:tabs>
        <w:rPr>
          <w:bCs/>
        </w:rPr>
      </w:pPr>
      <w:r w:rsidRPr="002B38BC">
        <w:rPr>
          <w:bCs/>
        </w:rPr>
        <w:t xml:space="preserve">Delež lastništva ponudnika: </w:t>
      </w:r>
      <w:r w:rsidRPr="002B38BC">
        <w:rPr>
          <w:bCs/>
        </w:rPr>
        <w:tab/>
      </w:r>
    </w:p>
    <w:p w14:paraId="6753E26D" w14:textId="77777777" w:rsidR="00CB43EF" w:rsidRPr="002B38BC" w:rsidRDefault="00CB43EF" w:rsidP="00CB43EF">
      <w:pPr>
        <w:tabs>
          <w:tab w:val="right" w:leader="underscore" w:pos="8505"/>
        </w:tabs>
        <w:rPr>
          <w:bCs/>
        </w:rPr>
      </w:pPr>
    </w:p>
    <w:p w14:paraId="182259D9" w14:textId="77777777" w:rsidR="00CB43EF" w:rsidRPr="002B38BC" w:rsidRDefault="00CB43EF" w:rsidP="00CB43EF">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78DDA309" w14:textId="77777777" w:rsidR="00CB43EF" w:rsidRPr="002B38BC" w:rsidRDefault="00CB43EF" w:rsidP="00CB43EF">
      <w:pPr>
        <w:tabs>
          <w:tab w:val="center" w:pos="6237"/>
          <w:tab w:val="center" w:pos="7371"/>
        </w:tabs>
        <w:rPr>
          <w:bCs/>
        </w:rPr>
      </w:pPr>
    </w:p>
    <w:p w14:paraId="69C47BDD" w14:textId="77777777" w:rsidR="00CB43EF" w:rsidRPr="002B38BC" w:rsidRDefault="00CB43EF" w:rsidP="00CB43EF">
      <w:pPr>
        <w:tabs>
          <w:tab w:val="right" w:leader="underscore" w:pos="8505"/>
        </w:tabs>
        <w:rPr>
          <w:bCs/>
        </w:rPr>
      </w:pPr>
      <w:r w:rsidRPr="002B38BC">
        <w:rPr>
          <w:bCs/>
        </w:rPr>
        <w:t xml:space="preserve">Če DA, navedite nosilca tihe družbe: </w:t>
      </w:r>
      <w:r w:rsidRPr="002B38BC">
        <w:rPr>
          <w:bCs/>
        </w:rPr>
        <w:tab/>
      </w:r>
    </w:p>
    <w:p w14:paraId="31D0C732" w14:textId="77777777" w:rsidR="00CB43EF" w:rsidRPr="002B38BC" w:rsidRDefault="00CB43EF" w:rsidP="00CB43EF">
      <w:pPr>
        <w:pStyle w:val="Default"/>
        <w:rPr>
          <w:color w:val="auto"/>
          <w:sz w:val="22"/>
          <w:szCs w:val="22"/>
        </w:rPr>
      </w:pPr>
    </w:p>
    <w:p w14:paraId="317690F2" w14:textId="77777777" w:rsidR="00CB43EF" w:rsidRPr="002B38BC" w:rsidRDefault="00CB43EF" w:rsidP="00CB43EF">
      <w:pPr>
        <w:pStyle w:val="Default"/>
        <w:rPr>
          <w:color w:val="auto"/>
          <w:sz w:val="22"/>
          <w:szCs w:val="22"/>
        </w:rPr>
      </w:pPr>
    </w:p>
    <w:p w14:paraId="2CA36E34" w14:textId="77777777" w:rsidR="00CB43EF" w:rsidRPr="007340C2" w:rsidRDefault="00CB43EF" w:rsidP="00CB43EF">
      <w:pPr>
        <w:tabs>
          <w:tab w:val="right" w:leader="underscore" w:pos="8505"/>
        </w:tabs>
        <w:rPr>
          <w:b/>
        </w:rPr>
      </w:pPr>
      <w:r w:rsidRPr="007340C2">
        <w:rPr>
          <w:b/>
        </w:rPr>
        <w:t>______ fizična oseba</w:t>
      </w:r>
    </w:p>
    <w:p w14:paraId="14C79603" w14:textId="77777777" w:rsidR="00CB43EF" w:rsidRPr="007340C2" w:rsidRDefault="00CB43EF" w:rsidP="00CB43EF">
      <w:pPr>
        <w:tabs>
          <w:tab w:val="right" w:leader="underscore" w:pos="8505"/>
        </w:tabs>
        <w:rPr>
          <w:bCs/>
        </w:rPr>
      </w:pPr>
    </w:p>
    <w:p w14:paraId="47D2B1C1" w14:textId="77777777" w:rsidR="00CB43EF" w:rsidRPr="007340C2" w:rsidRDefault="00CB43EF" w:rsidP="00CB43EF">
      <w:pPr>
        <w:tabs>
          <w:tab w:val="right" w:leader="underscore" w:pos="8505"/>
        </w:tabs>
        <w:rPr>
          <w:bCs/>
        </w:rPr>
      </w:pPr>
      <w:r w:rsidRPr="007340C2">
        <w:rPr>
          <w:bCs/>
        </w:rPr>
        <w:t xml:space="preserve">Ime in priimek: </w:t>
      </w:r>
      <w:r w:rsidRPr="007340C2">
        <w:rPr>
          <w:bCs/>
        </w:rPr>
        <w:tab/>
      </w:r>
    </w:p>
    <w:p w14:paraId="78FA0995" w14:textId="77777777" w:rsidR="00CB43EF" w:rsidRPr="007340C2" w:rsidRDefault="00CB43EF" w:rsidP="00CB43EF">
      <w:pPr>
        <w:tabs>
          <w:tab w:val="right" w:leader="underscore" w:pos="8505"/>
        </w:tabs>
        <w:rPr>
          <w:bCs/>
        </w:rPr>
      </w:pPr>
    </w:p>
    <w:p w14:paraId="2B4E9C7B" w14:textId="77777777" w:rsidR="00CB43EF" w:rsidRPr="007340C2" w:rsidRDefault="00CB43EF" w:rsidP="00CB43EF">
      <w:pPr>
        <w:tabs>
          <w:tab w:val="right" w:leader="underscore" w:pos="8505"/>
        </w:tabs>
        <w:rPr>
          <w:bCs/>
        </w:rPr>
      </w:pPr>
      <w:r w:rsidRPr="007340C2">
        <w:rPr>
          <w:bCs/>
        </w:rPr>
        <w:t xml:space="preserve">Prebivališče (stalno/začasno): </w:t>
      </w:r>
      <w:r w:rsidRPr="007340C2">
        <w:rPr>
          <w:bCs/>
        </w:rPr>
        <w:tab/>
      </w:r>
    </w:p>
    <w:p w14:paraId="01D5DE33" w14:textId="77777777" w:rsidR="00CB43EF" w:rsidRPr="002B38BC" w:rsidRDefault="00CB43EF" w:rsidP="00CB43EF">
      <w:pPr>
        <w:tabs>
          <w:tab w:val="left" w:pos="6096"/>
        </w:tabs>
        <w:rPr>
          <w:bCs/>
        </w:rPr>
      </w:pPr>
    </w:p>
    <w:p w14:paraId="04B9F0E5" w14:textId="77777777" w:rsidR="00CB43EF" w:rsidRPr="002B38BC" w:rsidRDefault="00CB43EF" w:rsidP="00CB43EF">
      <w:pPr>
        <w:tabs>
          <w:tab w:val="right" w:leader="underscore" w:pos="8505"/>
        </w:tabs>
        <w:rPr>
          <w:bCs/>
        </w:rPr>
      </w:pPr>
      <w:r w:rsidRPr="002B38BC">
        <w:rPr>
          <w:bCs/>
        </w:rPr>
        <w:t xml:space="preserve">Delež lastništva ponudnika: </w:t>
      </w:r>
      <w:r w:rsidRPr="002B38BC">
        <w:rPr>
          <w:bCs/>
        </w:rPr>
        <w:tab/>
      </w:r>
    </w:p>
    <w:p w14:paraId="6C5B34AB" w14:textId="77777777" w:rsidR="00CB43EF" w:rsidRPr="002B38BC" w:rsidRDefault="00CB43EF" w:rsidP="00CB43EF">
      <w:pPr>
        <w:tabs>
          <w:tab w:val="right" w:leader="underscore" w:pos="8505"/>
        </w:tabs>
        <w:rPr>
          <w:bCs/>
        </w:rPr>
      </w:pPr>
    </w:p>
    <w:p w14:paraId="02006CCA" w14:textId="77777777" w:rsidR="00CB43EF" w:rsidRPr="002B38BC" w:rsidRDefault="00CB43EF" w:rsidP="00CB43EF">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655A427E" w14:textId="77777777" w:rsidR="00CB43EF" w:rsidRPr="002B38BC" w:rsidRDefault="00CB43EF" w:rsidP="00CB43EF">
      <w:pPr>
        <w:tabs>
          <w:tab w:val="center" w:pos="6237"/>
          <w:tab w:val="center" w:pos="7371"/>
        </w:tabs>
        <w:rPr>
          <w:bCs/>
        </w:rPr>
      </w:pPr>
    </w:p>
    <w:p w14:paraId="52B5D60F" w14:textId="77777777" w:rsidR="00CB43EF" w:rsidRPr="002B38BC" w:rsidRDefault="00CB43EF" w:rsidP="00CB43EF">
      <w:pPr>
        <w:tabs>
          <w:tab w:val="right" w:leader="underscore" w:pos="8505"/>
        </w:tabs>
        <w:rPr>
          <w:bCs/>
        </w:rPr>
      </w:pPr>
      <w:r w:rsidRPr="002B38BC">
        <w:rPr>
          <w:bCs/>
        </w:rPr>
        <w:t xml:space="preserve">Če DA, navedite nosilca tihe družbe: </w:t>
      </w:r>
      <w:r w:rsidRPr="002B38BC">
        <w:rPr>
          <w:bCs/>
        </w:rPr>
        <w:tab/>
      </w:r>
    </w:p>
    <w:p w14:paraId="24E1D8B7" w14:textId="77777777" w:rsidR="00CB43EF" w:rsidRPr="002B38BC" w:rsidRDefault="00CB43EF" w:rsidP="00CB43EF">
      <w:pPr>
        <w:pStyle w:val="Default"/>
        <w:rPr>
          <w:color w:val="auto"/>
          <w:sz w:val="22"/>
          <w:szCs w:val="22"/>
        </w:rPr>
      </w:pPr>
    </w:p>
    <w:p w14:paraId="0743A11A" w14:textId="77777777" w:rsidR="00CB43EF" w:rsidRPr="002B38BC" w:rsidRDefault="00CB43EF" w:rsidP="00CB43EF">
      <w:pPr>
        <w:pStyle w:val="Default"/>
        <w:rPr>
          <w:color w:val="auto"/>
          <w:sz w:val="22"/>
          <w:szCs w:val="22"/>
        </w:rPr>
      </w:pPr>
    </w:p>
    <w:p w14:paraId="488813E6" w14:textId="77777777" w:rsidR="00CB43EF" w:rsidRPr="007340C2" w:rsidRDefault="00CB43EF" w:rsidP="00CB43EF">
      <w:pPr>
        <w:tabs>
          <w:tab w:val="right" w:leader="underscore" w:pos="8505"/>
        </w:tabs>
        <w:rPr>
          <w:b/>
        </w:rPr>
      </w:pPr>
      <w:r w:rsidRPr="007340C2">
        <w:rPr>
          <w:b/>
        </w:rPr>
        <w:t>______ fizična oseba</w:t>
      </w:r>
    </w:p>
    <w:p w14:paraId="277033E6" w14:textId="77777777" w:rsidR="00CB43EF" w:rsidRPr="007340C2" w:rsidRDefault="00CB43EF" w:rsidP="00CB43EF">
      <w:pPr>
        <w:tabs>
          <w:tab w:val="right" w:leader="underscore" w:pos="8505"/>
        </w:tabs>
        <w:rPr>
          <w:bCs/>
        </w:rPr>
      </w:pPr>
    </w:p>
    <w:p w14:paraId="1683D420" w14:textId="77777777" w:rsidR="00CB43EF" w:rsidRPr="007340C2" w:rsidRDefault="00CB43EF" w:rsidP="00CB43EF">
      <w:pPr>
        <w:tabs>
          <w:tab w:val="right" w:leader="underscore" w:pos="8505"/>
        </w:tabs>
        <w:rPr>
          <w:bCs/>
        </w:rPr>
      </w:pPr>
      <w:r w:rsidRPr="007340C2">
        <w:rPr>
          <w:bCs/>
        </w:rPr>
        <w:t xml:space="preserve">Ime in priimek: </w:t>
      </w:r>
      <w:r w:rsidRPr="007340C2">
        <w:rPr>
          <w:bCs/>
        </w:rPr>
        <w:tab/>
      </w:r>
    </w:p>
    <w:p w14:paraId="5A6D93BC" w14:textId="77777777" w:rsidR="00CB43EF" w:rsidRPr="007340C2" w:rsidRDefault="00CB43EF" w:rsidP="00CB43EF">
      <w:pPr>
        <w:tabs>
          <w:tab w:val="right" w:leader="underscore" w:pos="8505"/>
        </w:tabs>
        <w:rPr>
          <w:bCs/>
        </w:rPr>
      </w:pPr>
    </w:p>
    <w:p w14:paraId="38C97168" w14:textId="77777777" w:rsidR="00CB43EF" w:rsidRPr="007340C2" w:rsidRDefault="00CB43EF" w:rsidP="00CB43EF">
      <w:pPr>
        <w:tabs>
          <w:tab w:val="right" w:leader="underscore" w:pos="8505"/>
        </w:tabs>
        <w:rPr>
          <w:bCs/>
        </w:rPr>
      </w:pPr>
      <w:r w:rsidRPr="007340C2">
        <w:rPr>
          <w:bCs/>
        </w:rPr>
        <w:t xml:space="preserve">Prebivališče (stalno/začasno): </w:t>
      </w:r>
      <w:r w:rsidRPr="007340C2">
        <w:rPr>
          <w:bCs/>
        </w:rPr>
        <w:tab/>
      </w:r>
    </w:p>
    <w:p w14:paraId="23108204" w14:textId="77777777" w:rsidR="00CB43EF" w:rsidRPr="002B38BC" w:rsidRDefault="00CB43EF" w:rsidP="00CB43EF">
      <w:pPr>
        <w:tabs>
          <w:tab w:val="left" w:pos="6096"/>
        </w:tabs>
        <w:rPr>
          <w:bCs/>
        </w:rPr>
      </w:pPr>
    </w:p>
    <w:p w14:paraId="4B58A81F" w14:textId="77777777" w:rsidR="00CB43EF" w:rsidRPr="002B38BC" w:rsidRDefault="00CB43EF" w:rsidP="00CB43EF">
      <w:pPr>
        <w:tabs>
          <w:tab w:val="right" w:leader="underscore" w:pos="8505"/>
        </w:tabs>
        <w:rPr>
          <w:bCs/>
        </w:rPr>
      </w:pPr>
      <w:r w:rsidRPr="002B38BC">
        <w:rPr>
          <w:bCs/>
        </w:rPr>
        <w:t xml:space="preserve">Delež lastništva ponudnika: </w:t>
      </w:r>
      <w:r w:rsidRPr="002B38BC">
        <w:rPr>
          <w:bCs/>
        </w:rPr>
        <w:tab/>
      </w:r>
    </w:p>
    <w:p w14:paraId="233690D8" w14:textId="77777777" w:rsidR="00CB43EF" w:rsidRPr="002B38BC" w:rsidRDefault="00CB43EF" w:rsidP="00CB43EF">
      <w:pPr>
        <w:tabs>
          <w:tab w:val="right" w:leader="underscore" w:pos="8505"/>
        </w:tabs>
        <w:rPr>
          <w:bCs/>
        </w:rPr>
      </w:pPr>
    </w:p>
    <w:p w14:paraId="7F5F714D" w14:textId="77777777" w:rsidR="00CB43EF" w:rsidRPr="002B38BC" w:rsidRDefault="00CB43EF" w:rsidP="00CB43EF">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0B8A9814" w14:textId="77777777" w:rsidR="00CB43EF" w:rsidRPr="002B38BC" w:rsidRDefault="00CB43EF" w:rsidP="00CB43EF">
      <w:pPr>
        <w:tabs>
          <w:tab w:val="center" w:pos="6237"/>
          <w:tab w:val="center" w:pos="7371"/>
        </w:tabs>
        <w:rPr>
          <w:bCs/>
        </w:rPr>
      </w:pPr>
    </w:p>
    <w:p w14:paraId="5EF8E98A" w14:textId="77777777" w:rsidR="00CB43EF" w:rsidRPr="002B38BC" w:rsidRDefault="00CB43EF" w:rsidP="00CB43EF">
      <w:pPr>
        <w:tabs>
          <w:tab w:val="right" w:leader="underscore" w:pos="8505"/>
        </w:tabs>
        <w:rPr>
          <w:bCs/>
        </w:rPr>
      </w:pPr>
      <w:r w:rsidRPr="002B38BC">
        <w:rPr>
          <w:bCs/>
        </w:rPr>
        <w:t xml:space="preserve">Če DA, navedite nosilca tihe družbe: </w:t>
      </w:r>
      <w:r w:rsidRPr="002B38BC">
        <w:rPr>
          <w:bCs/>
        </w:rPr>
        <w:tab/>
      </w:r>
    </w:p>
    <w:p w14:paraId="0E244EC5" w14:textId="77777777" w:rsidR="00CB43EF" w:rsidRPr="002B38BC" w:rsidRDefault="00CB43EF" w:rsidP="00CB43EF">
      <w:pPr>
        <w:pStyle w:val="Default"/>
        <w:rPr>
          <w:color w:val="auto"/>
          <w:sz w:val="22"/>
          <w:szCs w:val="22"/>
        </w:rPr>
      </w:pPr>
    </w:p>
    <w:p w14:paraId="21EE83CE" w14:textId="77777777" w:rsidR="00CB43EF" w:rsidRPr="002B38BC" w:rsidRDefault="00CB43EF" w:rsidP="00CB43EF">
      <w:pPr>
        <w:pStyle w:val="Default"/>
        <w:rPr>
          <w:color w:val="auto"/>
          <w:sz w:val="22"/>
          <w:szCs w:val="22"/>
        </w:rPr>
      </w:pPr>
    </w:p>
    <w:p w14:paraId="56433E11" w14:textId="77777777" w:rsidR="00CB43EF" w:rsidRPr="007340C2" w:rsidRDefault="00CB43EF" w:rsidP="00CB43EF">
      <w:pPr>
        <w:tabs>
          <w:tab w:val="right" w:leader="underscore" w:pos="8505"/>
        </w:tabs>
        <w:rPr>
          <w:b/>
        </w:rPr>
      </w:pPr>
      <w:r w:rsidRPr="007340C2">
        <w:rPr>
          <w:b/>
        </w:rPr>
        <w:t>______ fizična oseba</w:t>
      </w:r>
    </w:p>
    <w:p w14:paraId="6CB0EFE9" w14:textId="77777777" w:rsidR="00CB43EF" w:rsidRPr="007340C2" w:rsidRDefault="00CB43EF" w:rsidP="00CB43EF">
      <w:pPr>
        <w:tabs>
          <w:tab w:val="right" w:leader="underscore" w:pos="8505"/>
        </w:tabs>
        <w:rPr>
          <w:bCs/>
        </w:rPr>
      </w:pPr>
    </w:p>
    <w:p w14:paraId="5AF0A066" w14:textId="77777777" w:rsidR="00CB43EF" w:rsidRPr="007340C2" w:rsidRDefault="00CB43EF" w:rsidP="00CB43EF">
      <w:pPr>
        <w:tabs>
          <w:tab w:val="right" w:leader="underscore" w:pos="8505"/>
        </w:tabs>
        <w:rPr>
          <w:bCs/>
        </w:rPr>
      </w:pPr>
      <w:r w:rsidRPr="007340C2">
        <w:rPr>
          <w:bCs/>
        </w:rPr>
        <w:t xml:space="preserve">Ime in priimek: </w:t>
      </w:r>
      <w:r w:rsidRPr="007340C2">
        <w:rPr>
          <w:bCs/>
        </w:rPr>
        <w:tab/>
      </w:r>
    </w:p>
    <w:p w14:paraId="5C46527A" w14:textId="77777777" w:rsidR="00CB43EF" w:rsidRPr="007340C2" w:rsidRDefault="00CB43EF" w:rsidP="00CB43EF">
      <w:pPr>
        <w:tabs>
          <w:tab w:val="right" w:leader="underscore" w:pos="8505"/>
        </w:tabs>
        <w:rPr>
          <w:bCs/>
        </w:rPr>
      </w:pPr>
    </w:p>
    <w:p w14:paraId="10D701F7" w14:textId="77777777" w:rsidR="00CB43EF" w:rsidRPr="007340C2" w:rsidRDefault="00CB43EF" w:rsidP="00CB43EF">
      <w:pPr>
        <w:tabs>
          <w:tab w:val="right" w:leader="underscore" w:pos="8505"/>
        </w:tabs>
        <w:rPr>
          <w:bCs/>
        </w:rPr>
      </w:pPr>
      <w:r w:rsidRPr="007340C2">
        <w:rPr>
          <w:bCs/>
        </w:rPr>
        <w:t xml:space="preserve">Prebivališče (stalno/začasno): </w:t>
      </w:r>
      <w:r w:rsidRPr="007340C2">
        <w:rPr>
          <w:bCs/>
        </w:rPr>
        <w:tab/>
      </w:r>
    </w:p>
    <w:p w14:paraId="23732CEF" w14:textId="77777777" w:rsidR="00CB43EF" w:rsidRPr="002B38BC" w:rsidRDefault="00CB43EF" w:rsidP="00CB43EF">
      <w:pPr>
        <w:tabs>
          <w:tab w:val="left" w:pos="6096"/>
        </w:tabs>
        <w:rPr>
          <w:bCs/>
        </w:rPr>
      </w:pPr>
    </w:p>
    <w:p w14:paraId="148F9C40" w14:textId="77777777" w:rsidR="00CB43EF" w:rsidRPr="002B38BC" w:rsidRDefault="00CB43EF" w:rsidP="00CB43EF">
      <w:pPr>
        <w:tabs>
          <w:tab w:val="right" w:leader="underscore" w:pos="8505"/>
        </w:tabs>
        <w:rPr>
          <w:bCs/>
        </w:rPr>
      </w:pPr>
      <w:r w:rsidRPr="002B38BC">
        <w:rPr>
          <w:bCs/>
        </w:rPr>
        <w:t xml:space="preserve">Delež lastništva ponudnika: </w:t>
      </w:r>
      <w:r w:rsidRPr="002B38BC">
        <w:rPr>
          <w:bCs/>
        </w:rPr>
        <w:tab/>
      </w:r>
    </w:p>
    <w:p w14:paraId="646A0B67" w14:textId="77777777" w:rsidR="00CB43EF" w:rsidRPr="002B38BC" w:rsidRDefault="00CB43EF" w:rsidP="00CB43EF">
      <w:pPr>
        <w:tabs>
          <w:tab w:val="right" w:leader="underscore" w:pos="8505"/>
        </w:tabs>
        <w:rPr>
          <w:bCs/>
        </w:rPr>
      </w:pPr>
    </w:p>
    <w:p w14:paraId="53446B8C" w14:textId="77777777" w:rsidR="00CB43EF" w:rsidRPr="002B38BC" w:rsidRDefault="00CB43EF" w:rsidP="00CB43EF">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02DEC0BD" w14:textId="77777777" w:rsidR="00CB43EF" w:rsidRPr="002B38BC" w:rsidRDefault="00CB43EF" w:rsidP="00CB43EF">
      <w:pPr>
        <w:tabs>
          <w:tab w:val="center" w:pos="6237"/>
          <w:tab w:val="center" w:pos="7371"/>
        </w:tabs>
        <w:rPr>
          <w:bCs/>
        </w:rPr>
      </w:pPr>
    </w:p>
    <w:p w14:paraId="3694D533" w14:textId="77777777" w:rsidR="00CB43EF" w:rsidRPr="002B38BC" w:rsidRDefault="00CB43EF" w:rsidP="00CB43EF">
      <w:pPr>
        <w:tabs>
          <w:tab w:val="right" w:leader="underscore" w:pos="8505"/>
        </w:tabs>
        <w:rPr>
          <w:bCs/>
        </w:rPr>
      </w:pPr>
      <w:r w:rsidRPr="002B38BC">
        <w:rPr>
          <w:bCs/>
        </w:rPr>
        <w:t xml:space="preserve">Če DA, navedite nosilca tihe družbe: </w:t>
      </w:r>
      <w:r w:rsidRPr="002B38BC">
        <w:rPr>
          <w:bCs/>
        </w:rPr>
        <w:tab/>
      </w:r>
    </w:p>
    <w:p w14:paraId="06C3C466" w14:textId="77777777" w:rsidR="00CB43EF" w:rsidRPr="002B38BC" w:rsidRDefault="00CB43EF" w:rsidP="00CB43EF">
      <w:pPr>
        <w:pStyle w:val="Default"/>
        <w:rPr>
          <w:color w:val="auto"/>
          <w:sz w:val="22"/>
          <w:szCs w:val="22"/>
        </w:rPr>
      </w:pPr>
    </w:p>
    <w:p w14:paraId="1F523062" w14:textId="77777777" w:rsidR="00CB43EF" w:rsidRPr="002B38BC" w:rsidRDefault="00CB43EF" w:rsidP="00CB43EF">
      <w:pPr>
        <w:pStyle w:val="Default"/>
        <w:keepNext/>
        <w:rPr>
          <w:color w:val="auto"/>
          <w:sz w:val="22"/>
          <w:szCs w:val="22"/>
        </w:rPr>
      </w:pPr>
      <w:r w:rsidRPr="002B38BC">
        <w:rPr>
          <w:color w:val="auto"/>
          <w:sz w:val="22"/>
          <w:szCs w:val="22"/>
        </w:rPr>
        <w:br w:type="page"/>
      </w:r>
      <w:r w:rsidRPr="002B38BC">
        <w:rPr>
          <w:b/>
          <w:bCs/>
          <w:color w:val="auto"/>
          <w:sz w:val="22"/>
          <w:szCs w:val="22"/>
        </w:rPr>
        <w:lastRenderedPageBreak/>
        <w:t xml:space="preserve">1.3. Podatki o družbah, za katere se po določbah zakona, ki ureja gospodarske družbe, šteje, da so povezane družbe s ponudnikom: </w:t>
      </w:r>
    </w:p>
    <w:p w14:paraId="2F16E357" w14:textId="77777777" w:rsidR="00CB43EF" w:rsidRPr="002B38BC" w:rsidRDefault="00CB43EF" w:rsidP="00CB43EF">
      <w:pPr>
        <w:pStyle w:val="Default"/>
        <w:keepNext/>
        <w:rPr>
          <w:color w:val="auto"/>
          <w:sz w:val="22"/>
          <w:szCs w:val="22"/>
        </w:rPr>
      </w:pPr>
    </w:p>
    <w:p w14:paraId="1C1C3BE0" w14:textId="77777777" w:rsidR="00CB43EF" w:rsidRPr="002B38BC" w:rsidRDefault="00CB43EF" w:rsidP="00CB43EF">
      <w:pPr>
        <w:pStyle w:val="Default"/>
        <w:keepNext/>
        <w:rPr>
          <w:color w:val="auto"/>
          <w:sz w:val="22"/>
          <w:szCs w:val="22"/>
        </w:rPr>
      </w:pPr>
    </w:p>
    <w:p w14:paraId="0231CDDB" w14:textId="77777777" w:rsidR="00CB43EF" w:rsidRPr="007340C2" w:rsidRDefault="00CB43EF" w:rsidP="00CB43EF">
      <w:pPr>
        <w:tabs>
          <w:tab w:val="right" w:leader="underscore" w:pos="8505"/>
        </w:tabs>
        <w:rPr>
          <w:bCs/>
        </w:rPr>
      </w:pPr>
      <w:r w:rsidRPr="007340C2">
        <w:rPr>
          <w:bCs/>
        </w:rPr>
        <w:t xml:space="preserve">Naziv pravne osebe: </w:t>
      </w:r>
      <w:r w:rsidRPr="007340C2">
        <w:rPr>
          <w:bCs/>
        </w:rPr>
        <w:tab/>
      </w:r>
    </w:p>
    <w:p w14:paraId="4BB2F6FE" w14:textId="77777777" w:rsidR="00CB43EF" w:rsidRPr="007340C2" w:rsidRDefault="00CB43EF" w:rsidP="00CB43EF">
      <w:pPr>
        <w:tabs>
          <w:tab w:val="right" w:leader="underscore" w:pos="8505"/>
        </w:tabs>
        <w:rPr>
          <w:bCs/>
        </w:rPr>
      </w:pPr>
    </w:p>
    <w:p w14:paraId="2BBA3D1A" w14:textId="77777777" w:rsidR="00CB43EF" w:rsidRPr="007340C2" w:rsidRDefault="00CB43EF" w:rsidP="00CB43EF">
      <w:pPr>
        <w:tabs>
          <w:tab w:val="right" w:leader="underscore" w:pos="8505"/>
        </w:tabs>
        <w:rPr>
          <w:bCs/>
        </w:rPr>
      </w:pPr>
      <w:r w:rsidRPr="007340C2">
        <w:rPr>
          <w:bCs/>
        </w:rPr>
        <w:t xml:space="preserve">Sedež pravne osebe: </w:t>
      </w:r>
      <w:r w:rsidRPr="007340C2">
        <w:rPr>
          <w:bCs/>
        </w:rPr>
        <w:tab/>
      </w:r>
    </w:p>
    <w:p w14:paraId="22C6DC39" w14:textId="77777777" w:rsidR="00CB43EF" w:rsidRPr="007340C2" w:rsidRDefault="00CB43EF" w:rsidP="00CB43EF">
      <w:pPr>
        <w:tabs>
          <w:tab w:val="right" w:leader="underscore" w:pos="8505"/>
        </w:tabs>
        <w:rPr>
          <w:bCs/>
        </w:rPr>
      </w:pPr>
    </w:p>
    <w:p w14:paraId="41FB3F03" w14:textId="77777777" w:rsidR="00CB43EF" w:rsidRPr="007340C2" w:rsidRDefault="00CB43EF" w:rsidP="00CB43EF">
      <w:pPr>
        <w:tabs>
          <w:tab w:val="right" w:leader="underscore" w:pos="8505"/>
        </w:tabs>
        <w:rPr>
          <w:bCs/>
        </w:rPr>
      </w:pPr>
      <w:r w:rsidRPr="007340C2">
        <w:rPr>
          <w:bCs/>
        </w:rPr>
        <w:t>Matična številka ponudnika oziroma davčna številka za druge pravne osebe, ki niso vpisane v poslovnem registru:</w:t>
      </w:r>
    </w:p>
    <w:p w14:paraId="5EAD3ACB" w14:textId="77777777" w:rsidR="00CB43EF" w:rsidRPr="002B38BC" w:rsidRDefault="00CB43EF" w:rsidP="00CB43EF">
      <w:pPr>
        <w:tabs>
          <w:tab w:val="right" w:leader="underscore" w:pos="8505"/>
        </w:tabs>
        <w:rPr>
          <w:bCs/>
        </w:rPr>
      </w:pPr>
    </w:p>
    <w:p w14:paraId="36B55C62" w14:textId="77777777" w:rsidR="00CB43EF" w:rsidRPr="002B38BC" w:rsidRDefault="00CB43EF" w:rsidP="00CB43EF">
      <w:pPr>
        <w:tabs>
          <w:tab w:val="right" w:leader="underscore" w:pos="8505"/>
        </w:tabs>
        <w:rPr>
          <w:bCs/>
        </w:rPr>
      </w:pPr>
      <w:r w:rsidRPr="002B38BC">
        <w:rPr>
          <w:bCs/>
        </w:rPr>
        <w:tab/>
      </w:r>
    </w:p>
    <w:p w14:paraId="66A5DEE3" w14:textId="77777777" w:rsidR="00CB43EF" w:rsidRPr="002B38BC" w:rsidRDefault="00CB43EF" w:rsidP="00CB43EF">
      <w:pPr>
        <w:tabs>
          <w:tab w:val="center" w:pos="6237"/>
          <w:tab w:val="center" w:pos="7371"/>
        </w:tabs>
        <w:rPr>
          <w:bCs/>
        </w:rPr>
      </w:pPr>
    </w:p>
    <w:p w14:paraId="046488A7" w14:textId="77777777" w:rsidR="00CB43EF" w:rsidRPr="002B38BC" w:rsidRDefault="00CB43EF" w:rsidP="00CB43EF">
      <w:pPr>
        <w:tabs>
          <w:tab w:val="center" w:pos="6237"/>
          <w:tab w:val="center" w:pos="7371"/>
        </w:tabs>
        <w:rPr>
          <w:bCs/>
        </w:rPr>
      </w:pPr>
      <w:r w:rsidRPr="002B38BC">
        <w:rPr>
          <w:bCs/>
        </w:rPr>
        <w:t xml:space="preserve">Pravna oseba je nosilec tihe družbe (ustrezno obkrožite): </w:t>
      </w:r>
      <w:r w:rsidRPr="002B38BC">
        <w:rPr>
          <w:bCs/>
        </w:rPr>
        <w:tab/>
        <w:t xml:space="preserve">DA </w:t>
      </w:r>
      <w:r w:rsidRPr="002B38BC">
        <w:rPr>
          <w:bCs/>
        </w:rPr>
        <w:tab/>
        <w:t>NE</w:t>
      </w:r>
    </w:p>
    <w:p w14:paraId="1FDB2E82" w14:textId="77777777" w:rsidR="00CB43EF" w:rsidRPr="002B38BC" w:rsidRDefault="00CB43EF" w:rsidP="00CB43EF">
      <w:pPr>
        <w:tabs>
          <w:tab w:val="center" w:pos="6237"/>
          <w:tab w:val="center" w:pos="7371"/>
        </w:tabs>
        <w:rPr>
          <w:bCs/>
        </w:rPr>
      </w:pPr>
    </w:p>
    <w:p w14:paraId="369401C6" w14:textId="77777777" w:rsidR="00CB43EF" w:rsidRPr="002B38BC" w:rsidRDefault="00CB43EF" w:rsidP="00CB43EF">
      <w:pPr>
        <w:tabs>
          <w:tab w:val="center" w:pos="6237"/>
          <w:tab w:val="center" w:pos="7371"/>
        </w:tabs>
        <w:rPr>
          <w:bCs/>
        </w:rPr>
      </w:pPr>
    </w:p>
    <w:p w14:paraId="6714ECE2" w14:textId="77777777" w:rsidR="00CB43EF" w:rsidRPr="002B38BC" w:rsidRDefault="00CB43EF" w:rsidP="00CB43EF">
      <w:pPr>
        <w:pStyle w:val="Default"/>
        <w:rPr>
          <w:b/>
          <w:bCs/>
          <w:color w:val="auto"/>
          <w:sz w:val="22"/>
          <w:szCs w:val="22"/>
        </w:rPr>
      </w:pPr>
      <w:r w:rsidRPr="002B38BC">
        <w:rPr>
          <w:b/>
          <w:bCs/>
          <w:color w:val="auto"/>
          <w:sz w:val="22"/>
          <w:szCs w:val="22"/>
        </w:rPr>
        <w:t xml:space="preserve">je v medsebojnem razmerju, v skladu s 527. členom ZGD s pravno osebo: </w:t>
      </w:r>
    </w:p>
    <w:p w14:paraId="28D07FC8" w14:textId="77777777" w:rsidR="00CB43EF" w:rsidRPr="002B38BC" w:rsidRDefault="00CB43EF" w:rsidP="00CB43EF">
      <w:pPr>
        <w:pStyle w:val="Default"/>
        <w:rPr>
          <w:color w:val="auto"/>
          <w:sz w:val="22"/>
          <w:szCs w:val="22"/>
        </w:rPr>
      </w:pPr>
    </w:p>
    <w:p w14:paraId="61C2E1CA" w14:textId="77777777" w:rsidR="00CB43EF" w:rsidRPr="002B38BC" w:rsidRDefault="00CB43EF" w:rsidP="00CB43EF">
      <w:pPr>
        <w:pStyle w:val="Default"/>
        <w:rPr>
          <w:color w:val="auto"/>
          <w:sz w:val="22"/>
          <w:szCs w:val="22"/>
        </w:rPr>
      </w:pPr>
    </w:p>
    <w:p w14:paraId="0C5CDCD3" w14:textId="77777777" w:rsidR="00CB43EF" w:rsidRPr="007340C2" w:rsidRDefault="00CB43EF" w:rsidP="00CB43EF">
      <w:pPr>
        <w:tabs>
          <w:tab w:val="right" w:leader="underscore" w:pos="8505"/>
        </w:tabs>
        <w:rPr>
          <w:b/>
        </w:rPr>
      </w:pPr>
      <w:r w:rsidRPr="007340C2">
        <w:rPr>
          <w:b/>
        </w:rPr>
        <w:t>Prva pravna oseba</w:t>
      </w:r>
    </w:p>
    <w:p w14:paraId="61904758" w14:textId="77777777" w:rsidR="00CB43EF" w:rsidRPr="002B38BC" w:rsidRDefault="00CB43EF" w:rsidP="00CB43EF">
      <w:pPr>
        <w:pStyle w:val="Default"/>
        <w:rPr>
          <w:color w:val="auto"/>
          <w:sz w:val="22"/>
          <w:szCs w:val="22"/>
        </w:rPr>
      </w:pPr>
    </w:p>
    <w:p w14:paraId="770DD9C0" w14:textId="77777777" w:rsidR="00CB43EF" w:rsidRPr="007340C2" w:rsidRDefault="00CB43EF" w:rsidP="00CB43EF">
      <w:pPr>
        <w:tabs>
          <w:tab w:val="right" w:leader="underscore" w:pos="8505"/>
        </w:tabs>
        <w:rPr>
          <w:bCs/>
        </w:rPr>
      </w:pPr>
      <w:r w:rsidRPr="007340C2">
        <w:rPr>
          <w:bCs/>
        </w:rPr>
        <w:t xml:space="preserve">Naziv pravne osebe: </w:t>
      </w:r>
      <w:r w:rsidRPr="007340C2">
        <w:rPr>
          <w:bCs/>
        </w:rPr>
        <w:tab/>
      </w:r>
    </w:p>
    <w:p w14:paraId="69679255" w14:textId="77777777" w:rsidR="00CB43EF" w:rsidRPr="007340C2" w:rsidRDefault="00CB43EF" w:rsidP="00CB43EF">
      <w:pPr>
        <w:tabs>
          <w:tab w:val="right" w:leader="underscore" w:pos="8505"/>
        </w:tabs>
        <w:rPr>
          <w:bCs/>
        </w:rPr>
      </w:pPr>
    </w:p>
    <w:p w14:paraId="4565C32F" w14:textId="77777777" w:rsidR="00CB43EF" w:rsidRPr="007340C2" w:rsidRDefault="00CB43EF" w:rsidP="00CB43EF">
      <w:pPr>
        <w:tabs>
          <w:tab w:val="right" w:leader="underscore" w:pos="8505"/>
        </w:tabs>
        <w:rPr>
          <w:bCs/>
        </w:rPr>
      </w:pPr>
      <w:r w:rsidRPr="007340C2">
        <w:rPr>
          <w:bCs/>
        </w:rPr>
        <w:t xml:space="preserve">Sedež pravne osebe: </w:t>
      </w:r>
      <w:r w:rsidRPr="007340C2">
        <w:rPr>
          <w:bCs/>
        </w:rPr>
        <w:tab/>
      </w:r>
    </w:p>
    <w:p w14:paraId="6BFDC906" w14:textId="77777777" w:rsidR="00CB43EF" w:rsidRPr="007340C2" w:rsidRDefault="00CB43EF" w:rsidP="00CB43EF">
      <w:pPr>
        <w:tabs>
          <w:tab w:val="right" w:leader="underscore" w:pos="8505"/>
        </w:tabs>
        <w:rPr>
          <w:bCs/>
        </w:rPr>
      </w:pPr>
    </w:p>
    <w:p w14:paraId="0215DB0D" w14:textId="77777777" w:rsidR="00CB43EF" w:rsidRPr="007340C2" w:rsidRDefault="00CB43EF" w:rsidP="00CB43EF">
      <w:pPr>
        <w:tabs>
          <w:tab w:val="right" w:leader="underscore" w:pos="8505"/>
        </w:tabs>
        <w:rPr>
          <w:bCs/>
        </w:rPr>
      </w:pPr>
      <w:r w:rsidRPr="007340C2">
        <w:rPr>
          <w:bCs/>
        </w:rPr>
        <w:t>Matična številka ponudnika oziroma davčna številka za druge pravne osebe, ki niso vpisane v poslovnem registru:</w:t>
      </w:r>
    </w:p>
    <w:p w14:paraId="1B813C8B" w14:textId="77777777" w:rsidR="00CB43EF" w:rsidRPr="002B38BC" w:rsidRDefault="00CB43EF" w:rsidP="00CB43EF">
      <w:pPr>
        <w:tabs>
          <w:tab w:val="right" w:leader="underscore" w:pos="8505"/>
        </w:tabs>
        <w:rPr>
          <w:bCs/>
        </w:rPr>
      </w:pPr>
    </w:p>
    <w:p w14:paraId="47FC6A87" w14:textId="77777777" w:rsidR="00CB43EF" w:rsidRPr="002B38BC" w:rsidRDefault="00CB43EF" w:rsidP="00CB43EF">
      <w:pPr>
        <w:tabs>
          <w:tab w:val="right" w:leader="underscore" w:pos="8505"/>
        </w:tabs>
        <w:rPr>
          <w:bCs/>
        </w:rPr>
      </w:pPr>
      <w:r w:rsidRPr="002B38BC">
        <w:rPr>
          <w:bCs/>
        </w:rPr>
        <w:tab/>
      </w:r>
    </w:p>
    <w:p w14:paraId="398F9935" w14:textId="77777777" w:rsidR="00CB43EF" w:rsidRPr="002B38BC" w:rsidRDefault="00CB43EF" w:rsidP="00CB43EF">
      <w:pPr>
        <w:tabs>
          <w:tab w:val="right" w:leader="underscore" w:pos="8505"/>
        </w:tabs>
        <w:rPr>
          <w:bCs/>
        </w:rPr>
      </w:pPr>
    </w:p>
    <w:p w14:paraId="54F549C3" w14:textId="77777777" w:rsidR="00CB43EF" w:rsidRPr="002B38BC" w:rsidRDefault="00CB43EF" w:rsidP="00CB43EF">
      <w:pPr>
        <w:tabs>
          <w:tab w:val="right" w:leader="underscore" w:pos="8505"/>
        </w:tabs>
        <w:rPr>
          <w:bCs/>
        </w:rPr>
      </w:pPr>
      <w:r w:rsidRPr="002B38BC">
        <w:rPr>
          <w:bCs/>
        </w:rPr>
        <w:t xml:space="preserve">Povezana na način: </w:t>
      </w:r>
      <w:r w:rsidRPr="002B38BC">
        <w:rPr>
          <w:bCs/>
        </w:rPr>
        <w:tab/>
      </w:r>
    </w:p>
    <w:p w14:paraId="611BB0EE" w14:textId="77777777" w:rsidR="00CB43EF" w:rsidRPr="002B38BC" w:rsidRDefault="00CB43EF" w:rsidP="00CB43EF">
      <w:pPr>
        <w:pStyle w:val="Default"/>
        <w:rPr>
          <w:color w:val="auto"/>
          <w:sz w:val="22"/>
          <w:szCs w:val="22"/>
        </w:rPr>
      </w:pPr>
    </w:p>
    <w:p w14:paraId="7E5F744C" w14:textId="77777777" w:rsidR="00CB43EF" w:rsidRPr="002B38BC" w:rsidRDefault="00CB43EF" w:rsidP="00CB43EF">
      <w:pPr>
        <w:pStyle w:val="Default"/>
        <w:rPr>
          <w:color w:val="auto"/>
          <w:sz w:val="22"/>
          <w:szCs w:val="22"/>
        </w:rPr>
      </w:pPr>
    </w:p>
    <w:p w14:paraId="2EFD7FA5" w14:textId="77777777" w:rsidR="00CB43EF" w:rsidRPr="007340C2" w:rsidRDefault="00CB43EF" w:rsidP="00CB43EF">
      <w:pPr>
        <w:tabs>
          <w:tab w:val="right" w:leader="underscore" w:pos="8505"/>
        </w:tabs>
        <w:rPr>
          <w:b/>
        </w:rPr>
      </w:pPr>
      <w:r w:rsidRPr="007340C2">
        <w:rPr>
          <w:b/>
        </w:rPr>
        <w:t>Druga pravna oseba</w:t>
      </w:r>
    </w:p>
    <w:p w14:paraId="4E16B67B" w14:textId="77777777" w:rsidR="00CB43EF" w:rsidRPr="007340C2" w:rsidRDefault="00CB43EF" w:rsidP="00CB43EF">
      <w:pPr>
        <w:tabs>
          <w:tab w:val="right" w:leader="underscore" w:pos="8505"/>
        </w:tabs>
        <w:rPr>
          <w:bCs/>
        </w:rPr>
      </w:pPr>
    </w:p>
    <w:p w14:paraId="586368D8" w14:textId="77777777" w:rsidR="00CB43EF" w:rsidRPr="007340C2" w:rsidRDefault="00CB43EF" w:rsidP="00CB43EF">
      <w:pPr>
        <w:tabs>
          <w:tab w:val="right" w:leader="underscore" w:pos="8505"/>
        </w:tabs>
        <w:rPr>
          <w:bCs/>
        </w:rPr>
      </w:pPr>
      <w:r w:rsidRPr="007340C2">
        <w:rPr>
          <w:bCs/>
        </w:rPr>
        <w:t xml:space="preserve">Naziv pravne osebe: </w:t>
      </w:r>
      <w:r w:rsidRPr="007340C2">
        <w:rPr>
          <w:bCs/>
        </w:rPr>
        <w:tab/>
      </w:r>
    </w:p>
    <w:p w14:paraId="78BA1057" w14:textId="77777777" w:rsidR="00CB43EF" w:rsidRPr="007340C2" w:rsidRDefault="00CB43EF" w:rsidP="00CB43EF">
      <w:pPr>
        <w:tabs>
          <w:tab w:val="right" w:leader="underscore" w:pos="8505"/>
        </w:tabs>
        <w:rPr>
          <w:bCs/>
        </w:rPr>
      </w:pPr>
    </w:p>
    <w:p w14:paraId="1511CCB3" w14:textId="77777777" w:rsidR="00CB43EF" w:rsidRPr="007340C2" w:rsidRDefault="00CB43EF" w:rsidP="00CB43EF">
      <w:pPr>
        <w:tabs>
          <w:tab w:val="right" w:leader="underscore" w:pos="8505"/>
        </w:tabs>
        <w:rPr>
          <w:bCs/>
        </w:rPr>
      </w:pPr>
      <w:r w:rsidRPr="007340C2">
        <w:rPr>
          <w:bCs/>
        </w:rPr>
        <w:t xml:space="preserve">Sedež pravne osebe: </w:t>
      </w:r>
      <w:r w:rsidRPr="007340C2">
        <w:rPr>
          <w:bCs/>
        </w:rPr>
        <w:tab/>
      </w:r>
    </w:p>
    <w:p w14:paraId="66E6A280" w14:textId="77777777" w:rsidR="00CB43EF" w:rsidRPr="002B38BC" w:rsidRDefault="00CB43EF" w:rsidP="00CB43EF">
      <w:pPr>
        <w:tabs>
          <w:tab w:val="right" w:leader="underscore" w:pos="8505"/>
        </w:tabs>
        <w:rPr>
          <w:bCs/>
        </w:rPr>
      </w:pPr>
    </w:p>
    <w:p w14:paraId="38F50089" w14:textId="77777777" w:rsidR="00CB43EF" w:rsidRPr="002B38BC" w:rsidRDefault="00CB43EF" w:rsidP="00CB43EF">
      <w:pPr>
        <w:tabs>
          <w:tab w:val="right" w:leader="underscore" w:pos="8505"/>
        </w:tabs>
        <w:rPr>
          <w:bCs/>
        </w:rPr>
      </w:pPr>
      <w:r w:rsidRPr="002B38BC">
        <w:rPr>
          <w:bCs/>
        </w:rPr>
        <w:t>Matična številka ponudnika oziroma davčna številka za druge pravne osebe, ki niso vpisane v poslovnem registru:</w:t>
      </w:r>
    </w:p>
    <w:p w14:paraId="2A226129" w14:textId="77777777" w:rsidR="00CB43EF" w:rsidRPr="002B38BC" w:rsidRDefault="00CB43EF" w:rsidP="00CB43EF">
      <w:pPr>
        <w:tabs>
          <w:tab w:val="right" w:leader="underscore" w:pos="8505"/>
        </w:tabs>
        <w:rPr>
          <w:bCs/>
        </w:rPr>
      </w:pPr>
    </w:p>
    <w:p w14:paraId="03F63020" w14:textId="77777777" w:rsidR="00CB43EF" w:rsidRPr="002B38BC" w:rsidRDefault="00CB43EF" w:rsidP="00CB43EF">
      <w:pPr>
        <w:tabs>
          <w:tab w:val="right" w:leader="underscore" w:pos="8505"/>
        </w:tabs>
        <w:rPr>
          <w:bCs/>
        </w:rPr>
      </w:pPr>
      <w:r w:rsidRPr="002B38BC">
        <w:rPr>
          <w:bCs/>
        </w:rPr>
        <w:tab/>
      </w:r>
    </w:p>
    <w:p w14:paraId="16A0E104" w14:textId="77777777" w:rsidR="00CB43EF" w:rsidRPr="002B38BC" w:rsidRDefault="00CB43EF" w:rsidP="00CB43EF">
      <w:pPr>
        <w:tabs>
          <w:tab w:val="right" w:leader="underscore" w:pos="8505"/>
        </w:tabs>
        <w:rPr>
          <w:bCs/>
        </w:rPr>
      </w:pPr>
    </w:p>
    <w:p w14:paraId="34E5226E" w14:textId="77777777" w:rsidR="00CB43EF" w:rsidRPr="002B38BC" w:rsidRDefault="00CB43EF" w:rsidP="00CB43EF">
      <w:pPr>
        <w:tabs>
          <w:tab w:val="right" w:leader="underscore" w:pos="8505"/>
        </w:tabs>
        <w:rPr>
          <w:bCs/>
        </w:rPr>
      </w:pPr>
      <w:r w:rsidRPr="002B38BC">
        <w:rPr>
          <w:bCs/>
        </w:rPr>
        <w:t xml:space="preserve">Povezana na način: </w:t>
      </w:r>
      <w:r w:rsidRPr="002B38BC">
        <w:rPr>
          <w:bCs/>
        </w:rPr>
        <w:tab/>
      </w:r>
    </w:p>
    <w:p w14:paraId="5566B6D8" w14:textId="77777777" w:rsidR="00CB43EF" w:rsidRPr="002B38BC" w:rsidRDefault="00CB43EF" w:rsidP="00CB43EF">
      <w:pPr>
        <w:pStyle w:val="Default"/>
        <w:rPr>
          <w:color w:val="auto"/>
          <w:sz w:val="22"/>
          <w:szCs w:val="22"/>
        </w:rPr>
      </w:pPr>
    </w:p>
    <w:p w14:paraId="608150FC" w14:textId="77777777" w:rsidR="00CB43EF" w:rsidRPr="002B38BC" w:rsidRDefault="00CB43EF" w:rsidP="00CB43EF">
      <w:pPr>
        <w:pStyle w:val="Default"/>
        <w:rPr>
          <w:color w:val="auto"/>
          <w:sz w:val="22"/>
          <w:szCs w:val="22"/>
        </w:rPr>
      </w:pPr>
    </w:p>
    <w:p w14:paraId="5C0CCF8D" w14:textId="77777777" w:rsidR="00CB43EF" w:rsidRPr="002B38BC" w:rsidRDefault="00CB43EF" w:rsidP="00CB43EF">
      <w:pPr>
        <w:pStyle w:val="Default"/>
        <w:rPr>
          <w:color w:val="auto"/>
          <w:sz w:val="22"/>
          <w:szCs w:val="22"/>
        </w:rPr>
      </w:pPr>
    </w:p>
    <w:p w14:paraId="728345A9" w14:textId="77777777" w:rsidR="00CB43EF" w:rsidRPr="002B38BC" w:rsidRDefault="00CB43EF" w:rsidP="00CB43EF">
      <w:pPr>
        <w:tabs>
          <w:tab w:val="right" w:leader="underscore" w:pos="8505"/>
        </w:tabs>
        <w:rPr>
          <w:b/>
        </w:rPr>
      </w:pPr>
      <w:r w:rsidRPr="002B38BC">
        <w:br w:type="page"/>
      </w:r>
      <w:r w:rsidRPr="002B38BC">
        <w:rPr>
          <w:b/>
        </w:rPr>
        <w:lastRenderedPageBreak/>
        <w:t>______ pravna oseba</w:t>
      </w:r>
    </w:p>
    <w:p w14:paraId="311464BF" w14:textId="77777777" w:rsidR="00CB43EF" w:rsidRPr="002B38BC" w:rsidRDefault="00CB43EF" w:rsidP="00CB43EF">
      <w:pPr>
        <w:pStyle w:val="Default"/>
        <w:rPr>
          <w:color w:val="auto"/>
          <w:sz w:val="22"/>
          <w:szCs w:val="22"/>
        </w:rPr>
      </w:pPr>
    </w:p>
    <w:p w14:paraId="7669D311" w14:textId="77777777" w:rsidR="00CB43EF" w:rsidRPr="007340C2" w:rsidRDefault="00CB43EF" w:rsidP="00CB43EF">
      <w:pPr>
        <w:tabs>
          <w:tab w:val="right" w:leader="underscore" w:pos="8505"/>
        </w:tabs>
        <w:rPr>
          <w:bCs/>
        </w:rPr>
      </w:pPr>
      <w:r w:rsidRPr="007340C2">
        <w:rPr>
          <w:bCs/>
        </w:rPr>
        <w:t xml:space="preserve">Naziv pravne osebe: </w:t>
      </w:r>
      <w:r w:rsidRPr="007340C2">
        <w:rPr>
          <w:bCs/>
        </w:rPr>
        <w:tab/>
      </w:r>
    </w:p>
    <w:p w14:paraId="54D331A7" w14:textId="77777777" w:rsidR="00CB43EF" w:rsidRPr="007340C2" w:rsidRDefault="00CB43EF" w:rsidP="00CB43EF">
      <w:pPr>
        <w:tabs>
          <w:tab w:val="right" w:leader="underscore" w:pos="8505"/>
        </w:tabs>
        <w:rPr>
          <w:bCs/>
        </w:rPr>
      </w:pPr>
    </w:p>
    <w:p w14:paraId="4524C4E2" w14:textId="77777777" w:rsidR="00CB43EF" w:rsidRPr="007340C2" w:rsidRDefault="00CB43EF" w:rsidP="00CB43EF">
      <w:pPr>
        <w:tabs>
          <w:tab w:val="right" w:leader="underscore" w:pos="8505"/>
        </w:tabs>
        <w:rPr>
          <w:bCs/>
        </w:rPr>
      </w:pPr>
      <w:r w:rsidRPr="007340C2">
        <w:rPr>
          <w:bCs/>
        </w:rPr>
        <w:t xml:space="preserve">Sedež pravne osebe: </w:t>
      </w:r>
      <w:r w:rsidRPr="007340C2">
        <w:rPr>
          <w:bCs/>
        </w:rPr>
        <w:tab/>
      </w:r>
    </w:p>
    <w:p w14:paraId="2EA1FD8D" w14:textId="77777777" w:rsidR="00CB43EF" w:rsidRPr="007340C2" w:rsidRDefault="00CB43EF" w:rsidP="00CB43EF">
      <w:pPr>
        <w:tabs>
          <w:tab w:val="right" w:leader="underscore" w:pos="8505"/>
        </w:tabs>
        <w:rPr>
          <w:bCs/>
        </w:rPr>
      </w:pPr>
    </w:p>
    <w:p w14:paraId="1788CFD5" w14:textId="77777777" w:rsidR="00CB43EF" w:rsidRPr="007340C2" w:rsidRDefault="00CB43EF" w:rsidP="00CB43EF">
      <w:pPr>
        <w:tabs>
          <w:tab w:val="right" w:leader="underscore" w:pos="8505"/>
        </w:tabs>
        <w:rPr>
          <w:bCs/>
        </w:rPr>
      </w:pPr>
      <w:r w:rsidRPr="007340C2">
        <w:rPr>
          <w:bCs/>
        </w:rPr>
        <w:t>Matična številka ponudnika oziroma davčna številka za druge pravne osebe, ki niso vpisane v poslovnem registru:</w:t>
      </w:r>
    </w:p>
    <w:p w14:paraId="7699EE66" w14:textId="77777777" w:rsidR="00CB43EF" w:rsidRPr="002B38BC" w:rsidRDefault="00CB43EF" w:rsidP="00CB43EF">
      <w:pPr>
        <w:tabs>
          <w:tab w:val="right" w:leader="underscore" w:pos="8505"/>
        </w:tabs>
        <w:rPr>
          <w:bCs/>
        </w:rPr>
      </w:pPr>
    </w:p>
    <w:p w14:paraId="0A5BBEF6" w14:textId="77777777" w:rsidR="00CB43EF" w:rsidRPr="002B38BC" w:rsidRDefault="00CB43EF" w:rsidP="00CB43EF">
      <w:pPr>
        <w:tabs>
          <w:tab w:val="right" w:leader="underscore" w:pos="8505"/>
        </w:tabs>
        <w:rPr>
          <w:bCs/>
        </w:rPr>
      </w:pPr>
      <w:r w:rsidRPr="002B38BC">
        <w:rPr>
          <w:bCs/>
        </w:rPr>
        <w:tab/>
      </w:r>
    </w:p>
    <w:p w14:paraId="7CB9993D" w14:textId="77777777" w:rsidR="00CB43EF" w:rsidRPr="002B38BC" w:rsidRDefault="00CB43EF" w:rsidP="00CB43EF">
      <w:pPr>
        <w:tabs>
          <w:tab w:val="right" w:leader="underscore" w:pos="8505"/>
        </w:tabs>
        <w:rPr>
          <w:bCs/>
        </w:rPr>
      </w:pPr>
    </w:p>
    <w:p w14:paraId="7738AA00" w14:textId="77777777" w:rsidR="00CB43EF" w:rsidRPr="002B38BC" w:rsidRDefault="00CB43EF" w:rsidP="00CB43EF">
      <w:pPr>
        <w:tabs>
          <w:tab w:val="right" w:leader="underscore" w:pos="8505"/>
        </w:tabs>
        <w:rPr>
          <w:bCs/>
        </w:rPr>
      </w:pPr>
      <w:r w:rsidRPr="002B38BC">
        <w:rPr>
          <w:bCs/>
        </w:rPr>
        <w:t xml:space="preserve">Povezana na način: </w:t>
      </w:r>
      <w:r w:rsidRPr="002B38BC">
        <w:rPr>
          <w:bCs/>
        </w:rPr>
        <w:tab/>
      </w:r>
    </w:p>
    <w:p w14:paraId="53DEB11E" w14:textId="77777777" w:rsidR="00CB43EF" w:rsidRPr="002B38BC" w:rsidRDefault="00CB43EF" w:rsidP="00CB43EF">
      <w:pPr>
        <w:pStyle w:val="Default"/>
        <w:rPr>
          <w:color w:val="auto"/>
          <w:sz w:val="22"/>
          <w:szCs w:val="22"/>
        </w:rPr>
      </w:pPr>
    </w:p>
    <w:p w14:paraId="213DB420" w14:textId="77777777" w:rsidR="00CB43EF" w:rsidRPr="002B38BC" w:rsidRDefault="00CB43EF" w:rsidP="00CB43EF">
      <w:pPr>
        <w:pStyle w:val="Default"/>
        <w:rPr>
          <w:color w:val="auto"/>
          <w:sz w:val="22"/>
          <w:szCs w:val="22"/>
        </w:rPr>
      </w:pPr>
    </w:p>
    <w:p w14:paraId="5733FC80" w14:textId="77777777" w:rsidR="00CB43EF" w:rsidRPr="007340C2" w:rsidRDefault="00CB43EF" w:rsidP="00CB43EF">
      <w:pPr>
        <w:tabs>
          <w:tab w:val="right" w:leader="underscore" w:pos="8505"/>
        </w:tabs>
        <w:rPr>
          <w:b/>
        </w:rPr>
      </w:pPr>
      <w:r w:rsidRPr="007340C2">
        <w:rPr>
          <w:b/>
        </w:rPr>
        <w:t>______ pravna oseba</w:t>
      </w:r>
    </w:p>
    <w:p w14:paraId="006AA248" w14:textId="77777777" w:rsidR="00CB43EF" w:rsidRPr="007340C2" w:rsidRDefault="00CB43EF" w:rsidP="00CB43EF">
      <w:pPr>
        <w:tabs>
          <w:tab w:val="right" w:leader="underscore" w:pos="8505"/>
        </w:tabs>
        <w:rPr>
          <w:bCs/>
        </w:rPr>
      </w:pPr>
    </w:p>
    <w:p w14:paraId="15E0473A" w14:textId="77777777" w:rsidR="00CB43EF" w:rsidRPr="007340C2" w:rsidRDefault="00CB43EF" w:rsidP="00CB43EF">
      <w:pPr>
        <w:tabs>
          <w:tab w:val="right" w:leader="underscore" w:pos="8505"/>
        </w:tabs>
        <w:rPr>
          <w:bCs/>
        </w:rPr>
      </w:pPr>
      <w:r w:rsidRPr="007340C2">
        <w:rPr>
          <w:bCs/>
        </w:rPr>
        <w:t xml:space="preserve">Naziv pravne osebe: </w:t>
      </w:r>
      <w:r w:rsidRPr="007340C2">
        <w:rPr>
          <w:bCs/>
        </w:rPr>
        <w:tab/>
      </w:r>
    </w:p>
    <w:p w14:paraId="58192FD9" w14:textId="77777777" w:rsidR="00CB43EF" w:rsidRPr="007340C2" w:rsidRDefault="00CB43EF" w:rsidP="00CB43EF">
      <w:pPr>
        <w:tabs>
          <w:tab w:val="right" w:leader="underscore" w:pos="8505"/>
        </w:tabs>
        <w:rPr>
          <w:bCs/>
        </w:rPr>
      </w:pPr>
    </w:p>
    <w:p w14:paraId="594D6A84" w14:textId="77777777" w:rsidR="00CB43EF" w:rsidRPr="007340C2" w:rsidRDefault="00CB43EF" w:rsidP="00CB43EF">
      <w:pPr>
        <w:tabs>
          <w:tab w:val="right" w:leader="underscore" w:pos="8505"/>
        </w:tabs>
        <w:rPr>
          <w:bCs/>
        </w:rPr>
      </w:pPr>
      <w:r w:rsidRPr="007340C2">
        <w:rPr>
          <w:bCs/>
        </w:rPr>
        <w:t xml:space="preserve">Sedež pravne osebe: </w:t>
      </w:r>
      <w:r w:rsidRPr="007340C2">
        <w:rPr>
          <w:bCs/>
        </w:rPr>
        <w:tab/>
      </w:r>
    </w:p>
    <w:p w14:paraId="09FC2179" w14:textId="77777777" w:rsidR="00CB43EF" w:rsidRPr="002B38BC" w:rsidRDefault="00CB43EF" w:rsidP="00CB43EF">
      <w:pPr>
        <w:tabs>
          <w:tab w:val="right" w:leader="underscore" w:pos="8505"/>
        </w:tabs>
        <w:rPr>
          <w:bCs/>
        </w:rPr>
      </w:pPr>
    </w:p>
    <w:p w14:paraId="289CD86E" w14:textId="77777777" w:rsidR="00CB43EF" w:rsidRPr="002B38BC" w:rsidRDefault="00CB43EF" w:rsidP="00CB43EF">
      <w:pPr>
        <w:tabs>
          <w:tab w:val="right" w:leader="underscore" w:pos="8505"/>
        </w:tabs>
        <w:rPr>
          <w:bCs/>
        </w:rPr>
      </w:pPr>
      <w:r w:rsidRPr="002B38BC">
        <w:rPr>
          <w:bCs/>
        </w:rPr>
        <w:t>Matična številka ponudnika oziroma davčna številka za druge pravne osebe, ki niso vpisane v poslovnem registru:</w:t>
      </w:r>
    </w:p>
    <w:p w14:paraId="2427B3A7" w14:textId="77777777" w:rsidR="00CB43EF" w:rsidRPr="002B38BC" w:rsidRDefault="00CB43EF" w:rsidP="00CB43EF">
      <w:pPr>
        <w:tabs>
          <w:tab w:val="right" w:leader="underscore" w:pos="8505"/>
        </w:tabs>
        <w:rPr>
          <w:bCs/>
        </w:rPr>
      </w:pPr>
    </w:p>
    <w:p w14:paraId="2223D048" w14:textId="77777777" w:rsidR="00CB43EF" w:rsidRPr="002B38BC" w:rsidRDefault="00CB43EF" w:rsidP="00CB43EF">
      <w:pPr>
        <w:tabs>
          <w:tab w:val="right" w:leader="underscore" w:pos="8505"/>
        </w:tabs>
        <w:rPr>
          <w:bCs/>
        </w:rPr>
      </w:pPr>
      <w:r w:rsidRPr="002B38BC">
        <w:rPr>
          <w:bCs/>
        </w:rPr>
        <w:tab/>
      </w:r>
    </w:p>
    <w:p w14:paraId="52FA1FFD" w14:textId="77777777" w:rsidR="00CB43EF" w:rsidRPr="002B38BC" w:rsidRDefault="00CB43EF" w:rsidP="00CB43EF">
      <w:pPr>
        <w:tabs>
          <w:tab w:val="right" w:leader="underscore" w:pos="8505"/>
        </w:tabs>
        <w:rPr>
          <w:bCs/>
        </w:rPr>
      </w:pPr>
    </w:p>
    <w:p w14:paraId="60AA11D6" w14:textId="77777777" w:rsidR="00CB43EF" w:rsidRPr="002B38BC" w:rsidRDefault="00CB43EF" w:rsidP="00CB43EF">
      <w:pPr>
        <w:tabs>
          <w:tab w:val="right" w:leader="underscore" w:pos="8505"/>
        </w:tabs>
        <w:rPr>
          <w:bCs/>
        </w:rPr>
      </w:pPr>
      <w:r w:rsidRPr="002B38BC">
        <w:rPr>
          <w:bCs/>
        </w:rPr>
        <w:t xml:space="preserve">Povezana na način: </w:t>
      </w:r>
      <w:r w:rsidRPr="002B38BC">
        <w:rPr>
          <w:bCs/>
        </w:rPr>
        <w:tab/>
      </w:r>
    </w:p>
    <w:p w14:paraId="777B3247" w14:textId="77777777" w:rsidR="00CB43EF" w:rsidRPr="002B38BC" w:rsidRDefault="00CB43EF" w:rsidP="00CB43EF">
      <w:pPr>
        <w:pStyle w:val="Default"/>
        <w:rPr>
          <w:color w:val="auto"/>
          <w:sz w:val="22"/>
          <w:szCs w:val="22"/>
        </w:rPr>
      </w:pPr>
    </w:p>
    <w:p w14:paraId="4C44D171" w14:textId="77777777" w:rsidR="00CB43EF" w:rsidRPr="002B38BC" w:rsidRDefault="00CB43EF" w:rsidP="00CB43EF">
      <w:pPr>
        <w:pStyle w:val="Default"/>
        <w:rPr>
          <w:color w:val="auto"/>
          <w:sz w:val="22"/>
          <w:szCs w:val="22"/>
        </w:rPr>
      </w:pPr>
    </w:p>
    <w:p w14:paraId="0723BB70" w14:textId="77777777" w:rsidR="00CB43EF" w:rsidRPr="007340C2" w:rsidRDefault="00CB43EF" w:rsidP="00CB43EF">
      <w:pPr>
        <w:tabs>
          <w:tab w:val="right" w:leader="underscore" w:pos="8505"/>
        </w:tabs>
        <w:rPr>
          <w:b/>
        </w:rPr>
      </w:pPr>
      <w:r w:rsidRPr="007340C2">
        <w:rPr>
          <w:b/>
        </w:rPr>
        <w:t>______ pravna oseba</w:t>
      </w:r>
    </w:p>
    <w:p w14:paraId="00DA73EF" w14:textId="77777777" w:rsidR="00CB43EF" w:rsidRPr="002B38BC" w:rsidRDefault="00CB43EF" w:rsidP="00CB43EF">
      <w:pPr>
        <w:pStyle w:val="Default"/>
        <w:rPr>
          <w:color w:val="auto"/>
          <w:sz w:val="22"/>
          <w:szCs w:val="22"/>
        </w:rPr>
      </w:pPr>
    </w:p>
    <w:p w14:paraId="579E4CCC" w14:textId="77777777" w:rsidR="00CB43EF" w:rsidRPr="007340C2" w:rsidRDefault="00CB43EF" w:rsidP="00CB43EF">
      <w:pPr>
        <w:tabs>
          <w:tab w:val="right" w:leader="underscore" w:pos="8505"/>
        </w:tabs>
        <w:rPr>
          <w:bCs/>
        </w:rPr>
      </w:pPr>
      <w:r w:rsidRPr="007340C2">
        <w:rPr>
          <w:bCs/>
        </w:rPr>
        <w:t xml:space="preserve">Naziv pravne osebe: </w:t>
      </w:r>
      <w:r w:rsidRPr="007340C2">
        <w:rPr>
          <w:bCs/>
        </w:rPr>
        <w:tab/>
      </w:r>
    </w:p>
    <w:p w14:paraId="6EF5180E" w14:textId="77777777" w:rsidR="00CB43EF" w:rsidRPr="007340C2" w:rsidRDefault="00CB43EF" w:rsidP="00CB43EF">
      <w:pPr>
        <w:tabs>
          <w:tab w:val="right" w:leader="underscore" w:pos="8505"/>
        </w:tabs>
        <w:rPr>
          <w:bCs/>
        </w:rPr>
      </w:pPr>
    </w:p>
    <w:p w14:paraId="4BA8D69C" w14:textId="77777777" w:rsidR="00CB43EF" w:rsidRPr="007340C2" w:rsidRDefault="00CB43EF" w:rsidP="00CB43EF">
      <w:pPr>
        <w:tabs>
          <w:tab w:val="right" w:leader="underscore" w:pos="8505"/>
        </w:tabs>
        <w:rPr>
          <w:bCs/>
        </w:rPr>
      </w:pPr>
      <w:r w:rsidRPr="007340C2">
        <w:rPr>
          <w:bCs/>
        </w:rPr>
        <w:t xml:space="preserve">Sedež pravne osebe: </w:t>
      </w:r>
      <w:r w:rsidRPr="007340C2">
        <w:rPr>
          <w:bCs/>
        </w:rPr>
        <w:tab/>
      </w:r>
    </w:p>
    <w:p w14:paraId="273DEC86" w14:textId="77777777" w:rsidR="00CB43EF" w:rsidRPr="007340C2" w:rsidRDefault="00CB43EF" w:rsidP="00CB43EF">
      <w:pPr>
        <w:tabs>
          <w:tab w:val="right" w:leader="underscore" w:pos="8505"/>
        </w:tabs>
        <w:rPr>
          <w:bCs/>
        </w:rPr>
      </w:pPr>
    </w:p>
    <w:p w14:paraId="0DA79FF5" w14:textId="77777777" w:rsidR="00CB43EF" w:rsidRPr="002B38BC" w:rsidRDefault="00CB43EF" w:rsidP="00CB43EF">
      <w:pPr>
        <w:tabs>
          <w:tab w:val="right" w:leader="underscore" w:pos="8505"/>
        </w:tabs>
        <w:rPr>
          <w:bCs/>
        </w:rPr>
      </w:pPr>
      <w:r w:rsidRPr="007340C2">
        <w:rPr>
          <w:bCs/>
        </w:rPr>
        <w:t>Matična številka ponudnika oziroma davčna številka za druge pravne osebe, ki niso vpisane v poslovnem registru:</w:t>
      </w:r>
    </w:p>
    <w:p w14:paraId="72B03438" w14:textId="77777777" w:rsidR="00CB43EF" w:rsidRPr="002B38BC" w:rsidRDefault="00CB43EF" w:rsidP="00CB43EF">
      <w:pPr>
        <w:tabs>
          <w:tab w:val="right" w:leader="underscore" w:pos="8505"/>
        </w:tabs>
        <w:rPr>
          <w:bCs/>
        </w:rPr>
      </w:pPr>
    </w:p>
    <w:p w14:paraId="6CD04DB7" w14:textId="77777777" w:rsidR="00CB43EF" w:rsidRPr="002B38BC" w:rsidRDefault="00CB43EF" w:rsidP="00CB43EF">
      <w:pPr>
        <w:tabs>
          <w:tab w:val="right" w:leader="underscore" w:pos="8505"/>
        </w:tabs>
        <w:rPr>
          <w:bCs/>
        </w:rPr>
      </w:pPr>
      <w:r w:rsidRPr="002B38BC">
        <w:rPr>
          <w:bCs/>
        </w:rPr>
        <w:tab/>
      </w:r>
    </w:p>
    <w:p w14:paraId="0E424B9C" w14:textId="77777777" w:rsidR="00CB43EF" w:rsidRPr="002B38BC" w:rsidRDefault="00CB43EF" w:rsidP="00CB43EF">
      <w:pPr>
        <w:tabs>
          <w:tab w:val="right" w:leader="underscore" w:pos="8505"/>
        </w:tabs>
        <w:rPr>
          <w:bCs/>
        </w:rPr>
      </w:pPr>
    </w:p>
    <w:p w14:paraId="205B6954" w14:textId="77777777" w:rsidR="00CB43EF" w:rsidRPr="002B38BC" w:rsidRDefault="00CB43EF" w:rsidP="00CB43EF">
      <w:pPr>
        <w:tabs>
          <w:tab w:val="right" w:leader="underscore" w:pos="8505"/>
        </w:tabs>
        <w:rPr>
          <w:bCs/>
        </w:rPr>
      </w:pPr>
      <w:r w:rsidRPr="002B38BC">
        <w:rPr>
          <w:bCs/>
        </w:rPr>
        <w:t xml:space="preserve">Povezana na način: </w:t>
      </w:r>
      <w:r w:rsidRPr="002B38BC">
        <w:rPr>
          <w:bCs/>
        </w:rPr>
        <w:tab/>
      </w:r>
    </w:p>
    <w:p w14:paraId="6DE48432" w14:textId="77777777" w:rsidR="00CB43EF" w:rsidRPr="002B38BC" w:rsidRDefault="00CB43EF" w:rsidP="00CB43EF">
      <w:pPr>
        <w:pStyle w:val="Default"/>
        <w:rPr>
          <w:color w:val="auto"/>
          <w:sz w:val="22"/>
          <w:szCs w:val="22"/>
        </w:rPr>
      </w:pPr>
    </w:p>
    <w:p w14:paraId="72B05358" w14:textId="77777777" w:rsidR="00CB43EF" w:rsidRPr="002B38BC" w:rsidRDefault="00CB43EF" w:rsidP="00CB43EF">
      <w:pPr>
        <w:pStyle w:val="Default"/>
        <w:rPr>
          <w:color w:val="auto"/>
          <w:sz w:val="22"/>
          <w:szCs w:val="22"/>
        </w:rPr>
      </w:pPr>
    </w:p>
    <w:p w14:paraId="717A476F" w14:textId="77777777" w:rsidR="00CB43EF" w:rsidRPr="007340C2" w:rsidRDefault="00CB43EF" w:rsidP="00CB43EF">
      <w:pPr>
        <w:tabs>
          <w:tab w:val="right" w:leader="underscore" w:pos="8505"/>
        </w:tabs>
        <w:rPr>
          <w:b/>
        </w:rPr>
      </w:pPr>
      <w:r w:rsidRPr="007340C2">
        <w:rPr>
          <w:b/>
        </w:rPr>
        <w:t>______ pravna oseba</w:t>
      </w:r>
    </w:p>
    <w:p w14:paraId="7B135FE3" w14:textId="77777777" w:rsidR="00CB43EF" w:rsidRPr="007340C2" w:rsidRDefault="00CB43EF" w:rsidP="00CB43EF">
      <w:pPr>
        <w:tabs>
          <w:tab w:val="right" w:leader="underscore" w:pos="8505"/>
        </w:tabs>
        <w:rPr>
          <w:bCs/>
        </w:rPr>
      </w:pPr>
    </w:p>
    <w:p w14:paraId="31527D54" w14:textId="77777777" w:rsidR="00CB43EF" w:rsidRPr="007340C2" w:rsidRDefault="00CB43EF" w:rsidP="00CB43EF">
      <w:pPr>
        <w:tabs>
          <w:tab w:val="right" w:leader="underscore" w:pos="8505"/>
        </w:tabs>
        <w:rPr>
          <w:bCs/>
        </w:rPr>
      </w:pPr>
      <w:r w:rsidRPr="007340C2">
        <w:rPr>
          <w:bCs/>
        </w:rPr>
        <w:t xml:space="preserve">Naziv pravne osebe: </w:t>
      </w:r>
      <w:r w:rsidRPr="007340C2">
        <w:rPr>
          <w:bCs/>
        </w:rPr>
        <w:tab/>
      </w:r>
    </w:p>
    <w:p w14:paraId="449ECEB7" w14:textId="77777777" w:rsidR="00CB43EF" w:rsidRPr="007340C2" w:rsidRDefault="00CB43EF" w:rsidP="00CB43EF">
      <w:pPr>
        <w:tabs>
          <w:tab w:val="right" w:leader="underscore" w:pos="8505"/>
        </w:tabs>
        <w:rPr>
          <w:bCs/>
        </w:rPr>
      </w:pPr>
    </w:p>
    <w:p w14:paraId="1B6D1C19" w14:textId="77777777" w:rsidR="00CB43EF" w:rsidRPr="007340C2" w:rsidRDefault="00CB43EF" w:rsidP="00CB43EF">
      <w:pPr>
        <w:tabs>
          <w:tab w:val="right" w:leader="underscore" w:pos="8505"/>
        </w:tabs>
        <w:rPr>
          <w:bCs/>
        </w:rPr>
      </w:pPr>
      <w:r w:rsidRPr="007340C2">
        <w:rPr>
          <w:bCs/>
        </w:rPr>
        <w:t xml:space="preserve">Sedež pravne osebe: </w:t>
      </w:r>
      <w:r w:rsidRPr="007340C2">
        <w:rPr>
          <w:bCs/>
        </w:rPr>
        <w:tab/>
      </w:r>
    </w:p>
    <w:p w14:paraId="43DBA7D9" w14:textId="77777777" w:rsidR="00CB43EF" w:rsidRPr="002B38BC" w:rsidRDefault="00CB43EF" w:rsidP="00CB43EF">
      <w:pPr>
        <w:tabs>
          <w:tab w:val="right" w:leader="underscore" w:pos="8505"/>
        </w:tabs>
        <w:rPr>
          <w:bCs/>
        </w:rPr>
      </w:pPr>
    </w:p>
    <w:p w14:paraId="5CC31595" w14:textId="77777777" w:rsidR="00CB43EF" w:rsidRPr="002B38BC" w:rsidRDefault="00CB43EF" w:rsidP="00CB43EF">
      <w:pPr>
        <w:tabs>
          <w:tab w:val="right" w:leader="underscore" w:pos="8505"/>
        </w:tabs>
        <w:rPr>
          <w:bCs/>
        </w:rPr>
      </w:pPr>
      <w:r w:rsidRPr="002B38BC">
        <w:rPr>
          <w:bCs/>
        </w:rPr>
        <w:t>Matična številka ponudnika oziroma davčna številka za druge pravne osebe, ki niso vpisane v poslovnem registru:</w:t>
      </w:r>
    </w:p>
    <w:p w14:paraId="431FE898" w14:textId="77777777" w:rsidR="00CB43EF" w:rsidRPr="002B38BC" w:rsidRDefault="00CB43EF" w:rsidP="00CB43EF">
      <w:pPr>
        <w:tabs>
          <w:tab w:val="right" w:leader="underscore" w:pos="8505"/>
        </w:tabs>
        <w:rPr>
          <w:bCs/>
        </w:rPr>
      </w:pPr>
    </w:p>
    <w:p w14:paraId="3A2AE589" w14:textId="77777777" w:rsidR="00CB43EF" w:rsidRPr="002B38BC" w:rsidRDefault="00CB43EF" w:rsidP="00CB43EF">
      <w:pPr>
        <w:tabs>
          <w:tab w:val="right" w:leader="underscore" w:pos="8505"/>
        </w:tabs>
        <w:rPr>
          <w:bCs/>
        </w:rPr>
      </w:pPr>
      <w:r w:rsidRPr="002B38BC">
        <w:rPr>
          <w:bCs/>
        </w:rPr>
        <w:tab/>
      </w:r>
    </w:p>
    <w:p w14:paraId="1AB49C34" w14:textId="77777777" w:rsidR="00CB43EF" w:rsidRPr="002B38BC" w:rsidRDefault="00CB43EF" w:rsidP="00CB43EF">
      <w:pPr>
        <w:tabs>
          <w:tab w:val="right" w:leader="underscore" w:pos="8505"/>
        </w:tabs>
        <w:rPr>
          <w:bCs/>
        </w:rPr>
      </w:pPr>
    </w:p>
    <w:p w14:paraId="1DD92BCB" w14:textId="77777777" w:rsidR="00CB43EF" w:rsidRPr="002B38BC" w:rsidRDefault="00CB43EF" w:rsidP="00CB43EF">
      <w:pPr>
        <w:tabs>
          <w:tab w:val="right" w:leader="underscore" w:pos="8505"/>
        </w:tabs>
        <w:rPr>
          <w:bCs/>
        </w:rPr>
      </w:pPr>
      <w:r w:rsidRPr="002B38BC">
        <w:rPr>
          <w:bCs/>
        </w:rPr>
        <w:t xml:space="preserve">Povezana na način: </w:t>
      </w:r>
      <w:r w:rsidRPr="002B38BC">
        <w:rPr>
          <w:bCs/>
        </w:rPr>
        <w:tab/>
      </w:r>
    </w:p>
    <w:p w14:paraId="2F71C75D" w14:textId="77777777" w:rsidR="00CB43EF" w:rsidRPr="002B38BC" w:rsidRDefault="00CB43EF" w:rsidP="00CB43EF">
      <w:pPr>
        <w:pStyle w:val="Default"/>
        <w:rPr>
          <w:color w:val="auto"/>
          <w:sz w:val="22"/>
          <w:szCs w:val="22"/>
        </w:rPr>
      </w:pPr>
    </w:p>
    <w:p w14:paraId="3AFA129A" w14:textId="77777777" w:rsidR="00CB43EF" w:rsidRPr="002B38BC" w:rsidRDefault="00CB43EF" w:rsidP="00CB43EF">
      <w:pPr>
        <w:pStyle w:val="Default"/>
        <w:rPr>
          <w:color w:val="auto"/>
          <w:sz w:val="22"/>
          <w:szCs w:val="22"/>
        </w:rPr>
      </w:pPr>
      <w:r w:rsidRPr="002B38BC">
        <w:rPr>
          <w:color w:val="auto"/>
          <w:sz w:val="22"/>
          <w:szCs w:val="22"/>
        </w:rPr>
        <w:br w:type="page"/>
      </w:r>
      <w:r w:rsidRPr="002B38BC">
        <w:rPr>
          <w:color w:val="auto"/>
          <w:sz w:val="22"/>
          <w:szCs w:val="22"/>
        </w:rPr>
        <w:lastRenderedPageBreak/>
        <w:t xml:space="preserve">Izjavljam, da sem kot fizične osebe - udeležence v lastništvu ponudnika navedel: </w:t>
      </w:r>
    </w:p>
    <w:p w14:paraId="26A8734A" w14:textId="77777777" w:rsidR="00CB43EF" w:rsidRPr="002B38BC" w:rsidRDefault="00CB43EF" w:rsidP="00CB43EF">
      <w:pPr>
        <w:pStyle w:val="Default"/>
        <w:jc w:val="both"/>
        <w:rPr>
          <w:color w:val="auto"/>
          <w:sz w:val="22"/>
          <w:szCs w:val="22"/>
        </w:rPr>
      </w:pPr>
    </w:p>
    <w:p w14:paraId="275BB374" w14:textId="77777777" w:rsidR="00CB43EF" w:rsidRPr="002B38BC" w:rsidRDefault="00CB43EF" w:rsidP="00CB43EF">
      <w:pPr>
        <w:pStyle w:val="Default"/>
        <w:widowControl/>
        <w:numPr>
          <w:ilvl w:val="0"/>
          <w:numId w:val="52"/>
        </w:numPr>
        <w:ind w:left="357" w:hanging="357"/>
        <w:jc w:val="both"/>
        <w:rPr>
          <w:color w:val="auto"/>
          <w:sz w:val="22"/>
          <w:szCs w:val="22"/>
        </w:rPr>
      </w:pPr>
      <w:r w:rsidRPr="002B38BC">
        <w:rPr>
          <w:color w:val="auto"/>
          <w:sz w:val="22"/>
          <w:szCs w:val="22"/>
        </w:rPr>
        <w:t xml:space="preserve">o vsako fizično osebo, ki je posredno ali neposredno imetnik več kakor 5% delnic, oziroma je udeležena z več kot 5% deležem pri ustanoviteljskih pravicah, upravljanju ali kapitalu pravne osebe, ali ima obvladujoč položaj pri upravljanju sredstev pravne osebe; </w:t>
      </w:r>
    </w:p>
    <w:p w14:paraId="04002D41" w14:textId="77777777" w:rsidR="00CB43EF" w:rsidRPr="002B38BC" w:rsidRDefault="00CB43EF" w:rsidP="00CB43EF">
      <w:pPr>
        <w:pStyle w:val="Default"/>
        <w:widowControl/>
        <w:numPr>
          <w:ilvl w:val="0"/>
          <w:numId w:val="52"/>
        </w:numPr>
        <w:ind w:left="357" w:hanging="357"/>
        <w:jc w:val="both"/>
        <w:rPr>
          <w:color w:val="auto"/>
          <w:sz w:val="22"/>
          <w:szCs w:val="22"/>
        </w:rPr>
      </w:pPr>
      <w:r w:rsidRPr="002B38BC">
        <w:rPr>
          <w:color w:val="auto"/>
          <w:sz w:val="22"/>
          <w:szCs w:val="22"/>
        </w:rPr>
        <w:t xml:space="preserve">o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15D4CE5D" w14:textId="77777777" w:rsidR="00CB43EF" w:rsidRPr="002B38BC" w:rsidRDefault="00CB43EF" w:rsidP="00CB43EF">
      <w:pPr>
        <w:pStyle w:val="Default"/>
        <w:jc w:val="both"/>
        <w:rPr>
          <w:color w:val="auto"/>
          <w:sz w:val="22"/>
          <w:szCs w:val="22"/>
        </w:rPr>
      </w:pPr>
    </w:p>
    <w:p w14:paraId="1FFD7EA8" w14:textId="77777777" w:rsidR="00CB43EF" w:rsidRPr="002B38BC" w:rsidRDefault="00CB43EF" w:rsidP="00CB43EF">
      <w:pPr>
        <w:pStyle w:val="Default"/>
        <w:jc w:val="both"/>
        <w:rPr>
          <w:color w:val="auto"/>
          <w:sz w:val="22"/>
          <w:szCs w:val="22"/>
        </w:rPr>
      </w:pPr>
      <w:r w:rsidRPr="002B38BC">
        <w:rPr>
          <w:color w:val="auto"/>
          <w:sz w:val="22"/>
          <w:szCs w:val="22"/>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5AF0C7B3" w14:textId="77777777" w:rsidR="00CB43EF" w:rsidRPr="002B38BC" w:rsidRDefault="00CB43EF" w:rsidP="00CB43EF">
      <w:pPr>
        <w:pStyle w:val="Default"/>
        <w:jc w:val="both"/>
        <w:rPr>
          <w:color w:val="auto"/>
          <w:sz w:val="22"/>
          <w:szCs w:val="22"/>
        </w:rPr>
      </w:pPr>
    </w:p>
    <w:p w14:paraId="622A019B" w14:textId="77777777" w:rsidR="00CB43EF" w:rsidRPr="002B38BC" w:rsidRDefault="00CB43EF" w:rsidP="00CB43EF">
      <w:pPr>
        <w:pStyle w:val="Default"/>
        <w:jc w:val="both"/>
        <w:rPr>
          <w:color w:val="auto"/>
          <w:sz w:val="22"/>
          <w:szCs w:val="22"/>
        </w:rPr>
      </w:pPr>
      <w:r w:rsidRPr="002B38BC">
        <w:rPr>
          <w:color w:val="auto"/>
          <w:sz w:val="22"/>
          <w:szCs w:val="22"/>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008C8083" w14:textId="77777777" w:rsidR="00CB43EF" w:rsidRPr="002B38BC" w:rsidRDefault="00CB43EF" w:rsidP="00CB43EF">
      <w:pPr>
        <w:pStyle w:val="Default"/>
        <w:rPr>
          <w:color w:val="auto"/>
          <w:sz w:val="22"/>
          <w:szCs w:val="22"/>
        </w:rPr>
      </w:pPr>
    </w:p>
    <w:p w14:paraId="292AD5F7" w14:textId="77777777" w:rsidR="00CB43EF" w:rsidRPr="007340C2" w:rsidRDefault="00CB43EF" w:rsidP="00CB43EF">
      <w:pPr>
        <w:suppressAutoHyphens/>
        <w:autoSpaceDE w:val="0"/>
        <w:autoSpaceDN w:val="0"/>
        <w:adjustRightInd w:val="0"/>
      </w:pPr>
    </w:p>
    <w:p w14:paraId="6B5F3D4B" w14:textId="77777777" w:rsidR="00CB43EF" w:rsidRPr="007340C2" w:rsidRDefault="00CB43EF" w:rsidP="00CB43EF">
      <w:pPr>
        <w:tabs>
          <w:tab w:val="center" w:pos="5670"/>
        </w:tabs>
      </w:pPr>
      <w:r w:rsidRPr="007340C2">
        <w:tab/>
        <w:t>Ponudnik (žig in podpis zakonitega zastopnika):</w:t>
      </w:r>
    </w:p>
    <w:p w14:paraId="3FBF6669" w14:textId="77777777" w:rsidR="00CB43EF" w:rsidRPr="007340C2" w:rsidRDefault="00CB43EF" w:rsidP="00CB43EF">
      <w:pPr>
        <w:tabs>
          <w:tab w:val="center" w:pos="5670"/>
        </w:tabs>
      </w:pPr>
    </w:p>
    <w:p w14:paraId="2CC8ABA1" w14:textId="77777777" w:rsidR="00CB43EF" w:rsidRPr="007340C2" w:rsidRDefault="00CB43EF" w:rsidP="00CB43EF">
      <w:pPr>
        <w:tabs>
          <w:tab w:val="center" w:pos="5670"/>
        </w:tabs>
      </w:pPr>
      <w:r w:rsidRPr="007340C2">
        <w:t>Datum: _______________</w:t>
      </w:r>
      <w:r w:rsidRPr="007340C2">
        <w:tab/>
        <w:t>______________________________</w:t>
      </w:r>
    </w:p>
    <w:p w14:paraId="296CFF07" w14:textId="77777777" w:rsidR="00CB43EF" w:rsidRPr="007340C2" w:rsidRDefault="00CB43EF" w:rsidP="00CB43EF">
      <w:pPr>
        <w:jc w:val="left"/>
      </w:pPr>
    </w:p>
    <w:p w14:paraId="55808A94" w14:textId="77777777" w:rsidR="00CB43EF" w:rsidRPr="007340C2" w:rsidRDefault="00CB43EF" w:rsidP="00CB43EF"/>
    <w:p w14:paraId="3F514434" w14:textId="77777777" w:rsidR="00CB43EF" w:rsidRPr="002B38BC" w:rsidRDefault="00CB43EF" w:rsidP="00CB43EF">
      <w:pPr>
        <w:jc w:val="left"/>
        <w:rPr>
          <w:b/>
          <w:caps/>
          <w:kern w:val="28"/>
        </w:rPr>
      </w:pPr>
      <w:r w:rsidRPr="007340C2">
        <w:br w:type="page"/>
      </w:r>
    </w:p>
    <w:p w14:paraId="2D9550EB" w14:textId="1402B670" w:rsidR="005174AB" w:rsidRPr="002B38BC" w:rsidRDefault="005174AB" w:rsidP="008D529E">
      <w:pPr>
        <w:pStyle w:val="Naslov2"/>
        <w:numPr>
          <w:ilvl w:val="1"/>
          <w:numId w:val="61"/>
        </w:numPr>
      </w:pPr>
      <w:bookmarkStart w:id="88" w:name="_Ref453319741"/>
      <w:bookmarkStart w:id="89" w:name="_Ref453324472"/>
      <w:bookmarkStart w:id="90" w:name="_Ref453324484"/>
      <w:bookmarkStart w:id="91" w:name="_Ref134992477"/>
      <w:bookmarkStart w:id="92" w:name="_Toc200442981"/>
      <w:bookmarkEnd w:id="83"/>
      <w:bookmarkEnd w:id="84"/>
      <w:r w:rsidRPr="002B38BC">
        <w:lastRenderedPageBreak/>
        <w:t>Vzorec pogodbe</w:t>
      </w:r>
      <w:bookmarkEnd w:id="88"/>
      <w:bookmarkEnd w:id="89"/>
      <w:bookmarkEnd w:id="90"/>
      <w:bookmarkEnd w:id="91"/>
      <w:bookmarkEnd w:id="92"/>
    </w:p>
    <w:p w14:paraId="455E9E93" w14:textId="77777777" w:rsidR="000D6034" w:rsidRPr="002B38BC" w:rsidRDefault="000D6034" w:rsidP="000D6034">
      <w:pPr>
        <w:tabs>
          <w:tab w:val="left" w:pos="425"/>
          <w:tab w:val="left" w:pos="851"/>
        </w:tabs>
      </w:pPr>
      <w:bookmarkStart w:id="93" w:name="_Toc503435544"/>
      <w:bookmarkStart w:id="94" w:name="_Toc503435545"/>
      <w:bookmarkStart w:id="95" w:name="_Toc503435546"/>
      <w:bookmarkStart w:id="96" w:name="_Toc503435547"/>
      <w:bookmarkStart w:id="97" w:name="_Toc503435548"/>
      <w:bookmarkStart w:id="98" w:name="_Toc503435549"/>
      <w:bookmarkStart w:id="99" w:name="_Toc503435550"/>
      <w:bookmarkStart w:id="100" w:name="_Toc503435551"/>
      <w:bookmarkStart w:id="101" w:name="_Toc503435552"/>
      <w:bookmarkStart w:id="102" w:name="_Toc503435553"/>
      <w:bookmarkStart w:id="103" w:name="_Toc503435554"/>
      <w:bookmarkStart w:id="104" w:name="_Toc503435555"/>
      <w:bookmarkStart w:id="105" w:name="_Toc503435556"/>
      <w:bookmarkStart w:id="106" w:name="_Toc503435557"/>
      <w:bookmarkStart w:id="107" w:name="_Toc503435558"/>
      <w:bookmarkStart w:id="108" w:name="_Toc503435559"/>
      <w:bookmarkStart w:id="109" w:name="_Toc503435560"/>
      <w:bookmarkStart w:id="110" w:name="_Toc503435561"/>
      <w:bookmarkStart w:id="111" w:name="_Toc503435562"/>
      <w:bookmarkStart w:id="112" w:name="_Toc503435563"/>
      <w:bookmarkStart w:id="113" w:name="_Toc503435564"/>
      <w:bookmarkStart w:id="114" w:name="_Toc503435565"/>
      <w:bookmarkStart w:id="115" w:name="_Toc503435566"/>
      <w:bookmarkStart w:id="116" w:name="_Toc503435567"/>
      <w:bookmarkStart w:id="117" w:name="_Toc503435568"/>
      <w:bookmarkStart w:id="118" w:name="_Toc503435569"/>
      <w:bookmarkStart w:id="119" w:name="_Toc503435570"/>
      <w:bookmarkStart w:id="120" w:name="_Toc503435571"/>
      <w:bookmarkStart w:id="121" w:name="_Toc503435572"/>
      <w:bookmarkStart w:id="122" w:name="_Toc503435573"/>
      <w:bookmarkStart w:id="123" w:name="_Toc503435574"/>
      <w:bookmarkStart w:id="124" w:name="_Toc503435575"/>
      <w:bookmarkStart w:id="125" w:name="_Toc503435576"/>
      <w:bookmarkStart w:id="126" w:name="_Toc503435577"/>
      <w:bookmarkStart w:id="127" w:name="_Toc503435578"/>
      <w:bookmarkStart w:id="128" w:name="_Toc503435579"/>
      <w:bookmarkStart w:id="129" w:name="_Toc503435580"/>
      <w:bookmarkStart w:id="130" w:name="_Toc503435581"/>
      <w:bookmarkStart w:id="131" w:name="_Toc503435582"/>
      <w:bookmarkStart w:id="132" w:name="_Toc503435583"/>
      <w:bookmarkStart w:id="133" w:name="_Toc503435584"/>
      <w:bookmarkStart w:id="134" w:name="_Toc503435585"/>
      <w:bookmarkStart w:id="135" w:name="_Toc503435586"/>
      <w:bookmarkStart w:id="136" w:name="_Toc503435587"/>
      <w:bookmarkStart w:id="137" w:name="_Toc503435588"/>
      <w:bookmarkStart w:id="138" w:name="_Toc503435589"/>
      <w:bookmarkStart w:id="139" w:name="_Toc503435590"/>
      <w:bookmarkStart w:id="140" w:name="_Toc503435591"/>
      <w:bookmarkStart w:id="141" w:name="_Toc503435592"/>
      <w:bookmarkStart w:id="142" w:name="_Toc503435593"/>
      <w:bookmarkStart w:id="143" w:name="_Toc503435594"/>
      <w:bookmarkStart w:id="144" w:name="_Toc503435595"/>
      <w:bookmarkStart w:id="145" w:name="_Toc503435596"/>
      <w:bookmarkStart w:id="146" w:name="_Toc503435597"/>
      <w:bookmarkStart w:id="147" w:name="_Toc503435598"/>
      <w:bookmarkStart w:id="148" w:name="_Toc503435599"/>
      <w:bookmarkStart w:id="149" w:name="_Toc503435600"/>
      <w:bookmarkStart w:id="150" w:name="_Toc503435601"/>
      <w:bookmarkStart w:id="151" w:name="_Toc503435602"/>
      <w:bookmarkStart w:id="152" w:name="_Toc503435603"/>
      <w:bookmarkStart w:id="153" w:name="_Toc503435604"/>
      <w:bookmarkStart w:id="154" w:name="_Toc503435605"/>
      <w:bookmarkStart w:id="155" w:name="_Toc503435606"/>
      <w:bookmarkStart w:id="156" w:name="_Toc503435607"/>
      <w:bookmarkStart w:id="157" w:name="_Toc503435608"/>
      <w:bookmarkStart w:id="158" w:name="_Toc503435609"/>
      <w:bookmarkStart w:id="159" w:name="_Toc503435610"/>
      <w:bookmarkStart w:id="160" w:name="_Toc503435611"/>
      <w:bookmarkStart w:id="161" w:name="_Toc503435612"/>
      <w:bookmarkStart w:id="162" w:name="_Toc503435613"/>
      <w:bookmarkStart w:id="163" w:name="_Toc503435614"/>
      <w:bookmarkStart w:id="164" w:name="_Toc503435615"/>
      <w:bookmarkStart w:id="165" w:name="_Toc503435616"/>
      <w:bookmarkStart w:id="166" w:name="_Toc503435617"/>
      <w:bookmarkStart w:id="167" w:name="_Toc503435618"/>
      <w:bookmarkStart w:id="168" w:name="_Toc503435619"/>
      <w:bookmarkStart w:id="169" w:name="_Toc503435620"/>
      <w:bookmarkStart w:id="170" w:name="_Toc503435621"/>
      <w:bookmarkStart w:id="171" w:name="_Toc503435622"/>
      <w:bookmarkStart w:id="172" w:name="_Toc503435623"/>
      <w:bookmarkStart w:id="173" w:name="_Toc503435624"/>
      <w:bookmarkStart w:id="174" w:name="_Toc503435625"/>
      <w:bookmarkStart w:id="175" w:name="_Toc503435626"/>
      <w:bookmarkStart w:id="176" w:name="_Toc503435627"/>
      <w:bookmarkStart w:id="177" w:name="_Toc503435628"/>
      <w:bookmarkStart w:id="178" w:name="_Toc503435629"/>
      <w:bookmarkStart w:id="179" w:name="_Toc503435630"/>
      <w:bookmarkStart w:id="180" w:name="_Toc503435631"/>
      <w:bookmarkStart w:id="181" w:name="_Toc503435632"/>
      <w:bookmarkStart w:id="182" w:name="_Toc503435633"/>
      <w:bookmarkStart w:id="183" w:name="_Toc503435634"/>
      <w:bookmarkStart w:id="184" w:name="_Toc503435635"/>
      <w:bookmarkStart w:id="185" w:name="_Toc503435636"/>
      <w:bookmarkStart w:id="186" w:name="_Toc503435637"/>
      <w:bookmarkStart w:id="187" w:name="_Toc503435638"/>
      <w:bookmarkStart w:id="188" w:name="_Toc503435639"/>
      <w:bookmarkStart w:id="189" w:name="_Toc503435640"/>
      <w:bookmarkStart w:id="190" w:name="_Toc503435641"/>
      <w:bookmarkStart w:id="191" w:name="_Toc503435642"/>
      <w:bookmarkStart w:id="192" w:name="_Toc503435643"/>
      <w:bookmarkStart w:id="193" w:name="_Toc503435644"/>
      <w:bookmarkStart w:id="194" w:name="_Toc503435645"/>
      <w:bookmarkStart w:id="195" w:name="_Toc503435646"/>
      <w:bookmarkStart w:id="196" w:name="_Toc503435647"/>
      <w:bookmarkStart w:id="197" w:name="_Toc503435648"/>
      <w:bookmarkStart w:id="198" w:name="_Toc503435649"/>
      <w:bookmarkStart w:id="199" w:name="_Toc503435650"/>
      <w:bookmarkStart w:id="200" w:name="_Toc503435651"/>
      <w:bookmarkStart w:id="201" w:name="_Toc503435652"/>
      <w:bookmarkStart w:id="202" w:name="_Toc503435653"/>
      <w:bookmarkStart w:id="203" w:name="_Toc503435654"/>
      <w:bookmarkStart w:id="204" w:name="_Toc503435655"/>
      <w:bookmarkStart w:id="205" w:name="_Toc503435656"/>
      <w:bookmarkStart w:id="206" w:name="_Toc503435657"/>
      <w:bookmarkStart w:id="207" w:name="_Toc503435658"/>
      <w:bookmarkStart w:id="208" w:name="_Toc503435659"/>
      <w:bookmarkStart w:id="209" w:name="_Toc503435660"/>
      <w:bookmarkStart w:id="210" w:name="_Toc503435661"/>
      <w:bookmarkStart w:id="211" w:name="_Toc503435662"/>
      <w:bookmarkStart w:id="212" w:name="_Toc503435663"/>
      <w:bookmarkStart w:id="213" w:name="_Toc503435664"/>
      <w:bookmarkStart w:id="214" w:name="_Toc503435665"/>
      <w:bookmarkStart w:id="215" w:name="_Toc503435666"/>
      <w:bookmarkStart w:id="216" w:name="_Toc503435667"/>
      <w:bookmarkStart w:id="217" w:name="_Toc503435668"/>
      <w:bookmarkStart w:id="218" w:name="_Toc503435669"/>
      <w:bookmarkStart w:id="219" w:name="_Toc503435670"/>
      <w:bookmarkStart w:id="220" w:name="_Toc503435671"/>
      <w:bookmarkStart w:id="221" w:name="_Toc503435672"/>
      <w:bookmarkStart w:id="222" w:name="_Toc503435673"/>
      <w:bookmarkStart w:id="223" w:name="_Toc503435674"/>
      <w:bookmarkStart w:id="224" w:name="_Toc503435675"/>
      <w:bookmarkStart w:id="225" w:name="_Toc503435676"/>
      <w:bookmarkStart w:id="226" w:name="_Toc503435677"/>
      <w:bookmarkStart w:id="227" w:name="_Toc503435678"/>
      <w:bookmarkStart w:id="228" w:name="_Toc503435679"/>
      <w:bookmarkStart w:id="229" w:name="_Toc503435680"/>
      <w:bookmarkStart w:id="230" w:name="_Toc503435681"/>
      <w:bookmarkStart w:id="231" w:name="_Toc503435682"/>
      <w:bookmarkStart w:id="232" w:name="_Toc503435683"/>
      <w:bookmarkStart w:id="233" w:name="_Toc503435684"/>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r w:rsidRPr="002B38BC">
        <w:t>Republika Slovenija, Državni zbor, Šubičeva ulica 4, Ljubljana, ki ga zastopa generalna sekretarka Uršula Zore Tavčar (v nadaljnjem besedilu: naročnik)</w:t>
      </w:r>
    </w:p>
    <w:p w14:paraId="59F64D89" w14:textId="77777777" w:rsidR="000D6034" w:rsidRPr="002B38BC" w:rsidRDefault="000D6034" w:rsidP="000D6034">
      <w:pPr>
        <w:tabs>
          <w:tab w:val="left" w:pos="425"/>
          <w:tab w:val="left" w:pos="851"/>
        </w:tabs>
      </w:pPr>
      <w:r w:rsidRPr="002B38BC">
        <w:t>matična številka:</w:t>
      </w:r>
      <w:r w:rsidRPr="002B38BC">
        <w:tab/>
      </w:r>
      <w:r w:rsidRPr="002B38BC">
        <w:tab/>
        <w:t>5022924000</w:t>
      </w:r>
    </w:p>
    <w:p w14:paraId="59095C55" w14:textId="77777777" w:rsidR="000D6034" w:rsidRPr="002B38BC" w:rsidRDefault="000D6034" w:rsidP="000D6034">
      <w:pPr>
        <w:tabs>
          <w:tab w:val="left" w:pos="425"/>
          <w:tab w:val="left" w:pos="851"/>
        </w:tabs>
      </w:pPr>
      <w:r w:rsidRPr="002B38BC">
        <w:t>davčna številka:</w:t>
      </w:r>
      <w:r w:rsidRPr="002B38BC">
        <w:tab/>
      </w:r>
      <w:r w:rsidRPr="002B38BC">
        <w:tab/>
        <w:t>SI21881677</w:t>
      </w:r>
    </w:p>
    <w:p w14:paraId="5728015E" w14:textId="77777777" w:rsidR="000D6034" w:rsidRPr="002B38BC" w:rsidRDefault="000D6034" w:rsidP="000D6034">
      <w:pPr>
        <w:tabs>
          <w:tab w:val="left" w:pos="425"/>
          <w:tab w:val="left" w:pos="851"/>
        </w:tabs>
      </w:pPr>
      <w:r w:rsidRPr="002B38BC">
        <w:t>transakcijski račun:</w:t>
      </w:r>
      <w:r w:rsidRPr="002B38BC">
        <w:tab/>
        <w:t>SI56 0110 0637 0121 177</w:t>
      </w:r>
    </w:p>
    <w:p w14:paraId="34C960D8" w14:textId="77777777" w:rsidR="000D6034" w:rsidRPr="002B38BC" w:rsidRDefault="000D6034" w:rsidP="000D6034">
      <w:pPr>
        <w:tabs>
          <w:tab w:val="left" w:pos="425"/>
          <w:tab w:val="left" w:pos="851"/>
        </w:tabs>
      </w:pPr>
    </w:p>
    <w:p w14:paraId="2C951550" w14:textId="77777777" w:rsidR="000D6034" w:rsidRPr="002B38BC" w:rsidRDefault="000D6034" w:rsidP="000D6034">
      <w:pPr>
        <w:tabs>
          <w:tab w:val="left" w:pos="425"/>
          <w:tab w:val="left" w:pos="851"/>
        </w:tabs>
      </w:pPr>
      <w:r w:rsidRPr="002B38BC">
        <w:t>in</w:t>
      </w:r>
    </w:p>
    <w:p w14:paraId="6E5F658B" w14:textId="77777777" w:rsidR="000D6034" w:rsidRPr="002B38BC" w:rsidRDefault="000D6034" w:rsidP="000D6034">
      <w:pPr>
        <w:tabs>
          <w:tab w:val="left" w:pos="425"/>
          <w:tab w:val="left" w:pos="851"/>
        </w:tabs>
      </w:pPr>
    </w:p>
    <w:p w14:paraId="5CC76A46" w14:textId="2ACA4CAC" w:rsidR="000D6034" w:rsidRPr="002B38BC" w:rsidRDefault="000D6034" w:rsidP="000D6034">
      <w:pPr>
        <w:ind w:right="-145"/>
      </w:pPr>
      <w:r w:rsidRPr="002B38BC">
        <w:t xml:space="preserve">___________________________________________________________, ki ga zastopa ____________________, (v nadaljnjem besedilu: </w:t>
      </w:r>
      <w:r w:rsidR="00D72A15" w:rsidRPr="002B38BC">
        <w:t xml:space="preserve">dobavitelj </w:t>
      </w:r>
      <w:r w:rsidRPr="002B38BC">
        <w:t>)</w:t>
      </w:r>
    </w:p>
    <w:p w14:paraId="6944E51B" w14:textId="77777777" w:rsidR="000D6034" w:rsidRPr="002B38BC" w:rsidRDefault="000D6034" w:rsidP="000D6034">
      <w:pPr>
        <w:tabs>
          <w:tab w:val="left" w:pos="425"/>
          <w:tab w:val="left" w:pos="851"/>
        </w:tabs>
      </w:pPr>
      <w:r w:rsidRPr="002B38BC">
        <w:t>matična številka:</w:t>
      </w:r>
      <w:r w:rsidRPr="002B38BC">
        <w:tab/>
      </w:r>
      <w:r w:rsidRPr="002B38BC">
        <w:tab/>
        <w:t>____________________</w:t>
      </w:r>
    </w:p>
    <w:p w14:paraId="1316294F" w14:textId="77777777" w:rsidR="000D6034" w:rsidRPr="002B38BC" w:rsidRDefault="000D6034" w:rsidP="000D6034">
      <w:pPr>
        <w:tabs>
          <w:tab w:val="left" w:pos="425"/>
          <w:tab w:val="left" w:pos="851"/>
        </w:tabs>
      </w:pPr>
      <w:r w:rsidRPr="002B38BC">
        <w:t>davčna številka:</w:t>
      </w:r>
      <w:r w:rsidRPr="002B38BC">
        <w:tab/>
      </w:r>
      <w:r w:rsidRPr="002B38BC">
        <w:tab/>
        <w:t>SI</w:t>
      </w:r>
      <w:r w:rsidRPr="002B38BC">
        <w:rPr>
          <w:sz w:val="12"/>
          <w:szCs w:val="12"/>
        </w:rPr>
        <w:t xml:space="preserve"> </w:t>
      </w:r>
      <w:r w:rsidRPr="002B38BC">
        <w:t>__________________</w:t>
      </w:r>
    </w:p>
    <w:p w14:paraId="543B6FC6" w14:textId="77777777" w:rsidR="000D6034" w:rsidRPr="002B38BC" w:rsidRDefault="000D6034" w:rsidP="000D6034">
      <w:pPr>
        <w:tabs>
          <w:tab w:val="left" w:pos="425"/>
          <w:tab w:val="left" w:pos="851"/>
        </w:tabs>
      </w:pPr>
      <w:r w:rsidRPr="002B38BC">
        <w:t>transakcijski račun:</w:t>
      </w:r>
      <w:r w:rsidRPr="002B38BC">
        <w:tab/>
        <w:t>____________________</w:t>
      </w:r>
    </w:p>
    <w:p w14:paraId="073BE1FD" w14:textId="77777777" w:rsidR="000D6034" w:rsidRPr="002B38BC" w:rsidRDefault="000D6034" w:rsidP="000D6034">
      <w:pPr>
        <w:tabs>
          <w:tab w:val="left" w:pos="425"/>
          <w:tab w:val="left" w:pos="851"/>
        </w:tabs>
      </w:pPr>
    </w:p>
    <w:p w14:paraId="1F595F55" w14:textId="77777777" w:rsidR="000D6034" w:rsidRPr="002B38BC" w:rsidRDefault="000D6034" w:rsidP="000D6034">
      <w:pPr>
        <w:tabs>
          <w:tab w:val="left" w:pos="425"/>
          <w:tab w:val="left" w:pos="851"/>
        </w:tabs>
      </w:pPr>
      <w:r w:rsidRPr="002B38BC">
        <w:t xml:space="preserve">sklepata naslednjo </w:t>
      </w:r>
    </w:p>
    <w:p w14:paraId="42AB111A" w14:textId="77777777" w:rsidR="000D6034" w:rsidRPr="002B38BC" w:rsidRDefault="000D6034" w:rsidP="000D6034">
      <w:pPr>
        <w:tabs>
          <w:tab w:val="left" w:pos="425"/>
          <w:tab w:val="left" w:pos="851"/>
        </w:tabs>
      </w:pPr>
    </w:p>
    <w:p w14:paraId="37BBE864" w14:textId="77777777" w:rsidR="000D6034" w:rsidRPr="002B38BC" w:rsidRDefault="000D6034" w:rsidP="000D6034">
      <w:pPr>
        <w:tabs>
          <w:tab w:val="left" w:pos="425"/>
          <w:tab w:val="left" w:pos="851"/>
        </w:tabs>
      </w:pPr>
    </w:p>
    <w:p w14:paraId="3ECF04EB" w14:textId="43901CE1" w:rsidR="000D6034" w:rsidRPr="002B38BC" w:rsidRDefault="000D6034" w:rsidP="000D6034">
      <w:pPr>
        <w:tabs>
          <w:tab w:val="left" w:pos="425"/>
          <w:tab w:val="left" w:pos="851"/>
        </w:tabs>
        <w:jc w:val="center"/>
        <w:rPr>
          <w:b/>
        </w:rPr>
      </w:pPr>
      <w:r w:rsidRPr="002B38BC">
        <w:rPr>
          <w:b/>
        </w:rPr>
        <w:t xml:space="preserve">POGODBO ZA NADGRRADNJO OMREŽJA SAN </w:t>
      </w:r>
      <w:r w:rsidRPr="002B38BC">
        <w:rPr>
          <w:b/>
        </w:rPr>
        <w:br/>
        <w:t>Evidenčna številka pogodbe: C1211-25-000____</w:t>
      </w:r>
    </w:p>
    <w:p w14:paraId="26FC74E1" w14:textId="77777777" w:rsidR="000D6034" w:rsidRPr="002B38BC" w:rsidRDefault="000D6034" w:rsidP="000D6034">
      <w:pPr>
        <w:tabs>
          <w:tab w:val="left" w:pos="425"/>
          <w:tab w:val="left" w:pos="851"/>
        </w:tabs>
      </w:pPr>
    </w:p>
    <w:p w14:paraId="3E1C967C" w14:textId="77777777" w:rsidR="000D6034" w:rsidRPr="002B38BC" w:rsidRDefault="000D6034" w:rsidP="000D6034">
      <w:pPr>
        <w:tabs>
          <w:tab w:val="left" w:pos="425"/>
          <w:tab w:val="left" w:pos="851"/>
        </w:tabs>
      </w:pPr>
    </w:p>
    <w:p w14:paraId="69C5D61B" w14:textId="55C867E4" w:rsidR="000D6034" w:rsidRPr="002B38BC" w:rsidRDefault="000D6034" w:rsidP="000D6034">
      <w:pPr>
        <w:pStyle w:val="Navaden-razmik"/>
        <w:spacing w:before="0" w:after="0"/>
        <w:jc w:val="center"/>
        <w:rPr>
          <w:b/>
        </w:rPr>
      </w:pPr>
      <w:r w:rsidRPr="002B38BC">
        <w:rPr>
          <w:b/>
        </w:rPr>
        <w:t>Uvodn</w:t>
      </w:r>
      <w:r w:rsidR="00CB43EF" w:rsidRPr="002B38BC">
        <w:rPr>
          <w:b/>
        </w:rPr>
        <w:t>a</w:t>
      </w:r>
      <w:r w:rsidRPr="002B38BC">
        <w:rPr>
          <w:b/>
        </w:rPr>
        <w:t xml:space="preserve"> določb</w:t>
      </w:r>
      <w:r w:rsidR="00CB43EF" w:rsidRPr="002B38BC">
        <w:rPr>
          <w:b/>
        </w:rPr>
        <w:t>a</w:t>
      </w:r>
    </w:p>
    <w:p w14:paraId="65B3B973" w14:textId="77777777" w:rsidR="000D6034" w:rsidRPr="002B38BC" w:rsidRDefault="000D6034" w:rsidP="000D6034">
      <w:pPr>
        <w:pStyle w:val="Navaden-razmik"/>
        <w:spacing w:before="0" w:after="0"/>
        <w:jc w:val="center"/>
      </w:pPr>
    </w:p>
    <w:p w14:paraId="3ADE6358" w14:textId="77777777" w:rsidR="000D6034" w:rsidRPr="002B38BC" w:rsidRDefault="000D6034" w:rsidP="000D6034">
      <w:pPr>
        <w:pStyle w:val="Navaden-razmik"/>
        <w:spacing w:before="0" w:after="0"/>
        <w:jc w:val="center"/>
      </w:pPr>
      <w:r w:rsidRPr="002B38BC">
        <w:t>1. člen</w:t>
      </w:r>
    </w:p>
    <w:p w14:paraId="0095F666" w14:textId="77777777" w:rsidR="000D6034" w:rsidRPr="002B38BC" w:rsidRDefault="000D6034" w:rsidP="000D6034">
      <w:pPr>
        <w:pStyle w:val="Navaden-razmik"/>
        <w:spacing w:before="0" w:after="0"/>
        <w:jc w:val="center"/>
      </w:pPr>
    </w:p>
    <w:p w14:paraId="4F698399" w14:textId="52F072BD" w:rsidR="000D6034" w:rsidRPr="002B38BC" w:rsidRDefault="000D6034" w:rsidP="00CA4680">
      <w:pPr>
        <w:tabs>
          <w:tab w:val="left" w:pos="425"/>
          <w:tab w:val="left" w:pos="851"/>
        </w:tabs>
        <w:ind w:right="-287"/>
      </w:pPr>
      <w:r w:rsidRPr="002B38BC">
        <w:tab/>
        <w:t>Pogodbeni stranki ugotavljata, da je bil</w:t>
      </w:r>
      <w:r w:rsidR="003412FC" w:rsidRPr="002B38BC">
        <w:t xml:space="preserve"> dobavitelj </w:t>
      </w:r>
      <w:r w:rsidRPr="002B38BC">
        <w:t xml:space="preserve"> izbran za izvedbo javnega naročila po odprtem postopku</w:t>
      </w:r>
      <w:r w:rsidR="002524B1" w:rsidRPr="002B38BC">
        <w:t xml:space="preserve"> na podlagi 40. člena Zakona o javnem naročanju (Uradni list RS, št. 91/15, 14/18, 121/21, 10/22, 74/22 – </w:t>
      </w:r>
      <w:proofErr w:type="spellStart"/>
      <w:r w:rsidR="002524B1" w:rsidRPr="002B38BC">
        <w:t>odl</w:t>
      </w:r>
      <w:proofErr w:type="spellEnd"/>
      <w:r w:rsidR="002524B1" w:rsidRPr="002B38BC">
        <w:t>. US, 100/22 – ZNUZSZS, 28/23 in 88/23 – ZOPNN-F, v nadaljnjem besedilu ZJN-3)</w:t>
      </w:r>
      <w:r w:rsidRPr="002B38BC">
        <w:t>, številka objave JN______/2025 na Portalu javnih naročil, z naročnikovo oznako 416-04/25-</w:t>
      </w:r>
      <w:r w:rsidR="00712066" w:rsidRPr="002B38BC">
        <w:t>25</w:t>
      </w:r>
      <w:r w:rsidR="002524B1" w:rsidRPr="002B38BC">
        <w:t>.</w:t>
      </w:r>
      <w:r w:rsidRPr="002B38BC">
        <w:t xml:space="preserve"> </w:t>
      </w:r>
    </w:p>
    <w:p w14:paraId="1DEA76F6" w14:textId="77777777" w:rsidR="000D6034" w:rsidRPr="002B38BC" w:rsidRDefault="000D6034" w:rsidP="000D6034">
      <w:pPr>
        <w:pStyle w:val="Navaden-razmik"/>
        <w:spacing w:before="0" w:after="0"/>
        <w:jc w:val="center"/>
        <w:rPr>
          <w:b/>
        </w:rPr>
      </w:pPr>
    </w:p>
    <w:p w14:paraId="46E28C97" w14:textId="77777777" w:rsidR="000D6034" w:rsidRPr="002B38BC" w:rsidRDefault="000D6034" w:rsidP="000D6034">
      <w:pPr>
        <w:pStyle w:val="Navaden-razmik"/>
        <w:spacing w:before="0" w:after="0"/>
        <w:jc w:val="center"/>
        <w:rPr>
          <w:b/>
        </w:rPr>
      </w:pPr>
    </w:p>
    <w:p w14:paraId="7C3852CB" w14:textId="77777777" w:rsidR="000D6034" w:rsidRPr="002B38BC" w:rsidRDefault="000D6034" w:rsidP="000D6034">
      <w:pPr>
        <w:pStyle w:val="Navaden-razmik"/>
        <w:spacing w:before="0" w:after="0"/>
        <w:jc w:val="center"/>
        <w:rPr>
          <w:b/>
        </w:rPr>
      </w:pPr>
      <w:r w:rsidRPr="002B38BC">
        <w:rPr>
          <w:b/>
        </w:rPr>
        <w:t>Predmet pogodbe</w:t>
      </w:r>
    </w:p>
    <w:p w14:paraId="17CD4310" w14:textId="77777777" w:rsidR="000D6034" w:rsidRPr="002B38BC" w:rsidRDefault="000D6034" w:rsidP="000D6034">
      <w:pPr>
        <w:pStyle w:val="Navaden-razmik"/>
        <w:spacing w:before="0" w:after="0"/>
        <w:jc w:val="center"/>
      </w:pPr>
    </w:p>
    <w:p w14:paraId="38928678" w14:textId="77777777" w:rsidR="000D6034" w:rsidRPr="002B38BC" w:rsidRDefault="000D6034" w:rsidP="000D6034">
      <w:pPr>
        <w:pStyle w:val="Navaden-razmik"/>
        <w:spacing w:before="0" w:after="0"/>
        <w:jc w:val="center"/>
      </w:pPr>
      <w:r w:rsidRPr="002B38BC">
        <w:t>2. člen</w:t>
      </w:r>
    </w:p>
    <w:p w14:paraId="683D7246" w14:textId="77777777" w:rsidR="000D6034" w:rsidRPr="002B38BC" w:rsidRDefault="000D6034" w:rsidP="000D6034">
      <w:pPr>
        <w:pStyle w:val="Navaden-razmik"/>
        <w:spacing w:before="0" w:after="0"/>
        <w:jc w:val="center"/>
      </w:pPr>
    </w:p>
    <w:p w14:paraId="4BCC4D32" w14:textId="1A9410E3" w:rsidR="000D6034" w:rsidRPr="002B38BC" w:rsidRDefault="000D6034" w:rsidP="000D6034">
      <w:pPr>
        <w:tabs>
          <w:tab w:val="left" w:pos="425"/>
          <w:tab w:val="left" w:pos="851"/>
        </w:tabs>
      </w:pPr>
      <w:r w:rsidRPr="002B38BC">
        <w:tab/>
        <w:t>Predmet pogodbe je nadgradnja omrežja SAN, ki vključuje dobavo blaga in izvedbo storitev na način, določen v razpisni doku</w:t>
      </w:r>
      <w:r w:rsidRPr="002B38BC">
        <w:softHyphen/>
        <w:t>men</w:t>
      </w:r>
      <w:r w:rsidRPr="002B38BC">
        <w:softHyphen/>
        <w:t>ta</w:t>
      </w:r>
      <w:r w:rsidRPr="002B38BC">
        <w:softHyphen/>
        <w:t xml:space="preserve">ciji naročnika in v skladu s predračunom dobavitelja št. ________________ z dne ________________, ki je kot Priloga 1 </w:t>
      </w:r>
      <w:r w:rsidR="002524B1" w:rsidRPr="002B38BC">
        <w:t xml:space="preserve">in </w:t>
      </w:r>
      <w:r w:rsidRPr="002B38BC">
        <w:t>sestavni del te pogodbe.</w:t>
      </w:r>
      <w:r w:rsidR="00CB43EF" w:rsidRPr="002B38BC">
        <w:t xml:space="preserve"> </w:t>
      </w:r>
    </w:p>
    <w:p w14:paraId="77BA41B7" w14:textId="77777777" w:rsidR="000D6034" w:rsidRPr="002B38BC" w:rsidRDefault="000D6034" w:rsidP="000D6034">
      <w:pPr>
        <w:pStyle w:val="Navaden-razmik"/>
        <w:spacing w:before="0" w:after="0"/>
        <w:jc w:val="center"/>
        <w:rPr>
          <w:b/>
        </w:rPr>
      </w:pPr>
    </w:p>
    <w:p w14:paraId="3F77FF6B" w14:textId="77777777" w:rsidR="000D6034" w:rsidRPr="002B38BC" w:rsidRDefault="000D6034" w:rsidP="000D6034">
      <w:pPr>
        <w:pStyle w:val="Navaden-razmik"/>
        <w:spacing w:before="0" w:after="0"/>
        <w:jc w:val="center"/>
        <w:rPr>
          <w:b/>
        </w:rPr>
      </w:pPr>
    </w:p>
    <w:p w14:paraId="798E821C" w14:textId="0C66464A" w:rsidR="000D6034" w:rsidRPr="002B38BC" w:rsidRDefault="000D6034" w:rsidP="000D6034">
      <w:pPr>
        <w:jc w:val="left"/>
        <w:rPr>
          <w:b/>
        </w:rPr>
      </w:pPr>
    </w:p>
    <w:p w14:paraId="6B226EFF" w14:textId="6D6EB165" w:rsidR="000D6034" w:rsidRPr="002B38BC" w:rsidRDefault="002524B1" w:rsidP="000D6034">
      <w:pPr>
        <w:pStyle w:val="Navaden-razmik"/>
        <w:spacing w:before="0" w:after="0"/>
        <w:jc w:val="center"/>
        <w:rPr>
          <w:b/>
        </w:rPr>
      </w:pPr>
      <w:r w:rsidRPr="002B38BC">
        <w:rPr>
          <w:b/>
        </w:rPr>
        <w:t>P</w:t>
      </w:r>
      <w:r w:rsidR="000D6034" w:rsidRPr="002B38BC">
        <w:rPr>
          <w:b/>
        </w:rPr>
        <w:t>ogodbena vrednost</w:t>
      </w:r>
    </w:p>
    <w:p w14:paraId="23090C2C" w14:textId="77777777" w:rsidR="000D6034" w:rsidRPr="002B38BC" w:rsidRDefault="000D6034" w:rsidP="000D6034">
      <w:pPr>
        <w:pStyle w:val="Navaden-razmik"/>
        <w:spacing w:before="0" w:after="0"/>
        <w:jc w:val="center"/>
      </w:pPr>
    </w:p>
    <w:p w14:paraId="2D24BE3D" w14:textId="77777777" w:rsidR="000D6034" w:rsidRPr="002B38BC" w:rsidRDefault="000D6034" w:rsidP="000D6034">
      <w:pPr>
        <w:pStyle w:val="Navaden-razmik"/>
        <w:spacing w:before="0" w:after="0"/>
        <w:jc w:val="center"/>
      </w:pPr>
      <w:r w:rsidRPr="002B38BC">
        <w:t>3. člen</w:t>
      </w:r>
    </w:p>
    <w:p w14:paraId="75A30439" w14:textId="77777777" w:rsidR="000D6034" w:rsidRPr="002B38BC" w:rsidRDefault="000D6034" w:rsidP="000D6034">
      <w:pPr>
        <w:pStyle w:val="Navaden-razmik"/>
        <w:spacing w:before="0" w:after="0"/>
        <w:jc w:val="center"/>
      </w:pPr>
    </w:p>
    <w:p w14:paraId="09E5E54A" w14:textId="3FFF1C8F" w:rsidR="000D6034" w:rsidRPr="002B38BC" w:rsidRDefault="000D6034" w:rsidP="000D6034">
      <w:pPr>
        <w:tabs>
          <w:tab w:val="left" w:pos="425"/>
          <w:tab w:val="left" w:pos="851"/>
        </w:tabs>
      </w:pPr>
      <w:r w:rsidRPr="002B38BC">
        <w:tab/>
        <w:t xml:space="preserve">(1) </w:t>
      </w:r>
      <w:r w:rsidR="002250E4" w:rsidRPr="002B38BC">
        <w:t xml:space="preserve">Pogodbena vrednost za </w:t>
      </w:r>
      <w:r w:rsidRPr="002B38BC">
        <w:t xml:space="preserve"> dobavljen</w:t>
      </w:r>
      <w:r w:rsidR="002250E4" w:rsidRPr="002B38BC">
        <w:t>o</w:t>
      </w:r>
      <w:r w:rsidRPr="002B38BC">
        <w:t xml:space="preserve"> blag</w:t>
      </w:r>
      <w:r w:rsidR="002250E4" w:rsidRPr="002B38BC">
        <w:t>o</w:t>
      </w:r>
      <w:r w:rsidRPr="002B38BC">
        <w:t xml:space="preserve"> in izvedba storitev, ki </w:t>
      </w:r>
      <w:r w:rsidR="002250E4" w:rsidRPr="002B38BC">
        <w:t>so</w:t>
      </w:r>
      <w:r w:rsidRPr="002B38BC">
        <w:t xml:space="preserve"> predmet te pogodbe, je _______________EUR brez DDV oziroma _______ EUR z </w:t>
      </w:r>
      <w:r w:rsidR="002250E4" w:rsidRPr="002B38BC">
        <w:t xml:space="preserve">vključenim  </w:t>
      </w:r>
      <w:r w:rsidRPr="002B38BC">
        <w:t>____ % DDV.</w:t>
      </w:r>
    </w:p>
    <w:p w14:paraId="5399EE9F" w14:textId="77777777" w:rsidR="000D6034" w:rsidRPr="002B38BC" w:rsidRDefault="000D6034" w:rsidP="000D6034">
      <w:pPr>
        <w:tabs>
          <w:tab w:val="left" w:pos="425"/>
          <w:tab w:val="left" w:pos="851"/>
        </w:tabs>
      </w:pPr>
    </w:p>
    <w:p w14:paraId="53642014" w14:textId="77777777" w:rsidR="000D6034" w:rsidRPr="002B38BC" w:rsidRDefault="000D6034" w:rsidP="000D6034">
      <w:pPr>
        <w:tabs>
          <w:tab w:val="left" w:pos="425"/>
          <w:tab w:val="left" w:pos="851"/>
        </w:tabs>
      </w:pPr>
      <w:r w:rsidRPr="002B38BC">
        <w:tab/>
        <w:t xml:space="preserve">(2) Cena iz prvega odstavka tega člena je fiksna in vključuje vse stroške nakupa blaga, ki se neposredno ali posredno nanašajo na dobavo blaga (tudi morebitne prevozne in špediterske stroške, stroške potrošnega materiala, zagotavljanja </w:t>
      </w:r>
      <w:r w:rsidRPr="002B38BC">
        <w:lastRenderedPageBreak/>
        <w:t>uporabniške dokumentacije, garancij za rezervne dele in storitve, stroške ustreznih finančnih zavarovanj, …) ter morebitne popuste in rabate.</w:t>
      </w:r>
    </w:p>
    <w:p w14:paraId="432F82B2" w14:textId="77777777" w:rsidR="000D6034" w:rsidRPr="002B38BC" w:rsidRDefault="000D6034" w:rsidP="000D6034">
      <w:pPr>
        <w:pStyle w:val="Navaden-razmik"/>
        <w:spacing w:before="0" w:after="0"/>
        <w:jc w:val="center"/>
      </w:pPr>
    </w:p>
    <w:p w14:paraId="10B5C1EE" w14:textId="77777777" w:rsidR="000D6034" w:rsidRPr="002B38BC" w:rsidRDefault="000D6034" w:rsidP="000D6034">
      <w:pPr>
        <w:pStyle w:val="Navaden-razmik"/>
        <w:spacing w:before="0" w:after="0"/>
        <w:jc w:val="center"/>
      </w:pPr>
    </w:p>
    <w:p w14:paraId="27DD8414" w14:textId="77777777" w:rsidR="000D6034" w:rsidRPr="002B38BC" w:rsidRDefault="000D6034" w:rsidP="000D6034">
      <w:pPr>
        <w:pStyle w:val="Navaden-razmik"/>
        <w:spacing w:before="0" w:after="0"/>
        <w:jc w:val="center"/>
        <w:rPr>
          <w:b/>
          <w:bCs/>
        </w:rPr>
      </w:pPr>
      <w:r w:rsidRPr="002B38BC">
        <w:rPr>
          <w:b/>
          <w:bCs/>
        </w:rPr>
        <w:t>Plačilni pogoji</w:t>
      </w:r>
    </w:p>
    <w:p w14:paraId="7820CB14" w14:textId="77777777" w:rsidR="000D6034" w:rsidRPr="002B38BC" w:rsidRDefault="000D6034" w:rsidP="000D6034">
      <w:pPr>
        <w:pStyle w:val="Navaden-razmik"/>
        <w:spacing w:before="0" w:after="0"/>
        <w:jc w:val="center"/>
      </w:pPr>
    </w:p>
    <w:p w14:paraId="1D1BB9FA" w14:textId="77777777" w:rsidR="000D6034" w:rsidRPr="002B38BC" w:rsidRDefault="000D6034" w:rsidP="000D6034">
      <w:pPr>
        <w:pStyle w:val="Navaden-razmik"/>
        <w:spacing w:before="0" w:after="0"/>
        <w:jc w:val="center"/>
      </w:pPr>
      <w:r w:rsidRPr="002B38BC">
        <w:t>4. člen</w:t>
      </w:r>
    </w:p>
    <w:p w14:paraId="4BBA5B1A" w14:textId="77777777" w:rsidR="000D6034" w:rsidRPr="002B38BC" w:rsidRDefault="000D6034" w:rsidP="000D6034">
      <w:pPr>
        <w:pStyle w:val="Navaden-razmik"/>
        <w:spacing w:before="0" w:after="0"/>
        <w:jc w:val="center"/>
      </w:pPr>
    </w:p>
    <w:p w14:paraId="4745BF86" w14:textId="3FD5C835" w:rsidR="000D6034" w:rsidRPr="002B38BC" w:rsidRDefault="000D6034" w:rsidP="000D6034">
      <w:pPr>
        <w:tabs>
          <w:tab w:val="left" w:pos="425"/>
          <w:tab w:val="left" w:pos="851"/>
        </w:tabs>
      </w:pPr>
      <w:r w:rsidRPr="002B38BC">
        <w:tab/>
        <w:t>(1) Naročnik bo obveznosti plačal na podlagi pravilno izstavljenega in opremljenega računa, v 30 dneh od uradnega prejema računa</w:t>
      </w:r>
      <w:r w:rsidR="002250E4" w:rsidRPr="002B38BC">
        <w:t>, ki ga dobavitelj izstavi po uspešno opravljenem tehničnem pre</w:t>
      </w:r>
      <w:r w:rsidR="002250E4" w:rsidRPr="002B38BC">
        <w:softHyphen/>
        <w:t>vze</w:t>
      </w:r>
      <w:r w:rsidR="002250E4" w:rsidRPr="002B38BC">
        <w:softHyphen/>
        <w:t>mu</w:t>
      </w:r>
      <w:r w:rsidRPr="002B38BC">
        <w:t>. Rok plačila prične teči naslednji dan po prejemu računa.</w:t>
      </w:r>
    </w:p>
    <w:p w14:paraId="59D151AB" w14:textId="77777777" w:rsidR="000D6034" w:rsidRPr="002B38BC" w:rsidRDefault="000D6034" w:rsidP="000D6034">
      <w:pPr>
        <w:tabs>
          <w:tab w:val="left" w:pos="425"/>
          <w:tab w:val="left" w:pos="851"/>
        </w:tabs>
      </w:pPr>
    </w:p>
    <w:p w14:paraId="4E36ECBB" w14:textId="77777777" w:rsidR="000D6034" w:rsidRPr="002B38BC" w:rsidRDefault="000D6034" w:rsidP="000D6034">
      <w:pPr>
        <w:tabs>
          <w:tab w:val="left" w:pos="425"/>
          <w:tab w:val="left" w:pos="851"/>
        </w:tabs>
      </w:pPr>
      <w:r w:rsidRPr="002B38BC">
        <w:tab/>
        <w:t xml:space="preserve">(2) Plačilo se bo realiziralo na transakcijski račun dobavitelja, ki je naveden v pogodbi oziroma na transakcijski račun, ki je naveden na računu. </w:t>
      </w:r>
    </w:p>
    <w:p w14:paraId="2C249315" w14:textId="77777777" w:rsidR="000D6034" w:rsidRPr="002B38BC" w:rsidRDefault="000D6034" w:rsidP="000D6034">
      <w:pPr>
        <w:tabs>
          <w:tab w:val="left" w:pos="425"/>
          <w:tab w:val="left" w:pos="851"/>
        </w:tabs>
      </w:pPr>
    </w:p>
    <w:p w14:paraId="122B5B9B" w14:textId="368F0C93" w:rsidR="000D6034" w:rsidRPr="002B38BC" w:rsidRDefault="000D6034" w:rsidP="000D6034">
      <w:pPr>
        <w:tabs>
          <w:tab w:val="left" w:pos="425"/>
          <w:tab w:val="left" w:pos="851"/>
        </w:tabs>
      </w:pPr>
      <w:r w:rsidRPr="002B38BC">
        <w:tab/>
        <w:t xml:space="preserve">(3) Dobavitelj mora na izdanem računu obvezno navesti pravno podlago - evidenčno številko pogodbe, v nasprotnem primeru bo račun dobavitelju zavrnjen. </w:t>
      </w:r>
    </w:p>
    <w:p w14:paraId="24660E05" w14:textId="77777777" w:rsidR="000D6034" w:rsidRPr="002B38BC" w:rsidRDefault="000D6034" w:rsidP="000D6034">
      <w:pPr>
        <w:tabs>
          <w:tab w:val="left" w:pos="425"/>
          <w:tab w:val="left" w:pos="851"/>
        </w:tabs>
      </w:pPr>
    </w:p>
    <w:p w14:paraId="7A349EF1" w14:textId="77777777" w:rsidR="000D6034" w:rsidRPr="002B38BC" w:rsidRDefault="000D6034" w:rsidP="000D6034">
      <w:pPr>
        <w:tabs>
          <w:tab w:val="left" w:pos="425"/>
          <w:tab w:val="left" w:pos="851"/>
        </w:tabs>
      </w:pPr>
      <w:r w:rsidRPr="002B38BC">
        <w:tab/>
        <w:t xml:space="preserve">(4) Blago in storitve, ki so predmet te pogodbe, naročnik naroča za neobdavčljivo dejavnost, za katero po 5/5 ZDDV-1 ni zavezanec za DDV. </w:t>
      </w:r>
    </w:p>
    <w:p w14:paraId="4FC28E8B" w14:textId="77777777" w:rsidR="000D6034" w:rsidRPr="002B38BC" w:rsidRDefault="000D6034" w:rsidP="000D6034">
      <w:pPr>
        <w:tabs>
          <w:tab w:val="left" w:pos="425"/>
          <w:tab w:val="left" w:pos="851"/>
        </w:tabs>
      </w:pPr>
    </w:p>
    <w:p w14:paraId="75E3423C" w14:textId="358B7D29" w:rsidR="000D6034" w:rsidRPr="002B38BC" w:rsidRDefault="000D6034" w:rsidP="000D6034">
      <w:pPr>
        <w:tabs>
          <w:tab w:val="left" w:pos="425"/>
          <w:tab w:val="left" w:pos="851"/>
        </w:tabs>
      </w:pPr>
      <w:r w:rsidRPr="002B38BC">
        <w:tab/>
        <w:t>(5) V primeru zamude plačila lahko dobavitelj obračuna zakonsko določene zamudne obresti.</w:t>
      </w:r>
    </w:p>
    <w:p w14:paraId="2A70EC89" w14:textId="77777777" w:rsidR="000D6034" w:rsidRPr="002B38BC" w:rsidRDefault="000D6034" w:rsidP="000D6034">
      <w:pPr>
        <w:pStyle w:val="Navaden-razmik"/>
        <w:spacing w:before="0" w:after="0"/>
        <w:jc w:val="center"/>
        <w:rPr>
          <w:b/>
        </w:rPr>
      </w:pPr>
    </w:p>
    <w:p w14:paraId="492F1D9C" w14:textId="77777777" w:rsidR="000D6034" w:rsidRPr="002B38BC" w:rsidRDefault="000D6034" w:rsidP="000D6034">
      <w:pPr>
        <w:pStyle w:val="Navaden-razmik"/>
        <w:spacing w:before="0" w:after="0"/>
        <w:jc w:val="center"/>
        <w:rPr>
          <w:b/>
        </w:rPr>
      </w:pPr>
    </w:p>
    <w:p w14:paraId="2F8FBB58" w14:textId="066DDCBD" w:rsidR="000D6034" w:rsidRPr="002B38BC" w:rsidRDefault="000D6034" w:rsidP="000D6034">
      <w:pPr>
        <w:pStyle w:val="Navaden-razmik"/>
        <w:spacing w:before="0" w:after="0"/>
        <w:jc w:val="center"/>
        <w:rPr>
          <w:b/>
        </w:rPr>
      </w:pPr>
      <w:r w:rsidRPr="002B38BC">
        <w:rPr>
          <w:b/>
        </w:rPr>
        <w:t>Roki za dobavo, namestitev in implementacija blaga ter prevzemni pogoji</w:t>
      </w:r>
    </w:p>
    <w:p w14:paraId="3812F85C" w14:textId="77777777" w:rsidR="000D6034" w:rsidRPr="002B38BC" w:rsidRDefault="000D6034" w:rsidP="000D6034">
      <w:pPr>
        <w:pStyle w:val="Navaden-razmik"/>
        <w:spacing w:before="0" w:after="0"/>
        <w:jc w:val="center"/>
      </w:pPr>
    </w:p>
    <w:p w14:paraId="4ACEAFA6" w14:textId="77777777" w:rsidR="000D6034" w:rsidRPr="002B38BC" w:rsidRDefault="000D6034" w:rsidP="000D6034">
      <w:pPr>
        <w:pStyle w:val="Navaden-razmik"/>
        <w:spacing w:before="0" w:after="0"/>
        <w:jc w:val="center"/>
      </w:pPr>
      <w:r w:rsidRPr="002B38BC">
        <w:t>5. člen</w:t>
      </w:r>
    </w:p>
    <w:p w14:paraId="76353F0E" w14:textId="77777777" w:rsidR="000D6034" w:rsidRPr="002B38BC" w:rsidRDefault="000D6034" w:rsidP="000D6034">
      <w:pPr>
        <w:pStyle w:val="Navaden-razmik"/>
        <w:spacing w:before="0" w:after="0"/>
        <w:jc w:val="center"/>
      </w:pPr>
    </w:p>
    <w:p w14:paraId="73C0EE6C" w14:textId="025BCBCC" w:rsidR="000D6034" w:rsidRPr="002B38BC" w:rsidRDefault="000D6034" w:rsidP="000D6034">
      <w:pPr>
        <w:tabs>
          <w:tab w:val="left" w:pos="425"/>
          <w:tab w:val="left" w:pos="851"/>
        </w:tabs>
      </w:pPr>
      <w:r w:rsidRPr="002B38BC">
        <w:tab/>
        <w:t>(1) Dobavitelj je dolžan izvesti dobavo, namestitev in implementacijo blaga iz 2. člena te pogodbe, naročniku na lokaciji Državni zbor, Šubičeva ulica 4, 1000 Ljubljana, najkasneje do 30. 11. 2025.</w:t>
      </w:r>
    </w:p>
    <w:p w14:paraId="4B87ACA1" w14:textId="77777777" w:rsidR="000D6034" w:rsidRPr="002B38BC" w:rsidRDefault="000D6034" w:rsidP="000D6034">
      <w:pPr>
        <w:tabs>
          <w:tab w:val="left" w:pos="425"/>
          <w:tab w:val="left" w:pos="851"/>
        </w:tabs>
      </w:pPr>
    </w:p>
    <w:p w14:paraId="2EF67F05" w14:textId="4E8398C1" w:rsidR="000D6034" w:rsidRPr="002B38BC" w:rsidRDefault="000D6034" w:rsidP="00957612">
      <w:pPr>
        <w:pStyle w:val="Odstavekseznama"/>
        <w:numPr>
          <w:ilvl w:val="0"/>
          <w:numId w:val="59"/>
        </w:numPr>
        <w:tabs>
          <w:tab w:val="left" w:pos="425"/>
        </w:tabs>
        <w:ind w:left="0" w:firstLine="426"/>
      </w:pPr>
      <w:r w:rsidRPr="002B38BC">
        <w:t>Ob dobavi blaga je dobavitelj dolžan naročniku predati naslednjo izvedbeno dokumentacijo:</w:t>
      </w:r>
    </w:p>
    <w:p w14:paraId="4173B730" w14:textId="77777777" w:rsidR="000D6034" w:rsidRPr="002B38BC" w:rsidRDefault="000D6034" w:rsidP="000D6034">
      <w:pPr>
        <w:numPr>
          <w:ilvl w:val="0"/>
          <w:numId w:val="9"/>
        </w:numPr>
        <w:ind w:left="454" w:hanging="454"/>
      </w:pPr>
      <w:r w:rsidRPr="002B38BC">
        <w:t xml:space="preserve">podpisane in potrjene garancijske liste in </w:t>
      </w:r>
    </w:p>
    <w:p w14:paraId="0F477426" w14:textId="321DCE8A" w:rsidR="000D6034" w:rsidRPr="002B38BC" w:rsidRDefault="000D6034" w:rsidP="000D6034">
      <w:pPr>
        <w:numPr>
          <w:ilvl w:val="0"/>
          <w:numId w:val="9"/>
        </w:numPr>
        <w:ind w:left="454" w:hanging="454"/>
      </w:pPr>
      <w:r w:rsidRPr="002B38BC">
        <w:t>tehnično dokumentacijo in vse priročnike proizvajalca (uporabniške in tehnične)</w:t>
      </w:r>
      <w:r w:rsidR="000F3B9E">
        <w:t>.</w:t>
      </w:r>
    </w:p>
    <w:p w14:paraId="433F82C3" w14:textId="77777777" w:rsidR="000D6034" w:rsidRPr="002B38BC" w:rsidRDefault="000D6034" w:rsidP="000D6034">
      <w:pPr>
        <w:pStyle w:val="Navaden-razmik"/>
        <w:spacing w:before="0" w:after="0"/>
      </w:pPr>
    </w:p>
    <w:p w14:paraId="76884C14" w14:textId="09AE03FF" w:rsidR="000D6034" w:rsidRPr="002B38BC" w:rsidRDefault="000D6034" w:rsidP="000D6034">
      <w:pPr>
        <w:tabs>
          <w:tab w:val="left" w:pos="425"/>
          <w:tab w:val="left" w:pos="851"/>
        </w:tabs>
      </w:pPr>
      <w:r w:rsidRPr="002B38BC">
        <w:tab/>
        <w:t>(3) Dobava, namestitev in implementacija blaga se šteje za uspešno, ko jo naročnik tehnično prevzame.</w:t>
      </w:r>
    </w:p>
    <w:p w14:paraId="65DB81EA" w14:textId="77777777" w:rsidR="000D6034" w:rsidRPr="002B38BC" w:rsidRDefault="000D6034" w:rsidP="000D6034">
      <w:pPr>
        <w:tabs>
          <w:tab w:val="left" w:pos="425"/>
          <w:tab w:val="left" w:pos="851"/>
        </w:tabs>
      </w:pPr>
    </w:p>
    <w:p w14:paraId="3113E884" w14:textId="641883D7" w:rsidR="000D6034" w:rsidRPr="002B38BC" w:rsidRDefault="000D6034" w:rsidP="000D6034">
      <w:pPr>
        <w:tabs>
          <w:tab w:val="left" w:pos="425"/>
          <w:tab w:val="left" w:pos="851"/>
        </w:tabs>
      </w:pPr>
      <w:r w:rsidRPr="002B38BC">
        <w:tab/>
        <w:t xml:space="preserve">(4) Roki, določeni v prvem odstavku se lahko spremenijo samo zaradi okoliščin, ki so nastale po sklenitvi pogodbe in jih dobavitelj ni mogel preprečiti, ne odpraviti in se jim tudi ne izogniti. </w:t>
      </w:r>
    </w:p>
    <w:p w14:paraId="63CBE91E" w14:textId="77777777" w:rsidR="000D6034" w:rsidRPr="002B38BC" w:rsidRDefault="000D6034" w:rsidP="000D6034">
      <w:pPr>
        <w:tabs>
          <w:tab w:val="left" w:pos="425"/>
          <w:tab w:val="left" w:pos="851"/>
        </w:tabs>
      </w:pPr>
    </w:p>
    <w:p w14:paraId="20BB0396" w14:textId="641AA6DD" w:rsidR="000D6034" w:rsidRPr="002B38BC" w:rsidRDefault="000D6034" w:rsidP="000D6034">
      <w:pPr>
        <w:tabs>
          <w:tab w:val="left" w:pos="425"/>
          <w:tab w:val="left" w:pos="851"/>
        </w:tabs>
      </w:pPr>
      <w:r w:rsidRPr="002B38BC">
        <w:tab/>
        <w:t>(5) Med okoliščine iz prejšnjega ostavka ne štejejo tveganja, ki izvirajo iz poslovanja dobavitelja , ravnanja tretjih oseb, s katerimi je dobavitelj v poslovnem razmerju, naravni dogodki, ki bi jih dobavitelj moral predvideti oziroma bi moral obvladati njihove negativne posledice.</w:t>
      </w:r>
    </w:p>
    <w:p w14:paraId="4185433F" w14:textId="77777777" w:rsidR="000D6034" w:rsidRPr="002B38BC" w:rsidRDefault="000D6034" w:rsidP="000D6034">
      <w:pPr>
        <w:pStyle w:val="Navaden-razmik"/>
        <w:spacing w:before="0" w:after="0"/>
        <w:jc w:val="center"/>
        <w:rPr>
          <w:b/>
        </w:rPr>
      </w:pPr>
    </w:p>
    <w:p w14:paraId="307192BE" w14:textId="77777777" w:rsidR="000D6034" w:rsidRPr="002B38BC" w:rsidRDefault="000D6034" w:rsidP="000D6034">
      <w:pPr>
        <w:pStyle w:val="Navaden-razmik"/>
        <w:spacing w:before="0" w:after="0"/>
        <w:jc w:val="center"/>
        <w:rPr>
          <w:b/>
        </w:rPr>
      </w:pPr>
    </w:p>
    <w:p w14:paraId="1017481C" w14:textId="77777777" w:rsidR="000D6034" w:rsidRPr="002B38BC" w:rsidRDefault="000D6034" w:rsidP="000D6034">
      <w:pPr>
        <w:jc w:val="center"/>
        <w:rPr>
          <w:b/>
        </w:rPr>
      </w:pPr>
      <w:r w:rsidRPr="002B38BC">
        <w:rPr>
          <w:b/>
        </w:rPr>
        <w:t>Pravočasnost izvedbe in kazen za zamudo</w:t>
      </w:r>
    </w:p>
    <w:p w14:paraId="68361FC7" w14:textId="77777777" w:rsidR="000D6034" w:rsidRPr="002B38BC" w:rsidRDefault="000D6034" w:rsidP="000D6034">
      <w:pPr>
        <w:pStyle w:val="Navaden-razmik"/>
        <w:spacing w:before="0" w:after="0"/>
        <w:jc w:val="center"/>
      </w:pPr>
    </w:p>
    <w:p w14:paraId="7F6E0BAD" w14:textId="77777777" w:rsidR="000D6034" w:rsidRPr="002B38BC" w:rsidRDefault="000D6034" w:rsidP="000D6034">
      <w:pPr>
        <w:pStyle w:val="Navaden-razmik"/>
        <w:spacing w:before="0" w:after="0"/>
        <w:jc w:val="center"/>
      </w:pPr>
      <w:r w:rsidRPr="002B38BC">
        <w:t>6. člen</w:t>
      </w:r>
    </w:p>
    <w:p w14:paraId="3BC2EBC0" w14:textId="77777777" w:rsidR="000D6034" w:rsidRPr="002B38BC" w:rsidRDefault="000D6034" w:rsidP="000D6034">
      <w:pPr>
        <w:pStyle w:val="Navaden-razmik"/>
        <w:spacing w:before="0" w:after="0"/>
        <w:jc w:val="center"/>
      </w:pPr>
    </w:p>
    <w:p w14:paraId="3FDB00FD" w14:textId="4AA34373" w:rsidR="000D6034" w:rsidRPr="002B38BC" w:rsidRDefault="000D6034" w:rsidP="000D6034">
      <w:pPr>
        <w:tabs>
          <w:tab w:val="left" w:pos="425"/>
          <w:tab w:val="left" w:pos="851"/>
        </w:tabs>
      </w:pPr>
      <w:r w:rsidRPr="002B38BC">
        <w:lastRenderedPageBreak/>
        <w:tab/>
        <w:t xml:space="preserve">(1) Če dobavitelj v pogodbeno dogovorjenem roku </w:t>
      </w:r>
      <w:r w:rsidR="00452D31" w:rsidRPr="002B38BC">
        <w:t xml:space="preserve">iz 5. člena </w:t>
      </w:r>
      <w:r w:rsidRPr="002B38BC">
        <w:t>ne dobavi, namesti in imple</w:t>
      </w:r>
      <w:r w:rsidRPr="002B38BC">
        <w:softHyphen/>
        <w:t>mentira blaga</w:t>
      </w:r>
      <w:r w:rsidR="00452D31">
        <w:t xml:space="preserve"> iz 2. člena</w:t>
      </w:r>
      <w:r w:rsidRPr="002B38BC">
        <w:t>, je dolžan plačati pogodbeno kazen v višini 0,25 % skupne pogodbene vrednosti z DDV za vsak dan zamude, ne glede na to ali zamuja z dobavo vsega blaga ali samo z delom le-tega.</w:t>
      </w:r>
    </w:p>
    <w:p w14:paraId="4FC1B463" w14:textId="77777777" w:rsidR="000D6034" w:rsidRPr="002B38BC" w:rsidRDefault="000D6034" w:rsidP="000D6034">
      <w:pPr>
        <w:tabs>
          <w:tab w:val="left" w:pos="425"/>
          <w:tab w:val="left" w:pos="851"/>
        </w:tabs>
      </w:pPr>
    </w:p>
    <w:p w14:paraId="553228EF" w14:textId="39DE38DF" w:rsidR="000D6034" w:rsidRPr="002B38BC" w:rsidRDefault="000D6034" w:rsidP="000D6034">
      <w:pPr>
        <w:tabs>
          <w:tab w:val="left" w:pos="425"/>
          <w:tab w:val="left" w:pos="851"/>
        </w:tabs>
      </w:pPr>
      <w:r w:rsidRPr="002B38BC">
        <w:tab/>
        <w:t>(2) Če dobavitelj zamuja z odpravo napake v garancijski dobi toliko, da bi lahko naročniku nastala škoda ali da bi izvedba izgubila pomen, lahko naročnik nadomestno blago in storitve naroči pri drugem dobavitelju na stroške zamudnika, lahko pa zahteva povrnitev dejanske škode ali razdre pogodbo.</w:t>
      </w:r>
    </w:p>
    <w:p w14:paraId="0059330B" w14:textId="77777777" w:rsidR="000D6034" w:rsidRPr="002B38BC" w:rsidRDefault="000D6034" w:rsidP="000D6034">
      <w:pPr>
        <w:tabs>
          <w:tab w:val="left" w:pos="425"/>
          <w:tab w:val="left" w:pos="851"/>
        </w:tabs>
      </w:pPr>
    </w:p>
    <w:p w14:paraId="7907D4C8" w14:textId="77777777" w:rsidR="000D6034" w:rsidRPr="002B38BC" w:rsidRDefault="000D6034" w:rsidP="000D6034">
      <w:pPr>
        <w:tabs>
          <w:tab w:val="left" w:pos="425"/>
          <w:tab w:val="left" w:pos="851"/>
        </w:tabs>
      </w:pPr>
      <w:r w:rsidRPr="002B38BC">
        <w:tab/>
        <w:t>(3) Pogodbena kazen se lahko obračuna največ do 10 % skupne pogodbene vrednosti z DDV iz prvega odstavka 3. člena te pogodbe.</w:t>
      </w:r>
    </w:p>
    <w:p w14:paraId="03E23669" w14:textId="77777777" w:rsidR="006D365B" w:rsidRPr="007340C2" w:rsidRDefault="006D365B" w:rsidP="002B38BC">
      <w:pPr>
        <w:tabs>
          <w:tab w:val="left" w:pos="425"/>
          <w:tab w:val="left" w:pos="851"/>
        </w:tabs>
        <w:jc w:val="center"/>
      </w:pPr>
    </w:p>
    <w:p w14:paraId="79E7B19C" w14:textId="77777777" w:rsidR="006D365B" w:rsidRPr="007340C2" w:rsidRDefault="006D365B" w:rsidP="000D6034">
      <w:pPr>
        <w:pStyle w:val="Navaden-razmik"/>
        <w:spacing w:before="0" w:after="0"/>
        <w:jc w:val="center"/>
        <w:rPr>
          <w:b/>
        </w:rPr>
      </w:pPr>
    </w:p>
    <w:p w14:paraId="0A152D81" w14:textId="77777777" w:rsidR="000D6034" w:rsidRPr="007340C2" w:rsidRDefault="000D6034" w:rsidP="000D6034">
      <w:pPr>
        <w:pStyle w:val="Navaden-razmik"/>
        <w:spacing w:before="0" w:after="0"/>
        <w:jc w:val="center"/>
        <w:rPr>
          <w:b/>
        </w:rPr>
      </w:pPr>
      <w:r w:rsidRPr="007340C2">
        <w:rPr>
          <w:b/>
        </w:rPr>
        <w:t>Tehnični prevzem</w:t>
      </w:r>
    </w:p>
    <w:p w14:paraId="697F6DED" w14:textId="77777777" w:rsidR="000D6034" w:rsidRPr="007340C2" w:rsidRDefault="000D6034" w:rsidP="000D6034">
      <w:pPr>
        <w:pStyle w:val="Navaden-razmik"/>
        <w:spacing w:before="0" w:after="0"/>
        <w:jc w:val="center"/>
      </w:pPr>
    </w:p>
    <w:p w14:paraId="58A9028D" w14:textId="77777777" w:rsidR="000D6034" w:rsidRPr="002B38BC" w:rsidRDefault="000D6034" w:rsidP="000D6034">
      <w:pPr>
        <w:pStyle w:val="Navaden-razmik"/>
        <w:spacing w:before="0" w:after="0"/>
        <w:jc w:val="center"/>
      </w:pPr>
      <w:r w:rsidRPr="002B38BC">
        <w:t>7. člen</w:t>
      </w:r>
    </w:p>
    <w:p w14:paraId="66D3B2D0" w14:textId="77777777" w:rsidR="000D6034" w:rsidRPr="002B38BC" w:rsidRDefault="000D6034" w:rsidP="000D6034">
      <w:pPr>
        <w:pStyle w:val="Navaden-razmik"/>
        <w:spacing w:before="0" w:after="0"/>
        <w:jc w:val="center"/>
      </w:pPr>
    </w:p>
    <w:p w14:paraId="627FBC5D" w14:textId="745F5FF3" w:rsidR="000D6034" w:rsidRPr="002B38BC" w:rsidRDefault="000D6034" w:rsidP="000D6034">
      <w:pPr>
        <w:tabs>
          <w:tab w:val="left" w:pos="425"/>
          <w:tab w:val="left" w:pos="851"/>
        </w:tabs>
      </w:pPr>
      <w:r w:rsidRPr="002B38BC">
        <w:tab/>
        <w:t>(1) Naročnik ima pravico opraviti preizkus dobavljene</w:t>
      </w:r>
      <w:r w:rsidR="00080267">
        <w:t>ga</w:t>
      </w:r>
      <w:r w:rsidRPr="002B38BC">
        <w:t>, nameščene</w:t>
      </w:r>
      <w:r w:rsidR="00080267">
        <w:t>ga</w:t>
      </w:r>
      <w:r w:rsidRPr="002B38BC">
        <w:t xml:space="preserve"> in implementirane</w:t>
      </w:r>
      <w:r w:rsidR="00080267">
        <w:t>ga blaga</w:t>
      </w:r>
      <w:r w:rsidRPr="002B38BC">
        <w:t xml:space="preserve"> iz 2. člena pogodbe najkasneje v roku 15 dni od prejetega obvestila dobavitelja o zaključku del. V primeru morebitnih napak, naročnik dobavitelju določi primeren rok za njihovo odpravo.</w:t>
      </w:r>
    </w:p>
    <w:p w14:paraId="596A1DB7" w14:textId="77777777" w:rsidR="000D6034" w:rsidRPr="002B38BC" w:rsidRDefault="000D6034" w:rsidP="000D6034">
      <w:pPr>
        <w:pStyle w:val="Navaden-razmik"/>
        <w:spacing w:before="0" w:after="0"/>
      </w:pPr>
    </w:p>
    <w:p w14:paraId="5702DED4" w14:textId="63A5492B" w:rsidR="000D6034" w:rsidRPr="002B38BC" w:rsidRDefault="000D6034" w:rsidP="000D6034">
      <w:pPr>
        <w:tabs>
          <w:tab w:val="left" w:pos="425"/>
          <w:tab w:val="left" w:pos="851"/>
        </w:tabs>
      </w:pPr>
      <w:r w:rsidRPr="002B38BC">
        <w:tab/>
        <w:t>(2) Pri tehničnem prevzemu sestavita naročnik in dobavitelj zapisnik o tehničnem prevzemu, ki vsebuje zlasti naslednje podatke:</w:t>
      </w:r>
    </w:p>
    <w:p w14:paraId="242B53B1" w14:textId="47C7CA38" w:rsidR="000D6034" w:rsidRPr="002B38BC" w:rsidRDefault="000D6034" w:rsidP="000D6034">
      <w:pPr>
        <w:pStyle w:val="Odstavekseznama"/>
        <w:numPr>
          <w:ilvl w:val="0"/>
          <w:numId w:val="15"/>
        </w:numPr>
        <w:ind w:left="454" w:hanging="454"/>
        <w:rPr>
          <w:sz w:val="22"/>
        </w:rPr>
      </w:pPr>
      <w:r w:rsidRPr="002B38BC">
        <w:rPr>
          <w:sz w:val="22"/>
        </w:rPr>
        <w:t xml:space="preserve">ali je </w:t>
      </w:r>
      <w:r w:rsidR="00080267">
        <w:rPr>
          <w:sz w:val="22"/>
        </w:rPr>
        <w:t xml:space="preserve">blago </w:t>
      </w:r>
      <w:r w:rsidRPr="002B38BC">
        <w:rPr>
          <w:sz w:val="22"/>
        </w:rPr>
        <w:t xml:space="preserve"> dobavljen</w:t>
      </w:r>
      <w:r w:rsidR="00080267">
        <w:rPr>
          <w:sz w:val="22"/>
        </w:rPr>
        <w:t>o</w:t>
      </w:r>
      <w:r w:rsidRPr="002B38BC">
        <w:rPr>
          <w:sz w:val="22"/>
        </w:rPr>
        <w:t>, nameščen</w:t>
      </w:r>
      <w:r w:rsidR="00080267">
        <w:rPr>
          <w:sz w:val="22"/>
        </w:rPr>
        <w:t>o</w:t>
      </w:r>
      <w:r w:rsidRPr="002B38BC">
        <w:rPr>
          <w:sz w:val="22"/>
        </w:rPr>
        <w:t xml:space="preserve"> in implementiran</w:t>
      </w:r>
      <w:r w:rsidR="00080267">
        <w:rPr>
          <w:sz w:val="22"/>
        </w:rPr>
        <w:t>o</w:t>
      </w:r>
      <w:r w:rsidRPr="002B38BC">
        <w:rPr>
          <w:sz w:val="22"/>
        </w:rPr>
        <w:t xml:space="preserve"> v skladu s pogodbo, predpisi in pravili stroke in je izdelana izvedbena dokumentacija,</w:t>
      </w:r>
    </w:p>
    <w:p w14:paraId="2D367DA0" w14:textId="2D6900F1" w:rsidR="000D6034" w:rsidRPr="002B38BC" w:rsidRDefault="000D6034" w:rsidP="000D6034">
      <w:pPr>
        <w:pStyle w:val="Odstavekseznama"/>
        <w:numPr>
          <w:ilvl w:val="0"/>
          <w:numId w:val="15"/>
        </w:numPr>
        <w:ind w:left="454" w:hanging="454"/>
        <w:rPr>
          <w:sz w:val="22"/>
        </w:rPr>
      </w:pPr>
      <w:r w:rsidRPr="002B38BC">
        <w:rPr>
          <w:sz w:val="22"/>
        </w:rPr>
        <w:t>ali kakovost in lastnosti dobavljene</w:t>
      </w:r>
      <w:r w:rsidR="00080267">
        <w:rPr>
          <w:sz w:val="22"/>
        </w:rPr>
        <w:t>ga</w:t>
      </w:r>
      <w:r w:rsidRPr="002B38BC">
        <w:rPr>
          <w:sz w:val="22"/>
        </w:rPr>
        <w:t>, nameščene</w:t>
      </w:r>
      <w:r w:rsidR="00080267">
        <w:rPr>
          <w:sz w:val="22"/>
        </w:rPr>
        <w:t>ga</w:t>
      </w:r>
      <w:r w:rsidRPr="002B38BC">
        <w:rPr>
          <w:sz w:val="22"/>
        </w:rPr>
        <w:t xml:space="preserve"> in implementirane</w:t>
      </w:r>
      <w:r w:rsidR="00080267">
        <w:rPr>
          <w:sz w:val="22"/>
        </w:rPr>
        <w:t>ga</w:t>
      </w:r>
      <w:r w:rsidRPr="002B38BC">
        <w:rPr>
          <w:sz w:val="22"/>
        </w:rPr>
        <w:t xml:space="preserve"> </w:t>
      </w:r>
      <w:r w:rsidR="00080267">
        <w:rPr>
          <w:sz w:val="22"/>
        </w:rPr>
        <w:t xml:space="preserve">blaga </w:t>
      </w:r>
      <w:r w:rsidRPr="002B38BC">
        <w:rPr>
          <w:sz w:val="22"/>
        </w:rPr>
        <w:t xml:space="preserve"> ustre</w:t>
      </w:r>
      <w:r w:rsidRPr="002B38BC">
        <w:rPr>
          <w:sz w:val="22"/>
        </w:rPr>
        <w:softHyphen/>
        <w:t>za</w:t>
      </w:r>
      <w:r w:rsidRPr="002B38BC">
        <w:rPr>
          <w:sz w:val="22"/>
        </w:rPr>
        <w:softHyphen/>
        <w:t xml:space="preserve">jo pogodbeni kakovosti, lastnostim in zahtevam, oziroma katero </w:t>
      </w:r>
      <w:r w:rsidR="00080267">
        <w:rPr>
          <w:sz w:val="22"/>
        </w:rPr>
        <w:t>blago</w:t>
      </w:r>
      <w:r w:rsidRPr="002B38BC">
        <w:rPr>
          <w:sz w:val="22"/>
        </w:rPr>
        <w:t xml:space="preserve"> je doba</w:t>
      </w:r>
      <w:r w:rsidR="00CA4680" w:rsidRPr="002B38BC">
        <w:rPr>
          <w:sz w:val="22"/>
        </w:rPr>
        <w:softHyphen/>
      </w:r>
      <w:r w:rsidRPr="002B38BC">
        <w:rPr>
          <w:sz w:val="22"/>
        </w:rPr>
        <w:t>vitelj dolžan na svoje stroške dopolniti oziroma zamenjati oziroma katere storitve mora še opraviti,</w:t>
      </w:r>
    </w:p>
    <w:p w14:paraId="1E7E322D" w14:textId="77777777" w:rsidR="000D6034" w:rsidRPr="002B38BC" w:rsidRDefault="000D6034" w:rsidP="000D6034">
      <w:pPr>
        <w:pStyle w:val="Odstavekseznama"/>
        <w:numPr>
          <w:ilvl w:val="0"/>
          <w:numId w:val="15"/>
        </w:numPr>
        <w:ind w:left="454" w:hanging="454"/>
        <w:rPr>
          <w:sz w:val="22"/>
        </w:rPr>
      </w:pPr>
      <w:r w:rsidRPr="002B38BC">
        <w:rPr>
          <w:sz w:val="22"/>
        </w:rPr>
        <w:t>o katerih vprašanjih tehnične narave ni bilo doseženo soglasje med pooblaščenimi predstavniki pogodbenikov,</w:t>
      </w:r>
    </w:p>
    <w:p w14:paraId="6A57B406" w14:textId="77777777" w:rsidR="000D6034" w:rsidRPr="002B38BC" w:rsidRDefault="000D6034" w:rsidP="000D6034">
      <w:pPr>
        <w:pStyle w:val="Odstavekseznama"/>
        <w:numPr>
          <w:ilvl w:val="0"/>
          <w:numId w:val="15"/>
        </w:numPr>
        <w:ind w:left="454" w:hanging="454"/>
        <w:rPr>
          <w:sz w:val="22"/>
        </w:rPr>
      </w:pPr>
      <w:r w:rsidRPr="002B38BC">
        <w:rPr>
          <w:sz w:val="22"/>
        </w:rPr>
        <w:t>ugotovitev o sprejemu in izročitvi pogodbeno dogovorjene dokumentacije,</w:t>
      </w:r>
    </w:p>
    <w:p w14:paraId="41A2358D" w14:textId="5327F58D" w:rsidR="000D6034" w:rsidRPr="002B38BC" w:rsidRDefault="000D6034" w:rsidP="000D6034">
      <w:pPr>
        <w:pStyle w:val="Odstavekseznama"/>
        <w:numPr>
          <w:ilvl w:val="0"/>
          <w:numId w:val="15"/>
        </w:numPr>
        <w:ind w:left="454" w:hanging="454"/>
        <w:rPr>
          <w:sz w:val="22"/>
        </w:rPr>
      </w:pPr>
      <w:r w:rsidRPr="002B38BC">
        <w:rPr>
          <w:sz w:val="22"/>
        </w:rPr>
        <w:t xml:space="preserve">ali je </w:t>
      </w:r>
      <w:r w:rsidR="00080267">
        <w:rPr>
          <w:sz w:val="22"/>
        </w:rPr>
        <w:t>blago</w:t>
      </w:r>
      <w:r w:rsidRPr="002B38BC">
        <w:rPr>
          <w:sz w:val="22"/>
        </w:rPr>
        <w:t xml:space="preserve"> dobavljen</w:t>
      </w:r>
      <w:r w:rsidR="00080267">
        <w:rPr>
          <w:sz w:val="22"/>
        </w:rPr>
        <w:t>o</w:t>
      </w:r>
      <w:r w:rsidRPr="002B38BC">
        <w:rPr>
          <w:sz w:val="22"/>
        </w:rPr>
        <w:t>, nameščen</w:t>
      </w:r>
      <w:r w:rsidR="00080267">
        <w:rPr>
          <w:sz w:val="22"/>
        </w:rPr>
        <w:t>o</w:t>
      </w:r>
      <w:r w:rsidRPr="002B38BC">
        <w:rPr>
          <w:sz w:val="22"/>
        </w:rPr>
        <w:t xml:space="preserve"> in implementiran</w:t>
      </w:r>
      <w:r w:rsidR="00080267">
        <w:rPr>
          <w:sz w:val="22"/>
        </w:rPr>
        <w:t>o</w:t>
      </w:r>
      <w:r w:rsidRPr="002B38BC">
        <w:rPr>
          <w:sz w:val="22"/>
        </w:rPr>
        <w:t xml:space="preserve"> v pogodbeno dogo</w:t>
      </w:r>
      <w:r w:rsidRPr="002B38BC">
        <w:rPr>
          <w:sz w:val="22"/>
        </w:rPr>
        <w:softHyphen/>
        <w:t>vor</w:t>
      </w:r>
      <w:r w:rsidRPr="002B38BC">
        <w:rPr>
          <w:sz w:val="22"/>
        </w:rPr>
        <w:softHyphen/>
        <w:t>je</w:t>
      </w:r>
      <w:r w:rsidRPr="002B38BC">
        <w:rPr>
          <w:sz w:val="22"/>
        </w:rPr>
        <w:softHyphen/>
        <w:t xml:space="preserve">nih rokih in </w:t>
      </w:r>
    </w:p>
    <w:p w14:paraId="06ED473B" w14:textId="77777777" w:rsidR="000D6034" w:rsidRPr="002B38BC" w:rsidRDefault="000D6034" w:rsidP="000D6034">
      <w:pPr>
        <w:pStyle w:val="Odstavekseznama"/>
        <w:numPr>
          <w:ilvl w:val="0"/>
          <w:numId w:val="15"/>
        </w:numPr>
        <w:ind w:left="454" w:hanging="454"/>
        <w:rPr>
          <w:sz w:val="22"/>
        </w:rPr>
      </w:pPr>
      <w:r w:rsidRPr="002B38BC">
        <w:rPr>
          <w:sz w:val="22"/>
        </w:rPr>
        <w:t>izjavo naročnika o morebitnem zmanjšanju pogodbene cene za vrednost pogod</w:t>
      </w:r>
      <w:r w:rsidRPr="002B38BC">
        <w:rPr>
          <w:sz w:val="22"/>
        </w:rPr>
        <w:softHyphen/>
        <w:t>be</w:t>
      </w:r>
      <w:r w:rsidRPr="002B38BC">
        <w:rPr>
          <w:sz w:val="22"/>
        </w:rPr>
        <w:softHyphen/>
        <w:t>ne kazni.</w:t>
      </w:r>
    </w:p>
    <w:p w14:paraId="57D25037" w14:textId="77777777" w:rsidR="000D6034" w:rsidRPr="002B38BC" w:rsidRDefault="000D6034" w:rsidP="000D6034">
      <w:pPr>
        <w:tabs>
          <w:tab w:val="left" w:pos="425"/>
          <w:tab w:val="left" w:pos="851"/>
        </w:tabs>
      </w:pPr>
    </w:p>
    <w:p w14:paraId="3A5C2725" w14:textId="77777777" w:rsidR="000D6034" w:rsidRPr="002B38BC" w:rsidRDefault="000D6034" w:rsidP="000D6034">
      <w:pPr>
        <w:tabs>
          <w:tab w:val="left" w:pos="425"/>
          <w:tab w:val="left" w:pos="851"/>
        </w:tabs>
      </w:pPr>
      <w:r w:rsidRPr="002B38BC">
        <w:tab/>
        <w:t>(3) Zapisnik o tehničnem prevzemu, na podlagi pravilne količinsko in kakovostno ustreznega blaga, dokumentacije in izvedenih del, podpišeta pooblaščena predstavnika obeh pogodbenih strank.</w:t>
      </w:r>
    </w:p>
    <w:p w14:paraId="7C56961F" w14:textId="77777777" w:rsidR="000D6034" w:rsidRPr="002B38BC" w:rsidRDefault="000D6034" w:rsidP="000D6034">
      <w:pPr>
        <w:tabs>
          <w:tab w:val="left" w:pos="425"/>
          <w:tab w:val="left" w:pos="851"/>
        </w:tabs>
      </w:pPr>
    </w:p>
    <w:p w14:paraId="20CA21BE" w14:textId="3F03FDC9" w:rsidR="000D6034" w:rsidRPr="002B38BC" w:rsidRDefault="000D6034" w:rsidP="000D6034">
      <w:pPr>
        <w:tabs>
          <w:tab w:val="left" w:pos="425"/>
          <w:tab w:val="left" w:pos="851"/>
        </w:tabs>
      </w:pPr>
      <w:r w:rsidRPr="002B38BC">
        <w:tab/>
        <w:t>(4) Blago, za katero se bo ugotovilo, da odstopa od zahtev in drugih navedb v ponudbeni dokumentaciji, ali ni skladno z določili te pogodbe, ali ne izpolnjuje mini</w:t>
      </w:r>
      <w:r w:rsidRPr="002B38BC">
        <w:softHyphen/>
        <w:t xml:space="preserve">malnih tehničnih zahtev naročnika, bo zavrnjeno, zaradi česar bo dobavitelj prešel v zamudo. Enako velja, če bo neskladnost ugotovljena za katerikoli dokument, ki bi moral biti </w:t>
      </w:r>
      <w:r w:rsidR="00080267">
        <w:t>blagu</w:t>
      </w:r>
      <w:r w:rsidRPr="002B38BC">
        <w:t xml:space="preserve"> priložen. Zavrnitev bo označena na zapisniku o tehničnem prevzemu.</w:t>
      </w:r>
    </w:p>
    <w:p w14:paraId="057D40E1" w14:textId="77777777" w:rsidR="000D6034" w:rsidRPr="002B38BC" w:rsidRDefault="000D6034" w:rsidP="000D6034">
      <w:pPr>
        <w:tabs>
          <w:tab w:val="left" w:pos="425"/>
          <w:tab w:val="left" w:pos="851"/>
        </w:tabs>
      </w:pPr>
    </w:p>
    <w:p w14:paraId="312EBCD3" w14:textId="1DF5D505" w:rsidR="000D6034" w:rsidRPr="002B38BC" w:rsidRDefault="000D6034" w:rsidP="000D6034">
      <w:pPr>
        <w:tabs>
          <w:tab w:val="left" w:pos="425"/>
          <w:tab w:val="left" w:pos="851"/>
        </w:tabs>
      </w:pPr>
      <w:r w:rsidRPr="002B38BC">
        <w:tab/>
        <w:t>(5) Dobavitelj se zavezuje in naročniku jamči:</w:t>
      </w:r>
    </w:p>
    <w:p w14:paraId="690EB042" w14:textId="77777777" w:rsidR="000D6034" w:rsidRPr="002B38BC" w:rsidRDefault="000D6034" w:rsidP="000D6034">
      <w:pPr>
        <w:pStyle w:val="Odstavekseznama"/>
        <w:numPr>
          <w:ilvl w:val="0"/>
          <w:numId w:val="16"/>
        </w:numPr>
        <w:ind w:left="454" w:hanging="454"/>
        <w:rPr>
          <w:sz w:val="22"/>
        </w:rPr>
      </w:pPr>
      <w:r w:rsidRPr="002B38BC">
        <w:rPr>
          <w:sz w:val="22"/>
        </w:rPr>
        <w:t>da je vse blago tovarniško novo;</w:t>
      </w:r>
    </w:p>
    <w:p w14:paraId="738CCA5C" w14:textId="77777777" w:rsidR="000D6034" w:rsidRPr="002B38BC" w:rsidRDefault="000D6034" w:rsidP="000D6034">
      <w:pPr>
        <w:pStyle w:val="Odstavekseznama"/>
        <w:numPr>
          <w:ilvl w:val="0"/>
          <w:numId w:val="16"/>
        </w:numPr>
        <w:ind w:left="454" w:hanging="454"/>
        <w:rPr>
          <w:sz w:val="22"/>
        </w:rPr>
      </w:pPr>
      <w:r w:rsidRPr="002B38BC">
        <w:rPr>
          <w:sz w:val="22"/>
        </w:rPr>
        <w:t>da blago deluje brezhibno in nima stvarnih napak;</w:t>
      </w:r>
    </w:p>
    <w:p w14:paraId="7B3C2B52" w14:textId="77777777" w:rsidR="000D6034" w:rsidRPr="002B38BC" w:rsidRDefault="000D6034" w:rsidP="000D6034">
      <w:pPr>
        <w:pStyle w:val="Odstavekseznama"/>
        <w:numPr>
          <w:ilvl w:val="0"/>
          <w:numId w:val="16"/>
        </w:numPr>
        <w:ind w:left="454" w:hanging="454"/>
        <w:rPr>
          <w:sz w:val="22"/>
        </w:rPr>
      </w:pPr>
      <w:r w:rsidRPr="002B38BC">
        <w:rPr>
          <w:sz w:val="22"/>
        </w:rPr>
        <w:t>da blago nima pravnih napak;</w:t>
      </w:r>
    </w:p>
    <w:p w14:paraId="4E56EB63" w14:textId="77777777" w:rsidR="000D6034" w:rsidRPr="002B38BC" w:rsidRDefault="000D6034" w:rsidP="000D6034">
      <w:pPr>
        <w:pStyle w:val="Odstavekseznama"/>
        <w:numPr>
          <w:ilvl w:val="0"/>
          <w:numId w:val="16"/>
        </w:numPr>
        <w:ind w:left="454" w:hanging="454"/>
        <w:rPr>
          <w:sz w:val="22"/>
        </w:rPr>
      </w:pPr>
      <w:r w:rsidRPr="002B38BC">
        <w:rPr>
          <w:sz w:val="22"/>
        </w:rPr>
        <w:t>da blago ustreza vsem tehničnim opisom, karakteristikam in specifikacijam, ki so bila dana v okviru razpisne in ponudbene dokumentacije;</w:t>
      </w:r>
    </w:p>
    <w:p w14:paraId="779125E1" w14:textId="172BE083" w:rsidR="000D6034" w:rsidRPr="002B38BC" w:rsidRDefault="000D6034" w:rsidP="000D6034">
      <w:pPr>
        <w:pStyle w:val="Odstavekseznama"/>
        <w:numPr>
          <w:ilvl w:val="0"/>
          <w:numId w:val="16"/>
        </w:numPr>
        <w:ind w:left="454" w:hanging="454"/>
        <w:rPr>
          <w:sz w:val="22"/>
        </w:rPr>
      </w:pPr>
      <w:r w:rsidRPr="002B38BC">
        <w:rPr>
          <w:sz w:val="22"/>
        </w:rPr>
        <w:lastRenderedPageBreak/>
        <w:t>da bo svoje pogodbene obveznosti opravil strokovno, pravilno, vestno in kakovostno po pravilih stroke in v skladu s standardi proizvajalcev</w:t>
      </w:r>
      <w:r w:rsidR="00C17975">
        <w:rPr>
          <w:sz w:val="22"/>
        </w:rPr>
        <w:t xml:space="preserve"> blaga</w:t>
      </w:r>
      <w:r w:rsidRPr="002B38BC">
        <w:rPr>
          <w:sz w:val="22"/>
        </w:rPr>
        <w:t>;</w:t>
      </w:r>
    </w:p>
    <w:p w14:paraId="16671EAE" w14:textId="77777777" w:rsidR="000D6034" w:rsidRPr="002B38BC" w:rsidRDefault="000D6034" w:rsidP="000D6034">
      <w:pPr>
        <w:pStyle w:val="Odstavekseznama"/>
        <w:numPr>
          <w:ilvl w:val="0"/>
          <w:numId w:val="16"/>
        </w:numPr>
        <w:ind w:left="454" w:hanging="454"/>
        <w:rPr>
          <w:sz w:val="22"/>
        </w:rPr>
      </w:pPr>
      <w:r w:rsidRPr="002B38BC">
        <w:rPr>
          <w:sz w:val="22"/>
        </w:rPr>
        <w:t>da bo izpolnjeval vse pogodbene obveznosti v dogovorjenih rokih in na predviden način;</w:t>
      </w:r>
    </w:p>
    <w:p w14:paraId="0D10A918" w14:textId="77777777" w:rsidR="000D6034" w:rsidRPr="002B38BC" w:rsidRDefault="000D6034" w:rsidP="000D6034">
      <w:pPr>
        <w:pStyle w:val="Odstavekseznama"/>
        <w:numPr>
          <w:ilvl w:val="0"/>
          <w:numId w:val="16"/>
        </w:numPr>
        <w:ind w:left="454" w:hanging="454"/>
        <w:rPr>
          <w:sz w:val="22"/>
        </w:rPr>
      </w:pPr>
      <w:r w:rsidRPr="002B38BC">
        <w:rPr>
          <w:sz w:val="22"/>
        </w:rPr>
        <w:t>da bo za izvajanje vseh potrebnih del in opravil po tej pogodbi zagotavljal ustrezne zmogljivosti v osebju, orodju, diagnostični opremi in rezervnih delih ter drugi opremi, potrebni za nemoteno izvajanje pogodbe,</w:t>
      </w:r>
    </w:p>
    <w:p w14:paraId="5333B3D1" w14:textId="77777777" w:rsidR="000D6034" w:rsidRPr="002B38BC" w:rsidRDefault="000D6034" w:rsidP="000D6034">
      <w:pPr>
        <w:pStyle w:val="Odstavekseznama"/>
        <w:numPr>
          <w:ilvl w:val="0"/>
          <w:numId w:val="16"/>
        </w:numPr>
        <w:ind w:left="454" w:hanging="454"/>
        <w:rPr>
          <w:sz w:val="22"/>
        </w:rPr>
      </w:pPr>
      <w:r w:rsidRPr="002B38BC">
        <w:rPr>
          <w:sz w:val="22"/>
        </w:rPr>
        <w:t>da bo pisno opozoril naročnika na okoliščine, ki bi lahko otežile ali onemogočile kakovostno in pravilno izvedbo pogodbenih del;</w:t>
      </w:r>
    </w:p>
    <w:p w14:paraId="01863850" w14:textId="77777777" w:rsidR="000D6034" w:rsidRPr="002B38BC" w:rsidRDefault="000D6034" w:rsidP="000D6034">
      <w:pPr>
        <w:pStyle w:val="Odstavekseznama"/>
        <w:numPr>
          <w:ilvl w:val="0"/>
          <w:numId w:val="16"/>
        </w:numPr>
        <w:ind w:left="454" w:hanging="454"/>
        <w:rPr>
          <w:sz w:val="22"/>
        </w:rPr>
      </w:pPr>
      <w:r w:rsidRPr="002B38BC">
        <w:rPr>
          <w:sz w:val="22"/>
        </w:rPr>
        <w:t>da bo pri delu in gibanju v prostorih naročnika spoštoval njegova varnostna pravila in predpise;</w:t>
      </w:r>
    </w:p>
    <w:p w14:paraId="152B114F" w14:textId="77777777" w:rsidR="000D6034" w:rsidRPr="002B38BC" w:rsidRDefault="000D6034" w:rsidP="000D6034">
      <w:pPr>
        <w:pStyle w:val="Odstavekseznama"/>
        <w:numPr>
          <w:ilvl w:val="0"/>
          <w:numId w:val="16"/>
        </w:numPr>
        <w:ind w:left="454" w:hanging="454"/>
        <w:rPr>
          <w:sz w:val="22"/>
        </w:rPr>
      </w:pPr>
      <w:r w:rsidRPr="002B38BC">
        <w:rPr>
          <w:sz w:val="22"/>
        </w:rPr>
        <w:t>da bo naročniku omogočil nadzor nad izvajanjem pogodbenih obveznosti ter po potrebi tudi varnostni pregled svojih prostorov, opreme in dokumentov, vezanih na opravljanje del, ki so predmet te pogodbe;</w:t>
      </w:r>
    </w:p>
    <w:p w14:paraId="3043B8AD" w14:textId="77777777" w:rsidR="000D6034" w:rsidRPr="002B38BC" w:rsidRDefault="000D6034" w:rsidP="000D6034">
      <w:pPr>
        <w:pStyle w:val="Odstavekseznama"/>
        <w:numPr>
          <w:ilvl w:val="0"/>
          <w:numId w:val="16"/>
        </w:numPr>
        <w:ind w:left="454" w:hanging="454"/>
        <w:rPr>
          <w:sz w:val="22"/>
        </w:rPr>
      </w:pPr>
      <w:r w:rsidRPr="002B38BC">
        <w:rPr>
          <w:sz w:val="22"/>
        </w:rPr>
        <w:t>da bo izpolnil druge zahteve in obveznosti, določene v pogodbi in razpisni dokumentaciji.</w:t>
      </w:r>
    </w:p>
    <w:p w14:paraId="311093F0" w14:textId="77777777" w:rsidR="000D6034" w:rsidRPr="002B38BC" w:rsidRDefault="000D6034" w:rsidP="000D6034">
      <w:pPr>
        <w:pStyle w:val="Navaden-razmik"/>
        <w:spacing w:before="0" w:after="0"/>
        <w:jc w:val="center"/>
        <w:rPr>
          <w:b/>
        </w:rPr>
      </w:pPr>
    </w:p>
    <w:p w14:paraId="64081A2A" w14:textId="77777777" w:rsidR="000D6034" w:rsidRPr="002B38BC" w:rsidRDefault="000D6034" w:rsidP="000D6034">
      <w:pPr>
        <w:pStyle w:val="Navaden-razmik"/>
        <w:spacing w:before="0" w:after="0"/>
        <w:jc w:val="center"/>
        <w:rPr>
          <w:b/>
        </w:rPr>
      </w:pPr>
    </w:p>
    <w:p w14:paraId="25E0B9C1" w14:textId="0950C8ED" w:rsidR="000D6034" w:rsidRPr="002B38BC" w:rsidRDefault="000D6034" w:rsidP="000D6034">
      <w:pPr>
        <w:pStyle w:val="Navaden-razmik"/>
        <w:spacing w:before="0" w:after="0"/>
        <w:jc w:val="center"/>
        <w:rPr>
          <w:b/>
        </w:rPr>
      </w:pPr>
      <w:r w:rsidRPr="002B38BC">
        <w:rPr>
          <w:b/>
        </w:rPr>
        <w:t xml:space="preserve">Garancija za kvaliteto </w:t>
      </w:r>
      <w:r w:rsidR="00481888">
        <w:rPr>
          <w:b/>
        </w:rPr>
        <w:t xml:space="preserve">blaga </w:t>
      </w:r>
      <w:r w:rsidRPr="002B38BC">
        <w:rPr>
          <w:b/>
        </w:rPr>
        <w:t>in odprava napak</w:t>
      </w:r>
    </w:p>
    <w:p w14:paraId="3942DFE7" w14:textId="77777777" w:rsidR="000D6034" w:rsidRPr="002B38BC" w:rsidRDefault="000D6034" w:rsidP="000D6034">
      <w:pPr>
        <w:pStyle w:val="Navaden-razmik"/>
        <w:spacing w:before="0" w:after="0"/>
        <w:jc w:val="center"/>
      </w:pPr>
    </w:p>
    <w:p w14:paraId="55948300" w14:textId="77777777" w:rsidR="000D6034" w:rsidRPr="002B38BC" w:rsidRDefault="000D6034" w:rsidP="000D6034">
      <w:pPr>
        <w:pStyle w:val="Navaden-razmik"/>
        <w:spacing w:before="0" w:after="0"/>
        <w:jc w:val="center"/>
      </w:pPr>
      <w:r w:rsidRPr="002B38BC">
        <w:t>8. člen</w:t>
      </w:r>
    </w:p>
    <w:p w14:paraId="3D7267EC" w14:textId="77777777" w:rsidR="000D6034" w:rsidRPr="002B38BC" w:rsidRDefault="000D6034" w:rsidP="000D6034">
      <w:pPr>
        <w:pStyle w:val="Navaden-razmik"/>
        <w:spacing w:before="0" w:after="0"/>
        <w:jc w:val="center"/>
      </w:pPr>
    </w:p>
    <w:p w14:paraId="6909A92A" w14:textId="07DA70C0" w:rsidR="000D6034" w:rsidRPr="002B38BC" w:rsidRDefault="000D6034" w:rsidP="000D6034">
      <w:pPr>
        <w:tabs>
          <w:tab w:val="left" w:pos="425"/>
          <w:tab w:val="left" w:pos="851"/>
        </w:tabs>
      </w:pPr>
      <w:r w:rsidRPr="002B38BC">
        <w:tab/>
        <w:t xml:space="preserve">(1) Za dobavljeno blago daje dobavitelj garancijo za brezhibno tehnično delovanje na lokaciji naročnika za obdobje ____ (najmanj </w:t>
      </w:r>
      <w:r w:rsidR="00CA4680" w:rsidRPr="002B38BC">
        <w:t>60</w:t>
      </w:r>
      <w:r w:rsidRPr="002B38BC">
        <w:t xml:space="preserve">) mesecev od dneva </w:t>
      </w:r>
      <w:r w:rsidR="002250E4" w:rsidRPr="002B38BC">
        <w:t xml:space="preserve">podpisa zapisnika o </w:t>
      </w:r>
      <w:r w:rsidRPr="002B38BC">
        <w:t>tehnične</w:t>
      </w:r>
      <w:r w:rsidR="002250E4" w:rsidRPr="002B38BC">
        <w:t>m</w:t>
      </w:r>
      <w:r w:rsidRPr="002B38BC">
        <w:t xml:space="preserve"> prevzem</w:t>
      </w:r>
      <w:r w:rsidR="002250E4" w:rsidRPr="002B38BC">
        <w:t>u</w:t>
      </w:r>
      <w:r w:rsidRPr="002B38BC">
        <w:t>.</w:t>
      </w:r>
    </w:p>
    <w:p w14:paraId="32ABA7B2" w14:textId="77777777" w:rsidR="000D6034" w:rsidRPr="002B38BC" w:rsidRDefault="000D6034" w:rsidP="000D6034">
      <w:pPr>
        <w:tabs>
          <w:tab w:val="left" w:pos="425"/>
          <w:tab w:val="left" w:pos="851"/>
        </w:tabs>
      </w:pPr>
    </w:p>
    <w:p w14:paraId="7E4D1FAB" w14:textId="64D86BBF" w:rsidR="000D6034" w:rsidRPr="002B38BC" w:rsidRDefault="000D6034" w:rsidP="000D6034">
      <w:pPr>
        <w:tabs>
          <w:tab w:val="left" w:pos="425"/>
          <w:tab w:val="left" w:pos="851"/>
        </w:tabs>
      </w:pPr>
      <w:r w:rsidRPr="002B38BC">
        <w:tab/>
        <w:t>(2) Dobavitelj je dolžan v garancijskem roku brezplačno odpraviti vse ugotovljene pomanjkljivosti in napake na blagu oziroma servisirati blago ter brezplačno dobavljati in vgrajevati nadomestne dele. Popravila v garancijskem roku so povsem brezplačna (brez zaračunavanja dnevnic, kilometrine, potrošnega materiala...).</w:t>
      </w:r>
    </w:p>
    <w:p w14:paraId="6FC4D250" w14:textId="77777777" w:rsidR="000D6034" w:rsidRPr="002B38BC" w:rsidRDefault="000D6034" w:rsidP="000D6034">
      <w:pPr>
        <w:tabs>
          <w:tab w:val="left" w:pos="425"/>
          <w:tab w:val="left" w:pos="851"/>
        </w:tabs>
      </w:pPr>
    </w:p>
    <w:p w14:paraId="6CC5362E" w14:textId="66851959" w:rsidR="000D6034" w:rsidRPr="007340C2" w:rsidRDefault="000D6034" w:rsidP="000D6034">
      <w:pPr>
        <w:tabs>
          <w:tab w:val="left" w:pos="425"/>
          <w:tab w:val="left" w:pos="851"/>
        </w:tabs>
      </w:pPr>
      <w:r w:rsidRPr="002B38BC">
        <w:tab/>
        <w:t xml:space="preserve">(3) Dobavitelj se zaveže, da bo v času garancijskega roka zagotavljal odpravo napak v </w:t>
      </w:r>
      <w:r w:rsidR="00F61609" w:rsidRPr="00F61609">
        <w:t>režimu 8x5xNDD (naslednji delovni dan po kriteriju delovnega tedna od ponedeljka do petka).</w:t>
      </w:r>
    </w:p>
    <w:p w14:paraId="64BC6AEF" w14:textId="52035E52" w:rsidR="000D6034" w:rsidRDefault="000D6034" w:rsidP="000D6034">
      <w:pPr>
        <w:tabs>
          <w:tab w:val="left" w:pos="425"/>
          <w:tab w:val="left" w:pos="851"/>
        </w:tabs>
      </w:pPr>
    </w:p>
    <w:p w14:paraId="2B5F4624" w14:textId="77777777" w:rsidR="000D6034" w:rsidRPr="007340C2" w:rsidRDefault="000D6034" w:rsidP="000D6034">
      <w:pPr>
        <w:tabs>
          <w:tab w:val="left" w:pos="425"/>
          <w:tab w:val="left" w:pos="851"/>
        </w:tabs>
      </w:pPr>
      <w:r w:rsidRPr="007340C2">
        <w:tab/>
        <w:t>(4) Sporočilo o napaki je naročnik dolžan sporočiti na naslov elektronske pošte: _______________.</w:t>
      </w:r>
    </w:p>
    <w:p w14:paraId="01129B77" w14:textId="77777777" w:rsidR="000D6034" w:rsidRPr="007340C2" w:rsidRDefault="000D6034" w:rsidP="000D6034">
      <w:pPr>
        <w:tabs>
          <w:tab w:val="left" w:pos="425"/>
          <w:tab w:val="left" w:pos="851"/>
        </w:tabs>
      </w:pPr>
    </w:p>
    <w:p w14:paraId="41E2C32D" w14:textId="601C0EE0" w:rsidR="000D6034" w:rsidRPr="007340C2" w:rsidRDefault="000D6034" w:rsidP="000D6034">
      <w:pPr>
        <w:tabs>
          <w:tab w:val="left" w:pos="425"/>
          <w:tab w:val="left" w:pos="851"/>
        </w:tabs>
      </w:pPr>
      <w:r w:rsidRPr="007340C2">
        <w:tab/>
        <w:t xml:space="preserve">(5) V primeru, da po izteku roka za odpravo napake ne bo možno odpraviti napake, bo moral dobavitelj naročniku, brezplačno nadomestiti okvarjeno blago z blagom, ki mora biti najmanj enake kakovosti kot dobavljeno. </w:t>
      </w:r>
    </w:p>
    <w:p w14:paraId="33666FDD" w14:textId="77777777" w:rsidR="000D6034" w:rsidRPr="002B38BC" w:rsidRDefault="000D6034" w:rsidP="000D6034">
      <w:pPr>
        <w:tabs>
          <w:tab w:val="left" w:pos="425"/>
          <w:tab w:val="left" w:pos="851"/>
        </w:tabs>
      </w:pPr>
    </w:p>
    <w:p w14:paraId="7BDE4068" w14:textId="23049883" w:rsidR="000D6034" w:rsidRPr="002B38BC" w:rsidRDefault="000D6034" w:rsidP="000D6034">
      <w:pPr>
        <w:tabs>
          <w:tab w:val="left" w:pos="425"/>
          <w:tab w:val="left" w:pos="851"/>
        </w:tabs>
      </w:pPr>
      <w:r w:rsidRPr="002B38BC">
        <w:tab/>
        <w:t>(6) V primeru, da se v garancijskem roku enaka oziroma podobna napaka ponovi trikrat, mora dobavitelj blago zamenjati z novim, ki ima enake tehnične lastnosti.</w:t>
      </w:r>
      <w:r w:rsidR="00564F39" w:rsidRPr="002B38BC">
        <w:t xml:space="preserve"> </w:t>
      </w:r>
      <w:r w:rsidRPr="002B38BC">
        <w:t>Dobavitelj mora za zamenjano blago izdati nov garancijski list.</w:t>
      </w:r>
    </w:p>
    <w:p w14:paraId="1859CECB" w14:textId="77777777" w:rsidR="000D6034" w:rsidRPr="002B38BC" w:rsidRDefault="000D6034" w:rsidP="000D6034">
      <w:pPr>
        <w:jc w:val="center"/>
        <w:rPr>
          <w:b/>
        </w:rPr>
      </w:pPr>
    </w:p>
    <w:p w14:paraId="485F02B5" w14:textId="77777777" w:rsidR="000D6034" w:rsidRPr="002B38BC" w:rsidRDefault="000D6034" w:rsidP="000D6034">
      <w:pPr>
        <w:jc w:val="center"/>
        <w:rPr>
          <w:b/>
        </w:rPr>
      </w:pPr>
    </w:p>
    <w:p w14:paraId="7FF7C619" w14:textId="77777777" w:rsidR="000D6034" w:rsidRPr="002B38BC" w:rsidRDefault="000D6034" w:rsidP="000D6034">
      <w:pPr>
        <w:jc w:val="center"/>
        <w:rPr>
          <w:b/>
        </w:rPr>
      </w:pPr>
      <w:r w:rsidRPr="002B38BC">
        <w:rPr>
          <w:b/>
        </w:rPr>
        <w:t>Izvedba s podizvajalci</w:t>
      </w:r>
    </w:p>
    <w:p w14:paraId="5F779FF2" w14:textId="77777777" w:rsidR="000D6034" w:rsidRPr="002B38BC" w:rsidRDefault="000D6034" w:rsidP="000D6034">
      <w:pPr>
        <w:pStyle w:val="Navaden-razmik"/>
        <w:spacing w:before="0" w:after="0"/>
        <w:jc w:val="center"/>
      </w:pPr>
    </w:p>
    <w:p w14:paraId="0B3FF24A" w14:textId="77777777" w:rsidR="000D6034" w:rsidRPr="002B38BC" w:rsidRDefault="000D6034" w:rsidP="000D6034">
      <w:pPr>
        <w:pStyle w:val="Navaden-razmik"/>
        <w:spacing w:before="0" w:after="0"/>
        <w:jc w:val="center"/>
      </w:pPr>
      <w:r w:rsidRPr="002B38BC">
        <w:t>8a. člen</w:t>
      </w:r>
    </w:p>
    <w:p w14:paraId="2F3EBF86" w14:textId="77777777" w:rsidR="000D6034" w:rsidRPr="002B38BC" w:rsidRDefault="000D6034" w:rsidP="000D6034">
      <w:pPr>
        <w:pStyle w:val="Navaden-razmik"/>
        <w:spacing w:before="0" w:after="0"/>
        <w:jc w:val="center"/>
      </w:pPr>
    </w:p>
    <w:p w14:paraId="15464BD4" w14:textId="025BA1FA" w:rsidR="000D6034" w:rsidRPr="002B38BC" w:rsidRDefault="000D6034" w:rsidP="000D6034">
      <w:pPr>
        <w:pStyle w:val="Navaden-razmik"/>
        <w:spacing w:before="0" w:after="0"/>
      </w:pPr>
      <w:r w:rsidRPr="002B38BC">
        <w:t xml:space="preserve">/se upošteva le v primeru, da </w:t>
      </w:r>
      <w:r w:rsidR="00672C04" w:rsidRPr="002B38BC">
        <w:t xml:space="preserve">dobavitelj </w:t>
      </w:r>
      <w:r w:rsidRPr="002B38BC">
        <w:t xml:space="preserve"> nastopa s podizvajalci, sicer se črta iz pogodbe/</w:t>
      </w:r>
    </w:p>
    <w:p w14:paraId="44D7B6D1" w14:textId="77777777" w:rsidR="000D6034" w:rsidRPr="002B38BC" w:rsidRDefault="000D6034" w:rsidP="000D6034">
      <w:pPr>
        <w:pStyle w:val="Navaden-razmik"/>
        <w:spacing w:before="0" w:after="0"/>
      </w:pPr>
    </w:p>
    <w:p w14:paraId="228D4F9D" w14:textId="77777777" w:rsidR="000D6034" w:rsidRPr="002B38BC" w:rsidRDefault="000D6034" w:rsidP="000D6034">
      <w:pPr>
        <w:tabs>
          <w:tab w:val="left" w:pos="425"/>
          <w:tab w:val="left" w:pos="851"/>
        </w:tabs>
      </w:pPr>
      <w:r w:rsidRPr="002B38BC">
        <w:tab/>
        <w:t>(1) Dobavitelj pri izvajanju te pogodbe nastopa s podizvajalcem(-i). Dobavitelj je pod</w:t>
      </w:r>
      <w:r w:rsidRPr="002B38BC">
        <w:softHyphen/>
        <w:t>iz</w:t>
      </w:r>
      <w:r w:rsidRPr="002B38BC">
        <w:softHyphen/>
        <w:t>va</w:t>
      </w:r>
      <w:r w:rsidRPr="002B38BC">
        <w:softHyphen/>
        <w:t>jalca(-e) navedel v ponudbi, predloženi na javno naročilo, ter je zanj(-e) v ponudbi predložil podatke v skladu z ZJN-3.</w:t>
      </w:r>
    </w:p>
    <w:p w14:paraId="2233EBCA" w14:textId="77777777" w:rsidR="000D6034" w:rsidRPr="002B38BC" w:rsidRDefault="000D6034" w:rsidP="000D6034">
      <w:pPr>
        <w:tabs>
          <w:tab w:val="left" w:pos="425"/>
          <w:tab w:val="left" w:pos="851"/>
        </w:tabs>
      </w:pPr>
    </w:p>
    <w:p w14:paraId="3CE96F3D" w14:textId="77777777" w:rsidR="000D6034" w:rsidRPr="002B38BC" w:rsidRDefault="000D6034" w:rsidP="000D6034">
      <w:pPr>
        <w:tabs>
          <w:tab w:val="left" w:pos="425"/>
          <w:tab w:val="left" w:pos="851"/>
        </w:tabs>
      </w:pPr>
      <w:r w:rsidRPr="002B38BC">
        <w:tab/>
        <w:t xml:space="preserve">(2) Za podizvajalca, ki zahteva neposredno plačilo z izjavo »Zahteva podizvajalca in soglasje podizvajalca za neposredno plačilo«, dobavitelj pooblašča naročnika, da na podlagi računa, potrjenega s strani dobavitelja, izvede neposredno plačilo podizvajalcu. </w:t>
      </w:r>
    </w:p>
    <w:p w14:paraId="625D3C3E" w14:textId="77777777" w:rsidR="000D6034" w:rsidRPr="002B38BC" w:rsidRDefault="000D6034" w:rsidP="000D6034">
      <w:pPr>
        <w:tabs>
          <w:tab w:val="left" w:pos="425"/>
          <w:tab w:val="left" w:pos="851"/>
        </w:tabs>
      </w:pPr>
    </w:p>
    <w:p w14:paraId="2DDD027F" w14:textId="77777777" w:rsidR="000D6034" w:rsidRPr="002B38BC" w:rsidRDefault="000D6034" w:rsidP="000D6034">
      <w:pPr>
        <w:tabs>
          <w:tab w:val="left" w:pos="425"/>
          <w:tab w:val="left" w:pos="851"/>
        </w:tabs>
      </w:pPr>
      <w:r w:rsidRPr="002B38BC">
        <w:tab/>
        <w:t>(3) Za podizvajalca, ki ne zahteva neposrednega plačila v skladu z ZJN-3, bo naročnik dobavitelja pozval, da pošlje naročniku/porabniku svojo pisno izjavo in pisno izjavo podizvajalca, da je podizvajalec prejel plačilo za del predmeta javnega naročila, ki ga je podizvajalec izvedel neposredno povezano s predmetom javnega naročila. Dobavitelj mora navedeno poslati najpozneje v 60 dneh od plačila računa naročni</w:t>
      </w:r>
      <w:r w:rsidRPr="002B38BC">
        <w:softHyphen/>
        <w:t>ka/uporabnika dobavitelju . V primeru, da dobavitelj naročniku/porabniku v navedenem roku ne posreduje izjav iz tega odstavka, naročnik/uporabnik Državni revizijski komisiji poda predlog za uvedbo postopka o prekršku iz 2. točke prvega odstavka 112. člena ZJN-3.</w:t>
      </w:r>
    </w:p>
    <w:p w14:paraId="12B5922A" w14:textId="77777777" w:rsidR="000D6034" w:rsidRPr="002B38BC" w:rsidRDefault="000D6034" w:rsidP="000D6034">
      <w:pPr>
        <w:tabs>
          <w:tab w:val="left" w:pos="425"/>
          <w:tab w:val="left" w:pos="851"/>
        </w:tabs>
      </w:pPr>
    </w:p>
    <w:p w14:paraId="5AB5086F" w14:textId="604B23B3" w:rsidR="000D6034" w:rsidRPr="002B38BC" w:rsidRDefault="000D6034" w:rsidP="000D6034">
      <w:pPr>
        <w:tabs>
          <w:tab w:val="left" w:pos="425"/>
          <w:tab w:val="left" w:pos="851"/>
        </w:tabs>
      </w:pPr>
      <w:r w:rsidRPr="002B38BC">
        <w:tab/>
        <w:t xml:space="preserve">(4) Dobavitelj se zavezuje, da bo v primeru morebitne zamenjave podizvajalca ali vključitve novega podizvajalca, v 5 dneh po spremembi, o tem podal pisni predlog oziroma obvestilo naročniku, kateremu bo priložil Dokazila za podizvajalca, navedena v točki 10.2.7 razpisne dokumentacije javnega naročila. Naročnik poda soglasje ali zavrnitev skladno s četrtim odstavkom 94. člena ZJN-3 v roku 10 dni od prejema predloga oziroma obvestila dobavitelja. </w:t>
      </w:r>
    </w:p>
    <w:p w14:paraId="6E11667C" w14:textId="77777777" w:rsidR="000D6034" w:rsidRPr="002B38BC" w:rsidRDefault="000D6034" w:rsidP="000D6034">
      <w:pPr>
        <w:tabs>
          <w:tab w:val="left" w:pos="425"/>
          <w:tab w:val="left" w:pos="851"/>
        </w:tabs>
      </w:pPr>
    </w:p>
    <w:p w14:paraId="2C958CEC" w14:textId="77777777" w:rsidR="000D6034" w:rsidRPr="002B38BC" w:rsidRDefault="000D6034" w:rsidP="000D6034">
      <w:pPr>
        <w:tabs>
          <w:tab w:val="left" w:pos="425"/>
          <w:tab w:val="left" w:pos="851"/>
        </w:tabs>
      </w:pPr>
      <w:r w:rsidRPr="002B38BC">
        <w:tab/>
        <w:t>(5) Če naročnik ugotovi, da dela izvaja podizvajalec, za katerega ni dal pisnega soglasja, lahko odstopi od pogodbe.</w:t>
      </w:r>
    </w:p>
    <w:p w14:paraId="004C068A" w14:textId="77777777" w:rsidR="000D6034" w:rsidRPr="002B38BC" w:rsidRDefault="000D6034" w:rsidP="000D6034">
      <w:pPr>
        <w:pStyle w:val="Navaden-razmik"/>
        <w:spacing w:before="0" w:after="0"/>
        <w:jc w:val="center"/>
        <w:rPr>
          <w:b/>
          <w:bCs/>
        </w:rPr>
      </w:pPr>
    </w:p>
    <w:p w14:paraId="7FA39693" w14:textId="77777777" w:rsidR="000D6034" w:rsidRPr="002B38BC" w:rsidRDefault="000D6034" w:rsidP="000D6034">
      <w:pPr>
        <w:pStyle w:val="Navaden-razmik"/>
        <w:spacing w:before="0" w:after="0"/>
        <w:jc w:val="center"/>
        <w:rPr>
          <w:b/>
          <w:bCs/>
        </w:rPr>
      </w:pPr>
    </w:p>
    <w:p w14:paraId="41D47951" w14:textId="5ED2B702" w:rsidR="000D6034" w:rsidRPr="002B38BC" w:rsidRDefault="000D6034" w:rsidP="000D6034">
      <w:pPr>
        <w:jc w:val="center"/>
        <w:rPr>
          <w:b/>
        </w:rPr>
      </w:pPr>
      <w:r w:rsidRPr="002B38BC">
        <w:rPr>
          <w:b/>
        </w:rPr>
        <w:t>Pravice in obveznosti dobavitelja in naročnika</w:t>
      </w:r>
    </w:p>
    <w:p w14:paraId="0F3F00A8" w14:textId="77777777" w:rsidR="000D6034" w:rsidRPr="002B38BC" w:rsidRDefault="000D6034" w:rsidP="000D6034">
      <w:pPr>
        <w:tabs>
          <w:tab w:val="left" w:pos="425"/>
          <w:tab w:val="left" w:pos="851"/>
        </w:tabs>
        <w:jc w:val="center"/>
      </w:pPr>
    </w:p>
    <w:p w14:paraId="7F08D38A" w14:textId="77777777" w:rsidR="000D6034" w:rsidRPr="002B38BC" w:rsidRDefault="000D6034" w:rsidP="000D6034">
      <w:pPr>
        <w:tabs>
          <w:tab w:val="left" w:pos="425"/>
          <w:tab w:val="left" w:pos="851"/>
        </w:tabs>
        <w:jc w:val="center"/>
      </w:pPr>
      <w:r w:rsidRPr="002B38BC">
        <w:t>9. člen</w:t>
      </w:r>
    </w:p>
    <w:p w14:paraId="10A86346" w14:textId="77777777" w:rsidR="000D6034" w:rsidRPr="002B38BC" w:rsidRDefault="000D6034" w:rsidP="000D6034">
      <w:pPr>
        <w:tabs>
          <w:tab w:val="left" w:pos="425"/>
          <w:tab w:val="left" w:pos="851"/>
        </w:tabs>
        <w:jc w:val="center"/>
      </w:pPr>
    </w:p>
    <w:p w14:paraId="26F53DF0" w14:textId="622E22E0" w:rsidR="000D6034" w:rsidRPr="002B38BC" w:rsidRDefault="000D6034" w:rsidP="000D6034">
      <w:pPr>
        <w:tabs>
          <w:tab w:val="left" w:pos="425"/>
          <w:tab w:val="left" w:pos="851"/>
        </w:tabs>
      </w:pPr>
      <w:r w:rsidRPr="002B38BC">
        <w:tab/>
        <w:t>(1) Dobavitelj se obvezuje, da bo svoje obveznosti iz pogodbe izvedel kvalitetno in po pravilih stroke v okviru dogovorjenih terminov ter na najracionalnejši način v okviru naročnikovih specifikacij in v skladu s to pogodbo.</w:t>
      </w:r>
    </w:p>
    <w:p w14:paraId="2955DAEF" w14:textId="77777777" w:rsidR="000D6034" w:rsidRPr="002B38BC" w:rsidRDefault="000D6034" w:rsidP="000D6034">
      <w:pPr>
        <w:tabs>
          <w:tab w:val="left" w:pos="425"/>
          <w:tab w:val="left" w:pos="851"/>
        </w:tabs>
      </w:pPr>
    </w:p>
    <w:p w14:paraId="5DBCC5E2" w14:textId="1D885C2B" w:rsidR="000D6034" w:rsidRPr="002B38BC" w:rsidRDefault="000D6034" w:rsidP="000D6034">
      <w:pPr>
        <w:tabs>
          <w:tab w:val="left" w:pos="425"/>
          <w:tab w:val="left" w:pos="851"/>
        </w:tabs>
      </w:pPr>
      <w:r w:rsidRPr="002B38BC">
        <w:tab/>
        <w:t>(2) Naročnik bo za izvajanje dogovorjenih del zagotavljal ustrezne pogoje za delo. Naročnik bo na zahtevo dobavitelja zagotavljal potrebne podatke, informacije, prostore in op</w:t>
      </w:r>
      <w:r w:rsidRPr="002B38BC">
        <w:softHyphen/>
        <w:t>remo ter drugo tehnično podporo za tekoče in korektno izvajanje del, določenih v tej pogodbi.</w:t>
      </w:r>
    </w:p>
    <w:p w14:paraId="2E005EBF" w14:textId="77777777" w:rsidR="000D6034" w:rsidRPr="002B38BC" w:rsidRDefault="000D6034" w:rsidP="000D6034">
      <w:pPr>
        <w:tabs>
          <w:tab w:val="left" w:pos="425"/>
          <w:tab w:val="left" w:pos="851"/>
        </w:tabs>
      </w:pPr>
    </w:p>
    <w:p w14:paraId="5F3F9196" w14:textId="47F4741F" w:rsidR="000D6034" w:rsidRPr="002B38BC" w:rsidRDefault="000D6034" w:rsidP="000D6034">
      <w:pPr>
        <w:tabs>
          <w:tab w:val="left" w:pos="425"/>
          <w:tab w:val="left" w:pos="851"/>
        </w:tabs>
      </w:pPr>
      <w:r w:rsidRPr="002B38BC">
        <w:tab/>
        <w:t>(3) Naročnik ima pravico izvajati nadzor nad delom dobavitelja po tej pogodbi. Dobavitelj mora naročniku na podlagi predhodne najave omogočiti izvajanje nadzorstvenega pregleda kadarkoli med rednim delovnim časom dobavitelja.</w:t>
      </w:r>
    </w:p>
    <w:p w14:paraId="24C11D48" w14:textId="77777777" w:rsidR="000D6034" w:rsidRPr="002B38BC" w:rsidRDefault="000D6034" w:rsidP="000D6034">
      <w:pPr>
        <w:tabs>
          <w:tab w:val="left" w:pos="425"/>
          <w:tab w:val="left" w:pos="851"/>
        </w:tabs>
      </w:pPr>
    </w:p>
    <w:p w14:paraId="1F8D1B51" w14:textId="3E753B1F" w:rsidR="000D6034" w:rsidRPr="002B38BC" w:rsidRDefault="000D6034" w:rsidP="000D6034">
      <w:pPr>
        <w:tabs>
          <w:tab w:val="left" w:pos="425"/>
          <w:tab w:val="left" w:pos="851"/>
        </w:tabs>
      </w:pPr>
      <w:r w:rsidRPr="002B38BC">
        <w:tab/>
        <w:t>(4) Dobavitelj ni odgovoren za zamudo pri izvedbi pogodbenih del, če naročnik ne zagotovi v ta namen ustreznih pogojev za njihovo izvajanje.</w:t>
      </w:r>
    </w:p>
    <w:p w14:paraId="035DA2D5" w14:textId="77777777" w:rsidR="000D6034" w:rsidRPr="002B38BC" w:rsidRDefault="000D6034" w:rsidP="000D6034">
      <w:pPr>
        <w:pStyle w:val="Navaden-razmik"/>
        <w:spacing w:before="0" w:after="0"/>
        <w:jc w:val="center"/>
        <w:rPr>
          <w:b/>
        </w:rPr>
      </w:pPr>
    </w:p>
    <w:p w14:paraId="3A3C85E5" w14:textId="77777777" w:rsidR="000D6034" w:rsidRPr="002B38BC" w:rsidRDefault="000D6034" w:rsidP="000D6034">
      <w:pPr>
        <w:pStyle w:val="Navaden-razmik"/>
        <w:spacing w:before="0" w:after="0"/>
        <w:jc w:val="center"/>
        <w:rPr>
          <w:b/>
        </w:rPr>
      </w:pPr>
    </w:p>
    <w:p w14:paraId="3EE964BA" w14:textId="77777777" w:rsidR="000D6034" w:rsidRPr="002B38BC" w:rsidRDefault="000D6034" w:rsidP="000D6034">
      <w:pPr>
        <w:jc w:val="center"/>
        <w:rPr>
          <w:b/>
        </w:rPr>
      </w:pPr>
      <w:r w:rsidRPr="002B38BC">
        <w:rPr>
          <w:b/>
        </w:rPr>
        <w:t>Varovanje in zaščita podatkov</w:t>
      </w:r>
    </w:p>
    <w:p w14:paraId="1ACA18CD" w14:textId="77777777" w:rsidR="000D6034" w:rsidRPr="002B38BC" w:rsidRDefault="000D6034" w:rsidP="000D6034">
      <w:pPr>
        <w:pStyle w:val="Navaden-razmik"/>
        <w:spacing w:before="0" w:after="0"/>
        <w:jc w:val="center"/>
      </w:pPr>
    </w:p>
    <w:p w14:paraId="56263328" w14:textId="77777777" w:rsidR="000D6034" w:rsidRPr="002B38BC" w:rsidRDefault="000D6034" w:rsidP="000D6034">
      <w:pPr>
        <w:pStyle w:val="Navaden-razmik"/>
        <w:spacing w:before="0" w:after="0"/>
        <w:jc w:val="center"/>
      </w:pPr>
      <w:r w:rsidRPr="002B38BC">
        <w:t>10. člen</w:t>
      </w:r>
    </w:p>
    <w:p w14:paraId="128578B3" w14:textId="77777777" w:rsidR="000D6034" w:rsidRPr="002B38BC" w:rsidRDefault="000D6034" w:rsidP="000D6034">
      <w:pPr>
        <w:pStyle w:val="Navaden-razmik"/>
        <w:spacing w:before="0" w:after="0"/>
        <w:jc w:val="center"/>
      </w:pPr>
    </w:p>
    <w:p w14:paraId="25742579" w14:textId="77777777" w:rsidR="000D6034" w:rsidRPr="002B38BC" w:rsidRDefault="000D6034" w:rsidP="000D6034">
      <w:pPr>
        <w:tabs>
          <w:tab w:val="left" w:pos="425"/>
          <w:tab w:val="left" w:pos="851"/>
        </w:tabs>
      </w:pPr>
      <w:r w:rsidRPr="002B38BC">
        <w:tab/>
        <w:t>(1) Pogodbeni stranki bosta vse medsebojne dogovore, podatke in dokumentacijo, ki so predmet te pogodbe ali nastane pri izvajanju pogodbe ustrezno varovali kot informacije občutljive narave in jih ne bosta neupravičeno uporabljali v svojo korist oziroma komercialno izkoriščali ali po</w:t>
      </w:r>
      <w:r w:rsidRPr="002B38BC">
        <w:softHyphen/>
        <w:t>sredo</w:t>
      </w:r>
      <w:r w:rsidRPr="002B38BC">
        <w:softHyphen/>
        <w:t>vali tretjim osebam izven organizacij, ki niso vklju</w:t>
      </w:r>
      <w:r w:rsidRPr="002B38BC">
        <w:softHyphen/>
        <w:t>čene v izvajanje predmeta pogodbe.</w:t>
      </w:r>
    </w:p>
    <w:p w14:paraId="73CE6081" w14:textId="77777777" w:rsidR="000D6034" w:rsidRPr="002B38BC" w:rsidRDefault="000D6034" w:rsidP="000D6034">
      <w:pPr>
        <w:tabs>
          <w:tab w:val="left" w:pos="425"/>
          <w:tab w:val="left" w:pos="851"/>
        </w:tabs>
      </w:pPr>
    </w:p>
    <w:p w14:paraId="4F5934FD" w14:textId="77777777" w:rsidR="000D6034" w:rsidRPr="002B38BC" w:rsidRDefault="000D6034" w:rsidP="000D6034">
      <w:pPr>
        <w:tabs>
          <w:tab w:val="left" w:pos="425"/>
          <w:tab w:val="left" w:pos="851"/>
        </w:tabs>
      </w:pPr>
      <w:r w:rsidRPr="002B38BC">
        <w:tab/>
        <w:t xml:space="preserve">(2) Skladno s predpisi o varstvu osebnih podatkov pogodbeni stranki soglašata, da morebitnih osebnih podatkov ne bosta uporabljali v nasprotju z določili teh predpisov. Pogodbeni stranki bosta skladno s predpisi zagotavljali pogoje in ukrepe za zagotovitev varstva osebnih podatkov in preprečevali morebitne zlorabe. </w:t>
      </w:r>
    </w:p>
    <w:p w14:paraId="2C52BF21" w14:textId="77777777" w:rsidR="000D6034" w:rsidRPr="002B38BC" w:rsidRDefault="000D6034" w:rsidP="000D6034">
      <w:pPr>
        <w:pStyle w:val="Navaden-razmik"/>
        <w:spacing w:before="0" w:after="0"/>
        <w:jc w:val="center"/>
        <w:rPr>
          <w:b/>
        </w:rPr>
      </w:pPr>
    </w:p>
    <w:p w14:paraId="6E9542B3" w14:textId="77777777" w:rsidR="00E57D92" w:rsidRPr="0036442F" w:rsidRDefault="00E57D92" w:rsidP="00E57D92">
      <w:pPr>
        <w:pStyle w:val="Navaden-razmik"/>
        <w:spacing w:before="0" w:after="0"/>
        <w:jc w:val="center"/>
      </w:pPr>
      <w:r w:rsidRPr="0036442F">
        <w:t>11. člen</w:t>
      </w:r>
    </w:p>
    <w:p w14:paraId="6F2CCAAE" w14:textId="77777777" w:rsidR="00E57D92" w:rsidRPr="0036442F" w:rsidRDefault="00E57D92" w:rsidP="00E57D92">
      <w:pPr>
        <w:pStyle w:val="Navaden-razmik"/>
        <w:spacing w:before="0" w:after="0"/>
        <w:jc w:val="center"/>
      </w:pPr>
    </w:p>
    <w:p w14:paraId="24686694" w14:textId="77777777" w:rsidR="00E57D92" w:rsidRPr="0036442F" w:rsidRDefault="00E57D92" w:rsidP="00E57D92">
      <w:pPr>
        <w:tabs>
          <w:tab w:val="left" w:pos="425"/>
          <w:tab w:val="left" w:pos="851"/>
        </w:tabs>
      </w:pPr>
      <w:r w:rsidRPr="0036442F">
        <w:tab/>
        <w:t xml:space="preserve">(1) Naročnik je dolžan izvajalcu predati dokument Informacijska varnostna politika Državnega zbora. </w:t>
      </w:r>
      <w:r>
        <w:t>Dobavitelj</w:t>
      </w:r>
      <w:r w:rsidRPr="0036442F">
        <w:t xml:space="preserve"> in njegovi strokovnjaki pa so se dolžni seznaniti in ravnati v skladu z določili dokumenta. Naročnik je dolžan izvajalca obvestiti tudi o spremembi, dopolnitvi oziroma razveljavitvi določil v dokumentu.</w:t>
      </w:r>
    </w:p>
    <w:p w14:paraId="54340EDC" w14:textId="77777777" w:rsidR="00E57D92" w:rsidRPr="0036442F" w:rsidRDefault="00E57D92" w:rsidP="00E57D92">
      <w:pPr>
        <w:tabs>
          <w:tab w:val="left" w:pos="425"/>
          <w:tab w:val="left" w:pos="851"/>
        </w:tabs>
      </w:pPr>
    </w:p>
    <w:p w14:paraId="6C2AF89E" w14:textId="77777777" w:rsidR="00E57D92" w:rsidRPr="0036442F" w:rsidRDefault="00E57D92" w:rsidP="00E57D92">
      <w:pPr>
        <w:tabs>
          <w:tab w:val="left" w:pos="425"/>
          <w:tab w:val="left" w:pos="851"/>
        </w:tabs>
      </w:pPr>
      <w:r w:rsidRPr="0036442F">
        <w:tab/>
        <w:t>(2) Naročnik lahko pri izvedbi del na lokaciji od strokovnjakov izvajalcev zahteva, da izkažejo seznanjenost z vsebino iz prejšnjega odstavka.</w:t>
      </w:r>
    </w:p>
    <w:p w14:paraId="4790B86A" w14:textId="77777777" w:rsidR="00E57D92" w:rsidRPr="0036442F" w:rsidRDefault="00E57D92" w:rsidP="00E57D92">
      <w:pPr>
        <w:pStyle w:val="Navaden-razmik"/>
        <w:spacing w:before="0" w:after="0"/>
        <w:jc w:val="center"/>
        <w:rPr>
          <w:b/>
        </w:rPr>
      </w:pPr>
    </w:p>
    <w:p w14:paraId="7D7B1A12" w14:textId="77777777" w:rsidR="000D6034" w:rsidRPr="002B38BC" w:rsidRDefault="000D6034" w:rsidP="000D6034">
      <w:pPr>
        <w:pStyle w:val="Navaden-razmik"/>
        <w:spacing w:before="0" w:after="0"/>
        <w:jc w:val="center"/>
        <w:rPr>
          <w:b/>
        </w:rPr>
      </w:pPr>
    </w:p>
    <w:p w14:paraId="76A41082" w14:textId="77777777" w:rsidR="000D6034" w:rsidRPr="002B38BC" w:rsidRDefault="000D6034" w:rsidP="000D6034">
      <w:pPr>
        <w:pStyle w:val="Navaden-razmik"/>
        <w:spacing w:before="0" w:after="0"/>
        <w:jc w:val="center"/>
        <w:rPr>
          <w:b/>
        </w:rPr>
      </w:pPr>
      <w:r w:rsidRPr="002B38BC">
        <w:rPr>
          <w:b/>
        </w:rPr>
        <w:t>Veljavnost pogodbe</w:t>
      </w:r>
    </w:p>
    <w:p w14:paraId="0F1A41B1" w14:textId="77777777" w:rsidR="000D6034" w:rsidRPr="002B38BC" w:rsidRDefault="000D6034" w:rsidP="000D6034">
      <w:pPr>
        <w:pStyle w:val="Navaden-razmik"/>
        <w:spacing w:before="0" w:after="0"/>
        <w:jc w:val="center"/>
      </w:pPr>
    </w:p>
    <w:p w14:paraId="7D56DD84" w14:textId="7B38DC93" w:rsidR="000D6034" w:rsidRPr="002B38BC" w:rsidRDefault="000D6034" w:rsidP="000D6034">
      <w:pPr>
        <w:pStyle w:val="Navaden-razmik"/>
        <w:spacing w:before="0" w:after="0"/>
        <w:jc w:val="center"/>
      </w:pPr>
      <w:r w:rsidRPr="002B38BC">
        <w:t>1</w:t>
      </w:r>
      <w:r w:rsidR="00E57D92">
        <w:t>2</w:t>
      </w:r>
      <w:r w:rsidRPr="002B38BC">
        <w:t>. člen</w:t>
      </w:r>
    </w:p>
    <w:p w14:paraId="087D1654" w14:textId="77777777" w:rsidR="000D6034" w:rsidRPr="002B38BC" w:rsidRDefault="000D6034" w:rsidP="000D6034">
      <w:pPr>
        <w:pStyle w:val="Navaden-razmik"/>
        <w:spacing w:before="0" w:after="0"/>
        <w:jc w:val="center"/>
      </w:pPr>
    </w:p>
    <w:p w14:paraId="41CE5448" w14:textId="77777777" w:rsidR="000D6034" w:rsidRPr="002B38BC" w:rsidRDefault="000D6034" w:rsidP="000D6034">
      <w:pPr>
        <w:tabs>
          <w:tab w:val="left" w:pos="425"/>
          <w:tab w:val="left" w:pos="851"/>
        </w:tabs>
      </w:pPr>
      <w:r w:rsidRPr="002B38BC">
        <w:tab/>
        <w:t>(1) Pogodba je sklenjena z dnem, ko jo podpišeta obe pogodbeni stranki in je veljavna do izpolnitve pogodbenih del.</w:t>
      </w:r>
    </w:p>
    <w:p w14:paraId="238417BD" w14:textId="77777777" w:rsidR="000D6034" w:rsidRPr="002B38BC" w:rsidRDefault="000D6034" w:rsidP="000D6034">
      <w:pPr>
        <w:tabs>
          <w:tab w:val="left" w:pos="425"/>
          <w:tab w:val="left" w:pos="851"/>
        </w:tabs>
      </w:pPr>
    </w:p>
    <w:p w14:paraId="1D8F6F60" w14:textId="77777777" w:rsidR="000D6034" w:rsidRPr="002B38BC" w:rsidRDefault="000D6034" w:rsidP="000D6034">
      <w:pPr>
        <w:tabs>
          <w:tab w:val="left" w:pos="425"/>
          <w:tab w:val="left" w:pos="851"/>
        </w:tabs>
      </w:pPr>
      <w:r w:rsidRPr="002B38BC">
        <w:tab/>
        <w:t>(2) Pogodba se lahko spremeni ali dopolni s pisnim aneksom, ki ga sprejmeta in podpišeta obe pogodbeni stranki.</w:t>
      </w:r>
    </w:p>
    <w:p w14:paraId="22B074D1" w14:textId="77777777" w:rsidR="000D6034" w:rsidRPr="002B38BC" w:rsidRDefault="000D6034" w:rsidP="000D6034">
      <w:pPr>
        <w:tabs>
          <w:tab w:val="left" w:pos="425"/>
          <w:tab w:val="left" w:pos="851"/>
        </w:tabs>
      </w:pPr>
    </w:p>
    <w:p w14:paraId="667E3F94" w14:textId="115AC483" w:rsidR="000D6034" w:rsidRPr="002B38BC" w:rsidRDefault="00293904" w:rsidP="002B38BC">
      <w:pPr>
        <w:tabs>
          <w:tab w:val="left" w:pos="425"/>
          <w:tab w:val="left" w:pos="851"/>
        </w:tabs>
      </w:pPr>
      <w:r w:rsidRPr="002B38BC">
        <w:tab/>
        <w:t xml:space="preserve">(3) </w:t>
      </w:r>
      <w:r w:rsidR="000D6034" w:rsidRPr="002B38BC">
        <w:t>Za razmerja, ki jih predmetna pogodba ne ureja, veljajo določbe zakona, ki ureja obligacijska razmerja.</w:t>
      </w:r>
    </w:p>
    <w:p w14:paraId="1459FFD0" w14:textId="77777777" w:rsidR="000D6034" w:rsidRPr="002B38BC" w:rsidRDefault="000D6034" w:rsidP="000D6034">
      <w:pPr>
        <w:pStyle w:val="Navaden-razmik"/>
        <w:spacing w:before="0" w:after="0"/>
        <w:jc w:val="center"/>
        <w:rPr>
          <w:b/>
        </w:rPr>
      </w:pPr>
    </w:p>
    <w:p w14:paraId="5BB78961" w14:textId="77777777" w:rsidR="000D6034" w:rsidRPr="002B38BC" w:rsidRDefault="000D6034" w:rsidP="000D6034">
      <w:pPr>
        <w:pStyle w:val="Navaden-razmik"/>
        <w:spacing w:before="0" w:after="0"/>
        <w:jc w:val="center"/>
        <w:rPr>
          <w:b/>
        </w:rPr>
      </w:pPr>
    </w:p>
    <w:p w14:paraId="2B1E3EA2" w14:textId="623180D2" w:rsidR="000D6034" w:rsidRPr="002B38BC" w:rsidRDefault="000D6034" w:rsidP="000D6034">
      <w:pPr>
        <w:jc w:val="center"/>
        <w:rPr>
          <w:b/>
        </w:rPr>
      </w:pPr>
      <w:r w:rsidRPr="002B38BC">
        <w:rPr>
          <w:b/>
        </w:rPr>
        <w:t xml:space="preserve">Skrbnik pogodbe </w:t>
      </w:r>
    </w:p>
    <w:p w14:paraId="42559203" w14:textId="77777777" w:rsidR="000D6034" w:rsidRPr="002B38BC" w:rsidRDefault="000D6034" w:rsidP="000D6034">
      <w:pPr>
        <w:pStyle w:val="Navaden-razmik"/>
        <w:spacing w:before="0" w:after="0"/>
        <w:jc w:val="center"/>
      </w:pPr>
    </w:p>
    <w:p w14:paraId="67CF49AA" w14:textId="4F72E13F" w:rsidR="000D6034" w:rsidRPr="002B38BC" w:rsidRDefault="000D6034" w:rsidP="000D6034">
      <w:pPr>
        <w:pStyle w:val="Navaden-razmik"/>
        <w:spacing w:before="0" w:after="0"/>
        <w:jc w:val="center"/>
      </w:pPr>
      <w:r w:rsidRPr="002B38BC">
        <w:t>1</w:t>
      </w:r>
      <w:r w:rsidR="00E57D92">
        <w:t>3</w:t>
      </w:r>
      <w:r w:rsidRPr="002B38BC">
        <w:t>. člen</w:t>
      </w:r>
    </w:p>
    <w:p w14:paraId="1649F107" w14:textId="77777777" w:rsidR="000D6034" w:rsidRPr="002B38BC" w:rsidRDefault="000D6034" w:rsidP="000D6034">
      <w:pPr>
        <w:pStyle w:val="Navaden-razmik"/>
        <w:spacing w:before="0" w:after="0"/>
        <w:jc w:val="center"/>
      </w:pPr>
    </w:p>
    <w:p w14:paraId="6D7E2465" w14:textId="49175D7B" w:rsidR="00CB43EF" w:rsidRPr="002B38BC" w:rsidRDefault="000D6034" w:rsidP="00CB43EF">
      <w:pPr>
        <w:tabs>
          <w:tab w:val="left" w:pos="425"/>
          <w:tab w:val="left" w:pos="851"/>
        </w:tabs>
      </w:pPr>
      <w:r w:rsidRPr="002B38BC">
        <w:tab/>
        <w:t>(1) Skrbnik pogodbe na strani naročnika je ___________________</w:t>
      </w:r>
      <w:r w:rsidR="00CB43EF" w:rsidRPr="002B38BC">
        <w:t>(e-naslov:________________, tel.: ___________________).</w:t>
      </w:r>
    </w:p>
    <w:p w14:paraId="2DB04D18" w14:textId="1B472AE8" w:rsidR="000D6034" w:rsidRPr="002B38BC" w:rsidRDefault="000D6034" w:rsidP="000D6034">
      <w:pPr>
        <w:tabs>
          <w:tab w:val="left" w:pos="425"/>
          <w:tab w:val="left" w:pos="851"/>
        </w:tabs>
      </w:pPr>
      <w:r w:rsidRPr="002B38BC">
        <w:t>.</w:t>
      </w:r>
    </w:p>
    <w:p w14:paraId="5F8A6A5B" w14:textId="77777777" w:rsidR="000D6034" w:rsidRPr="002B38BC" w:rsidRDefault="000D6034" w:rsidP="000D6034">
      <w:pPr>
        <w:tabs>
          <w:tab w:val="left" w:pos="425"/>
          <w:tab w:val="left" w:pos="851"/>
        </w:tabs>
      </w:pPr>
    </w:p>
    <w:p w14:paraId="5D35A651" w14:textId="4E72BAA1" w:rsidR="00CB43EF" w:rsidRPr="002B38BC" w:rsidRDefault="000D6034" w:rsidP="00CB43EF">
      <w:pPr>
        <w:tabs>
          <w:tab w:val="left" w:pos="425"/>
          <w:tab w:val="left" w:pos="851"/>
        </w:tabs>
      </w:pPr>
      <w:r w:rsidRPr="002B38BC">
        <w:tab/>
        <w:t>(2) Skrbnik pogodbe na strani</w:t>
      </w:r>
      <w:r w:rsidR="00873547" w:rsidRPr="002B38BC">
        <w:t xml:space="preserve">  dobavitelja </w:t>
      </w:r>
      <w:r w:rsidRPr="002B38BC">
        <w:t xml:space="preserve">je </w:t>
      </w:r>
      <w:r w:rsidR="00CB43EF" w:rsidRPr="002B38BC">
        <w:t>___________________(e-naslov:________________, tel.: ___________________).</w:t>
      </w:r>
    </w:p>
    <w:p w14:paraId="5F339E55" w14:textId="77777777" w:rsidR="007340C2" w:rsidRPr="002B38BC" w:rsidRDefault="007340C2" w:rsidP="007340C2">
      <w:pPr>
        <w:pStyle w:val="Navaden-razmik"/>
        <w:spacing w:before="0" w:after="0"/>
        <w:jc w:val="center"/>
        <w:rPr>
          <w:b/>
        </w:rPr>
      </w:pPr>
    </w:p>
    <w:p w14:paraId="5A4E0B67" w14:textId="77777777" w:rsidR="007340C2" w:rsidRPr="002B38BC" w:rsidRDefault="007340C2" w:rsidP="007340C2">
      <w:pPr>
        <w:pStyle w:val="Navaden-razmik"/>
        <w:spacing w:before="0" w:after="0"/>
        <w:jc w:val="center"/>
        <w:rPr>
          <w:b/>
        </w:rPr>
      </w:pPr>
    </w:p>
    <w:p w14:paraId="00BDC613" w14:textId="77777777" w:rsidR="007340C2" w:rsidRPr="002B38BC" w:rsidRDefault="007340C2" w:rsidP="002B38BC">
      <w:pPr>
        <w:pStyle w:val="Navaden-razmik"/>
        <w:spacing w:before="0" w:after="0"/>
        <w:jc w:val="center"/>
        <w:rPr>
          <w:b/>
          <w:bCs/>
        </w:rPr>
      </w:pPr>
      <w:r w:rsidRPr="002B38BC">
        <w:rPr>
          <w:b/>
          <w:bCs/>
        </w:rPr>
        <w:t>Protikorupcijska klavzula</w:t>
      </w:r>
    </w:p>
    <w:p w14:paraId="7F18572A" w14:textId="0B64838F" w:rsidR="007340C2" w:rsidRPr="002B38BC" w:rsidRDefault="007340C2" w:rsidP="007340C2">
      <w:pPr>
        <w:jc w:val="center"/>
        <w:rPr>
          <w:b/>
        </w:rPr>
      </w:pPr>
    </w:p>
    <w:p w14:paraId="1BBD969D" w14:textId="053812D2" w:rsidR="000D6034" w:rsidRPr="007340C2" w:rsidRDefault="000D6034" w:rsidP="000D6034">
      <w:pPr>
        <w:pStyle w:val="Navaden-razmik"/>
        <w:spacing w:before="0" w:after="0"/>
        <w:jc w:val="center"/>
      </w:pPr>
      <w:r w:rsidRPr="007340C2">
        <w:t>1</w:t>
      </w:r>
      <w:r w:rsidR="00E57D92">
        <w:t>4</w:t>
      </w:r>
      <w:r w:rsidRPr="007340C2">
        <w:t>. člen</w:t>
      </w:r>
    </w:p>
    <w:p w14:paraId="5347BC42" w14:textId="77777777" w:rsidR="000D6034" w:rsidRPr="007340C2" w:rsidRDefault="000D6034" w:rsidP="000D6034">
      <w:pPr>
        <w:pStyle w:val="Navaden-razmik"/>
        <w:spacing w:before="0" w:after="0"/>
      </w:pPr>
    </w:p>
    <w:p w14:paraId="020E04CD" w14:textId="77777777" w:rsidR="000D6034" w:rsidRPr="002B38BC" w:rsidRDefault="000D6034" w:rsidP="000D6034">
      <w:pPr>
        <w:tabs>
          <w:tab w:val="left" w:pos="425"/>
          <w:tab w:val="left" w:pos="851"/>
        </w:tabs>
      </w:pPr>
      <w:r w:rsidRPr="002B38BC">
        <w:tab/>
        <w:t xml:space="preserve">(1) 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organizacije iz </w:t>
      </w:r>
      <w:r w:rsidRPr="002B38BC">
        <w:lastRenderedPageBreak/>
        <w:t>javnega sektorja, drugi stranki ali njenemu predstavniku, zastopniku, posredniku, je ta pogodba nična.</w:t>
      </w:r>
    </w:p>
    <w:p w14:paraId="6EDAD143" w14:textId="77777777" w:rsidR="000D6034" w:rsidRPr="002B38BC" w:rsidRDefault="000D6034" w:rsidP="000D6034">
      <w:pPr>
        <w:tabs>
          <w:tab w:val="left" w:pos="425"/>
          <w:tab w:val="left" w:pos="851"/>
        </w:tabs>
      </w:pPr>
    </w:p>
    <w:p w14:paraId="5B9AD84C" w14:textId="77777777" w:rsidR="000D6034" w:rsidRPr="002B38BC" w:rsidRDefault="000D6034" w:rsidP="000D6034">
      <w:pPr>
        <w:tabs>
          <w:tab w:val="left" w:pos="425"/>
          <w:tab w:val="left" w:pos="851"/>
        </w:tabs>
        <w:rPr>
          <w:b/>
          <w:bCs/>
        </w:rPr>
      </w:pPr>
      <w:r w:rsidRPr="002B38BC">
        <w:tab/>
        <w:t>(2) 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4D0731A" w14:textId="77777777" w:rsidR="007340C2" w:rsidRPr="002B38BC" w:rsidRDefault="007340C2" w:rsidP="002B38BC">
      <w:pPr>
        <w:pStyle w:val="Navaden-razmik"/>
        <w:spacing w:before="0" w:after="0"/>
        <w:jc w:val="center"/>
        <w:rPr>
          <w:b/>
          <w:bCs/>
        </w:rPr>
      </w:pPr>
    </w:p>
    <w:p w14:paraId="4AFDB7CE" w14:textId="77777777" w:rsidR="007340C2" w:rsidRPr="002B38BC" w:rsidRDefault="007340C2" w:rsidP="002B38BC">
      <w:pPr>
        <w:pStyle w:val="Navaden-razmik"/>
        <w:spacing w:before="0" w:after="0"/>
        <w:jc w:val="center"/>
        <w:rPr>
          <w:b/>
          <w:bCs/>
        </w:rPr>
      </w:pPr>
    </w:p>
    <w:p w14:paraId="510EF99B" w14:textId="07E9ECCD" w:rsidR="002250E4" w:rsidRPr="002B38BC" w:rsidRDefault="007340C2" w:rsidP="002B38BC">
      <w:pPr>
        <w:pStyle w:val="Navaden-razmik"/>
        <w:spacing w:before="0" w:after="0"/>
        <w:jc w:val="center"/>
        <w:rPr>
          <w:b/>
          <w:bCs/>
        </w:rPr>
      </w:pPr>
      <w:r w:rsidRPr="002B38BC">
        <w:rPr>
          <w:b/>
          <w:bCs/>
        </w:rPr>
        <w:t>Razvezni pogoj</w:t>
      </w:r>
    </w:p>
    <w:p w14:paraId="32887B6F" w14:textId="77777777" w:rsidR="007340C2" w:rsidRPr="002B38BC" w:rsidRDefault="007340C2" w:rsidP="002B38BC">
      <w:pPr>
        <w:pStyle w:val="Navaden-razmik"/>
        <w:spacing w:before="0" w:after="0"/>
        <w:jc w:val="center"/>
        <w:rPr>
          <w:b/>
          <w:bCs/>
        </w:rPr>
      </w:pPr>
    </w:p>
    <w:p w14:paraId="72D9E58D" w14:textId="5336A91A" w:rsidR="002250E4" w:rsidRPr="007340C2" w:rsidRDefault="002250E4" w:rsidP="002250E4">
      <w:pPr>
        <w:pStyle w:val="Navaden-razmik"/>
        <w:spacing w:before="0" w:after="0"/>
        <w:jc w:val="center"/>
      </w:pPr>
      <w:r w:rsidRPr="007340C2">
        <w:t>1</w:t>
      </w:r>
      <w:r w:rsidR="00E57D92">
        <w:t>5</w:t>
      </w:r>
      <w:r w:rsidRPr="007340C2">
        <w:t>. člen</w:t>
      </w:r>
    </w:p>
    <w:p w14:paraId="0275D885" w14:textId="77777777" w:rsidR="00E442C2" w:rsidRPr="002B38BC" w:rsidRDefault="00E442C2" w:rsidP="002250E4">
      <w:pPr>
        <w:pStyle w:val="Navaden-razmik"/>
        <w:spacing w:before="0" w:after="0"/>
        <w:jc w:val="center"/>
      </w:pPr>
    </w:p>
    <w:p w14:paraId="40578631" w14:textId="1F9BC160" w:rsidR="002250E4" w:rsidRPr="002B38BC" w:rsidRDefault="007340C2" w:rsidP="002B38BC">
      <w:pPr>
        <w:tabs>
          <w:tab w:val="left" w:pos="425"/>
          <w:tab w:val="left" w:pos="851"/>
        </w:tabs>
      </w:pPr>
      <w:r w:rsidRPr="002B38BC">
        <w:tab/>
        <w:t xml:space="preserve">(1) </w:t>
      </w:r>
      <w:r w:rsidR="002250E4" w:rsidRPr="002B38BC">
        <w:t>Ta pogodba ja sklenjena pod razveznim pogojem, ki se uresniči v primeru izpolnitve ene od naslednjih okoliščin:</w:t>
      </w:r>
    </w:p>
    <w:p w14:paraId="78C3D5AC" w14:textId="77777777" w:rsidR="002250E4" w:rsidRPr="002B38BC" w:rsidRDefault="002250E4" w:rsidP="002B38BC">
      <w:pPr>
        <w:tabs>
          <w:tab w:val="left" w:pos="425"/>
          <w:tab w:val="left" w:pos="851"/>
        </w:tabs>
      </w:pPr>
    </w:p>
    <w:p w14:paraId="0BE91974" w14:textId="77777777" w:rsidR="002250E4" w:rsidRPr="002B38BC" w:rsidRDefault="002250E4" w:rsidP="002B38BC">
      <w:pPr>
        <w:pStyle w:val="Odstavekseznama"/>
        <w:numPr>
          <w:ilvl w:val="0"/>
          <w:numId w:val="53"/>
        </w:numPr>
        <w:tabs>
          <w:tab w:val="left" w:pos="425"/>
          <w:tab w:val="left" w:pos="851"/>
        </w:tabs>
        <w:ind w:left="425" w:hanging="425"/>
        <w:rPr>
          <w:sz w:val="22"/>
        </w:rPr>
      </w:pPr>
      <w:r w:rsidRPr="002B38BC">
        <w:rPr>
          <w:sz w:val="22"/>
        </w:rPr>
        <w:t xml:space="preserve">če bo naročnik seznanjen, da je sodišče s pravnomočno odločitvijo ugotovilo kršitev obveznosti delovne, </w:t>
      </w:r>
      <w:proofErr w:type="spellStart"/>
      <w:r w:rsidRPr="002B38BC">
        <w:rPr>
          <w:sz w:val="22"/>
        </w:rPr>
        <w:t>okoljske</w:t>
      </w:r>
      <w:proofErr w:type="spellEnd"/>
      <w:r w:rsidRPr="002B38BC">
        <w:rPr>
          <w:sz w:val="22"/>
        </w:rPr>
        <w:t xml:space="preserve"> ali socialne zakonodaje s strani izvajalca ali njegovega podizvajalca ali </w:t>
      </w:r>
    </w:p>
    <w:p w14:paraId="08823543" w14:textId="77777777" w:rsidR="002250E4" w:rsidRPr="002B38BC" w:rsidRDefault="002250E4" w:rsidP="002B38BC">
      <w:pPr>
        <w:pStyle w:val="Odstavekseznama"/>
        <w:numPr>
          <w:ilvl w:val="0"/>
          <w:numId w:val="53"/>
        </w:numPr>
        <w:tabs>
          <w:tab w:val="left" w:pos="425"/>
          <w:tab w:val="left" w:pos="851"/>
        </w:tabs>
        <w:ind w:left="425" w:hanging="425"/>
        <w:rPr>
          <w:sz w:val="22"/>
        </w:rPr>
      </w:pPr>
      <w:r w:rsidRPr="002B38BC">
        <w:rPr>
          <w:sz w:val="22"/>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641EEB6" w14:textId="77777777" w:rsidR="002250E4" w:rsidRPr="002B38BC" w:rsidRDefault="002250E4" w:rsidP="002B38BC">
      <w:pPr>
        <w:tabs>
          <w:tab w:val="left" w:pos="425"/>
          <w:tab w:val="left" w:pos="851"/>
        </w:tabs>
      </w:pPr>
    </w:p>
    <w:p w14:paraId="0E91FD7B" w14:textId="18340046" w:rsidR="002250E4" w:rsidRPr="002B38BC" w:rsidRDefault="007340C2" w:rsidP="002B38BC">
      <w:pPr>
        <w:tabs>
          <w:tab w:val="left" w:pos="425"/>
          <w:tab w:val="left" w:pos="851"/>
        </w:tabs>
      </w:pPr>
      <w:r w:rsidRPr="007340C2">
        <w:tab/>
        <w:t xml:space="preserve">(2) </w:t>
      </w:r>
      <w:r w:rsidR="002250E4" w:rsidRPr="002B38BC">
        <w:t xml:space="preserve">V primeru seznanitve naročnik s kršitvijo iz prejšnjega odstavka tega člena pogodbe, bo naročnik o tem obvestil izvajalca v desetih dneh. </w:t>
      </w:r>
      <w:proofErr w:type="spellStart"/>
      <w:r w:rsidR="000F3B9E">
        <w:t>Dobavlitelj</w:t>
      </w:r>
      <w:proofErr w:type="spellEnd"/>
      <w:r w:rsidR="000F3B9E">
        <w:t xml:space="preserve"> </w:t>
      </w:r>
      <w:r w:rsidR="002250E4" w:rsidRPr="002B38BC">
        <w:t xml:space="preserve"> bo lahko v roku, ki ga bo določil naročnik, ki pa ne bo smel biti daljši kot 15 dni, predložil dokaze, da je sprejel zadostne ukrepe, s katerimi lahko dokaže svojo zanesljivost kljub obstoju kršitev. Če bo obstajala kršitev pri podizvajalcu, bo lahko</w:t>
      </w:r>
      <w:r w:rsidR="000F3B9E">
        <w:t xml:space="preserve"> dobavitelj </w:t>
      </w:r>
      <w:r w:rsidR="002250E4" w:rsidRPr="002B38BC">
        <w:t xml:space="preserve"> v istem roku predložil dokaze, da je podizvajalec sprejel zadostne ukrepe, s katerimi lahko dokaže svojo zanesljivost kljub obstoju kršitev. Če </w:t>
      </w:r>
      <w:r w:rsidR="000F3B9E">
        <w:t>dobavitelj</w:t>
      </w:r>
      <w:r w:rsidR="000F3B9E" w:rsidRPr="002B38BC">
        <w:t xml:space="preserve"> </w:t>
      </w:r>
      <w:r w:rsidR="002250E4" w:rsidRPr="002B38BC">
        <w:t xml:space="preserve">ne bo predložil dokazov za podizvajalca ali če jih bo predložil, pa bo naročnik ocenil, da ti ukrepi ne zadoščajo, bo lahko </w:t>
      </w:r>
      <w:r w:rsidR="000F3B9E">
        <w:t>dobavitelj</w:t>
      </w:r>
      <w:r w:rsidR="000F3B9E" w:rsidRPr="002B38BC">
        <w:t xml:space="preserve"> </w:t>
      </w:r>
      <w:r w:rsidR="002250E4" w:rsidRPr="002B38BC">
        <w:t xml:space="preserve">zamenjal podizvajalca v roku, ki ga bo določil naročnik in ne bo smel biti daljši od 15 dni v skladu s 94. členom ZJN-3, ali bo sam prevzel del, ki ga je oddal v </w:t>
      </w:r>
      <w:proofErr w:type="spellStart"/>
      <w:r w:rsidR="002250E4" w:rsidRPr="002B38BC">
        <w:t>podizvajanje</w:t>
      </w:r>
      <w:proofErr w:type="spellEnd"/>
      <w:r w:rsidR="002250E4" w:rsidRPr="002B38BC">
        <w:t xml:space="preserve"> temu pod</w:t>
      </w:r>
      <w:r w:rsidRPr="007340C2">
        <w:softHyphen/>
      </w:r>
      <w:r w:rsidR="002250E4" w:rsidRPr="002B38BC">
        <w:t>izvajalcu, če ta zamenjava ali prevzem ne bo pomenila bistvene spremembe pogodbe.</w:t>
      </w:r>
    </w:p>
    <w:p w14:paraId="11B62217" w14:textId="77777777" w:rsidR="002250E4" w:rsidRPr="002B38BC" w:rsidRDefault="002250E4" w:rsidP="002B38BC">
      <w:pPr>
        <w:tabs>
          <w:tab w:val="left" w:pos="425"/>
          <w:tab w:val="left" w:pos="851"/>
        </w:tabs>
      </w:pPr>
    </w:p>
    <w:p w14:paraId="13468DFF" w14:textId="482B6A7B" w:rsidR="002250E4" w:rsidRPr="002B38BC" w:rsidRDefault="007340C2" w:rsidP="002B38BC">
      <w:pPr>
        <w:tabs>
          <w:tab w:val="left" w:pos="425"/>
          <w:tab w:val="left" w:pos="851"/>
        </w:tabs>
      </w:pPr>
      <w:r w:rsidRPr="007340C2">
        <w:tab/>
        <w:t xml:space="preserve">(3) </w:t>
      </w:r>
      <w:r w:rsidR="002250E4" w:rsidRPr="002B38BC">
        <w:t xml:space="preserve">Če </w:t>
      </w:r>
      <w:r w:rsidR="000F3B9E">
        <w:t xml:space="preserve">dobavitelj </w:t>
      </w:r>
      <w:r w:rsidR="002250E4" w:rsidRPr="002B38BC">
        <w:t xml:space="preserve"> dokazov iz prejšnjega odstavka tega člena pogodbe zase ali za podizvajalca ne bo predložil ali če jih bo, pa bo naročnik ocenil, da ti ukrepi ne zadoščajo, ali če </w:t>
      </w:r>
      <w:r w:rsidR="000F3B9E">
        <w:t xml:space="preserve">dobavitelj </w:t>
      </w:r>
      <w:r w:rsidR="002250E4" w:rsidRPr="002B38BC">
        <w:t xml:space="preserve"> ne bo prevzel del sam ali predlagal novega podizvajalca ali če bo naročnik v skladu s 94. členom ZJN- 3 pravočasno predlaganega novega podizvajalca zavrnil, se bo razvezni pogoj iz prvega dostavka tega člena pogodbe uresničil pod pogojem, da je od seznanitve naročnika s kršitvijo in do izteka veljavnosti pogodbe še najmanj šest mesecev.</w:t>
      </w:r>
    </w:p>
    <w:p w14:paraId="14C2279C" w14:textId="77777777" w:rsidR="002250E4" w:rsidRPr="002B38BC" w:rsidRDefault="002250E4" w:rsidP="002B38BC">
      <w:pPr>
        <w:tabs>
          <w:tab w:val="left" w:pos="425"/>
          <w:tab w:val="left" w:pos="851"/>
        </w:tabs>
      </w:pPr>
    </w:p>
    <w:p w14:paraId="77765972" w14:textId="7B503275" w:rsidR="002250E4" w:rsidRPr="002B38BC" w:rsidRDefault="007340C2" w:rsidP="002B38BC">
      <w:pPr>
        <w:tabs>
          <w:tab w:val="left" w:pos="425"/>
          <w:tab w:val="left" w:pos="851"/>
        </w:tabs>
      </w:pPr>
      <w:r w:rsidRPr="007340C2">
        <w:tab/>
        <w:t xml:space="preserve">(4) </w:t>
      </w:r>
      <w:r w:rsidR="002250E4" w:rsidRPr="002B38BC">
        <w:t>V</w:t>
      </w:r>
      <w:r w:rsidRPr="007340C2">
        <w:t xml:space="preserve"> </w:t>
      </w:r>
      <w:r w:rsidR="002250E4" w:rsidRPr="002B38BC">
        <w:t>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12525916" w14:textId="77777777" w:rsidR="002250E4" w:rsidRPr="002B38BC" w:rsidRDefault="002250E4" w:rsidP="002B38BC">
      <w:pPr>
        <w:tabs>
          <w:tab w:val="left" w:pos="425"/>
          <w:tab w:val="left" w:pos="851"/>
        </w:tabs>
      </w:pPr>
    </w:p>
    <w:p w14:paraId="7C305F67" w14:textId="4FCDE483" w:rsidR="002250E4" w:rsidRPr="002B38BC" w:rsidRDefault="007340C2" w:rsidP="002B38BC">
      <w:pPr>
        <w:tabs>
          <w:tab w:val="left" w:pos="425"/>
          <w:tab w:val="left" w:pos="851"/>
        </w:tabs>
      </w:pPr>
      <w:r w:rsidRPr="007340C2">
        <w:tab/>
        <w:t xml:space="preserve">(5) </w:t>
      </w:r>
      <w:r w:rsidR="002250E4" w:rsidRPr="002B38BC">
        <w:t>Če naročnik v roku 60 dni od seznanitve s kršitvijo ne začne novega postopka javnega naročila, se šteje, da je pogodba razvezana šestdeseti dan od seznanitve s kršitvijo.</w:t>
      </w:r>
    </w:p>
    <w:p w14:paraId="66C8FE62" w14:textId="77777777" w:rsidR="002250E4" w:rsidRPr="002B38BC" w:rsidRDefault="002250E4" w:rsidP="002B38BC">
      <w:pPr>
        <w:tabs>
          <w:tab w:val="left" w:pos="425"/>
          <w:tab w:val="left" w:pos="851"/>
        </w:tabs>
      </w:pPr>
    </w:p>
    <w:p w14:paraId="47D3DB21" w14:textId="44A0C0DB" w:rsidR="002250E4" w:rsidRPr="002B38BC" w:rsidRDefault="007340C2" w:rsidP="002B38BC">
      <w:pPr>
        <w:tabs>
          <w:tab w:val="left" w:pos="425"/>
          <w:tab w:val="left" w:pos="851"/>
        </w:tabs>
      </w:pPr>
      <w:r w:rsidRPr="007340C2">
        <w:tab/>
        <w:t xml:space="preserve">(6) </w:t>
      </w:r>
      <w:r w:rsidR="000F3B9E">
        <w:t xml:space="preserve">Dobavitelj </w:t>
      </w:r>
      <w:r w:rsidR="002250E4" w:rsidRPr="002B38BC">
        <w:t>je dolžan nemudoma seznaniti naročnika o okoliščinah iz prvega odstavka tega člena.</w:t>
      </w:r>
    </w:p>
    <w:p w14:paraId="258A5F8D" w14:textId="77777777" w:rsidR="002250E4" w:rsidRPr="002B38BC" w:rsidRDefault="002250E4" w:rsidP="002B38BC">
      <w:pPr>
        <w:tabs>
          <w:tab w:val="left" w:pos="425"/>
          <w:tab w:val="left" w:pos="851"/>
        </w:tabs>
      </w:pPr>
    </w:p>
    <w:p w14:paraId="4880608A" w14:textId="707066A9" w:rsidR="002250E4" w:rsidRPr="007340C2" w:rsidRDefault="007340C2" w:rsidP="007340C2">
      <w:pPr>
        <w:tabs>
          <w:tab w:val="left" w:pos="425"/>
          <w:tab w:val="left" w:pos="851"/>
        </w:tabs>
      </w:pPr>
      <w:r w:rsidRPr="007340C2">
        <w:tab/>
        <w:t xml:space="preserve">(7) </w:t>
      </w:r>
      <w:r w:rsidR="002250E4" w:rsidRPr="002B38BC">
        <w:t>Naročnik lahko, ne glede na določila Obligacijskega zakonika, odstopi od pogodbe v naslednjih okoliščinah:</w:t>
      </w:r>
    </w:p>
    <w:p w14:paraId="231F6220" w14:textId="77777777" w:rsidR="007340C2" w:rsidRPr="002B38BC" w:rsidRDefault="007340C2" w:rsidP="002B38BC">
      <w:pPr>
        <w:tabs>
          <w:tab w:val="left" w:pos="425"/>
          <w:tab w:val="left" w:pos="851"/>
        </w:tabs>
      </w:pPr>
    </w:p>
    <w:p w14:paraId="00047071" w14:textId="1AB97DAF" w:rsidR="002250E4" w:rsidRPr="002B38BC" w:rsidRDefault="002250E4" w:rsidP="002B38BC">
      <w:pPr>
        <w:pStyle w:val="Odstavekseznama"/>
        <w:numPr>
          <w:ilvl w:val="0"/>
          <w:numId w:val="53"/>
        </w:numPr>
        <w:tabs>
          <w:tab w:val="left" w:pos="425"/>
          <w:tab w:val="left" w:pos="851"/>
        </w:tabs>
        <w:ind w:left="425" w:hanging="425"/>
        <w:rPr>
          <w:sz w:val="22"/>
        </w:rPr>
      </w:pPr>
      <w:r w:rsidRPr="002B38BC">
        <w:rPr>
          <w:sz w:val="22"/>
        </w:rPr>
        <w:t>javno naročilo je bilo bistveno spremenjeno, karterja nov postopek javnega naročanja;</w:t>
      </w:r>
    </w:p>
    <w:p w14:paraId="455A5E84" w14:textId="66137908" w:rsidR="002250E4" w:rsidRPr="002B38BC" w:rsidRDefault="002250E4" w:rsidP="002B38BC">
      <w:pPr>
        <w:pStyle w:val="Odstavekseznama"/>
        <w:numPr>
          <w:ilvl w:val="0"/>
          <w:numId w:val="53"/>
        </w:numPr>
        <w:tabs>
          <w:tab w:val="left" w:pos="425"/>
          <w:tab w:val="left" w:pos="851"/>
        </w:tabs>
        <w:ind w:left="425" w:hanging="425"/>
        <w:rPr>
          <w:sz w:val="22"/>
        </w:rPr>
      </w:pPr>
      <w:r w:rsidRPr="002B38BC">
        <w:rPr>
          <w:sz w:val="22"/>
        </w:rPr>
        <w:t xml:space="preserve">v času oddaje javnega naročila je bil </w:t>
      </w:r>
      <w:r w:rsidR="000F3B9E">
        <w:rPr>
          <w:sz w:val="22"/>
        </w:rPr>
        <w:t xml:space="preserve">dobavitelj </w:t>
      </w:r>
      <w:r w:rsidRPr="002B38BC">
        <w:rPr>
          <w:sz w:val="22"/>
        </w:rPr>
        <w:t>v enem od položajev, zaradi katerega bi ga naročnik moral izključiti iz postopka javnega naročila, pa s tem dejstvom naročnik ni bil seznanjen v postopku javnega naročila;</w:t>
      </w:r>
    </w:p>
    <w:p w14:paraId="36E8C206" w14:textId="71DC64E8" w:rsidR="002250E4" w:rsidRPr="002B38BC" w:rsidRDefault="002250E4" w:rsidP="002B38BC">
      <w:pPr>
        <w:pStyle w:val="Odstavekseznama"/>
        <w:numPr>
          <w:ilvl w:val="0"/>
          <w:numId w:val="53"/>
        </w:numPr>
        <w:tabs>
          <w:tab w:val="left" w:pos="425"/>
          <w:tab w:val="left" w:pos="851"/>
        </w:tabs>
        <w:ind w:left="425" w:hanging="425"/>
        <w:rPr>
          <w:sz w:val="22"/>
        </w:rPr>
      </w:pPr>
      <w:r w:rsidRPr="002B38BC">
        <w:rPr>
          <w:sz w:val="22"/>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294A85B" w14:textId="063B46D0" w:rsidR="002250E4" w:rsidRPr="007340C2" w:rsidRDefault="002250E4" w:rsidP="007340C2">
      <w:pPr>
        <w:tabs>
          <w:tab w:val="left" w:pos="425"/>
          <w:tab w:val="left" w:pos="851"/>
        </w:tabs>
        <w:jc w:val="center"/>
      </w:pPr>
    </w:p>
    <w:p w14:paraId="2B18470C" w14:textId="77777777" w:rsidR="007340C2" w:rsidRPr="007340C2" w:rsidRDefault="007340C2" w:rsidP="002B38BC">
      <w:pPr>
        <w:tabs>
          <w:tab w:val="left" w:pos="425"/>
          <w:tab w:val="left" w:pos="851"/>
        </w:tabs>
        <w:jc w:val="center"/>
      </w:pPr>
    </w:p>
    <w:p w14:paraId="5217D706" w14:textId="533E5479" w:rsidR="00392049" w:rsidRPr="002B38BC" w:rsidRDefault="00392049" w:rsidP="002B38BC">
      <w:pPr>
        <w:tabs>
          <w:tab w:val="left" w:pos="425"/>
          <w:tab w:val="left" w:pos="851"/>
        </w:tabs>
        <w:jc w:val="center"/>
        <w:rPr>
          <w:b/>
          <w:bCs/>
        </w:rPr>
      </w:pPr>
      <w:r w:rsidRPr="002B38BC">
        <w:rPr>
          <w:b/>
          <w:bCs/>
        </w:rPr>
        <w:t>R</w:t>
      </w:r>
      <w:r w:rsidR="007340C2" w:rsidRPr="007340C2">
        <w:rPr>
          <w:b/>
          <w:bCs/>
        </w:rPr>
        <w:t>eševanje sporov</w:t>
      </w:r>
    </w:p>
    <w:p w14:paraId="35190E2E" w14:textId="77777777" w:rsidR="00392049" w:rsidRPr="007340C2" w:rsidRDefault="00392049" w:rsidP="007340C2">
      <w:pPr>
        <w:tabs>
          <w:tab w:val="left" w:pos="425"/>
          <w:tab w:val="left" w:pos="851"/>
        </w:tabs>
        <w:jc w:val="center"/>
      </w:pPr>
    </w:p>
    <w:p w14:paraId="75BA63C5" w14:textId="14172231" w:rsidR="000D6034" w:rsidRPr="002B38BC" w:rsidRDefault="002250E4" w:rsidP="000D6034">
      <w:pPr>
        <w:tabs>
          <w:tab w:val="left" w:pos="425"/>
          <w:tab w:val="left" w:pos="851"/>
        </w:tabs>
        <w:jc w:val="center"/>
      </w:pPr>
      <w:r w:rsidRPr="007340C2">
        <w:t>1</w:t>
      </w:r>
      <w:r w:rsidR="00E57D92">
        <w:t>6</w:t>
      </w:r>
      <w:r w:rsidR="000D6034" w:rsidRPr="002B38BC">
        <w:t>. člen</w:t>
      </w:r>
    </w:p>
    <w:p w14:paraId="0A926B17" w14:textId="77777777" w:rsidR="000D6034" w:rsidRPr="002B38BC" w:rsidRDefault="000D6034" w:rsidP="000D6034">
      <w:pPr>
        <w:tabs>
          <w:tab w:val="left" w:pos="425"/>
          <w:tab w:val="left" w:pos="851"/>
        </w:tabs>
        <w:jc w:val="center"/>
      </w:pPr>
    </w:p>
    <w:p w14:paraId="2E2301D6" w14:textId="77777777" w:rsidR="000D6034" w:rsidRPr="002B38BC" w:rsidRDefault="000D6034" w:rsidP="000D6034">
      <w:pPr>
        <w:tabs>
          <w:tab w:val="left" w:pos="425"/>
          <w:tab w:val="left" w:pos="851"/>
        </w:tabs>
      </w:pPr>
      <w:r w:rsidRPr="002B38BC">
        <w:tab/>
        <w:t>Pogodbeni stranki bosta vse morebitne spore, nastale iz te pogodbe, reševali sporazumno. V nasprotnem primeru je za reševanje nastalih sporov pristojno sodišče v Ljubljani.</w:t>
      </w:r>
    </w:p>
    <w:p w14:paraId="100A363A" w14:textId="193B7C94" w:rsidR="000D6034" w:rsidRPr="002B38BC" w:rsidRDefault="000D6034" w:rsidP="007340C2">
      <w:pPr>
        <w:tabs>
          <w:tab w:val="left" w:pos="425"/>
          <w:tab w:val="left" w:pos="851"/>
        </w:tabs>
        <w:jc w:val="center"/>
        <w:rPr>
          <w:b/>
          <w:bCs/>
        </w:rPr>
      </w:pPr>
    </w:p>
    <w:p w14:paraId="1A26EC58" w14:textId="77777777" w:rsidR="007340C2" w:rsidRPr="002B38BC" w:rsidRDefault="007340C2" w:rsidP="007340C2">
      <w:pPr>
        <w:tabs>
          <w:tab w:val="left" w:pos="425"/>
          <w:tab w:val="left" w:pos="851"/>
        </w:tabs>
        <w:jc w:val="center"/>
        <w:rPr>
          <w:b/>
          <w:bCs/>
        </w:rPr>
      </w:pPr>
    </w:p>
    <w:p w14:paraId="24B339C6" w14:textId="2780A1DE" w:rsidR="00392049" w:rsidRPr="002B38BC" w:rsidRDefault="007340C2" w:rsidP="007340C2">
      <w:pPr>
        <w:tabs>
          <w:tab w:val="left" w:pos="425"/>
          <w:tab w:val="left" w:pos="851"/>
        </w:tabs>
        <w:jc w:val="center"/>
        <w:rPr>
          <w:b/>
          <w:bCs/>
        </w:rPr>
      </w:pPr>
      <w:r w:rsidRPr="002B38BC">
        <w:rPr>
          <w:b/>
          <w:bCs/>
        </w:rPr>
        <w:t>Končna določba</w:t>
      </w:r>
    </w:p>
    <w:p w14:paraId="5FBAF5C8" w14:textId="77777777" w:rsidR="00392049" w:rsidRPr="002B38BC" w:rsidRDefault="00392049" w:rsidP="007340C2">
      <w:pPr>
        <w:tabs>
          <w:tab w:val="left" w:pos="425"/>
          <w:tab w:val="left" w:pos="851"/>
        </w:tabs>
        <w:jc w:val="center"/>
        <w:rPr>
          <w:b/>
          <w:bCs/>
        </w:rPr>
      </w:pPr>
    </w:p>
    <w:p w14:paraId="72CF0D7C" w14:textId="5687760F" w:rsidR="000D6034" w:rsidRPr="002B38BC" w:rsidRDefault="002250E4" w:rsidP="000D6034">
      <w:pPr>
        <w:tabs>
          <w:tab w:val="left" w:pos="425"/>
          <w:tab w:val="left" w:pos="851"/>
        </w:tabs>
        <w:jc w:val="center"/>
      </w:pPr>
      <w:r w:rsidRPr="002B38BC">
        <w:t>1</w:t>
      </w:r>
      <w:r w:rsidR="00E57D92">
        <w:t>7</w:t>
      </w:r>
      <w:r w:rsidR="000D6034" w:rsidRPr="002B38BC">
        <w:t>. člen</w:t>
      </w:r>
    </w:p>
    <w:p w14:paraId="0C4533A7" w14:textId="77777777" w:rsidR="000D6034" w:rsidRPr="002B38BC" w:rsidRDefault="000D6034" w:rsidP="000D6034">
      <w:pPr>
        <w:tabs>
          <w:tab w:val="left" w:pos="425"/>
          <w:tab w:val="left" w:pos="851"/>
        </w:tabs>
        <w:jc w:val="center"/>
      </w:pPr>
    </w:p>
    <w:p w14:paraId="55DB4CD5" w14:textId="23C6A531" w:rsidR="000D6034" w:rsidRPr="002B38BC" w:rsidRDefault="000D6034" w:rsidP="000D6034">
      <w:pPr>
        <w:tabs>
          <w:tab w:val="left" w:pos="425"/>
          <w:tab w:val="left" w:pos="851"/>
        </w:tabs>
      </w:pPr>
      <w:r w:rsidRPr="002B38BC">
        <w:tab/>
        <w:t>Pogodba je podpisana elektronsko.</w:t>
      </w:r>
    </w:p>
    <w:p w14:paraId="16BC1BE6" w14:textId="04DE542A" w:rsidR="006D365B" w:rsidRPr="002B38BC" w:rsidRDefault="006D365B" w:rsidP="000D6034">
      <w:pPr>
        <w:tabs>
          <w:tab w:val="left" w:pos="425"/>
          <w:tab w:val="left" w:pos="851"/>
        </w:tabs>
      </w:pPr>
    </w:p>
    <w:p w14:paraId="604F92EB" w14:textId="078D72F0" w:rsidR="006D365B" w:rsidRPr="002B38BC" w:rsidRDefault="007340C2" w:rsidP="000D6034">
      <w:pPr>
        <w:tabs>
          <w:tab w:val="left" w:pos="425"/>
          <w:tab w:val="left" w:pos="851"/>
        </w:tabs>
      </w:pPr>
      <w:r w:rsidRPr="002B38BC">
        <w:t>ALI</w:t>
      </w:r>
    </w:p>
    <w:p w14:paraId="229853B5" w14:textId="1DED6051" w:rsidR="006D365B" w:rsidRPr="002B38BC" w:rsidRDefault="006D365B" w:rsidP="000D6034">
      <w:pPr>
        <w:tabs>
          <w:tab w:val="left" w:pos="425"/>
          <w:tab w:val="left" w:pos="851"/>
        </w:tabs>
      </w:pPr>
    </w:p>
    <w:p w14:paraId="41B4B526" w14:textId="77777777" w:rsidR="006D365B" w:rsidRPr="002B38BC" w:rsidRDefault="006D365B" w:rsidP="006D365B">
      <w:pPr>
        <w:tabs>
          <w:tab w:val="left" w:pos="425"/>
          <w:tab w:val="left" w:pos="851"/>
        </w:tabs>
      </w:pPr>
      <w:r w:rsidRPr="002B38BC">
        <w:tab/>
        <w:t>Pogodba je podpisana v dveh (2) izvodih, od katerih prejme vsaka pogodbena stranka en (1) izvod.</w:t>
      </w:r>
    </w:p>
    <w:p w14:paraId="3694BDCC" w14:textId="77777777" w:rsidR="006D365B" w:rsidRPr="002B38BC" w:rsidRDefault="006D365B" w:rsidP="000D6034">
      <w:pPr>
        <w:tabs>
          <w:tab w:val="left" w:pos="425"/>
          <w:tab w:val="left" w:pos="851"/>
        </w:tabs>
      </w:pPr>
    </w:p>
    <w:p w14:paraId="591F65F0" w14:textId="77777777" w:rsidR="000D6034" w:rsidRPr="002B38BC" w:rsidRDefault="000D6034" w:rsidP="000D6034">
      <w:pPr>
        <w:tabs>
          <w:tab w:val="left" w:pos="425"/>
          <w:tab w:val="left" w:pos="851"/>
        </w:tabs>
      </w:pPr>
    </w:p>
    <w:p w14:paraId="24968ADF" w14:textId="77777777" w:rsidR="000D6034" w:rsidRPr="002B38BC" w:rsidRDefault="000D6034" w:rsidP="000D6034">
      <w:pPr>
        <w:pStyle w:val="Navaden-razmik"/>
        <w:spacing w:before="0" w:after="0"/>
      </w:pPr>
    </w:p>
    <w:p w14:paraId="3E5A48F4" w14:textId="587F194F" w:rsidR="000D6034" w:rsidRPr="002B38BC" w:rsidRDefault="000D6034" w:rsidP="000D6034">
      <w:pPr>
        <w:pStyle w:val="Navaden-razmik"/>
        <w:spacing w:before="0" w:after="0"/>
      </w:pPr>
      <w:r w:rsidRPr="002B38BC">
        <w:t>Klasifikacijska štev.: 416-04/25-2</w:t>
      </w:r>
      <w:r w:rsidR="00CB43EF" w:rsidRPr="002B38BC">
        <w:t>5</w:t>
      </w:r>
    </w:p>
    <w:p w14:paraId="28AD9E78" w14:textId="77777777" w:rsidR="000D6034" w:rsidRPr="002B38BC" w:rsidRDefault="000D6034" w:rsidP="000D6034">
      <w:pPr>
        <w:pStyle w:val="Navaden-razmik"/>
        <w:spacing w:before="0" w:after="0"/>
      </w:pPr>
    </w:p>
    <w:p w14:paraId="27A535AA" w14:textId="77777777" w:rsidR="000D6034" w:rsidRPr="002B38BC" w:rsidRDefault="000D6034" w:rsidP="000D6034">
      <w:pPr>
        <w:pStyle w:val="Navaden-razmik"/>
        <w:spacing w:before="0" w:after="0"/>
      </w:pPr>
    </w:p>
    <w:p w14:paraId="08088CF5" w14:textId="77777777" w:rsidR="000D6034" w:rsidRPr="002B38BC" w:rsidRDefault="000D6034" w:rsidP="000D6034">
      <w:pPr>
        <w:jc w:val="left"/>
      </w:pPr>
      <w:r w:rsidRPr="002B38BC">
        <w:t xml:space="preserve">Naročnik: </w:t>
      </w:r>
      <w:r w:rsidRPr="002B38BC">
        <w:tab/>
      </w:r>
      <w:r w:rsidRPr="002B38BC">
        <w:tab/>
      </w:r>
      <w:r w:rsidRPr="002B38BC">
        <w:tab/>
      </w:r>
      <w:r w:rsidRPr="002B38BC">
        <w:tab/>
      </w:r>
      <w:r w:rsidRPr="002B38BC">
        <w:tab/>
      </w:r>
      <w:r w:rsidRPr="002B38BC">
        <w:tab/>
        <w:t xml:space="preserve">Dobavitelj : </w:t>
      </w:r>
    </w:p>
    <w:p w14:paraId="4B145072" w14:textId="77777777" w:rsidR="000D6034" w:rsidRPr="002B38BC" w:rsidRDefault="000D6034" w:rsidP="000D6034">
      <w:pPr>
        <w:pStyle w:val="Navaden-razmik"/>
        <w:tabs>
          <w:tab w:val="left" w:pos="5670"/>
        </w:tabs>
        <w:spacing w:before="0" w:after="0"/>
      </w:pPr>
      <w:r w:rsidRPr="002B38BC">
        <w:t xml:space="preserve">Republika Slovenija </w:t>
      </w:r>
      <w:r w:rsidRPr="002B38BC">
        <w:tab/>
      </w:r>
    </w:p>
    <w:p w14:paraId="655EFD27" w14:textId="77777777" w:rsidR="000D6034" w:rsidRPr="002B38BC" w:rsidRDefault="000D6034" w:rsidP="000D6034">
      <w:pPr>
        <w:pStyle w:val="Navaden-razmik"/>
        <w:tabs>
          <w:tab w:val="left" w:pos="5670"/>
        </w:tabs>
        <w:spacing w:before="0" w:after="0"/>
      </w:pPr>
      <w:r w:rsidRPr="002B38BC">
        <w:t xml:space="preserve">Državni zbor </w:t>
      </w:r>
      <w:r w:rsidRPr="002B38BC">
        <w:tab/>
      </w:r>
    </w:p>
    <w:p w14:paraId="0822B5E9" w14:textId="77777777" w:rsidR="000D6034" w:rsidRPr="002B38BC" w:rsidRDefault="000D6034" w:rsidP="000D6034">
      <w:pPr>
        <w:pStyle w:val="Navaden-razmik"/>
        <w:tabs>
          <w:tab w:val="left" w:pos="5670"/>
        </w:tabs>
        <w:spacing w:before="0" w:after="0"/>
      </w:pPr>
      <w:r w:rsidRPr="002B38BC">
        <w:t>Uršula Zore Tavčar</w:t>
      </w:r>
      <w:r w:rsidRPr="002B38BC">
        <w:tab/>
      </w:r>
    </w:p>
    <w:p w14:paraId="36A95EF9" w14:textId="77777777" w:rsidR="000D6034" w:rsidRPr="002B38BC" w:rsidRDefault="000D6034" w:rsidP="000D6034">
      <w:pPr>
        <w:pStyle w:val="Navaden-razmik"/>
        <w:tabs>
          <w:tab w:val="left" w:pos="5670"/>
        </w:tabs>
        <w:spacing w:before="0" w:after="0"/>
      </w:pPr>
      <w:r w:rsidRPr="002B38BC">
        <w:t>generalna sekretarka</w:t>
      </w:r>
    </w:p>
    <w:p w14:paraId="1AAD3A32" w14:textId="77777777" w:rsidR="000D6034" w:rsidRPr="002B38BC" w:rsidRDefault="000D6034" w:rsidP="000D6034">
      <w:pPr>
        <w:pStyle w:val="Navaden-razmik"/>
        <w:tabs>
          <w:tab w:val="left" w:pos="5670"/>
        </w:tabs>
        <w:spacing w:before="0" w:after="0"/>
      </w:pPr>
    </w:p>
    <w:p w14:paraId="029E4B70" w14:textId="77777777" w:rsidR="000D6034" w:rsidRPr="002B38BC" w:rsidRDefault="000D6034" w:rsidP="000D6034">
      <w:pPr>
        <w:pStyle w:val="Navaden-razmik"/>
        <w:tabs>
          <w:tab w:val="left" w:pos="5670"/>
        </w:tabs>
        <w:spacing w:before="0" w:after="0"/>
      </w:pPr>
    </w:p>
    <w:p w14:paraId="0DC0AECE" w14:textId="77777777" w:rsidR="000D6034" w:rsidRPr="002B38BC" w:rsidRDefault="000D6034" w:rsidP="000D6034">
      <w:pPr>
        <w:tabs>
          <w:tab w:val="left" w:pos="1418"/>
        </w:tabs>
        <w:autoSpaceDE w:val="0"/>
        <w:autoSpaceDN w:val="0"/>
        <w:adjustRightInd w:val="0"/>
        <w:ind w:left="425" w:hanging="425"/>
        <w:jc w:val="left"/>
        <w:rPr>
          <w:b/>
        </w:rPr>
      </w:pPr>
      <w:r w:rsidRPr="002B38BC">
        <w:rPr>
          <w:b/>
        </w:rPr>
        <w:t>Priloge pogodbe:</w:t>
      </w:r>
    </w:p>
    <w:p w14:paraId="33FEC146" w14:textId="77777777" w:rsidR="000D6034" w:rsidRPr="002B38BC" w:rsidRDefault="000D6034" w:rsidP="000D6034">
      <w:pPr>
        <w:pStyle w:val="Odstavekseznama"/>
        <w:numPr>
          <w:ilvl w:val="0"/>
          <w:numId w:val="42"/>
        </w:numPr>
        <w:tabs>
          <w:tab w:val="left" w:pos="1418"/>
        </w:tabs>
        <w:autoSpaceDE w:val="0"/>
        <w:autoSpaceDN w:val="0"/>
        <w:adjustRightInd w:val="0"/>
        <w:ind w:left="425" w:hanging="425"/>
        <w:jc w:val="left"/>
        <w:rPr>
          <w:bCs/>
          <w:sz w:val="22"/>
        </w:rPr>
      </w:pPr>
      <w:r w:rsidRPr="002B38BC">
        <w:rPr>
          <w:bCs/>
          <w:sz w:val="22"/>
        </w:rPr>
        <w:t xml:space="preserve">PRILOGA 1 - </w:t>
      </w:r>
      <w:r w:rsidRPr="002B38BC">
        <w:rPr>
          <w:bCs/>
          <w:sz w:val="22"/>
        </w:rPr>
        <w:tab/>
        <w:t>Predračun št. _______ z dne _______</w:t>
      </w:r>
    </w:p>
    <w:p w14:paraId="4F4959E5" w14:textId="77777777" w:rsidR="000D6034" w:rsidRPr="002B38BC" w:rsidRDefault="000D6034" w:rsidP="000D6034">
      <w:pPr>
        <w:tabs>
          <w:tab w:val="left" w:pos="1418"/>
        </w:tabs>
        <w:autoSpaceDE w:val="0"/>
        <w:autoSpaceDN w:val="0"/>
        <w:adjustRightInd w:val="0"/>
        <w:ind w:left="425" w:hanging="425"/>
        <w:jc w:val="left"/>
        <w:rPr>
          <w:b/>
        </w:rPr>
      </w:pPr>
    </w:p>
    <w:p w14:paraId="78E03BED" w14:textId="59E66B52" w:rsidR="007A3925" w:rsidRPr="002B38BC" w:rsidRDefault="007A3925" w:rsidP="005174AB">
      <w:bookmarkStart w:id="234" w:name="_Toc155701424"/>
      <w:bookmarkStart w:id="235" w:name="_Toc155862110"/>
      <w:bookmarkStart w:id="236" w:name="_Toc155862395"/>
      <w:bookmarkStart w:id="237" w:name="_Toc155862679"/>
      <w:bookmarkStart w:id="238" w:name="_Toc155701425"/>
      <w:bookmarkStart w:id="239" w:name="_Toc155862111"/>
      <w:bookmarkStart w:id="240" w:name="_Toc155862396"/>
      <w:bookmarkStart w:id="241" w:name="_Toc155862680"/>
      <w:bookmarkStart w:id="242" w:name="_Toc155701426"/>
      <w:bookmarkStart w:id="243" w:name="_Toc155862112"/>
      <w:bookmarkStart w:id="244" w:name="_Toc155862397"/>
      <w:bookmarkStart w:id="245" w:name="_Toc155862681"/>
      <w:bookmarkStart w:id="246" w:name="_Toc155701427"/>
      <w:bookmarkStart w:id="247" w:name="_Toc155862113"/>
      <w:bookmarkStart w:id="248" w:name="_Toc155862398"/>
      <w:bookmarkStart w:id="249" w:name="_Toc155862682"/>
      <w:bookmarkStart w:id="250" w:name="_Toc155701428"/>
      <w:bookmarkStart w:id="251" w:name="_Toc155862114"/>
      <w:bookmarkStart w:id="252" w:name="_Toc155862399"/>
      <w:bookmarkStart w:id="253" w:name="_Toc155862683"/>
      <w:bookmarkStart w:id="254" w:name="_Toc155701429"/>
      <w:bookmarkStart w:id="255" w:name="_Toc155862115"/>
      <w:bookmarkStart w:id="256" w:name="_Toc155862400"/>
      <w:bookmarkStart w:id="257" w:name="_Toc155862684"/>
      <w:bookmarkStart w:id="258" w:name="_Toc155701430"/>
      <w:bookmarkStart w:id="259" w:name="_Toc155862116"/>
      <w:bookmarkStart w:id="260" w:name="_Toc155862401"/>
      <w:bookmarkStart w:id="261" w:name="_Toc155862685"/>
      <w:bookmarkStart w:id="262" w:name="_Toc155701431"/>
      <w:bookmarkStart w:id="263" w:name="_Toc155862117"/>
      <w:bookmarkStart w:id="264" w:name="_Toc155862402"/>
      <w:bookmarkStart w:id="265" w:name="_Toc155862686"/>
      <w:bookmarkStart w:id="266" w:name="_Toc155701432"/>
      <w:bookmarkStart w:id="267" w:name="_Toc155862118"/>
      <w:bookmarkStart w:id="268" w:name="_Toc155862403"/>
      <w:bookmarkStart w:id="269" w:name="_Toc155862687"/>
      <w:bookmarkStart w:id="270" w:name="_Toc155701433"/>
      <w:bookmarkStart w:id="271" w:name="_Toc155862119"/>
      <w:bookmarkStart w:id="272" w:name="_Toc155862404"/>
      <w:bookmarkStart w:id="273" w:name="_Toc155862688"/>
      <w:bookmarkStart w:id="274" w:name="_Toc155701434"/>
      <w:bookmarkStart w:id="275" w:name="_Toc155862120"/>
      <w:bookmarkStart w:id="276" w:name="_Toc155862405"/>
      <w:bookmarkStart w:id="277" w:name="_Toc155862689"/>
      <w:bookmarkStart w:id="278" w:name="_Toc155701435"/>
      <w:bookmarkStart w:id="279" w:name="_Toc155862121"/>
      <w:bookmarkStart w:id="280" w:name="_Toc155862406"/>
      <w:bookmarkStart w:id="281" w:name="_Toc155862690"/>
      <w:bookmarkStart w:id="282" w:name="_Toc155701436"/>
      <w:bookmarkStart w:id="283" w:name="_Toc155862122"/>
      <w:bookmarkStart w:id="284" w:name="_Toc155862407"/>
      <w:bookmarkStart w:id="285" w:name="_Toc155862691"/>
      <w:bookmarkStart w:id="286" w:name="_Toc155701437"/>
      <w:bookmarkStart w:id="287" w:name="_Toc155862123"/>
      <w:bookmarkStart w:id="288" w:name="_Toc155862408"/>
      <w:bookmarkStart w:id="289" w:name="_Toc155862692"/>
      <w:bookmarkStart w:id="290" w:name="_Toc155701438"/>
      <w:bookmarkStart w:id="291" w:name="_Toc155862124"/>
      <w:bookmarkStart w:id="292" w:name="_Toc155862409"/>
      <w:bookmarkStart w:id="293" w:name="_Toc155862693"/>
      <w:bookmarkStart w:id="294" w:name="_Toc155701439"/>
      <w:bookmarkStart w:id="295" w:name="_Toc155862125"/>
      <w:bookmarkStart w:id="296" w:name="_Toc155862410"/>
      <w:bookmarkStart w:id="297" w:name="_Toc155862694"/>
      <w:bookmarkStart w:id="298" w:name="_Toc155701440"/>
      <w:bookmarkStart w:id="299" w:name="_Toc155862126"/>
      <w:bookmarkStart w:id="300" w:name="_Toc155862411"/>
      <w:bookmarkStart w:id="301" w:name="_Toc155862695"/>
      <w:bookmarkStart w:id="302" w:name="_Toc155701441"/>
      <w:bookmarkStart w:id="303" w:name="_Toc155862127"/>
      <w:bookmarkStart w:id="304" w:name="_Toc155862412"/>
      <w:bookmarkStart w:id="305" w:name="_Toc155862696"/>
      <w:bookmarkStart w:id="306" w:name="_Toc155701442"/>
      <w:bookmarkStart w:id="307" w:name="_Toc155862128"/>
      <w:bookmarkStart w:id="308" w:name="_Toc155862413"/>
      <w:bookmarkStart w:id="309" w:name="_Toc155862697"/>
      <w:bookmarkStart w:id="310" w:name="_Toc155701443"/>
      <w:bookmarkStart w:id="311" w:name="_Toc155862129"/>
      <w:bookmarkStart w:id="312" w:name="_Toc155862414"/>
      <w:bookmarkStart w:id="313" w:name="_Toc155862698"/>
      <w:bookmarkStart w:id="314" w:name="_Toc155701444"/>
      <w:bookmarkStart w:id="315" w:name="_Toc155862130"/>
      <w:bookmarkStart w:id="316" w:name="_Toc155862415"/>
      <w:bookmarkStart w:id="317" w:name="_Toc155862699"/>
      <w:bookmarkStart w:id="318" w:name="_Toc155701445"/>
      <w:bookmarkStart w:id="319" w:name="_Toc155862131"/>
      <w:bookmarkStart w:id="320" w:name="_Toc155862416"/>
      <w:bookmarkStart w:id="321" w:name="_Toc155862700"/>
      <w:bookmarkStart w:id="322" w:name="_Toc155701446"/>
      <w:bookmarkStart w:id="323" w:name="_Toc155862132"/>
      <w:bookmarkStart w:id="324" w:name="_Toc155862417"/>
      <w:bookmarkStart w:id="325" w:name="_Toc155862701"/>
      <w:bookmarkStart w:id="326" w:name="_Toc155701447"/>
      <w:bookmarkStart w:id="327" w:name="_Toc155862133"/>
      <w:bookmarkStart w:id="328" w:name="_Toc155862418"/>
      <w:bookmarkStart w:id="329" w:name="_Toc155862702"/>
      <w:bookmarkStart w:id="330" w:name="_Toc155701448"/>
      <w:bookmarkStart w:id="331" w:name="_Toc155862134"/>
      <w:bookmarkStart w:id="332" w:name="_Toc155862419"/>
      <w:bookmarkStart w:id="333" w:name="_Toc155862703"/>
      <w:bookmarkStart w:id="334" w:name="_Toc155701449"/>
      <w:bookmarkStart w:id="335" w:name="_Toc155862135"/>
      <w:bookmarkStart w:id="336" w:name="_Toc155862420"/>
      <w:bookmarkStart w:id="337" w:name="_Toc155862704"/>
      <w:bookmarkStart w:id="338" w:name="_Toc155701450"/>
      <w:bookmarkStart w:id="339" w:name="_Toc155862136"/>
      <w:bookmarkStart w:id="340" w:name="_Toc155862421"/>
      <w:bookmarkStart w:id="341" w:name="_Toc155862705"/>
      <w:bookmarkStart w:id="342" w:name="_Toc155701451"/>
      <w:bookmarkStart w:id="343" w:name="_Toc155862137"/>
      <w:bookmarkStart w:id="344" w:name="_Toc155862422"/>
      <w:bookmarkStart w:id="345" w:name="_Toc155862706"/>
      <w:bookmarkStart w:id="346" w:name="_Toc155701452"/>
      <w:bookmarkStart w:id="347" w:name="_Toc155862138"/>
      <w:bookmarkStart w:id="348" w:name="_Toc155862423"/>
      <w:bookmarkStart w:id="349" w:name="_Toc155862707"/>
      <w:bookmarkStart w:id="350" w:name="_Toc155701453"/>
      <w:bookmarkStart w:id="351" w:name="_Toc155862139"/>
      <w:bookmarkStart w:id="352" w:name="_Toc155862424"/>
      <w:bookmarkStart w:id="353" w:name="_Toc155862708"/>
      <w:bookmarkStart w:id="354" w:name="_Toc155701454"/>
      <w:bookmarkStart w:id="355" w:name="_Toc155862140"/>
      <w:bookmarkStart w:id="356" w:name="_Toc155862425"/>
      <w:bookmarkStart w:id="357" w:name="_Toc155862709"/>
      <w:bookmarkStart w:id="358" w:name="_Toc155701455"/>
      <w:bookmarkStart w:id="359" w:name="_Toc155862141"/>
      <w:bookmarkStart w:id="360" w:name="_Toc155862426"/>
      <w:bookmarkStart w:id="361" w:name="_Toc155862710"/>
      <w:bookmarkStart w:id="362" w:name="_Toc155701456"/>
      <w:bookmarkStart w:id="363" w:name="_Toc155862142"/>
      <w:bookmarkStart w:id="364" w:name="_Toc155862427"/>
      <w:bookmarkStart w:id="365" w:name="_Toc155862711"/>
      <w:bookmarkStart w:id="366" w:name="_Toc155701457"/>
      <w:bookmarkStart w:id="367" w:name="_Toc155862143"/>
      <w:bookmarkStart w:id="368" w:name="_Toc155862428"/>
      <w:bookmarkStart w:id="369" w:name="_Toc155862712"/>
      <w:bookmarkStart w:id="370" w:name="_Toc155701458"/>
      <w:bookmarkStart w:id="371" w:name="_Toc155862144"/>
      <w:bookmarkStart w:id="372" w:name="_Toc155862429"/>
      <w:bookmarkStart w:id="373" w:name="_Toc155862713"/>
      <w:bookmarkStart w:id="374" w:name="_Toc155701459"/>
      <w:bookmarkStart w:id="375" w:name="_Toc155862145"/>
      <w:bookmarkStart w:id="376" w:name="_Toc155862430"/>
      <w:bookmarkStart w:id="377" w:name="_Toc155862714"/>
      <w:bookmarkStart w:id="378" w:name="_Toc155701460"/>
      <w:bookmarkStart w:id="379" w:name="_Toc155862146"/>
      <w:bookmarkStart w:id="380" w:name="_Toc155862431"/>
      <w:bookmarkStart w:id="381" w:name="_Toc155862715"/>
      <w:bookmarkStart w:id="382" w:name="_Toc155701461"/>
      <w:bookmarkStart w:id="383" w:name="_Toc155862147"/>
      <w:bookmarkStart w:id="384" w:name="_Toc155862432"/>
      <w:bookmarkStart w:id="385" w:name="_Toc155862716"/>
      <w:bookmarkStart w:id="386" w:name="_Toc155701462"/>
      <w:bookmarkStart w:id="387" w:name="_Toc155862148"/>
      <w:bookmarkStart w:id="388" w:name="_Toc155862433"/>
      <w:bookmarkStart w:id="389" w:name="_Toc155862717"/>
      <w:bookmarkStart w:id="390" w:name="_Toc155701463"/>
      <w:bookmarkStart w:id="391" w:name="_Toc155862149"/>
      <w:bookmarkStart w:id="392" w:name="_Toc155862434"/>
      <w:bookmarkStart w:id="393" w:name="_Toc155862718"/>
      <w:bookmarkStart w:id="394" w:name="_Toc155701464"/>
      <w:bookmarkStart w:id="395" w:name="_Toc155862150"/>
      <w:bookmarkStart w:id="396" w:name="_Toc155862435"/>
      <w:bookmarkStart w:id="397" w:name="_Toc155862719"/>
      <w:bookmarkStart w:id="398" w:name="_Toc155701465"/>
      <w:bookmarkStart w:id="399" w:name="_Toc155862151"/>
      <w:bookmarkStart w:id="400" w:name="_Toc155862436"/>
      <w:bookmarkStart w:id="401" w:name="_Toc155862720"/>
      <w:bookmarkStart w:id="402" w:name="_Toc155701466"/>
      <w:bookmarkStart w:id="403" w:name="_Toc155862152"/>
      <w:bookmarkStart w:id="404" w:name="_Toc155862437"/>
      <w:bookmarkStart w:id="405" w:name="_Toc155862721"/>
      <w:bookmarkStart w:id="406" w:name="_Toc155701467"/>
      <w:bookmarkStart w:id="407" w:name="_Toc155862153"/>
      <w:bookmarkStart w:id="408" w:name="_Toc155862438"/>
      <w:bookmarkStart w:id="409" w:name="_Toc155862722"/>
      <w:bookmarkStart w:id="410" w:name="_Toc155701468"/>
      <w:bookmarkStart w:id="411" w:name="_Toc155862154"/>
      <w:bookmarkStart w:id="412" w:name="_Toc155862439"/>
      <w:bookmarkStart w:id="413" w:name="_Toc155862723"/>
      <w:bookmarkStart w:id="414" w:name="_Toc155701469"/>
      <w:bookmarkStart w:id="415" w:name="_Toc155862155"/>
      <w:bookmarkStart w:id="416" w:name="_Toc155862440"/>
      <w:bookmarkStart w:id="417" w:name="_Toc155862724"/>
      <w:bookmarkStart w:id="418" w:name="_Toc155701470"/>
      <w:bookmarkStart w:id="419" w:name="_Toc155862156"/>
      <w:bookmarkStart w:id="420" w:name="_Toc155862441"/>
      <w:bookmarkStart w:id="421" w:name="_Toc155862725"/>
      <w:bookmarkStart w:id="422" w:name="_Toc155701471"/>
      <w:bookmarkStart w:id="423" w:name="_Toc155862157"/>
      <w:bookmarkStart w:id="424" w:name="_Toc155862442"/>
      <w:bookmarkStart w:id="425" w:name="_Toc155862726"/>
      <w:bookmarkStart w:id="426" w:name="_Toc155701472"/>
      <w:bookmarkStart w:id="427" w:name="_Toc155862158"/>
      <w:bookmarkStart w:id="428" w:name="_Toc155862443"/>
      <w:bookmarkStart w:id="429" w:name="_Toc155862727"/>
      <w:bookmarkStart w:id="430" w:name="_Toc155701473"/>
      <w:bookmarkStart w:id="431" w:name="_Toc155862159"/>
      <w:bookmarkStart w:id="432" w:name="_Toc155862444"/>
      <w:bookmarkStart w:id="433" w:name="_Toc155862728"/>
      <w:bookmarkStart w:id="434" w:name="_Toc155701474"/>
      <w:bookmarkStart w:id="435" w:name="_Toc155862160"/>
      <w:bookmarkStart w:id="436" w:name="_Toc155862445"/>
      <w:bookmarkStart w:id="437" w:name="_Toc155862729"/>
      <w:bookmarkStart w:id="438" w:name="_Toc155701475"/>
      <w:bookmarkStart w:id="439" w:name="_Toc155862161"/>
      <w:bookmarkStart w:id="440" w:name="_Toc155862446"/>
      <w:bookmarkStart w:id="441" w:name="_Toc155862730"/>
      <w:bookmarkStart w:id="442" w:name="_Toc155701476"/>
      <w:bookmarkStart w:id="443" w:name="_Toc155862162"/>
      <w:bookmarkStart w:id="444" w:name="_Toc155862447"/>
      <w:bookmarkStart w:id="445" w:name="_Toc155862731"/>
      <w:bookmarkStart w:id="446" w:name="_Toc155701477"/>
      <w:bookmarkStart w:id="447" w:name="_Toc155862163"/>
      <w:bookmarkStart w:id="448" w:name="_Toc155862448"/>
      <w:bookmarkStart w:id="449" w:name="_Toc155862732"/>
      <w:bookmarkStart w:id="450" w:name="_Toc155701478"/>
      <w:bookmarkStart w:id="451" w:name="_Toc155862164"/>
      <w:bookmarkStart w:id="452" w:name="_Toc155862449"/>
      <w:bookmarkStart w:id="453" w:name="_Toc155862733"/>
      <w:bookmarkStart w:id="454" w:name="_Toc155701479"/>
      <w:bookmarkStart w:id="455" w:name="_Toc155862165"/>
      <w:bookmarkStart w:id="456" w:name="_Toc155862450"/>
      <w:bookmarkStart w:id="457" w:name="_Toc155862734"/>
      <w:bookmarkStart w:id="458" w:name="_Toc155701480"/>
      <w:bookmarkStart w:id="459" w:name="_Toc155862166"/>
      <w:bookmarkStart w:id="460" w:name="_Toc155862451"/>
      <w:bookmarkStart w:id="461" w:name="_Toc155862735"/>
      <w:bookmarkStart w:id="462" w:name="_Toc155701481"/>
      <w:bookmarkStart w:id="463" w:name="_Toc155862167"/>
      <w:bookmarkStart w:id="464" w:name="_Toc155862452"/>
      <w:bookmarkStart w:id="465" w:name="_Toc155862736"/>
      <w:bookmarkStart w:id="466" w:name="_Toc155701482"/>
      <w:bookmarkStart w:id="467" w:name="_Toc155862168"/>
      <w:bookmarkStart w:id="468" w:name="_Toc155862453"/>
      <w:bookmarkStart w:id="469" w:name="_Toc155862737"/>
      <w:bookmarkStart w:id="470" w:name="_Toc155701483"/>
      <w:bookmarkStart w:id="471" w:name="_Toc155862169"/>
      <w:bookmarkStart w:id="472" w:name="_Toc155862454"/>
      <w:bookmarkStart w:id="473" w:name="_Toc155862738"/>
      <w:bookmarkStart w:id="474" w:name="_Toc155701484"/>
      <w:bookmarkStart w:id="475" w:name="_Toc155862170"/>
      <w:bookmarkStart w:id="476" w:name="_Toc155862455"/>
      <w:bookmarkStart w:id="477" w:name="_Toc155862739"/>
      <w:bookmarkStart w:id="478" w:name="_Toc155701485"/>
      <w:bookmarkStart w:id="479" w:name="_Toc155862171"/>
      <w:bookmarkStart w:id="480" w:name="_Toc155862456"/>
      <w:bookmarkStart w:id="481" w:name="_Toc155862740"/>
      <w:bookmarkStart w:id="482" w:name="_Toc155701486"/>
      <w:bookmarkStart w:id="483" w:name="_Toc155862172"/>
      <w:bookmarkStart w:id="484" w:name="_Toc155862457"/>
      <w:bookmarkStart w:id="485" w:name="_Toc155862741"/>
      <w:bookmarkStart w:id="486" w:name="_Toc155701487"/>
      <w:bookmarkStart w:id="487" w:name="_Toc155862173"/>
      <w:bookmarkStart w:id="488" w:name="_Toc155862458"/>
      <w:bookmarkStart w:id="489" w:name="_Toc155862742"/>
      <w:bookmarkStart w:id="490" w:name="_Toc155701488"/>
      <w:bookmarkStart w:id="491" w:name="_Toc155862174"/>
      <w:bookmarkStart w:id="492" w:name="_Toc155862459"/>
      <w:bookmarkStart w:id="493" w:name="_Toc155862743"/>
      <w:bookmarkStart w:id="494" w:name="_Toc155701489"/>
      <w:bookmarkStart w:id="495" w:name="_Toc155862175"/>
      <w:bookmarkStart w:id="496" w:name="_Toc155862460"/>
      <w:bookmarkStart w:id="497" w:name="_Toc155862744"/>
      <w:bookmarkStart w:id="498" w:name="_Toc155701490"/>
      <w:bookmarkStart w:id="499" w:name="_Toc155862176"/>
      <w:bookmarkStart w:id="500" w:name="_Toc155862461"/>
      <w:bookmarkStart w:id="501" w:name="_Toc155862745"/>
      <w:bookmarkStart w:id="502" w:name="_Toc155701491"/>
      <w:bookmarkStart w:id="503" w:name="_Toc155862177"/>
      <w:bookmarkStart w:id="504" w:name="_Toc155862462"/>
      <w:bookmarkStart w:id="505" w:name="_Toc155862746"/>
      <w:bookmarkStart w:id="506" w:name="_Toc155701492"/>
      <w:bookmarkStart w:id="507" w:name="_Toc155862178"/>
      <w:bookmarkStart w:id="508" w:name="_Toc155862463"/>
      <w:bookmarkStart w:id="509" w:name="_Toc155862747"/>
      <w:bookmarkStart w:id="510" w:name="_Toc155701493"/>
      <w:bookmarkStart w:id="511" w:name="_Toc155862179"/>
      <w:bookmarkStart w:id="512" w:name="_Toc155862464"/>
      <w:bookmarkStart w:id="513" w:name="_Toc155862748"/>
      <w:bookmarkStart w:id="514" w:name="_Toc155701494"/>
      <w:bookmarkStart w:id="515" w:name="_Toc155862180"/>
      <w:bookmarkStart w:id="516" w:name="_Toc155862465"/>
      <w:bookmarkStart w:id="517" w:name="_Toc155862749"/>
      <w:bookmarkStart w:id="518" w:name="_Toc155701495"/>
      <w:bookmarkStart w:id="519" w:name="_Toc155862181"/>
      <w:bookmarkStart w:id="520" w:name="_Toc155862466"/>
      <w:bookmarkStart w:id="521" w:name="_Toc155862750"/>
      <w:bookmarkStart w:id="522" w:name="_Toc155701496"/>
      <w:bookmarkStart w:id="523" w:name="_Toc155862182"/>
      <w:bookmarkStart w:id="524" w:name="_Toc155862467"/>
      <w:bookmarkStart w:id="525" w:name="_Toc155862751"/>
      <w:bookmarkStart w:id="526" w:name="_Toc155701497"/>
      <w:bookmarkStart w:id="527" w:name="_Toc155862183"/>
      <w:bookmarkStart w:id="528" w:name="_Toc155862468"/>
      <w:bookmarkStart w:id="529" w:name="_Toc155862752"/>
      <w:bookmarkStart w:id="530" w:name="_Toc155701498"/>
      <w:bookmarkStart w:id="531" w:name="_Toc155862184"/>
      <w:bookmarkStart w:id="532" w:name="_Toc155862469"/>
      <w:bookmarkStart w:id="533" w:name="_Toc155862753"/>
      <w:bookmarkStart w:id="534" w:name="_Toc155701499"/>
      <w:bookmarkStart w:id="535" w:name="_Toc155862185"/>
      <w:bookmarkStart w:id="536" w:name="_Toc155862470"/>
      <w:bookmarkStart w:id="537" w:name="_Toc155862754"/>
      <w:bookmarkStart w:id="538" w:name="_Toc155701500"/>
      <w:bookmarkStart w:id="539" w:name="_Toc155862186"/>
      <w:bookmarkStart w:id="540" w:name="_Toc155862471"/>
      <w:bookmarkStart w:id="541" w:name="_Toc155862755"/>
      <w:bookmarkStart w:id="542" w:name="_Toc155701501"/>
      <w:bookmarkStart w:id="543" w:name="_Toc155862187"/>
      <w:bookmarkStart w:id="544" w:name="_Toc155862472"/>
      <w:bookmarkStart w:id="545" w:name="_Toc155862756"/>
      <w:bookmarkStart w:id="546" w:name="_Toc155701502"/>
      <w:bookmarkStart w:id="547" w:name="_Toc155862188"/>
      <w:bookmarkStart w:id="548" w:name="_Toc155862473"/>
      <w:bookmarkStart w:id="549" w:name="_Toc155862757"/>
      <w:bookmarkStart w:id="550" w:name="_Toc155701503"/>
      <w:bookmarkStart w:id="551" w:name="_Toc155862189"/>
      <w:bookmarkStart w:id="552" w:name="_Toc155862474"/>
      <w:bookmarkStart w:id="553" w:name="_Toc155862758"/>
      <w:bookmarkStart w:id="554" w:name="_Toc155701504"/>
      <w:bookmarkStart w:id="555" w:name="_Toc155862190"/>
      <w:bookmarkStart w:id="556" w:name="_Toc155862475"/>
      <w:bookmarkStart w:id="557" w:name="_Toc155862759"/>
      <w:bookmarkStart w:id="558" w:name="_Toc155701505"/>
      <w:bookmarkStart w:id="559" w:name="_Toc155862191"/>
      <w:bookmarkStart w:id="560" w:name="_Toc155862476"/>
      <w:bookmarkStart w:id="561" w:name="_Toc155862760"/>
      <w:bookmarkStart w:id="562" w:name="_Toc155701506"/>
      <w:bookmarkStart w:id="563" w:name="_Toc155862192"/>
      <w:bookmarkStart w:id="564" w:name="_Toc155862477"/>
      <w:bookmarkStart w:id="565" w:name="_Toc155862761"/>
      <w:bookmarkStart w:id="566" w:name="_Toc155701507"/>
      <w:bookmarkStart w:id="567" w:name="_Toc155862193"/>
      <w:bookmarkStart w:id="568" w:name="_Toc155862478"/>
      <w:bookmarkStart w:id="569" w:name="_Toc155862762"/>
      <w:bookmarkStart w:id="570" w:name="_Toc155701508"/>
      <w:bookmarkStart w:id="571" w:name="_Toc155862194"/>
      <w:bookmarkStart w:id="572" w:name="_Toc155862479"/>
      <w:bookmarkStart w:id="573" w:name="_Toc155862763"/>
      <w:bookmarkStart w:id="574" w:name="_Toc155701509"/>
      <w:bookmarkStart w:id="575" w:name="_Toc155862195"/>
      <w:bookmarkStart w:id="576" w:name="_Toc155862480"/>
      <w:bookmarkStart w:id="577" w:name="_Toc155862764"/>
      <w:bookmarkStart w:id="578" w:name="_Toc155701510"/>
      <w:bookmarkStart w:id="579" w:name="_Toc155862196"/>
      <w:bookmarkStart w:id="580" w:name="_Toc155862481"/>
      <w:bookmarkStart w:id="581" w:name="_Toc155862765"/>
      <w:bookmarkStart w:id="582" w:name="_Toc155701511"/>
      <w:bookmarkStart w:id="583" w:name="_Toc155862197"/>
      <w:bookmarkStart w:id="584" w:name="_Toc155862482"/>
      <w:bookmarkStart w:id="585" w:name="_Toc155862766"/>
      <w:bookmarkStart w:id="586" w:name="_Toc155701512"/>
      <w:bookmarkStart w:id="587" w:name="_Toc155862198"/>
      <w:bookmarkStart w:id="588" w:name="_Toc155862483"/>
      <w:bookmarkStart w:id="589" w:name="_Toc155862767"/>
      <w:bookmarkStart w:id="590" w:name="_Toc155701513"/>
      <w:bookmarkStart w:id="591" w:name="_Toc155862199"/>
      <w:bookmarkStart w:id="592" w:name="_Toc155862484"/>
      <w:bookmarkStart w:id="593" w:name="_Toc155862768"/>
      <w:bookmarkStart w:id="594" w:name="_Toc155701514"/>
      <w:bookmarkStart w:id="595" w:name="_Toc155862200"/>
      <w:bookmarkStart w:id="596" w:name="_Toc155862485"/>
      <w:bookmarkStart w:id="597" w:name="_Toc155862769"/>
      <w:bookmarkStart w:id="598" w:name="_Toc155701515"/>
      <w:bookmarkStart w:id="599" w:name="_Toc155862201"/>
      <w:bookmarkStart w:id="600" w:name="_Toc155862486"/>
      <w:bookmarkStart w:id="601" w:name="_Toc155862770"/>
      <w:bookmarkStart w:id="602" w:name="_Toc155701516"/>
      <w:bookmarkStart w:id="603" w:name="_Toc155862202"/>
      <w:bookmarkStart w:id="604" w:name="_Toc155862487"/>
      <w:bookmarkStart w:id="605" w:name="_Toc155862771"/>
      <w:bookmarkStart w:id="606" w:name="_Toc155701517"/>
      <w:bookmarkStart w:id="607" w:name="_Toc155862203"/>
      <w:bookmarkStart w:id="608" w:name="_Toc155862488"/>
      <w:bookmarkStart w:id="609" w:name="_Toc155862772"/>
      <w:bookmarkStart w:id="610" w:name="_Toc155701518"/>
      <w:bookmarkStart w:id="611" w:name="_Toc155862204"/>
      <w:bookmarkStart w:id="612" w:name="_Toc155862489"/>
      <w:bookmarkStart w:id="613" w:name="_Toc155862773"/>
      <w:bookmarkStart w:id="614" w:name="_Toc155701519"/>
      <w:bookmarkStart w:id="615" w:name="_Toc155862205"/>
      <w:bookmarkStart w:id="616" w:name="_Toc155862490"/>
      <w:bookmarkStart w:id="617" w:name="_Toc155862774"/>
      <w:bookmarkStart w:id="618" w:name="_Toc155701520"/>
      <w:bookmarkStart w:id="619" w:name="_Toc155862206"/>
      <w:bookmarkStart w:id="620" w:name="_Toc155862491"/>
      <w:bookmarkStart w:id="621" w:name="_Toc155862775"/>
      <w:bookmarkStart w:id="622" w:name="_Toc155701521"/>
      <w:bookmarkStart w:id="623" w:name="_Toc155862207"/>
      <w:bookmarkStart w:id="624" w:name="_Toc155862492"/>
      <w:bookmarkStart w:id="625" w:name="_Toc155862776"/>
      <w:bookmarkStart w:id="626" w:name="_Toc155701522"/>
      <w:bookmarkStart w:id="627" w:name="_Toc155862208"/>
      <w:bookmarkStart w:id="628" w:name="_Toc155862493"/>
      <w:bookmarkStart w:id="629" w:name="_Toc155862777"/>
      <w:bookmarkStart w:id="630" w:name="_Toc155701523"/>
      <w:bookmarkStart w:id="631" w:name="_Toc155862209"/>
      <w:bookmarkStart w:id="632" w:name="_Toc155862494"/>
      <w:bookmarkStart w:id="633" w:name="_Toc155862778"/>
      <w:bookmarkStart w:id="634" w:name="_Toc155701524"/>
      <w:bookmarkStart w:id="635" w:name="_Toc155862210"/>
      <w:bookmarkStart w:id="636" w:name="_Toc155862495"/>
      <w:bookmarkStart w:id="637" w:name="_Toc155862779"/>
      <w:bookmarkStart w:id="638" w:name="_Toc155701525"/>
      <w:bookmarkStart w:id="639" w:name="_Toc155862211"/>
      <w:bookmarkStart w:id="640" w:name="_Toc155862496"/>
      <w:bookmarkStart w:id="641" w:name="_Toc155862780"/>
      <w:bookmarkStart w:id="642" w:name="_Toc155701526"/>
      <w:bookmarkStart w:id="643" w:name="_Toc155862212"/>
      <w:bookmarkStart w:id="644" w:name="_Toc155862497"/>
      <w:bookmarkStart w:id="645" w:name="_Toc155862781"/>
      <w:bookmarkStart w:id="646" w:name="_Toc155701527"/>
      <w:bookmarkStart w:id="647" w:name="_Toc155862213"/>
      <w:bookmarkStart w:id="648" w:name="_Toc155862498"/>
      <w:bookmarkStart w:id="649" w:name="_Toc155862782"/>
      <w:bookmarkStart w:id="650" w:name="_Toc155701528"/>
      <w:bookmarkStart w:id="651" w:name="_Toc155862214"/>
      <w:bookmarkStart w:id="652" w:name="_Toc155862499"/>
      <w:bookmarkStart w:id="653" w:name="_Toc155862783"/>
      <w:bookmarkStart w:id="654" w:name="_Toc155701529"/>
      <w:bookmarkStart w:id="655" w:name="_Toc155862215"/>
      <w:bookmarkStart w:id="656" w:name="_Toc155862500"/>
      <w:bookmarkStart w:id="657" w:name="_Toc155862784"/>
      <w:bookmarkStart w:id="658" w:name="_Toc155701530"/>
      <w:bookmarkStart w:id="659" w:name="_Toc155862216"/>
      <w:bookmarkStart w:id="660" w:name="_Toc155862501"/>
      <w:bookmarkStart w:id="661" w:name="_Toc155862785"/>
      <w:bookmarkStart w:id="662" w:name="_Toc155701531"/>
      <w:bookmarkStart w:id="663" w:name="_Toc155862217"/>
      <w:bookmarkStart w:id="664" w:name="_Toc155862502"/>
      <w:bookmarkStart w:id="665" w:name="_Toc155862786"/>
      <w:bookmarkStart w:id="666" w:name="_Toc155701532"/>
      <w:bookmarkStart w:id="667" w:name="_Toc155862218"/>
      <w:bookmarkStart w:id="668" w:name="_Toc155862503"/>
      <w:bookmarkStart w:id="669" w:name="_Toc155862787"/>
      <w:bookmarkStart w:id="670" w:name="_Toc155701533"/>
      <w:bookmarkStart w:id="671" w:name="_Toc155862219"/>
      <w:bookmarkStart w:id="672" w:name="_Toc155862504"/>
      <w:bookmarkStart w:id="673" w:name="_Toc155862788"/>
      <w:bookmarkStart w:id="674" w:name="_Toc155701534"/>
      <w:bookmarkStart w:id="675" w:name="_Toc155862220"/>
      <w:bookmarkStart w:id="676" w:name="_Toc155862505"/>
      <w:bookmarkStart w:id="677" w:name="_Toc155862789"/>
      <w:bookmarkStart w:id="678" w:name="_Toc155701535"/>
      <w:bookmarkStart w:id="679" w:name="_Toc155862221"/>
      <w:bookmarkStart w:id="680" w:name="_Toc155862506"/>
      <w:bookmarkStart w:id="681" w:name="_Toc155862790"/>
      <w:bookmarkStart w:id="682" w:name="_Toc155701536"/>
      <w:bookmarkStart w:id="683" w:name="_Toc155862222"/>
      <w:bookmarkStart w:id="684" w:name="_Toc155862507"/>
      <w:bookmarkStart w:id="685" w:name="_Toc155862791"/>
      <w:bookmarkStart w:id="686" w:name="_Toc155701537"/>
      <w:bookmarkStart w:id="687" w:name="_Toc155862223"/>
      <w:bookmarkStart w:id="688" w:name="_Toc155862508"/>
      <w:bookmarkStart w:id="689" w:name="_Toc155862792"/>
      <w:bookmarkStart w:id="690" w:name="_Toc155701538"/>
      <w:bookmarkStart w:id="691" w:name="_Toc155862224"/>
      <w:bookmarkStart w:id="692" w:name="_Toc155862509"/>
      <w:bookmarkStart w:id="693" w:name="_Toc155862793"/>
      <w:bookmarkStart w:id="694" w:name="_Toc155701539"/>
      <w:bookmarkStart w:id="695" w:name="_Toc155862225"/>
      <w:bookmarkStart w:id="696" w:name="_Toc155862510"/>
      <w:bookmarkStart w:id="697" w:name="_Toc155862794"/>
      <w:bookmarkStart w:id="698" w:name="_Toc155701540"/>
      <w:bookmarkStart w:id="699" w:name="_Toc155862226"/>
      <w:bookmarkStart w:id="700" w:name="_Toc155862511"/>
      <w:bookmarkStart w:id="701" w:name="_Toc155862795"/>
      <w:bookmarkStart w:id="702" w:name="_Toc155701541"/>
      <w:bookmarkStart w:id="703" w:name="_Toc155862227"/>
      <w:bookmarkStart w:id="704" w:name="_Toc155862512"/>
      <w:bookmarkStart w:id="705" w:name="_Toc155862796"/>
      <w:bookmarkStart w:id="706" w:name="_Toc155701542"/>
      <w:bookmarkStart w:id="707" w:name="_Toc155862228"/>
      <w:bookmarkStart w:id="708" w:name="_Toc155862513"/>
      <w:bookmarkStart w:id="709" w:name="_Toc155862797"/>
      <w:bookmarkStart w:id="710" w:name="_Toc155701543"/>
      <w:bookmarkStart w:id="711" w:name="_Toc155862229"/>
      <w:bookmarkStart w:id="712" w:name="_Toc155862514"/>
      <w:bookmarkStart w:id="713" w:name="_Toc155862798"/>
      <w:bookmarkStart w:id="714" w:name="_Toc155701544"/>
      <w:bookmarkStart w:id="715" w:name="_Toc155862230"/>
      <w:bookmarkStart w:id="716" w:name="_Toc155862515"/>
      <w:bookmarkStart w:id="717" w:name="_Toc155862799"/>
      <w:bookmarkStart w:id="718" w:name="_Toc155701545"/>
      <w:bookmarkStart w:id="719" w:name="_Toc155862231"/>
      <w:bookmarkStart w:id="720" w:name="_Toc155862516"/>
      <w:bookmarkStart w:id="721" w:name="_Toc155862800"/>
      <w:bookmarkStart w:id="722" w:name="_Toc155701546"/>
      <w:bookmarkStart w:id="723" w:name="_Toc155862232"/>
      <w:bookmarkStart w:id="724" w:name="_Toc155862517"/>
      <w:bookmarkStart w:id="725" w:name="_Toc155862801"/>
      <w:bookmarkStart w:id="726" w:name="_Toc155701547"/>
      <w:bookmarkStart w:id="727" w:name="_Toc155862233"/>
      <w:bookmarkStart w:id="728" w:name="_Toc155862518"/>
      <w:bookmarkStart w:id="729" w:name="_Toc155862802"/>
      <w:bookmarkStart w:id="730" w:name="_Toc155701548"/>
      <w:bookmarkStart w:id="731" w:name="_Toc155862234"/>
      <w:bookmarkStart w:id="732" w:name="_Toc155862519"/>
      <w:bookmarkStart w:id="733" w:name="_Toc155862803"/>
      <w:bookmarkStart w:id="734" w:name="_Toc155701549"/>
      <w:bookmarkStart w:id="735" w:name="_Toc155862235"/>
      <w:bookmarkStart w:id="736" w:name="_Toc155862520"/>
      <w:bookmarkStart w:id="737" w:name="_Toc155862804"/>
      <w:bookmarkStart w:id="738" w:name="_Toc155701550"/>
      <w:bookmarkStart w:id="739" w:name="_Toc155862236"/>
      <w:bookmarkStart w:id="740" w:name="_Toc155862521"/>
      <w:bookmarkStart w:id="741" w:name="_Toc155862805"/>
      <w:bookmarkStart w:id="742" w:name="_Toc155701551"/>
      <w:bookmarkStart w:id="743" w:name="_Toc155862237"/>
      <w:bookmarkStart w:id="744" w:name="_Toc155862522"/>
      <w:bookmarkStart w:id="745" w:name="_Toc155862806"/>
      <w:bookmarkStart w:id="746" w:name="_Toc155701552"/>
      <w:bookmarkStart w:id="747" w:name="_Toc155862238"/>
      <w:bookmarkStart w:id="748" w:name="_Toc155862523"/>
      <w:bookmarkStart w:id="749" w:name="_Toc155862807"/>
      <w:bookmarkStart w:id="750" w:name="_Toc155701553"/>
      <w:bookmarkStart w:id="751" w:name="_Toc155862239"/>
      <w:bookmarkStart w:id="752" w:name="_Toc155862524"/>
      <w:bookmarkStart w:id="753" w:name="_Toc155862808"/>
      <w:bookmarkStart w:id="754" w:name="_Toc155701554"/>
      <w:bookmarkStart w:id="755" w:name="_Toc155862240"/>
      <w:bookmarkStart w:id="756" w:name="_Toc155862525"/>
      <w:bookmarkStart w:id="757" w:name="_Toc155862809"/>
      <w:bookmarkStart w:id="758" w:name="_Toc155701555"/>
      <w:bookmarkStart w:id="759" w:name="_Toc155862241"/>
      <w:bookmarkStart w:id="760" w:name="_Toc155862526"/>
      <w:bookmarkStart w:id="761" w:name="_Toc155862810"/>
      <w:bookmarkStart w:id="762" w:name="_Toc155701556"/>
      <w:bookmarkStart w:id="763" w:name="_Toc155862242"/>
      <w:bookmarkStart w:id="764" w:name="_Toc155862527"/>
      <w:bookmarkStart w:id="765" w:name="_Toc155862811"/>
      <w:bookmarkStart w:id="766" w:name="_Toc155701557"/>
      <w:bookmarkStart w:id="767" w:name="_Toc155862243"/>
      <w:bookmarkStart w:id="768" w:name="_Toc155862528"/>
      <w:bookmarkStart w:id="769" w:name="_Toc155862812"/>
      <w:bookmarkStart w:id="770" w:name="_Toc155701558"/>
      <w:bookmarkStart w:id="771" w:name="_Toc155862244"/>
      <w:bookmarkStart w:id="772" w:name="_Toc155862529"/>
      <w:bookmarkStart w:id="773" w:name="_Toc155862813"/>
      <w:bookmarkStart w:id="774" w:name="_Toc155701559"/>
      <w:bookmarkStart w:id="775" w:name="_Toc155862245"/>
      <w:bookmarkStart w:id="776" w:name="_Toc155862530"/>
      <w:bookmarkStart w:id="777" w:name="_Toc155862814"/>
      <w:bookmarkStart w:id="778" w:name="_Toc155701560"/>
      <w:bookmarkStart w:id="779" w:name="_Toc155862246"/>
      <w:bookmarkStart w:id="780" w:name="_Toc155862531"/>
      <w:bookmarkStart w:id="781" w:name="_Toc155862815"/>
      <w:bookmarkStart w:id="782" w:name="_Toc155701561"/>
      <w:bookmarkStart w:id="783" w:name="_Toc155862247"/>
      <w:bookmarkStart w:id="784" w:name="_Toc155862532"/>
      <w:bookmarkStart w:id="785" w:name="_Toc155862816"/>
      <w:bookmarkStart w:id="786" w:name="_Toc155701562"/>
      <w:bookmarkStart w:id="787" w:name="_Toc155862248"/>
      <w:bookmarkStart w:id="788" w:name="_Toc155862533"/>
      <w:bookmarkStart w:id="789" w:name="_Toc155862817"/>
      <w:bookmarkStart w:id="790" w:name="_Toc155701563"/>
      <w:bookmarkStart w:id="791" w:name="_Toc155862249"/>
      <w:bookmarkStart w:id="792" w:name="_Toc155862534"/>
      <w:bookmarkStart w:id="793" w:name="_Toc155862818"/>
      <w:bookmarkStart w:id="794" w:name="_Toc155701564"/>
      <w:bookmarkStart w:id="795" w:name="_Toc155862250"/>
      <w:bookmarkStart w:id="796" w:name="_Toc155862535"/>
      <w:bookmarkStart w:id="797" w:name="_Toc155862819"/>
      <w:bookmarkStart w:id="798" w:name="_Toc155701565"/>
      <w:bookmarkStart w:id="799" w:name="_Toc155862251"/>
      <w:bookmarkStart w:id="800" w:name="_Toc155862536"/>
      <w:bookmarkStart w:id="801" w:name="_Toc155862820"/>
      <w:bookmarkStart w:id="802" w:name="_Toc155701566"/>
      <w:bookmarkStart w:id="803" w:name="_Toc155862252"/>
      <w:bookmarkStart w:id="804" w:name="_Toc155862537"/>
      <w:bookmarkStart w:id="805" w:name="_Toc155862821"/>
      <w:bookmarkStart w:id="806" w:name="_Toc155701567"/>
      <w:bookmarkStart w:id="807" w:name="_Toc155862253"/>
      <w:bookmarkStart w:id="808" w:name="_Toc155862538"/>
      <w:bookmarkStart w:id="809" w:name="_Toc155862822"/>
      <w:bookmarkStart w:id="810" w:name="_Toc155701568"/>
      <w:bookmarkStart w:id="811" w:name="_Toc155862254"/>
      <w:bookmarkStart w:id="812" w:name="_Toc155862539"/>
      <w:bookmarkStart w:id="813" w:name="_Toc155862823"/>
      <w:bookmarkStart w:id="814" w:name="_Toc155701569"/>
      <w:bookmarkStart w:id="815" w:name="_Toc155862255"/>
      <w:bookmarkStart w:id="816" w:name="_Toc155862540"/>
      <w:bookmarkStart w:id="817" w:name="_Toc155862824"/>
      <w:bookmarkStart w:id="818" w:name="_Toc155701570"/>
      <w:bookmarkStart w:id="819" w:name="_Toc155862256"/>
      <w:bookmarkStart w:id="820" w:name="_Toc155862541"/>
      <w:bookmarkStart w:id="821" w:name="_Toc155862825"/>
      <w:bookmarkStart w:id="822" w:name="_Toc155701571"/>
      <w:bookmarkStart w:id="823" w:name="_Toc155862257"/>
      <w:bookmarkStart w:id="824" w:name="_Toc155862542"/>
      <w:bookmarkStart w:id="825" w:name="_Toc155862826"/>
      <w:bookmarkStart w:id="826" w:name="_Toc155701572"/>
      <w:bookmarkStart w:id="827" w:name="_Toc155862258"/>
      <w:bookmarkStart w:id="828" w:name="_Toc155862543"/>
      <w:bookmarkStart w:id="829" w:name="_Toc155862827"/>
      <w:bookmarkStart w:id="830" w:name="_Toc155701573"/>
      <w:bookmarkStart w:id="831" w:name="_Toc155862259"/>
      <w:bookmarkStart w:id="832" w:name="_Toc155862544"/>
      <w:bookmarkStart w:id="833" w:name="_Toc155862828"/>
      <w:bookmarkStart w:id="834" w:name="_Toc155701574"/>
      <w:bookmarkStart w:id="835" w:name="_Toc155862260"/>
      <w:bookmarkStart w:id="836" w:name="_Toc155862545"/>
      <w:bookmarkStart w:id="837" w:name="_Toc155862829"/>
      <w:bookmarkStart w:id="838" w:name="_Toc155701575"/>
      <w:bookmarkStart w:id="839" w:name="_Toc155862261"/>
      <w:bookmarkStart w:id="840" w:name="_Toc155862546"/>
      <w:bookmarkStart w:id="841" w:name="_Toc155862830"/>
      <w:bookmarkStart w:id="842" w:name="_Toc155701576"/>
      <w:bookmarkStart w:id="843" w:name="_Toc155862262"/>
      <w:bookmarkStart w:id="844" w:name="_Toc155862547"/>
      <w:bookmarkStart w:id="845" w:name="_Toc155862831"/>
      <w:bookmarkStart w:id="846" w:name="_Toc155701577"/>
      <w:bookmarkStart w:id="847" w:name="_Toc155862263"/>
      <w:bookmarkStart w:id="848" w:name="_Toc155862548"/>
      <w:bookmarkStart w:id="849" w:name="_Toc155862832"/>
      <w:bookmarkStart w:id="850" w:name="_Toc155701578"/>
      <w:bookmarkStart w:id="851" w:name="_Toc155862264"/>
      <w:bookmarkStart w:id="852" w:name="_Toc155862549"/>
      <w:bookmarkStart w:id="853" w:name="_Toc155862833"/>
      <w:bookmarkStart w:id="854" w:name="_Toc155701579"/>
      <w:bookmarkStart w:id="855" w:name="_Toc155862265"/>
      <w:bookmarkStart w:id="856" w:name="_Toc155862550"/>
      <w:bookmarkStart w:id="857" w:name="_Toc155862834"/>
      <w:bookmarkStart w:id="858" w:name="_Toc155701580"/>
      <w:bookmarkStart w:id="859" w:name="_Toc155862266"/>
      <w:bookmarkStart w:id="860" w:name="_Toc155862551"/>
      <w:bookmarkStart w:id="861" w:name="_Toc155862835"/>
      <w:bookmarkStart w:id="862" w:name="_Toc155701581"/>
      <w:bookmarkStart w:id="863" w:name="_Toc155862267"/>
      <w:bookmarkStart w:id="864" w:name="_Toc155862552"/>
      <w:bookmarkStart w:id="865" w:name="_Toc155862836"/>
      <w:bookmarkStart w:id="866" w:name="_Toc155701582"/>
      <w:bookmarkStart w:id="867" w:name="_Toc155862268"/>
      <w:bookmarkStart w:id="868" w:name="_Toc155862553"/>
      <w:bookmarkStart w:id="869" w:name="_Toc155862837"/>
      <w:bookmarkStart w:id="870" w:name="_Toc155701583"/>
      <w:bookmarkStart w:id="871" w:name="_Toc155862269"/>
      <w:bookmarkStart w:id="872" w:name="_Toc155862554"/>
      <w:bookmarkStart w:id="873" w:name="_Toc155862838"/>
      <w:bookmarkStart w:id="874" w:name="_Toc155701584"/>
      <w:bookmarkStart w:id="875" w:name="_Toc155862270"/>
      <w:bookmarkStart w:id="876" w:name="_Toc155862555"/>
      <w:bookmarkStart w:id="877" w:name="_Toc155862839"/>
      <w:bookmarkStart w:id="878" w:name="_Toc155701585"/>
      <w:bookmarkStart w:id="879" w:name="_Toc155862271"/>
      <w:bookmarkStart w:id="880" w:name="_Toc155862556"/>
      <w:bookmarkStart w:id="881" w:name="_Toc155862840"/>
      <w:bookmarkStart w:id="882" w:name="_Toc155701586"/>
      <w:bookmarkStart w:id="883" w:name="_Toc155862272"/>
      <w:bookmarkStart w:id="884" w:name="_Toc155862557"/>
      <w:bookmarkStart w:id="885" w:name="_Toc155862841"/>
      <w:bookmarkStart w:id="886" w:name="_Toc155701587"/>
      <w:bookmarkStart w:id="887" w:name="_Toc155862273"/>
      <w:bookmarkStart w:id="888" w:name="_Toc155862558"/>
      <w:bookmarkStart w:id="889" w:name="_Toc155862842"/>
      <w:bookmarkStart w:id="890" w:name="_Toc155701588"/>
      <w:bookmarkStart w:id="891" w:name="_Toc155862274"/>
      <w:bookmarkStart w:id="892" w:name="_Toc155862559"/>
      <w:bookmarkStart w:id="893" w:name="_Toc15586284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sectPr w:rsidR="007A3925" w:rsidRPr="002B38BC" w:rsidSect="004673F0">
      <w:headerReference w:type="default" r:id="rId8"/>
      <w:footerReference w:type="default" r:id="rId9"/>
      <w:footnotePr>
        <w:numFmt w:val="chicago"/>
        <w:numRestart w:val="eachPage"/>
      </w:footnotePr>
      <w:pgSz w:w="11907" w:h="16840" w:code="9"/>
      <w:pgMar w:top="1021" w:right="1701" w:bottom="1418" w:left="1701"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FC40C" w14:textId="77777777" w:rsidR="009B4BAF" w:rsidRDefault="009B4BAF" w:rsidP="00D55FDA">
      <w:r>
        <w:separator/>
      </w:r>
    </w:p>
  </w:endnote>
  <w:endnote w:type="continuationSeparator" w:id="0">
    <w:p w14:paraId="7B49CD80" w14:textId="77777777" w:rsidR="009B4BAF" w:rsidRDefault="009B4BAF" w:rsidP="00D5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L Swiss">
    <w:altName w:val="Times New Roman"/>
    <w:charset w:val="00"/>
    <w:family w:val="auto"/>
    <w:pitch w:val="variable"/>
    <w:sig w:usb0="00000007" w:usb1="00000000" w:usb2="00000000" w:usb3="00000000" w:csb0="0000001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CB334" w14:textId="2DFBFB11" w:rsidR="009B4BAF" w:rsidRPr="007332AB" w:rsidRDefault="009B4BAF" w:rsidP="009016F7">
    <w:pPr>
      <w:pStyle w:val="Noga"/>
      <w:tabs>
        <w:tab w:val="clear" w:pos="4703"/>
        <w:tab w:val="clear" w:pos="9406"/>
      </w:tabs>
      <w:jc w:val="center"/>
      <w:rPr>
        <w:sz w:val="20"/>
        <w:szCs w:val="20"/>
      </w:rPr>
    </w:pPr>
    <w:r w:rsidRPr="007332AB">
      <w:rPr>
        <w:sz w:val="20"/>
        <w:szCs w:val="20"/>
      </w:rPr>
      <w:t>416-04/</w:t>
    </w:r>
    <w:r>
      <w:rPr>
        <w:sz w:val="20"/>
        <w:szCs w:val="20"/>
      </w:rPr>
      <w:t>25</w:t>
    </w:r>
    <w:r w:rsidRPr="007332AB">
      <w:rPr>
        <w:sz w:val="20"/>
        <w:szCs w:val="20"/>
      </w:rPr>
      <w:t>-</w:t>
    </w:r>
    <w:r>
      <w:rPr>
        <w:sz w:val="20"/>
        <w:szCs w:val="20"/>
      </w:rPr>
      <w:t>25</w:t>
    </w:r>
    <w:r w:rsidRPr="007332AB">
      <w:rPr>
        <w:sz w:val="20"/>
        <w:szCs w:val="20"/>
      </w:rPr>
      <w:t>/2</w:t>
    </w:r>
    <w:r w:rsidR="008D529E">
      <w:rPr>
        <w:sz w:val="20"/>
        <w:szCs w:val="20"/>
      </w:rPr>
      <w:t xml:space="preserve"> - Obrazci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68DDE" w14:textId="77777777" w:rsidR="009B4BAF" w:rsidRDefault="009B4BAF" w:rsidP="00D55FDA">
      <w:r>
        <w:separator/>
      </w:r>
    </w:p>
  </w:footnote>
  <w:footnote w:type="continuationSeparator" w:id="0">
    <w:p w14:paraId="7946A272" w14:textId="77777777" w:rsidR="009B4BAF" w:rsidRDefault="009B4BAF" w:rsidP="00D55FDA">
      <w:r>
        <w:continuationSeparator/>
      </w:r>
    </w:p>
  </w:footnote>
  <w:footnote w:id="1">
    <w:p w14:paraId="1994DBFC" w14:textId="1AB9026C" w:rsidR="009B4BAF" w:rsidRDefault="009B4BAF" w:rsidP="005174AB">
      <w:pPr>
        <w:pStyle w:val="Sprotnaopomba-besedilo"/>
      </w:pPr>
      <w:r>
        <w:rPr>
          <w:rStyle w:val="Sprotnaopomba-sklic"/>
        </w:rPr>
        <w:footnoteRef/>
      </w:r>
      <w:r>
        <w:t xml:space="preserve"> Obrazec št. </w:t>
      </w:r>
      <w:r>
        <w:fldChar w:fldCharType="begin"/>
      </w:r>
      <w:r>
        <w:instrText xml:space="preserve"> REF _Ref110197479 \r \h </w:instrText>
      </w:r>
      <w:r>
        <w:fldChar w:fldCharType="separate"/>
      </w:r>
      <w:r w:rsidR="00787817">
        <w:t>16.2</w:t>
      </w:r>
      <w:r>
        <w:fldChar w:fldCharType="end"/>
      </w:r>
      <w:r>
        <w:t xml:space="preserve"> izpolni samo ponudnik, ki bo pri izvedbi javnega naročila sodeloval s podizvajalci. Izjava mora biti datirana, žigosana in podpisana. Za vsakega podizvajalca je potrebno izpolniti tudi prilogi k obrazcu št. 16.2, ki vsebujeta podatke o podizvajalcu in soglasje posameznega podizvajalca</w:t>
      </w:r>
    </w:p>
  </w:footnote>
  <w:footnote w:id="2">
    <w:p w14:paraId="7EC8039F" w14:textId="4DB26681" w:rsidR="009B4BAF" w:rsidRDefault="009B4BAF" w:rsidP="005174AB">
      <w:pPr>
        <w:pStyle w:val="Sprotnaopomba-besedilo"/>
      </w:pPr>
      <w:r>
        <w:rPr>
          <w:rStyle w:val="Sprotnaopomba-sklic"/>
        </w:rPr>
        <w:footnoteRef/>
      </w:r>
      <w:r>
        <w:t xml:space="preserve"> </w:t>
      </w:r>
      <w:r>
        <w:t xml:space="preserve">Prilogo 1 k obrazcu </w:t>
      </w:r>
      <w:r>
        <w:fldChar w:fldCharType="begin"/>
      </w:r>
      <w:r>
        <w:instrText xml:space="preserve"> REF _Ref110197521 \r \h </w:instrText>
      </w:r>
      <w:r>
        <w:fldChar w:fldCharType="separate"/>
      </w:r>
      <w:r w:rsidR="00787817">
        <w:t>16.2</w:t>
      </w:r>
      <w:r>
        <w:fldChar w:fldCharType="end"/>
      </w:r>
      <w:r>
        <w:t xml:space="preserve"> mora izpolniti vsak podizvajalec. Priloga mora biti datirana, žigosana in podpisana. Zaradi večjega števila podizvajalcev ponudnik obrazec lahko kopira.</w:t>
      </w:r>
    </w:p>
  </w:footnote>
  <w:footnote w:id="3">
    <w:p w14:paraId="5A3FE9FD" w14:textId="0E73E6E6" w:rsidR="009B4BAF" w:rsidRDefault="009B4BAF" w:rsidP="005174AB">
      <w:pPr>
        <w:pStyle w:val="Sprotnaopomba-besedilo"/>
      </w:pPr>
      <w:r>
        <w:rPr>
          <w:rStyle w:val="Sprotnaopomba-sklic"/>
        </w:rPr>
        <w:footnoteRef/>
      </w:r>
      <w:r>
        <w:t xml:space="preserve"> </w:t>
      </w:r>
      <w:r>
        <w:t xml:space="preserve">Prilogo 2 k Obrazcu </w:t>
      </w:r>
      <w:r>
        <w:fldChar w:fldCharType="begin"/>
      </w:r>
      <w:r>
        <w:instrText xml:space="preserve"> REF _Ref110197606 \r \h </w:instrText>
      </w:r>
      <w:r>
        <w:fldChar w:fldCharType="separate"/>
      </w:r>
      <w:r w:rsidR="00787817">
        <w:t>16.2</w:t>
      </w:r>
      <w:r>
        <w:fldChar w:fldCharType="end"/>
      </w:r>
      <w:r>
        <w:t xml:space="preserve"> Izpolnite le v primeru, da zahtevate neposredno plačilo v skladu s petim odstavkom 94. člena ZJN-3. Priloga mora biti datirana, žigosana in podpisana (zgornji del od ponudnika, soglasje od podizvajalca). Zaradi večjega števila podizvajalcev ponudnik obrazec lahko kopira.</w:t>
      </w:r>
    </w:p>
  </w:footnote>
  <w:footnote w:id="4">
    <w:p w14:paraId="33139749" w14:textId="1624C0B0" w:rsidR="009B4BAF" w:rsidRPr="00256685" w:rsidRDefault="009B4BAF" w:rsidP="00F67E47">
      <w:pPr>
        <w:pStyle w:val="Sprotnaopomba-besedilo"/>
        <w:rPr>
          <w:sz w:val="18"/>
          <w:szCs w:val="18"/>
        </w:rPr>
      </w:pPr>
      <w:r w:rsidRPr="00256685">
        <w:rPr>
          <w:rStyle w:val="Sprotnaopomba-sklic"/>
          <w:sz w:val="18"/>
          <w:szCs w:val="18"/>
        </w:rPr>
        <w:footnoteRef/>
      </w:r>
      <w:r w:rsidRPr="00256685">
        <w:rPr>
          <w:sz w:val="18"/>
          <w:szCs w:val="18"/>
        </w:rPr>
        <w:t xml:space="preserve"> </w:t>
      </w:r>
      <w:r w:rsidRPr="00256685">
        <w:rPr>
          <w:sz w:val="18"/>
          <w:szCs w:val="18"/>
        </w:rPr>
        <w:t xml:space="preserve">Tehnična dokumentacija praviloma vsebuje originalno dokumentacijo proizvajalca v obliki besedilnih dokumentov PDF. Izjemoma je lahko dokumentacija tudi v slikovni obliki PDF ali kot navedba spletnih strani, na katerih je dokumentacija </w:t>
      </w:r>
      <w:r>
        <w:rPr>
          <w:sz w:val="18"/>
          <w:szCs w:val="18"/>
        </w:rPr>
        <w:t xml:space="preserve">(PDF dokument) </w:t>
      </w:r>
      <w:r w:rsidRPr="00256685">
        <w:rPr>
          <w:sz w:val="18"/>
          <w:szCs w:val="18"/>
        </w:rPr>
        <w:t>javno dostopna. Zaželeno je, da je dokumentacija opremljena z dodanimi komentarji/označbami, ki vsebujejo zaporedno številko tehnične specifikacije iz tabele</w:t>
      </w:r>
      <w:r>
        <w:rPr>
          <w:sz w:val="18"/>
          <w:szCs w:val="18"/>
        </w:rPr>
        <w:t xml:space="preserve"> oziroma da je mesto navedbe informacije o izpolnitvi enolično določeno (na primer »dokument, stran 25, drugi odstavek«)</w:t>
      </w:r>
      <w:r w:rsidRPr="00256685">
        <w:rPr>
          <w:sz w:val="18"/>
          <w:szCs w:val="18"/>
        </w:rPr>
        <w:t>.</w:t>
      </w:r>
    </w:p>
    <w:p w14:paraId="754B2078" w14:textId="444E7BAB" w:rsidR="009B4BAF" w:rsidRPr="00256685" w:rsidRDefault="009B4BAF" w:rsidP="00256685">
      <w:pPr>
        <w:pStyle w:val="Sprotnaopomba-besedilo"/>
        <w:spacing w:before="60"/>
        <w:rPr>
          <w:sz w:val="18"/>
          <w:szCs w:val="18"/>
        </w:rPr>
      </w:pPr>
      <w:r w:rsidRPr="00256685">
        <w:rPr>
          <w:sz w:val="18"/>
          <w:szCs w:val="18"/>
        </w:rPr>
        <w:t xml:space="preserve">V polju </w:t>
      </w:r>
      <w:r>
        <w:rPr>
          <w:b/>
          <w:bCs/>
          <w:sz w:val="18"/>
          <w:szCs w:val="18"/>
        </w:rPr>
        <w:t>Dokazilo izpolnjevanja pogojev</w:t>
      </w:r>
      <w:r w:rsidRPr="00256685">
        <w:rPr>
          <w:sz w:val="18"/>
          <w:szCs w:val="18"/>
        </w:rPr>
        <w:t xml:space="preserve"> mora ponudnik navesti vir izpolnjevanja lastnosti oziroma tehnične specifikacije ali opis rešitve.</w:t>
      </w:r>
      <w:r>
        <w:rPr>
          <w:sz w:val="18"/>
          <w:szCs w:val="18"/>
        </w:rPr>
        <w:t xml:space="preserve">  </w:t>
      </w:r>
    </w:p>
    <w:p w14:paraId="04F28CFB" w14:textId="3FC3F476" w:rsidR="009B4BAF" w:rsidRPr="00256685" w:rsidRDefault="009B4BAF" w:rsidP="00256685">
      <w:pPr>
        <w:pStyle w:val="Sprotnaopomba-besedilo"/>
        <w:spacing w:before="60"/>
        <w:rPr>
          <w:sz w:val="18"/>
          <w:szCs w:val="18"/>
        </w:rPr>
      </w:pPr>
      <w:r w:rsidRPr="00256685">
        <w:rPr>
          <w:sz w:val="18"/>
          <w:szCs w:val="18"/>
        </w:rPr>
        <w:t xml:space="preserve">Stolpec </w:t>
      </w:r>
      <w:r w:rsidRPr="002B38BC">
        <w:rPr>
          <w:b/>
          <w:bCs/>
          <w:sz w:val="18"/>
          <w:szCs w:val="18"/>
        </w:rPr>
        <w:t>»D/N« izpolni</w:t>
      </w:r>
      <w:r>
        <w:rPr>
          <w:sz w:val="18"/>
          <w:szCs w:val="18"/>
        </w:rPr>
        <w:t xml:space="preserve"> </w:t>
      </w:r>
      <w:r w:rsidRPr="00256685">
        <w:rPr>
          <w:sz w:val="18"/>
          <w:szCs w:val="18"/>
        </w:rPr>
        <w:t>naročnik.</w:t>
      </w:r>
    </w:p>
  </w:footnote>
  <w:footnote w:id="5">
    <w:p w14:paraId="11F1196A" w14:textId="77777777" w:rsidR="009B4BAF" w:rsidRDefault="009B4BAF" w:rsidP="00CB43EF">
      <w:pPr>
        <w:pStyle w:val="Sprotnaopomba-besedilo"/>
      </w:pPr>
      <w:r>
        <w:rPr>
          <w:rStyle w:val="Sprotnaopomba-sklic"/>
        </w:rPr>
        <w:footnoteRef/>
      </w:r>
      <w:r>
        <w:t xml:space="preserve"> </w:t>
      </w:r>
      <w: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t>ZIntPK</w:t>
      </w:r>
      <w:proofErr w:type="spellEnd"/>
      <w:r>
        <w:t>,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97E48" w14:textId="00F823DA" w:rsidR="009B4BAF" w:rsidRPr="007332AB" w:rsidRDefault="009B4BAF" w:rsidP="009016F7">
    <w:pPr>
      <w:pStyle w:val="Glava"/>
      <w:tabs>
        <w:tab w:val="clear" w:pos="4703"/>
        <w:tab w:val="clear" w:pos="9406"/>
      </w:tabs>
      <w:jc w:val="center"/>
      <w:rPr>
        <w:sz w:val="20"/>
        <w:szCs w:val="20"/>
      </w:rPr>
    </w:pPr>
    <w:r w:rsidRPr="007332AB">
      <w:rPr>
        <w:sz w:val="20"/>
        <w:szCs w:val="20"/>
      </w:rPr>
      <w:t xml:space="preserve">stran </w:t>
    </w:r>
    <w:r w:rsidRPr="007332AB">
      <w:rPr>
        <w:rStyle w:val="tevilkastrani"/>
        <w:sz w:val="20"/>
        <w:szCs w:val="20"/>
      </w:rPr>
      <w:fldChar w:fldCharType="begin"/>
    </w:r>
    <w:r w:rsidRPr="007332AB">
      <w:rPr>
        <w:rStyle w:val="tevilkastrani"/>
        <w:sz w:val="20"/>
        <w:szCs w:val="20"/>
      </w:rPr>
      <w:instrText xml:space="preserve"> PAGE </w:instrText>
    </w:r>
    <w:r w:rsidRPr="007332AB">
      <w:rPr>
        <w:rStyle w:val="tevilkastrani"/>
        <w:sz w:val="20"/>
        <w:szCs w:val="20"/>
      </w:rPr>
      <w:fldChar w:fldCharType="separate"/>
    </w:r>
    <w:r w:rsidRPr="007332AB">
      <w:rPr>
        <w:rStyle w:val="tevilkastrani"/>
        <w:noProof/>
        <w:sz w:val="20"/>
        <w:szCs w:val="20"/>
      </w:rPr>
      <w:t>22</w:t>
    </w:r>
    <w:r w:rsidRPr="007332AB">
      <w:rPr>
        <w:rStyle w:val="tevilkastrani"/>
        <w:sz w:val="20"/>
        <w:szCs w:val="20"/>
      </w:rPr>
      <w:fldChar w:fldCharType="end"/>
    </w:r>
    <w:r w:rsidRPr="007332AB">
      <w:rPr>
        <w:rStyle w:val="tevilkastrani"/>
        <w:sz w:val="20"/>
        <w:szCs w:val="20"/>
      </w:rPr>
      <w:t xml:space="preserve"> od </w:t>
    </w:r>
    <w:r w:rsidRPr="007332AB">
      <w:rPr>
        <w:rStyle w:val="tevilkastrani"/>
        <w:sz w:val="20"/>
        <w:szCs w:val="20"/>
      </w:rPr>
      <w:fldChar w:fldCharType="begin"/>
    </w:r>
    <w:r w:rsidRPr="007332AB">
      <w:rPr>
        <w:rStyle w:val="tevilkastrani"/>
        <w:sz w:val="20"/>
        <w:szCs w:val="20"/>
      </w:rPr>
      <w:instrText xml:space="preserve"> NUMPAGES   \* MERGEFORMAT </w:instrText>
    </w:r>
    <w:r w:rsidRPr="007332AB">
      <w:rPr>
        <w:rStyle w:val="tevilkastrani"/>
        <w:sz w:val="20"/>
        <w:szCs w:val="20"/>
      </w:rPr>
      <w:fldChar w:fldCharType="separate"/>
    </w:r>
    <w:r w:rsidRPr="007332AB">
      <w:rPr>
        <w:rStyle w:val="tevilkastrani"/>
        <w:noProof/>
        <w:sz w:val="20"/>
        <w:szCs w:val="20"/>
      </w:rPr>
      <w:t>38</w:t>
    </w:r>
    <w:r w:rsidRPr="007332AB">
      <w:rPr>
        <w:rStyle w:val="tevilkastrani"/>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A20C0"/>
    <w:multiLevelType w:val="hybridMultilevel"/>
    <w:tmpl w:val="42203F58"/>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1D72D0"/>
    <w:multiLevelType w:val="hybridMultilevel"/>
    <w:tmpl w:val="EBA6CAD0"/>
    <w:lvl w:ilvl="0" w:tplc="5770FA5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665671"/>
    <w:multiLevelType w:val="hybridMultilevel"/>
    <w:tmpl w:val="3DF2FBD8"/>
    <w:lvl w:ilvl="0" w:tplc="9D2AEF5A">
      <w:numFmt w:val="decimal"/>
      <w:lvlText w:val="−"/>
      <w:lvlJc w:val="left"/>
      <w:pPr>
        <w:tabs>
          <w:tab w:val="num" w:pos="425"/>
        </w:tabs>
        <w:ind w:left="425" w:hanging="425"/>
      </w:pPr>
      <w:rPr>
        <w:rFonts w:ascii="Arial" w:hAnsi="Arial" w:cs="Times New Roman" w:hint="default"/>
      </w:rPr>
    </w:lvl>
    <w:lvl w:ilvl="1" w:tplc="04090003">
      <w:numFmt w:val="decimal"/>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BCF2306"/>
    <w:multiLevelType w:val="hybridMultilevel"/>
    <w:tmpl w:val="DD5A84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CE97F87"/>
    <w:multiLevelType w:val="hybridMultilevel"/>
    <w:tmpl w:val="7AB636F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1C0F15"/>
    <w:multiLevelType w:val="hybridMultilevel"/>
    <w:tmpl w:val="B6AEC7A6"/>
    <w:lvl w:ilvl="0" w:tplc="57502AD8">
      <w:start w:val="2"/>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5907919"/>
    <w:multiLevelType w:val="hybridMultilevel"/>
    <w:tmpl w:val="2AE4DE04"/>
    <w:lvl w:ilvl="0" w:tplc="0B8C569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6A01B85"/>
    <w:multiLevelType w:val="hybridMultilevel"/>
    <w:tmpl w:val="3DF2FBD8"/>
    <w:lvl w:ilvl="0" w:tplc="9D2AEF5A">
      <w:numFmt w:val="decimal"/>
      <w:lvlText w:val="−"/>
      <w:lvlJc w:val="left"/>
      <w:pPr>
        <w:tabs>
          <w:tab w:val="num" w:pos="425"/>
        </w:tabs>
        <w:ind w:left="425" w:hanging="425"/>
      </w:pPr>
      <w:rPr>
        <w:rFonts w:ascii="Arial" w:hAnsi="Arial" w:cs="Times New Roman" w:hint="default"/>
      </w:rPr>
    </w:lvl>
    <w:lvl w:ilvl="1" w:tplc="04090003">
      <w:numFmt w:val="decimal"/>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7666102"/>
    <w:multiLevelType w:val="hybridMultilevel"/>
    <w:tmpl w:val="792C17DA"/>
    <w:lvl w:ilvl="0" w:tplc="AE92B88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293C62"/>
    <w:multiLevelType w:val="hybridMultilevel"/>
    <w:tmpl w:val="026EA67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A43309F"/>
    <w:multiLevelType w:val="hybridMultilevel"/>
    <w:tmpl w:val="DD5A84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D45177C"/>
    <w:multiLevelType w:val="hybridMultilevel"/>
    <w:tmpl w:val="5904778E"/>
    <w:lvl w:ilvl="0" w:tplc="9D2AEF5A">
      <w:start w:val="1"/>
      <w:numFmt w:val="bullet"/>
      <w:lvlText w:val="−"/>
      <w:lvlJc w:val="left"/>
      <w:pPr>
        <w:ind w:left="2520" w:hanging="360"/>
      </w:pPr>
      <w:rPr>
        <w:rFonts w:ascii="Arial" w:hAnsi="Arial" w:cs="Times New Roman"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12" w15:restartNumberingAfterBreak="0">
    <w:nsid w:val="1D5F02FA"/>
    <w:multiLevelType w:val="hybridMultilevel"/>
    <w:tmpl w:val="CFFA4F78"/>
    <w:lvl w:ilvl="0" w:tplc="9D2AEF5A">
      <w:start w:val="1"/>
      <w:numFmt w:val="bullet"/>
      <w:lvlText w:val="−"/>
      <w:lvlJc w:val="left"/>
      <w:pPr>
        <w:ind w:left="1440" w:hanging="360"/>
      </w:pPr>
      <w:rPr>
        <w:rFonts w:ascii="Arial"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EAA0A5B"/>
    <w:multiLevelType w:val="hybridMultilevel"/>
    <w:tmpl w:val="DD5A84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F356609"/>
    <w:multiLevelType w:val="hybridMultilevel"/>
    <w:tmpl w:val="4EEACB4A"/>
    <w:lvl w:ilvl="0" w:tplc="46441E0E">
      <w:start w:val="1"/>
      <w:numFmt w:val="decimal"/>
      <w:lvlText w:val="(%1)"/>
      <w:lvlJc w:val="left"/>
      <w:pPr>
        <w:ind w:left="914" w:hanging="460"/>
      </w:pPr>
      <w:rPr>
        <w:rFonts w:hint="default"/>
      </w:rPr>
    </w:lvl>
    <w:lvl w:ilvl="1" w:tplc="04240019" w:tentative="1">
      <w:start w:val="1"/>
      <w:numFmt w:val="lowerLetter"/>
      <w:lvlText w:val="%2."/>
      <w:lvlJc w:val="left"/>
      <w:pPr>
        <w:ind w:left="1534" w:hanging="360"/>
      </w:pPr>
    </w:lvl>
    <w:lvl w:ilvl="2" w:tplc="0424001B" w:tentative="1">
      <w:start w:val="1"/>
      <w:numFmt w:val="lowerRoman"/>
      <w:lvlText w:val="%3."/>
      <w:lvlJc w:val="right"/>
      <w:pPr>
        <w:ind w:left="2254" w:hanging="180"/>
      </w:pPr>
    </w:lvl>
    <w:lvl w:ilvl="3" w:tplc="0424000F" w:tentative="1">
      <w:start w:val="1"/>
      <w:numFmt w:val="decimal"/>
      <w:lvlText w:val="%4."/>
      <w:lvlJc w:val="left"/>
      <w:pPr>
        <w:ind w:left="2974" w:hanging="360"/>
      </w:pPr>
    </w:lvl>
    <w:lvl w:ilvl="4" w:tplc="04240019" w:tentative="1">
      <w:start w:val="1"/>
      <w:numFmt w:val="lowerLetter"/>
      <w:lvlText w:val="%5."/>
      <w:lvlJc w:val="left"/>
      <w:pPr>
        <w:ind w:left="3694" w:hanging="360"/>
      </w:pPr>
    </w:lvl>
    <w:lvl w:ilvl="5" w:tplc="0424001B" w:tentative="1">
      <w:start w:val="1"/>
      <w:numFmt w:val="lowerRoman"/>
      <w:lvlText w:val="%6."/>
      <w:lvlJc w:val="right"/>
      <w:pPr>
        <w:ind w:left="4414" w:hanging="180"/>
      </w:pPr>
    </w:lvl>
    <w:lvl w:ilvl="6" w:tplc="0424000F" w:tentative="1">
      <w:start w:val="1"/>
      <w:numFmt w:val="decimal"/>
      <w:lvlText w:val="%7."/>
      <w:lvlJc w:val="left"/>
      <w:pPr>
        <w:ind w:left="5134" w:hanging="360"/>
      </w:pPr>
    </w:lvl>
    <w:lvl w:ilvl="7" w:tplc="04240019" w:tentative="1">
      <w:start w:val="1"/>
      <w:numFmt w:val="lowerLetter"/>
      <w:lvlText w:val="%8."/>
      <w:lvlJc w:val="left"/>
      <w:pPr>
        <w:ind w:left="5854" w:hanging="360"/>
      </w:pPr>
    </w:lvl>
    <w:lvl w:ilvl="8" w:tplc="0424001B" w:tentative="1">
      <w:start w:val="1"/>
      <w:numFmt w:val="lowerRoman"/>
      <w:lvlText w:val="%9."/>
      <w:lvlJc w:val="right"/>
      <w:pPr>
        <w:ind w:left="6574" w:hanging="180"/>
      </w:pPr>
    </w:lvl>
  </w:abstractNum>
  <w:abstractNum w:abstractNumId="15" w15:restartNumberingAfterBreak="0">
    <w:nsid w:val="206B506D"/>
    <w:multiLevelType w:val="hybridMultilevel"/>
    <w:tmpl w:val="40543594"/>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1A8748F"/>
    <w:multiLevelType w:val="hybridMultilevel"/>
    <w:tmpl w:val="86A61B1E"/>
    <w:lvl w:ilvl="0" w:tplc="3C68D79E">
      <w:start w:val="1"/>
      <w:numFmt w:val="decimal"/>
      <w:lvlText w:val="(%1)"/>
      <w:lvlJc w:val="left"/>
      <w:pPr>
        <w:ind w:left="910" w:hanging="456"/>
      </w:pPr>
      <w:rPr>
        <w:rFonts w:hint="default"/>
      </w:rPr>
    </w:lvl>
    <w:lvl w:ilvl="1" w:tplc="04240019" w:tentative="1">
      <w:start w:val="1"/>
      <w:numFmt w:val="lowerLetter"/>
      <w:lvlText w:val="%2."/>
      <w:lvlJc w:val="left"/>
      <w:pPr>
        <w:ind w:left="1534" w:hanging="360"/>
      </w:pPr>
    </w:lvl>
    <w:lvl w:ilvl="2" w:tplc="0424001B" w:tentative="1">
      <w:start w:val="1"/>
      <w:numFmt w:val="lowerRoman"/>
      <w:lvlText w:val="%3."/>
      <w:lvlJc w:val="right"/>
      <w:pPr>
        <w:ind w:left="2254" w:hanging="180"/>
      </w:pPr>
    </w:lvl>
    <w:lvl w:ilvl="3" w:tplc="0424000F" w:tentative="1">
      <w:start w:val="1"/>
      <w:numFmt w:val="decimal"/>
      <w:lvlText w:val="%4."/>
      <w:lvlJc w:val="left"/>
      <w:pPr>
        <w:ind w:left="2974" w:hanging="360"/>
      </w:pPr>
    </w:lvl>
    <w:lvl w:ilvl="4" w:tplc="04240019" w:tentative="1">
      <w:start w:val="1"/>
      <w:numFmt w:val="lowerLetter"/>
      <w:lvlText w:val="%5."/>
      <w:lvlJc w:val="left"/>
      <w:pPr>
        <w:ind w:left="3694" w:hanging="360"/>
      </w:pPr>
    </w:lvl>
    <w:lvl w:ilvl="5" w:tplc="0424001B" w:tentative="1">
      <w:start w:val="1"/>
      <w:numFmt w:val="lowerRoman"/>
      <w:lvlText w:val="%6."/>
      <w:lvlJc w:val="right"/>
      <w:pPr>
        <w:ind w:left="4414" w:hanging="180"/>
      </w:pPr>
    </w:lvl>
    <w:lvl w:ilvl="6" w:tplc="0424000F" w:tentative="1">
      <w:start w:val="1"/>
      <w:numFmt w:val="decimal"/>
      <w:lvlText w:val="%7."/>
      <w:lvlJc w:val="left"/>
      <w:pPr>
        <w:ind w:left="5134" w:hanging="360"/>
      </w:pPr>
    </w:lvl>
    <w:lvl w:ilvl="7" w:tplc="04240019" w:tentative="1">
      <w:start w:val="1"/>
      <w:numFmt w:val="lowerLetter"/>
      <w:lvlText w:val="%8."/>
      <w:lvlJc w:val="left"/>
      <w:pPr>
        <w:ind w:left="5854" w:hanging="360"/>
      </w:pPr>
    </w:lvl>
    <w:lvl w:ilvl="8" w:tplc="0424001B" w:tentative="1">
      <w:start w:val="1"/>
      <w:numFmt w:val="lowerRoman"/>
      <w:lvlText w:val="%9."/>
      <w:lvlJc w:val="right"/>
      <w:pPr>
        <w:ind w:left="6574" w:hanging="180"/>
      </w:pPr>
    </w:lvl>
  </w:abstractNum>
  <w:abstractNum w:abstractNumId="17" w15:restartNumberingAfterBreak="0">
    <w:nsid w:val="27C15238"/>
    <w:multiLevelType w:val="hybridMultilevel"/>
    <w:tmpl w:val="C75C86F2"/>
    <w:lvl w:ilvl="0" w:tplc="9D2AEF5A">
      <w:start w:val="1"/>
      <w:numFmt w:val="bullet"/>
      <w:lvlText w:val="−"/>
      <w:lvlJc w:val="left"/>
      <w:pPr>
        <w:ind w:left="1440" w:hanging="360"/>
      </w:pPr>
      <w:rPr>
        <w:rFonts w:ascii="Arial"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2A6D4DE4"/>
    <w:multiLevelType w:val="hybridMultilevel"/>
    <w:tmpl w:val="DA5C7982"/>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9E5A55"/>
    <w:multiLevelType w:val="hybridMultilevel"/>
    <w:tmpl w:val="94BA2DB4"/>
    <w:lvl w:ilvl="0" w:tplc="17DA693A">
      <w:start w:val="6"/>
      <w:numFmt w:val="bullet"/>
      <w:lvlText w:val="-"/>
      <w:lvlJc w:val="left"/>
      <w:pPr>
        <w:ind w:left="720" w:hanging="360"/>
      </w:pPr>
      <w:rPr>
        <w:rFonts w:ascii="Arial" w:eastAsia="Times New Roman" w:hAnsi="Arial" w:cs="Arial" w:hint="default"/>
      </w:rPr>
    </w:lvl>
    <w:lvl w:ilvl="1" w:tplc="C958DC16">
      <w:numFmt w:val="bullet"/>
      <w:lvlText w:val="–"/>
      <w:lvlJc w:val="left"/>
      <w:pPr>
        <w:ind w:left="1935" w:hanging="85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90372C"/>
    <w:multiLevelType w:val="hybridMultilevel"/>
    <w:tmpl w:val="C09240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DDD2E57"/>
    <w:multiLevelType w:val="hybridMultilevel"/>
    <w:tmpl w:val="F8A47656"/>
    <w:lvl w:ilvl="0" w:tplc="9D2AEF5A">
      <w:start w:val="1"/>
      <w:numFmt w:val="bullet"/>
      <w:lvlText w:val="−"/>
      <w:lvlJc w:val="left"/>
      <w:pPr>
        <w:ind w:left="720" w:hanging="360"/>
      </w:pPr>
      <w:rPr>
        <w:rFonts w:ascii="Arial" w:hAnsi="Arial" w:cs="Times New Roman" w:hint="default"/>
      </w:rPr>
    </w:lvl>
    <w:lvl w:ilvl="1" w:tplc="9D2AEF5A">
      <w:start w:val="1"/>
      <w:numFmt w:val="bullet"/>
      <w:lvlText w:val="−"/>
      <w:lvlJc w:val="left"/>
      <w:pPr>
        <w:ind w:left="1440" w:hanging="360"/>
      </w:pPr>
      <w:rPr>
        <w:rFonts w:ascii="Arial" w:hAnsi="Arial"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4B40D9"/>
    <w:multiLevelType w:val="multilevel"/>
    <w:tmpl w:val="0D188BE8"/>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bullet"/>
      <w:lvlText w:val="−"/>
      <w:lvlJc w:val="left"/>
      <w:pPr>
        <w:ind w:left="720" w:hanging="720"/>
      </w:pPr>
      <w:rPr>
        <w:rFonts w:ascii="Arial" w:hAnsi="Arial" w:cs="Times New Roman"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1CE6435"/>
    <w:multiLevelType w:val="hybridMultilevel"/>
    <w:tmpl w:val="026EA67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1EE2DC0"/>
    <w:multiLevelType w:val="hybridMultilevel"/>
    <w:tmpl w:val="B4EE9D00"/>
    <w:lvl w:ilvl="0" w:tplc="5770FA54">
      <w:start w:val="1"/>
      <w:numFmt w:val="decimal"/>
      <w:lvlText w:val="%1"/>
      <w:lvlJc w:val="left"/>
      <w:pPr>
        <w:ind w:left="437" w:hanging="360"/>
      </w:pPr>
      <w:rPr>
        <w:rFonts w:hint="default"/>
      </w:rPr>
    </w:lvl>
    <w:lvl w:ilvl="1" w:tplc="04240019" w:tentative="1">
      <w:start w:val="1"/>
      <w:numFmt w:val="lowerLetter"/>
      <w:lvlText w:val="%2."/>
      <w:lvlJc w:val="left"/>
      <w:pPr>
        <w:ind w:left="1157" w:hanging="360"/>
      </w:pPr>
    </w:lvl>
    <w:lvl w:ilvl="2" w:tplc="0424001B" w:tentative="1">
      <w:start w:val="1"/>
      <w:numFmt w:val="lowerRoman"/>
      <w:lvlText w:val="%3."/>
      <w:lvlJc w:val="right"/>
      <w:pPr>
        <w:ind w:left="1877" w:hanging="180"/>
      </w:pPr>
    </w:lvl>
    <w:lvl w:ilvl="3" w:tplc="0424000F" w:tentative="1">
      <w:start w:val="1"/>
      <w:numFmt w:val="decimal"/>
      <w:lvlText w:val="%4."/>
      <w:lvlJc w:val="left"/>
      <w:pPr>
        <w:ind w:left="2597" w:hanging="360"/>
      </w:pPr>
    </w:lvl>
    <w:lvl w:ilvl="4" w:tplc="04240019" w:tentative="1">
      <w:start w:val="1"/>
      <w:numFmt w:val="lowerLetter"/>
      <w:lvlText w:val="%5."/>
      <w:lvlJc w:val="left"/>
      <w:pPr>
        <w:ind w:left="3317" w:hanging="360"/>
      </w:pPr>
    </w:lvl>
    <w:lvl w:ilvl="5" w:tplc="0424001B" w:tentative="1">
      <w:start w:val="1"/>
      <w:numFmt w:val="lowerRoman"/>
      <w:lvlText w:val="%6."/>
      <w:lvlJc w:val="right"/>
      <w:pPr>
        <w:ind w:left="4037" w:hanging="180"/>
      </w:pPr>
    </w:lvl>
    <w:lvl w:ilvl="6" w:tplc="0424000F" w:tentative="1">
      <w:start w:val="1"/>
      <w:numFmt w:val="decimal"/>
      <w:lvlText w:val="%7."/>
      <w:lvlJc w:val="left"/>
      <w:pPr>
        <w:ind w:left="4757" w:hanging="360"/>
      </w:pPr>
    </w:lvl>
    <w:lvl w:ilvl="7" w:tplc="04240019" w:tentative="1">
      <w:start w:val="1"/>
      <w:numFmt w:val="lowerLetter"/>
      <w:lvlText w:val="%8."/>
      <w:lvlJc w:val="left"/>
      <w:pPr>
        <w:ind w:left="5477" w:hanging="360"/>
      </w:pPr>
    </w:lvl>
    <w:lvl w:ilvl="8" w:tplc="0424001B" w:tentative="1">
      <w:start w:val="1"/>
      <w:numFmt w:val="lowerRoman"/>
      <w:lvlText w:val="%9."/>
      <w:lvlJc w:val="right"/>
      <w:pPr>
        <w:ind w:left="6197" w:hanging="180"/>
      </w:pPr>
    </w:lvl>
  </w:abstractNum>
  <w:abstractNum w:abstractNumId="25" w15:restartNumberingAfterBreak="0">
    <w:nsid w:val="32006C2E"/>
    <w:multiLevelType w:val="hybridMultilevel"/>
    <w:tmpl w:val="DD5A841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5A004EE"/>
    <w:multiLevelType w:val="hybridMultilevel"/>
    <w:tmpl w:val="42725D1C"/>
    <w:lvl w:ilvl="0" w:tplc="9D2AEF5A">
      <w:start w:val="1"/>
      <w:numFmt w:val="bullet"/>
      <w:lvlText w:val="−"/>
      <w:lvlJc w:val="left"/>
      <w:pPr>
        <w:ind w:left="720" w:hanging="360"/>
      </w:pPr>
      <w:rPr>
        <w:rFonts w:ascii="Arial" w:hAnsi="Aria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6"/>
      <w:numFmt w:val="bullet"/>
      <w:lvlText w:val="-"/>
      <w:lvlJc w:val="left"/>
      <w:pPr>
        <w:ind w:left="986"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6FB7B57"/>
    <w:multiLevelType w:val="hybridMultilevel"/>
    <w:tmpl w:val="9B1AC8D0"/>
    <w:lvl w:ilvl="0" w:tplc="6D90C3C4">
      <w:start w:val="1"/>
      <w:numFmt w:val="bullet"/>
      <w:lvlText w:val="□"/>
      <w:lvlJc w:val="left"/>
      <w:pPr>
        <w:ind w:left="720" w:hanging="360"/>
      </w:pPr>
      <w:rPr>
        <w:rFonts w:ascii="Arial" w:hAnsi="Arial" w:hint="default"/>
        <w:sz w:val="36"/>
        <w:szCs w:val="3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75B6AE1"/>
    <w:multiLevelType w:val="hybridMultilevel"/>
    <w:tmpl w:val="2D2A0072"/>
    <w:lvl w:ilvl="0" w:tplc="17DA693A">
      <w:start w:val="6"/>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3D064AD5"/>
    <w:multiLevelType w:val="hybridMultilevel"/>
    <w:tmpl w:val="92F8A84A"/>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5BF6DE9"/>
    <w:multiLevelType w:val="hybridMultilevel"/>
    <w:tmpl w:val="DD5A84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48CF741A"/>
    <w:multiLevelType w:val="hybridMultilevel"/>
    <w:tmpl w:val="9EB2937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9300C41"/>
    <w:multiLevelType w:val="hybridMultilevel"/>
    <w:tmpl w:val="DD5A84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4B070FF4"/>
    <w:multiLevelType w:val="multilevel"/>
    <w:tmpl w:val="4F8076DE"/>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2623E4C"/>
    <w:multiLevelType w:val="hybridMultilevel"/>
    <w:tmpl w:val="DD5A84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589C0EE6"/>
    <w:multiLevelType w:val="hybridMultilevel"/>
    <w:tmpl w:val="5C080492"/>
    <w:lvl w:ilvl="0" w:tplc="5770FA5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C032AFE"/>
    <w:multiLevelType w:val="hybridMultilevel"/>
    <w:tmpl w:val="A8D0AC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C2247E0"/>
    <w:multiLevelType w:val="hybridMultilevel"/>
    <w:tmpl w:val="026EA67C"/>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5E233B62"/>
    <w:multiLevelType w:val="multilevel"/>
    <w:tmpl w:val="D95A12FC"/>
    <w:lvl w:ilvl="0">
      <w:start w:val="1"/>
      <w:numFmt w:val="decimal"/>
      <w:pStyle w:val="Naslov1"/>
      <w:lvlText w:val="%1."/>
      <w:lvlJc w:val="left"/>
      <w:pPr>
        <w:tabs>
          <w:tab w:val="num" w:pos="284"/>
        </w:tabs>
        <w:ind w:left="284" w:hanging="284"/>
      </w:pPr>
      <w:rPr>
        <w:rFonts w:hint="default"/>
        <w:b/>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2"/>
      <w:lvlText w:val="%1.%2"/>
      <w:lvlJc w:val="left"/>
      <w:pPr>
        <w:tabs>
          <w:tab w:val="num" w:pos="454"/>
        </w:tabs>
        <w:ind w:left="454" w:hanging="454"/>
      </w:pPr>
      <w:rPr>
        <w:rFonts w:cs="Times New Roman" w:hint="default"/>
      </w:rPr>
    </w:lvl>
    <w:lvl w:ilvl="2">
      <w:start w:val="1"/>
      <w:numFmt w:val="decimal"/>
      <w:pStyle w:val="Naslov3"/>
      <w:lvlText w:val="%1.%2.%3"/>
      <w:lvlJc w:val="left"/>
      <w:pPr>
        <w:tabs>
          <w:tab w:val="num" w:pos="624"/>
        </w:tabs>
        <w:ind w:left="624" w:hanging="624"/>
      </w:pPr>
      <w:rPr>
        <w:rFonts w:cs="Times New Roman" w:hint="default"/>
      </w:rPr>
    </w:lvl>
    <w:lvl w:ilvl="3">
      <w:start w:val="1"/>
      <w:numFmt w:val="decimal"/>
      <w:pStyle w:val="Naslov4"/>
      <w:lvlText w:val="%1.%2.%3.%4"/>
      <w:lvlJc w:val="left"/>
      <w:pPr>
        <w:tabs>
          <w:tab w:val="num" w:pos="794"/>
        </w:tabs>
        <w:ind w:left="794" w:hanging="794"/>
      </w:pPr>
      <w:rPr>
        <w:rFonts w:cs="Times New Roman" w:hint="default"/>
      </w:rPr>
    </w:lvl>
    <w:lvl w:ilvl="4">
      <w:start w:val="1"/>
      <w:numFmt w:val="decimal"/>
      <w:lvlText w:val="%1.%2.%3.%4.%5"/>
      <w:lvlJc w:val="left"/>
      <w:pPr>
        <w:tabs>
          <w:tab w:val="num" w:pos="964"/>
        </w:tabs>
        <w:ind w:left="964" w:hanging="96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304"/>
        </w:tabs>
        <w:ind w:left="1304" w:hanging="1304"/>
      </w:pPr>
      <w:rPr>
        <w:rFonts w:cs="Times New Roman" w:hint="default"/>
      </w:rPr>
    </w:lvl>
    <w:lvl w:ilvl="7">
      <w:start w:val="1"/>
      <w:numFmt w:val="decimal"/>
      <w:lvlText w:val="%1.%2.%3.%4.%5.%6.%7.%8"/>
      <w:lvlJc w:val="left"/>
      <w:pPr>
        <w:tabs>
          <w:tab w:val="num" w:pos="1474"/>
        </w:tabs>
        <w:ind w:left="1474" w:hanging="1474"/>
      </w:pPr>
      <w:rPr>
        <w:rFonts w:cs="Times New Roman" w:hint="default"/>
      </w:rPr>
    </w:lvl>
    <w:lvl w:ilvl="8">
      <w:start w:val="1"/>
      <w:numFmt w:val="decimal"/>
      <w:lvlText w:val="%1.%2.%3.%4.%5.%6.%7.%8.%9"/>
      <w:lvlJc w:val="left"/>
      <w:pPr>
        <w:tabs>
          <w:tab w:val="num" w:pos="1644"/>
        </w:tabs>
        <w:ind w:left="1644" w:hanging="1644"/>
      </w:pPr>
      <w:rPr>
        <w:rFonts w:cs="Times New Roman" w:hint="default"/>
      </w:rPr>
    </w:lvl>
  </w:abstractNum>
  <w:abstractNum w:abstractNumId="39" w15:restartNumberingAfterBreak="0">
    <w:nsid w:val="5ED26551"/>
    <w:multiLevelType w:val="hybridMultilevel"/>
    <w:tmpl w:val="DD5A84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0167B7F"/>
    <w:multiLevelType w:val="hybridMultilevel"/>
    <w:tmpl w:val="026EA67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32A098F"/>
    <w:multiLevelType w:val="hybridMultilevel"/>
    <w:tmpl w:val="DD5A84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63B5541F"/>
    <w:multiLevelType w:val="hybridMultilevel"/>
    <w:tmpl w:val="026EA67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60510FD"/>
    <w:multiLevelType w:val="hybridMultilevel"/>
    <w:tmpl w:val="D44C176E"/>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820507B"/>
    <w:multiLevelType w:val="hybridMultilevel"/>
    <w:tmpl w:val="9C74900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A5C10C2"/>
    <w:multiLevelType w:val="multilevel"/>
    <w:tmpl w:val="17CA285A"/>
    <w:lvl w:ilvl="0">
      <w:start w:val="1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B100B0B"/>
    <w:multiLevelType w:val="hybridMultilevel"/>
    <w:tmpl w:val="DD5A84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703D2F1D"/>
    <w:multiLevelType w:val="hybridMultilevel"/>
    <w:tmpl w:val="5252A9CC"/>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03D3110"/>
    <w:multiLevelType w:val="hybridMultilevel"/>
    <w:tmpl w:val="DD5A84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73125827"/>
    <w:multiLevelType w:val="hybridMultilevel"/>
    <w:tmpl w:val="DD5A84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734F780B"/>
    <w:multiLevelType w:val="hybridMultilevel"/>
    <w:tmpl w:val="026EA67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73CE0164"/>
    <w:multiLevelType w:val="hybridMultilevel"/>
    <w:tmpl w:val="F992F58E"/>
    <w:lvl w:ilvl="0" w:tplc="5770FA54">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2" w15:restartNumberingAfterBreak="0">
    <w:nsid w:val="744D76EB"/>
    <w:multiLevelType w:val="hybridMultilevel"/>
    <w:tmpl w:val="33C46492"/>
    <w:lvl w:ilvl="0" w:tplc="5770FA5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812100D"/>
    <w:multiLevelType w:val="hybridMultilevel"/>
    <w:tmpl w:val="EE387C28"/>
    <w:lvl w:ilvl="0" w:tplc="0B8C5696">
      <w:start w:val="1"/>
      <w:numFmt w:val="bullet"/>
      <w:lvlText w:val=""/>
      <w:lvlJc w:val="left"/>
      <w:pPr>
        <w:tabs>
          <w:tab w:val="num" w:pos="425"/>
        </w:tabs>
        <w:ind w:left="425" w:hanging="425"/>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4" w15:restartNumberingAfterBreak="0">
    <w:nsid w:val="791B4237"/>
    <w:multiLevelType w:val="hybridMultilevel"/>
    <w:tmpl w:val="005E560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7A8B09F8"/>
    <w:multiLevelType w:val="hybridMultilevel"/>
    <w:tmpl w:val="8FB23A7C"/>
    <w:lvl w:ilvl="0" w:tplc="DABACEF8">
      <w:start w:val="2"/>
      <w:numFmt w:val="decimal"/>
      <w:lvlText w:val="(%1)"/>
      <w:lvlJc w:val="left"/>
      <w:pPr>
        <w:ind w:left="814" w:hanging="360"/>
      </w:pPr>
      <w:rPr>
        <w:rFonts w:hint="default"/>
      </w:rPr>
    </w:lvl>
    <w:lvl w:ilvl="1" w:tplc="04240019" w:tentative="1">
      <w:start w:val="1"/>
      <w:numFmt w:val="lowerLetter"/>
      <w:lvlText w:val="%2."/>
      <w:lvlJc w:val="left"/>
      <w:pPr>
        <w:ind w:left="1534" w:hanging="360"/>
      </w:pPr>
    </w:lvl>
    <w:lvl w:ilvl="2" w:tplc="0424001B" w:tentative="1">
      <w:start w:val="1"/>
      <w:numFmt w:val="lowerRoman"/>
      <w:lvlText w:val="%3."/>
      <w:lvlJc w:val="right"/>
      <w:pPr>
        <w:ind w:left="2254" w:hanging="180"/>
      </w:pPr>
    </w:lvl>
    <w:lvl w:ilvl="3" w:tplc="0424000F" w:tentative="1">
      <w:start w:val="1"/>
      <w:numFmt w:val="decimal"/>
      <w:lvlText w:val="%4."/>
      <w:lvlJc w:val="left"/>
      <w:pPr>
        <w:ind w:left="2974" w:hanging="360"/>
      </w:pPr>
    </w:lvl>
    <w:lvl w:ilvl="4" w:tplc="04240019" w:tentative="1">
      <w:start w:val="1"/>
      <w:numFmt w:val="lowerLetter"/>
      <w:lvlText w:val="%5."/>
      <w:lvlJc w:val="left"/>
      <w:pPr>
        <w:ind w:left="3694" w:hanging="360"/>
      </w:pPr>
    </w:lvl>
    <w:lvl w:ilvl="5" w:tplc="0424001B" w:tentative="1">
      <w:start w:val="1"/>
      <w:numFmt w:val="lowerRoman"/>
      <w:lvlText w:val="%6."/>
      <w:lvlJc w:val="right"/>
      <w:pPr>
        <w:ind w:left="4414" w:hanging="180"/>
      </w:pPr>
    </w:lvl>
    <w:lvl w:ilvl="6" w:tplc="0424000F" w:tentative="1">
      <w:start w:val="1"/>
      <w:numFmt w:val="decimal"/>
      <w:lvlText w:val="%7."/>
      <w:lvlJc w:val="left"/>
      <w:pPr>
        <w:ind w:left="5134" w:hanging="360"/>
      </w:pPr>
    </w:lvl>
    <w:lvl w:ilvl="7" w:tplc="04240019" w:tentative="1">
      <w:start w:val="1"/>
      <w:numFmt w:val="lowerLetter"/>
      <w:lvlText w:val="%8."/>
      <w:lvlJc w:val="left"/>
      <w:pPr>
        <w:ind w:left="5854" w:hanging="360"/>
      </w:pPr>
    </w:lvl>
    <w:lvl w:ilvl="8" w:tplc="0424001B" w:tentative="1">
      <w:start w:val="1"/>
      <w:numFmt w:val="lowerRoman"/>
      <w:lvlText w:val="%9."/>
      <w:lvlJc w:val="right"/>
      <w:pPr>
        <w:ind w:left="6574" w:hanging="180"/>
      </w:pPr>
    </w:lvl>
  </w:abstractNum>
  <w:abstractNum w:abstractNumId="56" w15:restartNumberingAfterBreak="0">
    <w:nsid w:val="7B63659E"/>
    <w:multiLevelType w:val="hybridMultilevel"/>
    <w:tmpl w:val="7CF2F214"/>
    <w:lvl w:ilvl="0" w:tplc="17DA693A">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C006482"/>
    <w:multiLevelType w:val="hybridMultilevel"/>
    <w:tmpl w:val="3DF2FBD8"/>
    <w:lvl w:ilvl="0" w:tplc="9D2AEF5A">
      <w:start w:val="1"/>
      <w:numFmt w:val="bullet"/>
      <w:lvlText w:val="−"/>
      <w:lvlJc w:val="left"/>
      <w:pPr>
        <w:tabs>
          <w:tab w:val="num" w:pos="425"/>
        </w:tabs>
        <w:ind w:left="425" w:hanging="425"/>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2017801431">
    <w:abstractNumId w:val="38"/>
  </w:num>
  <w:num w:numId="2" w16cid:durableId="8243978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18676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06688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07398513">
    <w:abstractNumId w:val="19"/>
  </w:num>
  <w:num w:numId="6" w16cid:durableId="1707025191">
    <w:abstractNumId w:val="22"/>
    <w:lvlOverride w:ilvl="0">
      <w:startOverride w:val="9"/>
    </w:lvlOverride>
    <w:lvlOverride w:ilvl="1">
      <w:startOverride w:val="2"/>
    </w:lvlOverride>
    <w:lvlOverride w:ilvl="2">
      <w:startOverride w:val="3"/>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17358345">
    <w:abstractNumId w:val="28"/>
  </w:num>
  <w:num w:numId="8" w16cid:durableId="1679695915">
    <w:abstractNumId w:val="26"/>
  </w:num>
  <w:num w:numId="9" w16cid:durableId="485897872">
    <w:abstractNumId w:val="47"/>
  </w:num>
  <w:num w:numId="10" w16cid:durableId="533232786">
    <w:abstractNumId w:val="21"/>
  </w:num>
  <w:num w:numId="11" w16cid:durableId="65421674">
    <w:abstractNumId w:val="11"/>
  </w:num>
  <w:num w:numId="12" w16cid:durableId="152794514">
    <w:abstractNumId w:val="27"/>
  </w:num>
  <w:num w:numId="13" w16cid:durableId="250899049">
    <w:abstractNumId w:val="2"/>
  </w:num>
  <w:num w:numId="14" w16cid:durableId="1286623328">
    <w:abstractNumId w:val="7"/>
  </w:num>
  <w:num w:numId="15" w16cid:durableId="1194687319">
    <w:abstractNumId w:val="17"/>
  </w:num>
  <w:num w:numId="16" w16cid:durableId="2132279987">
    <w:abstractNumId w:val="12"/>
  </w:num>
  <w:num w:numId="17" w16cid:durableId="78030135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3700710">
    <w:abstractNumId w:val="25"/>
  </w:num>
  <w:num w:numId="19" w16cid:durableId="458960733">
    <w:abstractNumId w:val="30"/>
  </w:num>
  <w:num w:numId="20" w16cid:durableId="1757559046">
    <w:abstractNumId w:val="10"/>
  </w:num>
  <w:num w:numId="21" w16cid:durableId="1842742923">
    <w:abstractNumId w:val="3"/>
  </w:num>
  <w:num w:numId="22" w16cid:durableId="525363250">
    <w:abstractNumId w:val="34"/>
  </w:num>
  <w:num w:numId="23" w16cid:durableId="2074161287">
    <w:abstractNumId w:val="39"/>
  </w:num>
  <w:num w:numId="24" w16cid:durableId="357318230">
    <w:abstractNumId w:val="54"/>
  </w:num>
  <w:num w:numId="25" w16cid:durableId="933321739">
    <w:abstractNumId w:val="16"/>
  </w:num>
  <w:num w:numId="26" w16cid:durableId="1363045944">
    <w:abstractNumId w:val="20"/>
  </w:num>
  <w:num w:numId="27" w16cid:durableId="369383072">
    <w:abstractNumId w:val="56"/>
  </w:num>
  <w:num w:numId="28" w16cid:durableId="1770855396">
    <w:abstractNumId w:val="37"/>
  </w:num>
  <w:num w:numId="29" w16cid:durableId="735787073">
    <w:abstractNumId w:val="42"/>
  </w:num>
  <w:num w:numId="30" w16cid:durableId="1264922617">
    <w:abstractNumId w:val="41"/>
  </w:num>
  <w:num w:numId="31" w16cid:durableId="239289855">
    <w:abstractNumId w:val="13"/>
  </w:num>
  <w:num w:numId="32" w16cid:durableId="1827085855">
    <w:abstractNumId w:val="48"/>
  </w:num>
  <w:num w:numId="33" w16cid:durableId="1502088825">
    <w:abstractNumId w:val="46"/>
  </w:num>
  <w:num w:numId="34" w16cid:durableId="891578916">
    <w:abstractNumId w:val="49"/>
  </w:num>
  <w:num w:numId="35" w16cid:durableId="746151062">
    <w:abstractNumId w:val="40"/>
  </w:num>
  <w:num w:numId="36" w16cid:durableId="2124573161">
    <w:abstractNumId w:val="9"/>
  </w:num>
  <w:num w:numId="37" w16cid:durableId="242841576">
    <w:abstractNumId w:val="50"/>
  </w:num>
  <w:num w:numId="38" w16cid:durableId="677922665">
    <w:abstractNumId w:val="23"/>
  </w:num>
  <w:num w:numId="39" w16cid:durableId="903876265">
    <w:abstractNumId w:val="29"/>
  </w:num>
  <w:num w:numId="40" w16cid:durableId="1634404727">
    <w:abstractNumId w:val="14"/>
  </w:num>
  <w:num w:numId="41" w16cid:durableId="182401259">
    <w:abstractNumId w:val="32"/>
  </w:num>
  <w:num w:numId="42" w16cid:durableId="1055355913">
    <w:abstractNumId w:val="43"/>
  </w:num>
  <w:num w:numId="43" w16cid:durableId="1711228760">
    <w:abstractNumId w:val="15"/>
  </w:num>
  <w:num w:numId="44" w16cid:durableId="964967222">
    <w:abstractNumId w:val="18"/>
  </w:num>
  <w:num w:numId="45" w16cid:durableId="1389765095">
    <w:abstractNumId w:val="35"/>
  </w:num>
  <w:num w:numId="46" w16cid:durableId="1758479665">
    <w:abstractNumId w:val="52"/>
  </w:num>
  <w:num w:numId="47" w16cid:durableId="517544610">
    <w:abstractNumId w:val="36"/>
  </w:num>
  <w:num w:numId="48" w16cid:durableId="557403176">
    <w:abstractNumId w:val="1"/>
  </w:num>
  <w:num w:numId="49" w16cid:durableId="2081322279">
    <w:abstractNumId w:val="51"/>
  </w:num>
  <w:num w:numId="50" w16cid:durableId="841360847">
    <w:abstractNumId w:val="24"/>
  </w:num>
  <w:num w:numId="51" w16cid:durableId="340276579">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702239279">
    <w:abstractNumId w:val="6"/>
  </w:num>
  <w:num w:numId="53" w16cid:durableId="322902808">
    <w:abstractNumId w:val="0"/>
  </w:num>
  <w:num w:numId="54" w16cid:durableId="1544293595">
    <w:abstractNumId w:val="5"/>
  </w:num>
  <w:num w:numId="55" w16cid:durableId="2053537514">
    <w:abstractNumId w:val="8"/>
  </w:num>
  <w:num w:numId="56" w16cid:durableId="1834372824">
    <w:abstractNumId w:val="4"/>
  </w:num>
  <w:num w:numId="57" w16cid:durableId="616835100">
    <w:abstractNumId w:val="44"/>
  </w:num>
  <w:num w:numId="58" w16cid:durableId="980958394">
    <w:abstractNumId w:val="31"/>
  </w:num>
  <w:num w:numId="59" w16cid:durableId="466968325">
    <w:abstractNumId w:val="55"/>
  </w:num>
  <w:num w:numId="60" w16cid:durableId="612588953">
    <w:abstractNumId w:val="45"/>
  </w:num>
  <w:num w:numId="61" w16cid:durableId="1315062777">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851"/>
  <w:hyphenationZone w:val="425"/>
  <w:characterSpacingControl w:val="doNotCompress"/>
  <w:hdrShapeDefaults>
    <o:shapedefaults v:ext="edit" spidmax="523265"/>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A34"/>
    <w:rsid w:val="00002558"/>
    <w:rsid w:val="000045EC"/>
    <w:rsid w:val="000048E9"/>
    <w:rsid w:val="00004D09"/>
    <w:rsid w:val="00004D98"/>
    <w:rsid w:val="00005056"/>
    <w:rsid w:val="00005E10"/>
    <w:rsid w:val="00006527"/>
    <w:rsid w:val="000077E3"/>
    <w:rsid w:val="00007D42"/>
    <w:rsid w:val="000100CF"/>
    <w:rsid w:val="00010490"/>
    <w:rsid w:val="000109CA"/>
    <w:rsid w:val="00011CF0"/>
    <w:rsid w:val="00012A4A"/>
    <w:rsid w:val="00012FB4"/>
    <w:rsid w:val="00013214"/>
    <w:rsid w:val="00013942"/>
    <w:rsid w:val="00013A66"/>
    <w:rsid w:val="00013E92"/>
    <w:rsid w:val="0001531E"/>
    <w:rsid w:val="000158A9"/>
    <w:rsid w:val="00016114"/>
    <w:rsid w:val="00016A45"/>
    <w:rsid w:val="00020791"/>
    <w:rsid w:val="000207DD"/>
    <w:rsid w:val="00020966"/>
    <w:rsid w:val="00023083"/>
    <w:rsid w:val="00023FA4"/>
    <w:rsid w:val="0002409F"/>
    <w:rsid w:val="0002574E"/>
    <w:rsid w:val="00026D62"/>
    <w:rsid w:val="00026F95"/>
    <w:rsid w:val="0002701F"/>
    <w:rsid w:val="000300D5"/>
    <w:rsid w:val="000301B6"/>
    <w:rsid w:val="00031433"/>
    <w:rsid w:val="0003158B"/>
    <w:rsid w:val="00031CFB"/>
    <w:rsid w:val="00031DCB"/>
    <w:rsid w:val="0003296F"/>
    <w:rsid w:val="00033925"/>
    <w:rsid w:val="000349C4"/>
    <w:rsid w:val="00034D28"/>
    <w:rsid w:val="000351CE"/>
    <w:rsid w:val="00035E3F"/>
    <w:rsid w:val="000361C6"/>
    <w:rsid w:val="000374A2"/>
    <w:rsid w:val="00040F78"/>
    <w:rsid w:val="00041054"/>
    <w:rsid w:val="00041FC7"/>
    <w:rsid w:val="00042642"/>
    <w:rsid w:val="00042776"/>
    <w:rsid w:val="00042B58"/>
    <w:rsid w:val="000440EE"/>
    <w:rsid w:val="000442EF"/>
    <w:rsid w:val="00044ADF"/>
    <w:rsid w:val="00046026"/>
    <w:rsid w:val="00050A28"/>
    <w:rsid w:val="000548C0"/>
    <w:rsid w:val="0005490D"/>
    <w:rsid w:val="000551F4"/>
    <w:rsid w:val="00057BE8"/>
    <w:rsid w:val="00060594"/>
    <w:rsid w:val="000637E7"/>
    <w:rsid w:val="00064B4D"/>
    <w:rsid w:val="00065650"/>
    <w:rsid w:val="000662EA"/>
    <w:rsid w:val="00066320"/>
    <w:rsid w:val="00066A06"/>
    <w:rsid w:val="000675A3"/>
    <w:rsid w:val="000677F0"/>
    <w:rsid w:val="00067D02"/>
    <w:rsid w:val="0007006D"/>
    <w:rsid w:val="00070802"/>
    <w:rsid w:val="000712EC"/>
    <w:rsid w:val="00071D57"/>
    <w:rsid w:val="000741BE"/>
    <w:rsid w:val="0007445A"/>
    <w:rsid w:val="00074B9B"/>
    <w:rsid w:val="00076965"/>
    <w:rsid w:val="00077B14"/>
    <w:rsid w:val="00077B8D"/>
    <w:rsid w:val="00080267"/>
    <w:rsid w:val="00083018"/>
    <w:rsid w:val="00084083"/>
    <w:rsid w:val="0008523E"/>
    <w:rsid w:val="000864EB"/>
    <w:rsid w:val="00086AAE"/>
    <w:rsid w:val="00087040"/>
    <w:rsid w:val="0008727A"/>
    <w:rsid w:val="00087ABF"/>
    <w:rsid w:val="00087CE0"/>
    <w:rsid w:val="00091455"/>
    <w:rsid w:val="000917D3"/>
    <w:rsid w:val="00092AA5"/>
    <w:rsid w:val="00093697"/>
    <w:rsid w:val="00093A00"/>
    <w:rsid w:val="00094026"/>
    <w:rsid w:val="0009429F"/>
    <w:rsid w:val="0009456F"/>
    <w:rsid w:val="00094A63"/>
    <w:rsid w:val="000959AF"/>
    <w:rsid w:val="00095C03"/>
    <w:rsid w:val="000961F4"/>
    <w:rsid w:val="0009635C"/>
    <w:rsid w:val="00096599"/>
    <w:rsid w:val="000972A4"/>
    <w:rsid w:val="000A0705"/>
    <w:rsid w:val="000A13A8"/>
    <w:rsid w:val="000A29D6"/>
    <w:rsid w:val="000A398D"/>
    <w:rsid w:val="000A3CEC"/>
    <w:rsid w:val="000A790B"/>
    <w:rsid w:val="000B05D5"/>
    <w:rsid w:val="000B0978"/>
    <w:rsid w:val="000B1C96"/>
    <w:rsid w:val="000B2B18"/>
    <w:rsid w:val="000B52D3"/>
    <w:rsid w:val="000B6606"/>
    <w:rsid w:val="000B6798"/>
    <w:rsid w:val="000B6AB5"/>
    <w:rsid w:val="000C059A"/>
    <w:rsid w:val="000C1CF2"/>
    <w:rsid w:val="000C1D98"/>
    <w:rsid w:val="000C2091"/>
    <w:rsid w:val="000C2725"/>
    <w:rsid w:val="000C35EE"/>
    <w:rsid w:val="000C39BD"/>
    <w:rsid w:val="000C42C5"/>
    <w:rsid w:val="000C5704"/>
    <w:rsid w:val="000C5D66"/>
    <w:rsid w:val="000C6A77"/>
    <w:rsid w:val="000C6FBC"/>
    <w:rsid w:val="000D0F15"/>
    <w:rsid w:val="000D19EE"/>
    <w:rsid w:val="000D2105"/>
    <w:rsid w:val="000D57CE"/>
    <w:rsid w:val="000D5DB7"/>
    <w:rsid w:val="000D6034"/>
    <w:rsid w:val="000D68F5"/>
    <w:rsid w:val="000D6921"/>
    <w:rsid w:val="000D7452"/>
    <w:rsid w:val="000E0B83"/>
    <w:rsid w:val="000E2C2A"/>
    <w:rsid w:val="000E31BF"/>
    <w:rsid w:val="000E3299"/>
    <w:rsid w:val="000E3629"/>
    <w:rsid w:val="000E3E95"/>
    <w:rsid w:val="000E44D7"/>
    <w:rsid w:val="000E5397"/>
    <w:rsid w:val="000E5CB6"/>
    <w:rsid w:val="000E628F"/>
    <w:rsid w:val="000E6A94"/>
    <w:rsid w:val="000E6DFC"/>
    <w:rsid w:val="000E71AD"/>
    <w:rsid w:val="000E7D77"/>
    <w:rsid w:val="000F0CC3"/>
    <w:rsid w:val="000F3B9E"/>
    <w:rsid w:val="000F3BAE"/>
    <w:rsid w:val="000F4AD4"/>
    <w:rsid w:val="000F6A13"/>
    <w:rsid w:val="000F6EFE"/>
    <w:rsid w:val="000F7876"/>
    <w:rsid w:val="00101EF5"/>
    <w:rsid w:val="0010208A"/>
    <w:rsid w:val="0010272B"/>
    <w:rsid w:val="00102C6C"/>
    <w:rsid w:val="00102E13"/>
    <w:rsid w:val="00103133"/>
    <w:rsid w:val="00104E45"/>
    <w:rsid w:val="0010651B"/>
    <w:rsid w:val="00106CBD"/>
    <w:rsid w:val="001073B3"/>
    <w:rsid w:val="00110171"/>
    <w:rsid w:val="001101C6"/>
    <w:rsid w:val="00110BEB"/>
    <w:rsid w:val="00110E5A"/>
    <w:rsid w:val="0011255B"/>
    <w:rsid w:val="00112C4E"/>
    <w:rsid w:val="00112D37"/>
    <w:rsid w:val="00113547"/>
    <w:rsid w:val="001145F8"/>
    <w:rsid w:val="00114741"/>
    <w:rsid w:val="00114B44"/>
    <w:rsid w:val="00114BE7"/>
    <w:rsid w:val="00116065"/>
    <w:rsid w:val="00116833"/>
    <w:rsid w:val="00117059"/>
    <w:rsid w:val="00121197"/>
    <w:rsid w:val="0012168A"/>
    <w:rsid w:val="00121A9F"/>
    <w:rsid w:val="001227A9"/>
    <w:rsid w:val="00123740"/>
    <w:rsid w:val="00123B99"/>
    <w:rsid w:val="001258D4"/>
    <w:rsid w:val="00126747"/>
    <w:rsid w:val="00126ACC"/>
    <w:rsid w:val="001301E9"/>
    <w:rsid w:val="001302FF"/>
    <w:rsid w:val="001303CA"/>
    <w:rsid w:val="00130D7D"/>
    <w:rsid w:val="001311C7"/>
    <w:rsid w:val="0013162B"/>
    <w:rsid w:val="00131B36"/>
    <w:rsid w:val="00132138"/>
    <w:rsid w:val="00132F70"/>
    <w:rsid w:val="00134119"/>
    <w:rsid w:val="00134944"/>
    <w:rsid w:val="001378B0"/>
    <w:rsid w:val="00140FE1"/>
    <w:rsid w:val="00141E2B"/>
    <w:rsid w:val="00142CE9"/>
    <w:rsid w:val="00143928"/>
    <w:rsid w:val="00144C8E"/>
    <w:rsid w:val="00151024"/>
    <w:rsid w:val="0015362A"/>
    <w:rsid w:val="00156726"/>
    <w:rsid w:val="0016115B"/>
    <w:rsid w:val="00161B29"/>
    <w:rsid w:val="0016502A"/>
    <w:rsid w:val="00166027"/>
    <w:rsid w:val="001663A7"/>
    <w:rsid w:val="0017094D"/>
    <w:rsid w:val="001712B7"/>
    <w:rsid w:val="001712F6"/>
    <w:rsid w:val="00172297"/>
    <w:rsid w:val="001735E3"/>
    <w:rsid w:val="00174FD9"/>
    <w:rsid w:val="00175FB2"/>
    <w:rsid w:val="00176280"/>
    <w:rsid w:val="00176FE5"/>
    <w:rsid w:val="00177E31"/>
    <w:rsid w:val="00177FE1"/>
    <w:rsid w:val="00180090"/>
    <w:rsid w:val="00182887"/>
    <w:rsid w:val="00182AA4"/>
    <w:rsid w:val="00182BB3"/>
    <w:rsid w:val="00183007"/>
    <w:rsid w:val="00185102"/>
    <w:rsid w:val="00186436"/>
    <w:rsid w:val="00186677"/>
    <w:rsid w:val="00187203"/>
    <w:rsid w:val="00187DF2"/>
    <w:rsid w:val="00187ED1"/>
    <w:rsid w:val="0019173B"/>
    <w:rsid w:val="001918A5"/>
    <w:rsid w:val="00192088"/>
    <w:rsid w:val="00192682"/>
    <w:rsid w:val="001929C1"/>
    <w:rsid w:val="001933E9"/>
    <w:rsid w:val="00195389"/>
    <w:rsid w:val="00195979"/>
    <w:rsid w:val="00195E6B"/>
    <w:rsid w:val="00195FDF"/>
    <w:rsid w:val="00197AF6"/>
    <w:rsid w:val="00197FAF"/>
    <w:rsid w:val="001A0B98"/>
    <w:rsid w:val="001A2B38"/>
    <w:rsid w:val="001A2DE8"/>
    <w:rsid w:val="001A2E7E"/>
    <w:rsid w:val="001A3DB5"/>
    <w:rsid w:val="001A41AC"/>
    <w:rsid w:val="001A4EBA"/>
    <w:rsid w:val="001A504D"/>
    <w:rsid w:val="001B15FB"/>
    <w:rsid w:val="001B1C7C"/>
    <w:rsid w:val="001B1D0C"/>
    <w:rsid w:val="001B24BA"/>
    <w:rsid w:val="001B285A"/>
    <w:rsid w:val="001B30CA"/>
    <w:rsid w:val="001B3491"/>
    <w:rsid w:val="001B38AA"/>
    <w:rsid w:val="001B4B09"/>
    <w:rsid w:val="001B532D"/>
    <w:rsid w:val="001B69F2"/>
    <w:rsid w:val="001B711A"/>
    <w:rsid w:val="001B72F7"/>
    <w:rsid w:val="001B7551"/>
    <w:rsid w:val="001C00BB"/>
    <w:rsid w:val="001C049C"/>
    <w:rsid w:val="001C0799"/>
    <w:rsid w:val="001C0C73"/>
    <w:rsid w:val="001C2282"/>
    <w:rsid w:val="001C2408"/>
    <w:rsid w:val="001C2C69"/>
    <w:rsid w:val="001C47FC"/>
    <w:rsid w:val="001C546F"/>
    <w:rsid w:val="001C65CD"/>
    <w:rsid w:val="001C6AC4"/>
    <w:rsid w:val="001C70B1"/>
    <w:rsid w:val="001C71E6"/>
    <w:rsid w:val="001D1A05"/>
    <w:rsid w:val="001D1C6E"/>
    <w:rsid w:val="001D2436"/>
    <w:rsid w:val="001D2590"/>
    <w:rsid w:val="001D2687"/>
    <w:rsid w:val="001D4A7E"/>
    <w:rsid w:val="001D5EE6"/>
    <w:rsid w:val="001E03B1"/>
    <w:rsid w:val="001E05FB"/>
    <w:rsid w:val="001E1CFE"/>
    <w:rsid w:val="001E23D4"/>
    <w:rsid w:val="001E4B3D"/>
    <w:rsid w:val="001F09A9"/>
    <w:rsid w:val="001F123F"/>
    <w:rsid w:val="001F3273"/>
    <w:rsid w:val="001F331C"/>
    <w:rsid w:val="001F5ED5"/>
    <w:rsid w:val="001F6038"/>
    <w:rsid w:val="001F768F"/>
    <w:rsid w:val="001F7DED"/>
    <w:rsid w:val="001F7EBF"/>
    <w:rsid w:val="00200E61"/>
    <w:rsid w:val="002010E8"/>
    <w:rsid w:val="002017E4"/>
    <w:rsid w:val="00202589"/>
    <w:rsid w:val="00204038"/>
    <w:rsid w:val="00204040"/>
    <w:rsid w:val="002040B8"/>
    <w:rsid w:val="0020429C"/>
    <w:rsid w:val="00204543"/>
    <w:rsid w:val="002073D1"/>
    <w:rsid w:val="002107A1"/>
    <w:rsid w:val="002109E5"/>
    <w:rsid w:val="00210A43"/>
    <w:rsid w:val="00212497"/>
    <w:rsid w:val="0021385F"/>
    <w:rsid w:val="00215341"/>
    <w:rsid w:val="002153A0"/>
    <w:rsid w:val="00215D91"/>
    <w:rsid w:val="0021639A"/>
    <w:rsid w:val="002179B5"/>
    <w:rsid w:val="002179BE"/>
    <w:rsid w:val="002210ED"/>
    <w:rsid w:val="00223DFE"/>
    <w:rsid w:val="00224607"/>
    <w:rsid w:val="002250E4"/>
    <w:rsid w:val="00226626"/>
    <w:rsid w:val="0022758D"/>
    <w:rsid w:val="00227CEA"/>
    <w:rsid w:val="00227F3E"/>
    <w:rsid w:val="00230811"/>
    <w:rsid w:val="00230D56"/>
    <w:rsid w:val="00231B18"/>
    <w:rsid w:val="002328D7"/>
    <w:rsid w:val="00234A2B"/>
    <w:rsid w:val="0023598F"/>
    <w:rsid w:val="00236337"/>
    <w:rsid w:val="00236D41"/>
    <w:rsid w:val="00237EA2"/>
    <w:rsid w:val="00240CD4"/>
    <w:rsid w:val="00242F42"/>
    <w:rsid w:val="002437E9"/>
    <w:rsid w:val="00244C85"/>
    <w:rsid w:val="0024522D"/>
    <w:rsid w:val="00245F73"/>
    <w:rsid w:val="002466C2"/>
    <w:rsid w:val="00246946"/>
    <w:rsid w:val="002472E8"/>
    <w:rsid w:val="00250507"/>
    <w:rsid w:val="00250AE6"/>
    <w:rsid w:val="0025115B"/>
    <w:rsid w:val="002516DC"/>
    <w:rsid w:val="002524B1"/>
    <w:rsid w:val="002529D8"/>
    <w:rsid w:val="002551EB"/>
    <w:rsid w:val="0025539A"/>
    <w:rsid w:val="00256685"/>
    <w:rsid w:val="002570BE"/>
    <w:rsid w:val="00257628"/>
    <w:rsid w:val="00257C32"/>
    <w:rsid w:val="00257CED"/>
    <w:rsid w:val="00257D11"/>
    <w:rsid w:val="002604B1"/>
    <w:rsid w:val="00260B1F"/>
    <w:rsid w:val="002629CD"/>
    <w:rsid w:val="002630A7"/>
    <w:rsid w:val="002635AD"/>
    <w:rsid w:val="002637DA"/>
    <w:rsid w:val="002637DC"/>
    <w:rsid w:val="00263D16"/>
    <w:rsid w:val="00263FEA"/>
    <w:rsid w:val="00265ED0"/>
    <w:rsid w:val="00266570"/>
    <w:rsid w:val="00270456"/>
    <w:rsid w:val="00271E53"/>
    <w:rsid w:val="00272BF4"/>
    <w:rsid w:val="00273C42"/>
    <w:rsid w:val="00273C48"/>
    <w:rsid w:val="002774A2"/>
    <w:rsid w:val="002776DB"/>
    <w:rsid w:val="00277B1F"/>
    <w:rsid w:val="00280B1E"/>
    <w:rsid w:val="00281457"/>
    <w:rsid w:val="00281680"/>
    <w:rsid w:val="00282B9B"/>
    <w:rsid w:val="00282C65"/>
    <w:rsid w:val="002848B6"/>
    <w:rsid w:val="00284B26"/>
    <w:rsid w:val="00285514"/>
    <w:rsid w:val="0028662A"/>
    <w:rsid w:val="002870ED"/>
    <w:rsid w:val="00290F50"/>
    <w:rsid w:val="00291BAC"/>
    <w:rsid w:val="00291E4C"/>
    <w:rsid w:val="00293812"/>
    <w:rsid w:val="00293904"/>
    <w:rsid w:val="00293F19"/>
    <w:rsid w:val="00295535"/>
    <w:rsid w:val="0029687F"/>
    <w:rsid w:val="00297647"/>
    <w:rsid w:val="002A0623"/>
    <w:rsid w:val="002A15D1"/>
    <w:rsid w:val="002A3478"/>
    <w:rsid w:val="002A3857"/>
    <w:rsid w:val="002A3BA8"/>
    <w:rsid w:val="002A3C04"/>
    <w:rsid w:val="002A3EE0"/>
    <w:rsid w:val="002A42CB"/>
    <w:rsid w:val="002A5EFB"/>
    <w:rsid w:val="002A65FB"/>
    <w:rsid w:val="002A7900"/>
    <w:rsid w:val="002B02B9"/>
    <w:rsid w:val="002B09B8"/>
    <w:rsid w:val="002B0B17"/>
    <w:rsid w:val="002B0B9C"/>
    <w:rsid w:val="002B0CF7"/>
    <w:rsid w:val="002B128E"/>
    <w:rsid w:val="002B193C"/>
    <w:rsid w:val="002B2FC7"/>
    <w:rsid w:val="002B38BC"/>
    <w:rsid w:val="002B40C0"/>
    <w:rsid w:val="002B45AF"/>
    <w:rsid w:val="002B552D"/>
    <w:rsid w:val="002B602A"/>
    <w:rsid w:val="002B6190"/>
    <w:rsid w:val="002B7126"/>
    <w:rsid w:val="002B7706"/>
    <w:rsid w:val="002C07C4"/>
    <w:rsid w:val="002C1496"/>
    <w:rsid w:val="002C1880"/>
    <w:rsid w:val="002C1A82"/>
    <w:rsid w:val="002C1C78"/>
    <w:rsid w:val="002C1DD1"/>
    <w:rsid w:val="002C2763"/>
    <w:rsid w:val="002C5217"/>
    <w:rsid w:val="002C582F"/>
    <w:rsid w:val="002C5BC0"/>
    <w:rsid w:val="002C615E"/>
    <w:rsid w:val="002C617D"/>
    <w:rsid w:val="002C7B55"/>
    <w:rsid w:val="002C7D32"/>
    <w:rsid w:val="002D04A5"/>
    <w:rsid w:val="002D0B59"/>
    <w:rsid w:val="002D0E58"/>
    <w:rsid w:val="002D165F"/>
    <w:rsid w:val="002D1C4F"/>
    <w:rsid w:val="002D26C6"/>
    <w:rsid w:val="002D2E6A"/>
    <w:rsid w:val="002D323E"/>
    <w:rsid w:val="002D4A17"/>
    <w:rsid w:val="002D54A4"/>
    <w:rsid w:val="002D606B"/>
    <w:rsid w:val="002D6AF8"/>
    <w:rsid w:val="002D71BD"/>
    <w:rsid w:val="002D7253"/>
    <w:rsid w:val="002D79F8"/>
    <w:rsid w:val="002D7EEB"/>
    <w:rsid w:val="002E00B9"/>
    <w:rsid w:val="002E12B5"/>
    <w:rsid w:val="002E20E6"/>
    <w:rsid w:val="002E3E7A"/>
    <w:rsid w:val="002E5070"/>
    <w:rsid w:val="002E5E11"/>
    <w:rsid w:val="002E5F90"/>
    <w:rsid w:val="002E645F"/>
    <w:rsid w:val="002E6BC6"/>
    <w:rsid w:val="002E70C7"/>
    <w:rsid w:val="002E757E"/>
    <w:rsid w:val="002E7802"/>
    <w:rsid w:val="002E7EAF"/>
    <w:rsid w:val="002F181F"/>
    <w:rsid w:val="002F2AE9"/>
    <w:rsid w:val="002F35FF"/>
    <w:rsid w:val="002F3C6D"/>
    <w:rsid w:val="002F42A1"/>
    <w:rsid w:val="002F48D1"/>
    <w:rsid w:val="002F57ED"/>
    <w:rsid w:val="002F734B"/>
    <w:rsid w:val="00301A01"/>
    <w:rsid w:val="00302646"/>
    <w:rsid w:val="0030352B"/>
    <w:rsid w:val="00303B6E"/>
    <w:rsid w:val="00303E34"/>
    <w:rsid w:val="003042F2"/>
    <w:rsid w:val="003049DF"/>
    <w:rsid w:val="00306C6A"/>
    <w:rsid w:val="00306EE2"/>
    <w:rsid w:val="0030762E"/>
    <w:rsid w:val="00307648"/>
    <w:rsid w:val="003079FA"/>
    <w:rsid w:val="00310502"/>
    <w:rsid w:val="003113BF"/>
    <w:rsid w:val="0031141F"/>
    <w:rsid w:val="00311B26"/>
    <w:rsid w:val="00312982"/>
    <w:rsid w:val="00313A9B"/>
    <w:rsid w:val="003147B4"/>
    <w:rsid w:val="00314B67"/>
    <w:rsid w:val="00314F27"/>
    <w:rsid w:val="00315548"/>
    <w:rsid w:val="0031579B"/>
    <w:rsid w:val="00315B6D"/>
    <w:rsid w:val="00316651"/>
    <w:rsid w:val="00317522"/>
    <w:rsid w:val="003177F6"/>
    <w:rsid w:val="00317B41"/>
    <w:rsid w:val="00322EF9"/>
    <w:rsid w:val="00323A16"/>
    <w:rsid w:val="0032557A"/>
    <w:rsid w:val="00325852"/>
    <w:rsid w:val="00325DF1"/>
    <w:rsid w:val="003260B8"/>
    <w:rsid w:val="0032749B"/>
    <w:rsid w:val="00330017"/>
    <w:rsid w:val="00330584"/>
    <w:rsid w:val="00330628"/>
    <w:rsid w:val="00330753"/>
    <w:rsid w:val="00330EE2"/>
    <w:rsid w:val="00330F17"/>
    <w:rsid w:val="00331213"/>
    <w:rsid w:val="00331598"/>
    <w:rsid w:val="00332550"/>
    <w:rsid w:val="00334174"/>
    <w:rsid w:val="00334A2A"/>
    <w:rsid w:val="0033509F"/>
    <w:rsid w:val="00335177"/>
    <w:rsid w:val="003351F9"/>
    <w:rsid w:val="00335F46"/>
    <w:rsid w:val="003366FA"/>
    <w:rsid w:val="003376BB"/>
    <w:rsid w:val="0034072B"/>
    <w:rsid w:val="00340784"/>
    <w:rsid w:val="003412FC"/>
    <w:rsid w:val="003421D2"/>
    <w:rsid w:val="00342B36"/>
    <w:rsid w:val="00342FE0"/>
    <w:rsid w:val="00344182"/>
    <w:rsid w:val="003441C4"/>
    <w:rsid w:val="0034478E"/>
    <w:rsid w:val="003467A0"/>
    <w:rsid w:val="00347412"/>
    <w:rsid w:val="003501BE"/>
    <w:rsid w:val="00350C4A"/>
    <w:rsid w:val="0035164E"/>
    <w:rsid w:val="0035335F"/>
    <w:rsid w:val="00353B9D"/>
    <w:rsid w:val="00354943"/>
    <w:rsid w:val="00355060"/>
    <w:rsid w:val="00355442"/>
    <w:rsid w:val="00355FE1"/>
    <w:rsid w:val="00356A4E"/>
    <w:rsid w:val="00357391"/>
    <w:rsid w:val="0036024D"/>
    <w:rsid w:val="003615C2"/>
    <w:rsid w:val="0036217A"/>
    <w:rsid w:val="00362617"/>
    <w:rsid w:val="003631A0"/>
    <w:rsid w:val="003632B4"/>
    <w:rsid w:val="00364470"/>
    <w:rsid w:val="00366077"/>
    <w:rsid w:val="003709FD"/>
    <w:rsid w:val="0037289F"/>
    <w:rsid w:val="00375436"/>
    <w:rsid w:val="00376840"/>
    <w:rsid w:val="00376999"/>
    <w:rsid w:val="00377377"/>
    <w:rsid w:val="00380F5E"/>
    <w:rsid w:val="003814D8"/>
    <w:rsid w:val="00381768"/>
    <w:rsid w:val="00381F48"/>
    <w:rsid w:val="0038454A"/>
    <w:rsid w:val="003846CD"/>
    <w:rsid w:val="0038495A"/>
    <w:rsid w:val="00385C05"/>
    <w:rsid w:val="00386D61"/>
    <w:rsid w:val="00387047"/>
    <w:rsid w:val="00391C87"/>
    <w:rsid w:val="00392049"/>
    <w:rsid w:val="003926C2"/>
    <w:rsid w:val="00393725"/>
    <w:rsid w:val="00395EA7"/>
    <w:rsid w:val="00396FBC"/>
    <w:rsid w:val="003A0B9B"/>
    <w:rsid w:val="003A0CD4"/>
    <w:rsid w:val="003A1491"/>
    <w:rsid w:val="003A1A6E"/>
    <w:rsid w:val="003A366B"/>
    <w:rsid w:val="003A5024"/>
    <w:rsid w:val="003A5AB5"/>
    <w:rsid w:val="003B0DD8"/>
    <w:rsid w:val="003B1BC1"/>
    <w:rsid w:val="003B2703"/>
    <w:rsid w:val="003B2D02"/>
    <w:rsid w:val="003B2D2F"/>
    <w:rsid w:val="003B2F30"/>
    <w:rsid w:val="003B3336"/>
    <w:rsid w:val="003B3551"/>
    <w:rsid w:val="003B4129"/>
    <w:rsid w:val="003B41F9"/>
    <w:rsid w:val="003B7981"/>
    <w:rsid w:val="003C07E0"/>
    <w:rsid w:val="003C2118"/>
    <w:rsid w:val="003C2E2B"/>
    <w:rsid w:val="003C3B62"/>
    <w:rsid w:val="003C5896"/>
    <w:rsid w:val="003C7479"/>
    <w:rsid w:val="003C7712"/>
    <w:rsid w:val="003C776A"/>
    <w:rsid w:val="003D03C2"/>
    <w:rsid w:val="003D0CD1"/>
    <w:rsid w:val="003D0F4C"/>
    <w:rsid w:val="003D45B2"/>
    <w:rsid w:val="003D4BAC"/>
    <w:rsid w:val="003D7141"/>
    <w:rsid w:val="003D784F"/>
    <w:rsid w:val="003E0151"/>
    <w:rsid w:val="003E09C0"/>
    <w:rsid w:val="003E1A8D"/>
    <w:rsid w:val="003E1C56"/>
    <w:rsid w:val="003E3548"/>
    <w:rsid w:val="003E4B17"/>
    <w:rsid w:val="003E60FC"/>
    <w:rsid w:val="003E7C8B"/>
    <w:rsid w:val="003F06C1"/>
    <w:rsid w:val="003F206C"/>
    <w:rsid w:val="003F378C"/>
    <w:rsid w:val="003F41D5"/>
    <w:rsid w:val="003F5EAE"/>
    <w:rsid w:val="003F625E"/>
    <w:rsid w:val="003F751A"/>
    <w:rsid w:val="003F7676"/>
    <w:rsid w:val="00400344"/>
    <w:rsid w:val="004037AD"/>
    <w:rsid w:val="004042DD"/>
    <w:rsid w:val="00404B83"/>
    <w:rsid w:val="0040513E"/>
    <w:rsid w:val="00405336"/>
    <w:rsid w:val="004056B2"/>
    <w:rsid w:val="00405933"/>
    <w:rsid w:val="00406A6E"/>
    <w:rsid w:val="004075CC"/>
    <w:rsid w:val="004118CE"/>
    <w:rsid w:val="00411DA8"/>
    <w:rsid w:val="00412BE3"/>
    <w:rsid w:val="00413017"/>
    <w:rsid w:val="004148AD"/>
    <w:rsid w:val="00414A19"/>
    <w:rsid w:val="004150DB"/>
    <w:rsid w:val="00415475"/>
    <w:rsid w:val="00420C86"/>
    <w:rsid w:val="00421F97"/>
    <w:rsid w:val="0042396F"/>
    <w:rsid w:val="004255BB"/>
    <w:rsid w:val="00425762"/>
    <w:rsid w:val="00425B72"/>
    <w:rsid w:val="00430650"/>
    <w:rsid w:val="00430B91"/>
    <w:rsid w:val="004315DF"/>
    <w:rsid w:val="00432584"/>
    <w:rsid w:val="00432927"/>
    <w:rsid w:val="00435005"/>
    <w:rsid w:val="0043547B"/>
    <w:rsid w:val="00435B71"/>
    <w:rsid w:val="004369FC"/>
    <w:rsid w:val="00437EA0"/>
    <w:rsid w:val="004407EB"/>
    <w:rsid w:val="004410D6"/>
    <w:rsid w:val="00441140"/>
    <w:rsid w:val="00441381"/>
    <w:rsid w:val="00441855"/>
    <w:rsid w:val="00443385"/>
    <w:rsid w:val="00445315"/>
    <w:rsid w:val="00445455"/>
    <w:rsid w:val="004459E0"/>
    <w:rsid w:val="00446F21"/>
    <w:rsid w:val="00447F88"/>
    <w:rsid w:val="004521BA"/>
    <w:rsid w:val="00452D31"/>
    <w:rsid w:val="00452E91"/>
    <w:rsid w:val="00453CAE"/>
    <w:rsid w:val="0045433D"/>
    <w:rsid w:val="0045455E"/>
    <w:rsid w:val="00455D1C"/>
    <w:rsid w:val="00455FE5"/>
    <w:rsid w:val="00460AEF"/>
    <w:rsid w:val="00461B2C"/>
    <w:rsid w:val="00461E3C"/>
    <w:rsid w:val="004623E8"/>
    <w:rsid w:val="004649F2"/>
    <w:rsid w:val="00464F92"/>
    <w:rsid w:val="00465A26"/>
    <w:rsid w:val="00465F22"/>
    <w:rsid w:val="00466454"/>
    <w:rsid w:val="004673F0"/>
    <w:rsid w:val="0046787E"/>
    <w:rsid w:val="00470583"/>
    <w:rsid w:val="004706AE"/>
    <w:rsid w:val="00470946"/>
    <w:rsid w:val="00470D7A"/>
    <w:rsid w:val="004713A5"/>
    <w:rsid w:val="00471A27"/>
    <w:rsid w:val="00473788"/>
    <w:rsid w:val="00473B8B"/>
    <w:rsid w:val="00473E43"/>
    <w:rsid w:val="004755D8"/>
    <w:rsid w:val="00475EA6"/>
    <w:rsid w:val="00475F11"/>
    <w:rsid w:val="004760F9"/>
    <w:rsid w:val="00477280"/>
    <w:rsid w:val="0048026F"/>
    <w:rsid w:val="00480DA6"/>
    <w:rsid w:val="004811FD"/>
    <w:rsid w:val="00481479"/>
    <w:rsid w:val="00481888"/>
    <w:rsid w:val="00481EE5"/>
    <w:rsid w:val="0048279F"/>
    <w:rsid w:val="00482BD9"/>
    <w:rsid w:val="00482FAA"/>
    <w:rsid w:val="00483974"/>
    <w:rsid w:val="00484997"/>
    <w:rsid w:val="00485904"/>
    <w:rsid w:val="00486399"/>
    <w:rsid w:val="00486A23"/>
    <w:rsid w:val="004872B4"/>
    <w:rsid w:val="004908A2"/>
    <w:rsid w:val="004920EC"/>
    <w:rsid w:val="0049234D"/>
    <w:rsid w:val="00492CA3"/>
    <w:rsid w:val="00492DF5"/>
    <w:rsid w:val="00492E8D"/>
    <w:rsid w:val="00493C94"/>
    <w:rsid w:val="00494596"/>
    <w:rsid w:val="004961D1"/>
    <w:rsid w:val="0049633B"/>
    <w:rsid w:val="00496E6F"/>
    <w:rsid w:val="00497496"/>
    <w:rsid w:val="00497CD9"/>
    <w:rsid w:val="00497DAE"/>
    <w:rsid w:val="004A06ED"/>
    <w:rsid w:val="004A0767"/>
    <w:rsid w:val="004A21EE"/>
    <w:rsid w:val="004A283C"/>
    <w:rsid w:val="004A2B27"/>
    <w:rsid w:val="004A3035"/>
    <w:rsid w:val="004A36CB"/>
    <w:rsid w:val="004A4355"/>
    <w:rsid w:val="004A5079"/>
    <w:rsid w:val="004A5889"/>
    <w:rsid w:val="004A592D"/>
    <w:rsid w:val="004A5FAD"/>
    <w:rsid w:val="004A6488"/>
    <w:rsid w:val="004A68D7"/>
    <w:rsid w:val="004A7F5B"/>
    <w:rsid w:val="004B01E2"/>
    <w:rsid w:val="004B1613"/>
    <w:rsid w:val="004B20DF"/>
    <w:rsid w:val="004B2AB6"/>
    <w:rsid w:val="004B2AF1"/>
    <w:rsid w:val="004B4894"/>
    <w:rsid w:val="004B520A"/>
    <w:rsid w:val="004B662C"/>
    <w:rsid w:val="004B6C38"/>
    <w:rsid w:val="004B6CC9"/>
    <w:rsid w:val="004B6F30"/>
    <w:rsid w:val="004B7863"/>
    <w:rsid w:val="004C0398"/>
    <w:rsid w:val="004C0583"/>
    <w:rsid w:val="004C1224"/>
    <w:rsid w:val="004C1687"/>
    <w:rsid w:val="004C17C2"/>
    <w:rsid w:val="004C1B48"/>
    <w:rsid w:val="004C2446"/>
    <w:rsid w:val="004C3058"/>
    <w:rsid w:val="004C3DE0"/>
    <w:rsid w:val="004C52D9"/>
    <w:rsid w:val="004C5656"/>
    <w:rsid w:val="004C5667"/>
    <w:rsid w:val="004C5740"/>
    <w:rsid w:val="004C5B8E"/>
    <w:rsid w:val="004C5FE5"/>
    <w:rsid w:val="004C6021"/>
    <w:rsid w:val="004C6146"/>
    <w:rsid w:val="004C6990"/>
    <w:rsid w:val="004C6F9F"/>
    <w:rsid w:val="004D07C1"/>
    <w:rsid w:val="004D13E5"/>
    <w:rsid w:val="004D1A61"/>
    <w:rsid w:val="004D2A15"/>
    <w:rsid w:val="004D39E4"/>
    <w:rsid w:val="004D3BCB"/>
    <w:rsid w:val="004D40F1"/>
    <w:rsid w:val="004D46C7"/>
    <w:rsid w:val="004D4DC8"/>
    <w:rsid w:val="004D5228"/>
    <w:rsid w:val="004D6AB6"/>
    <w:rsid w:val="004E0C8F"/>
    <w:rsid w:val="004E294F"/>
    <w:rsid w:val="004E2CFB"/>
    <w:rsid w:val="004E4576"/>
    <w:rsid w:val="004E5634"/>
    <w:rsid w:val="004E579D"/>
    <w:rsid w:val="004E60E2"/>
    <w:rsid w:val="004F0361"/>
    <w:rsid w:val="004F0475"/>
    <w:rsid w:val="004F0FF0"/>
    <w:rsid w:val="004F14DF"/>
    <w:rsid w:val="004F3547"/>
    <w:rsid w:val="004F35DD"/>
    <w:rsid w:val="004F459E"/>
    <w:rsid w:val="004F490C"/>
    <w:rsid w:val="004F5111"/>
    <w:rsid w:val="004F52F9"/>
    <w:rsid w:val="004F64AA"/>
    <w:rsid w:val="004F66CB"/>
    <w:rsid w:val="004F74A0"/>
    <w:rsid w:val="0050076A"/>
    <w:rsid w:val="00500822"/>
    <w:rsid w:val="005023AB"/>
    <w:rsid w:val="00503898"/>
    <w:rsid w:val="0050474B"/>
    <w:rsid w:val="00504BBE"/>
    <w:rsid w:val="00506A18"/>
    <w:rsid w:val="00510BF9"/>
    <w:rsid w:val="005121FC"/>
    <w:rsid w:val="00512A17"/>
    <w:rsid w:val="00513AA5"/>
    <w:rsid w:val="0051614C"/>
    <w:rsid w:val="005161EF"/>
    <w:rsid w:val="005163B1"/>
    <w:rsid w:val="005174AB"/>
    <w:rsid w:val="00517684"/>
    <w:rsid w:val="00520155"/>
    <w:rsid w:val="005202C9"/>
    <w:rsid w:val="005207F0"/>
    <w:rsid w:val="00522007"/>
    <w:rsid w:val="00522E23"/>
    <w:rsid w:val="00524137"/>
    <w:rsid w:val="005247B2"/>
    <w:rsid w:val="0052559D"/>
    <w:rsid w:val="00526946"/>
    <w:rsid w:val="00527774"/>
    <w:rsid w:val="005278CE"/>
    <w:rsid w:val="00530B99"/>
    <w:rsid w:val="005311F5"/>
    <w:rsid w:val="00531E89"/>
    <w:rsid w:val="005321DD"/>
    <w:rsid w:val="00532257"/>
    <w:rsid w:val="005337EA"/>
    <w:rsid w:val="00533B14"/>
    <w:rsid w:val="00534070"/>
    <w:rsid w:val="00536366"/>
    <w:rsid w:val="0053639B"/>
    <w:rsid w:val="00536666"/>
    <w:rsid w:val="00536B49"/>
    <w:rsid w:val="005378A6"/>
    <w:rsid w:val="00537B99"/>
    <w:rsid w:val="00537E16"/>
    <w:rsid w:val="00540971"/>
    <w:rsid w:val="00540BD7"/>
    <w:rsid w:val="0054119C"/>
    <w:rsid w:val="00542229"/>
    <w:rsid w:val="00543156"/>
    <w:rsid w:val="00543B60"/>
    <w:rsid w:val="00544320"/>
    <w:rsid w:val="00544CC4"/>
    <w:rsid w:val="005471AD"/>
    <w:rsid w:val="00552283"/>
    <w:rsid w:val="00552C6F"/>
    <w:rsid w:val="00552CAB"/>
    <w:rsid w:val="00553179"/>
    <w:rsid w:val="00553DAD"/>
    <w:rsid w:val="00555061"/>
    <w:rsid w:val="005557A6"/>
    <w:rsid w:val="00556427"/>
    <w:rsid w:val="00556498"/>
    <w:rsid w:val="00556655"/>
    <w:rsid w:val="00556CFE"/>
    <w:rsid w:val="00560D40"/>
    <w:rsid w:val="005612DF"/>
    <w:rsid w:val="00561C67"/>
    <w:rsid w:val="005646FB"/>
    <w:rsid w:val="00564F39"/>
    <w:rsid w:val="005670BA"/>
    <w:rsid w:val="00567479"/>
    <w:rsid w:val="0056767F"/>
    <w:rsid w:val="005703B9"/>
    <w:rsid w:val="00570D38"/>
    <w:rsid w:val="00572593"/>
    <w:rsid w:val="00573310"/>
    <w:rsid w:val="00574A71"/>
    <w:rsid w:val="00575D99"/>
    <w:rsid w:val="00575FA9"/>
    <w:rsid w:val="005768F1"/>
    <w:rsid w:val="005773C6"/>
    <w:rsid w:val="00577AB0"/>
    <w:rsid w:val="00581445"/>
    <w:rsid w:val="005815A6"/>
    <w:rsid w:val="0058181D"/>
    <w:rsid w:val="00582A02"/>
    <w:rsid w:val="00582A2C"/>
    <w:rsid w:val="00584174"/>
    <w:rsid w:val="0058421E"/>
    <w:rsid w:val="00584A1D"/>
    <w:rsid w:val="00584C1D"/>
    <w:rsid w:val="00585414"/>
    <w:rsid w:val="005861DF"/>
    <w:rsid w:val="0058637D"/>
    <w:rsid w:val="00587103"/>
    <w:rsid w:val="00587B7E"/>
    <w:rsid w:val="0059290B"/>
    <w:rsid w:val="00593C37"/>
    <w:rsid w:val="005942D4"/>
    <w:rsid w:val="00595555"/>
    <w:rsid w:val="00596B06"/>
    <w:rsid w:val="005978A2"/>
    <w:rsid w:val="00597F94"/>
    <w:rsid w:val="005A05D3"/>
    <w:rsid w:val="005A358C"/>
    <w:rsid w:val="005A3B4C"/>
    <w:rsid w:val="005A5072"/>
    <w:rsid w:val="005A63B2"/>
    <w:rsid w:val="005A671C"/>
    <w:rsid w:val="005A7B51"/>
    <w:rsid w:val="005A7ED1"/>
    <w:rsid w:val="005B0A82"/>
    <w:rsid w:val="005B0AF4"/>
    <w:rsid w:val="005B103A"/>
    <w:rsid w:val="005B4403"/>
    <w:rsid w:val="005B486C"/>
    <w:rsid w:val="005B5039"/>
    <w:rsid w:val="005B6283"/>
    <w:rsid w:val="005B6A78"/>
    <w:rsid w:val="005B78CC"/>
    <w:rsid w:val="005B7C06"/>
    <w:rsid w:val="005B7CB3"/>
    <w:rsid w:val="005C0FB7"/>
    <w:rsid w:val="005C10B0"/>
    <w:rsid w:val="005C11F0"/>
    <w:rsid w:val="005C17E1"/>
    <w:rsid w:val="005C24F5"/>
    <w:rsid w:val="005C3649"/>
    <w:rsid w:val="005C377A"/>
    <w:rsid w:val="005C4102"/>
    <w:rsid w:val="005C5B9F"/>
    <w:rsid w:val="005C6169"/>
    <w:rsid w:val="005C6F62"/>
    <w:rsid w:val="005C79FE"/>
    <w:rsid w:val="005C7E5D"/>
    <w:rsid w:val="005D2545"/>
    <w:rsid w:val="005D2E1A"/>
    <w:rsid w:val="005D2F61"/>
    <w:rsid w:val="005D38F6"/>
    <w:rsid w:val="005D3AA9"/>
    <w:rsid w:val="005D4071"/>
    <w:rsid w:val="005D534B"/>
    <w:rsid w:val="005D72BF"/>
    <w:rsid w:val="005D7659"/>
    <w:rsid w:val="005D7A22"/>
    <w:rsid w:val="005D7DAE"/>
    <w:rsid w:val="005E02C8"/>
    <w:rsid w:val="005E12A9"/>
    <w:rsid w:val="005E1410"/>
    <w:rsid w:val="005E23B0"/>
    <w:rsid w:val="005E36F1"/>
    <w:rsid w:val="005E3AB6"/>
    <w:rsid w:val="005E455D"/>
    <w:rsid w:val="005E46A2"/>
    <w:rsid w:val="005E48A2"/>
    <w:rsid w:val="005E5C77"/>
    <w:rsid w:val="005E6B86"/>
    <w:rsid w:val="005E6BD7"/>
    <w:rsid w:val="005E7011"/>
    <w:rsid w:val="005E7314"/>
    <w:rsid w:val="005E73FC"/>
    <w:rsid w:val="005E760B"/>
    <w:rsid w:val="005F106E"/>
    <w:rsid w:val="005F2019"/>
    <w:rsid w:val="005F2A71"/>
    <w:rsid w:val="005F2F5C"/>
    <w:rsid w:val="005F32EC"/>
    <w:rsid w:val="005F3782"/>
    <w:rsid w:val="005F4534"/>
    <w:rsid w:val="006008E1"/>
    <w:rsid w:val="00600954"/>
    <w:rsid w:val="00601B34"/>
    <w:rsid w:val="00602478"/>
    <w:rsid w:val="006027C2"/>
    <w:rsid w:val="00602EAB"/>
    <w:rsid w:val="0060353D"/>
    <w:rsid w:val="00604866"/>
    <w:rsid w:val="00605D4E"/>
    <w:rsid w:val="0060759C"/>
    <w:rsid w:val="006076A7"/>
    <w:rsid w:val="00607AEF"/>
    <w:rsid w:val="00607DA5"/>
    <w:rsid w:val="00607F2F"/>
    <w:rsid w:val="006105E9"/>
    <w:rsid w:val="00611248"/>
    <w:rsid w:val="00612E69"/>
    <w:rsid w:val="00612ECA"/>
    <w:rsid w:val="00612F2B"/>
    <w:rsid w:val="00613B18"/>
    <w:rsid w:val="006150E6"/>
    <w:rsid w:val="00617F35"/>
    <w:rsid w:val="006207C6"/>
    <w:rsid w:val="00620CDB"/>
    <w:rsid w:val="006211E0"/>
    <w:rsid w:val="00621280"/>
    <w:rsid w:val="0062383B"/>
    <w:rsid w:val="006254FC"/>
    <w:rsid w:val="0062555F"/>
    <w:rsid w:val="00625E0B"/>
    <w:rsid w:val="00626623"/>
    <w:rsid w:val="00627065"/>
    <w:rsid w:val="00630E7D"/>
    <w:rsid w:val="00631A3B"/>
    <w:rsid w:val="006329C9"/>
    <w:rsid w:val="00632A55"/>
    <w:rsid w:val="006332C4"/>
    <w:rsid w:val="00633B80"/>
    <w:rsid w:val="006348EC"/>
    <w:rsid w:val="00634C10"/>
    <w:rsid w:val="00635195"/>
    <w:rsid w:val="00635216"/>
    <w:rsid w:val="006363CE"/>
    <w:rsid w:val="00637601"/>
    <w:rsid w:val="006377D6"/>
    <w:rsid w:val="006408A8"/>
    <w:rsid w:val="00641BB0"/>
    <w:rsid w:val="006439E3"/>
    <w:rsid w:val="00644A14"/>
    <w:rsid w:val="00645E85"/>
    <w:rsid w:val="006503EF"/>
    <w:rsid w:val="00650DA0"/>
    <w:rsid w:val="00652C37"/>
    <w:rsid w:val="00654C5A"/>
    <w:rsid w:val="006552D1"/>
    <w:rsid w:val="00655A47"/>
    <w:rsid w:val="00655DAB"/>
    <w:rsid w:val="00656341"/>
    <w:rsid w:val="0065683F"/>
    <w:rsid w:val="00657CDD"/>
    <w:rsid w:val="006612D9"/>
    <w:rsid w:val="00661F14"/>
    <w:rsid w:val="006629CA"/>
    <w:rsid w:val="00662CD4"/>
    <w:rsid w:val="00667324"/>
    <w:rsid w:val="00667CEF"/>
    <w:rsid w:val="00670D3F"/>
    <w:rsid w:val="00670F19"/>
    <w:rsid w:val="006719EE"/>
    <w:rsid w:val="00672C04"/>
    <w:rsid w:val="00674682"/>
    <w:rsid w:val="00675BC7"/>
    <w:rsid w:val="00676259"/>
    <w:rsid w:val="006762D6"/>
    <w:rsid w:val="00676581"/>
    <w:rsid w:val="0067694C"/>
    <w:rsid w:val="00677153"/>
    <w:rsid w:val="00681522"/>
    <w:rsid w:val="0068162B"/>
    <w:rsid w:val="00682646"/>
    <w:rsid w:val="0068349D"/>
    <w:rsid w:val="0068372C"/>
    <w:rsid w:val="00684AA9"/>
    <w:rsid w:val="00690520"/>
    <w:rsid w:val="00690BC6"/>
    <w:rsid w:val="00691482"/>
    <w:rsid w:val="0069281F"/>
    <w:rsid w:val="00694A8B"/>
    <w:rsid w:val="0069527B"/>
    <w:rsid w:val="0069553E"/>
    <w:rsid w:val="006964A7"/>
    <w:rsid w:val="006A0CD7"/>
    <w:rsid w:val="006A29D1"/>
    <w:rsid w:val="006A2AB8"/>
    <w:rsid w:val="006A2E43"/>
    <w:rsid w:val="006A3194"/>
    <w:rsid w:val="006A4C02"/>
    <w:rsid w:val="006A54D4"/>
    <w:rsid w:val="006A708A"/>
    <w:rsid w:val="006B2210"/>
    <w:rsid w:val="006B2891"/>
    <w:rsid w:val="006B35A0"/>
    <w:rsid w:val="006B4410"/>
    <w:rsid w:val="006B4935"/>
    <w:rsid w:val="006B526C"/>
    <w:rsid w:val="006B61D7"/>
    <w:rsid w:val="006B746D"/>
    <w:rsid w:val="006B76F3"/>
    <w:rsid w:val="006B7A8C"/>
    <w:rsid w:val="006B7B34"/>
    <w:rsid w:val="006C1354"/>
    <w:rsid w:val="006C289F"/>
    <w:rsid w:val="006C2D7F"/>
    <w:rsid w:val="006C2D92"/>
    <w:rsid w:val="006C3F89"/>
    <w:rsid w:val="006C4421"/>
    <w:rsid w:val="006C495F"/>
    <w:rsid w:val="006C5EDE"/>
    <w:rsid w:val="006C66F9"/>
    <w:rsid w:val="006C6A55"/>
    <w:rsid w:val="006C6F2F"/>
    <w:rsid w:val="006D0C2C"/>
    <w:rsid w:val="006D1A80"/>
    <w:rsid w:val="006D1BE7"/>
    <w:rsid w:val="006D1C2B"/>
    <w:rsid w:val="006D1F05"/>
    <w:rsid w:val="006D281E"/>
    <w:rsid w:val="006D2A37"/>
    <w:rsid w:val="006D34FE"/>
    <w:rsid w:val="006D365B"/>
    <w:rsid w:val="006D3F84"/>
    <w:rsid w:val="006D4041"/>
    <w:rsid w:val="006D6865"/>
    <w:rsid w:val="006E07A0"/>
    <w:rsid w:val="006E0BCA"/>
    <w:rsid w:val="006E19B8"/>
    <w:rsid w:val="006E2297"/>
    <w:rsid w:val="006E284B"/>
    <w:rsid w:val="006E3396"/>
    <w:rsid w:val="006E6363"/>
    <w:rsid w:val="006E6C28"/>
    <w:rsid w:val="006E7E71"/>
    <w:rsid w:val="006F01A7"/>
    <w:rsid w:val="006F0E4E"/>
    <w:rsid w:val="006F1FD8"/>
    <w:rsid w:val="006F2EB5"/>
    <w:rsid w:val="006F36DB"/>
    <w:rsid w:val="006F65A1"/>
    <w:rsid w:val="006F7BC4"/>
    <w:rsid w:val="006F7D19"/>
    <w:rsid w:val="0070076B"/>
    <w:rsid w:val="00700E0D"/>
    <w:rsid w:val="00700EE4"/>
    <w:rsid w:val="007031B0"/>
    <w:rsid w:val="007043ED"/>
    <w:rsid w:val="00707AE3"/>
    <w:rsid w:val="007103D2"/>
    <w:rsid w:val="007103E9"/>
    <w:rsid w:val="00712066"/>
    <w:rsid w:val="007121C4"/>
    <w:rsid w:val="007123B9"/>
    <w:rsid w:val="00715EE8"/>
    <w:rsid w:val="0071627D"/>
    <w:rsid w:val="00716ABF"/>
    <w:rsid w:val="00717C2E"/>
    <w:rsid w:val="00717C71"/>
    <w:rsid w:val="00721BBC"/>
    <w:rsid w:val="00721F14"/>
    <w:rsid w:val="0072240D"/>
    <w:rsid w:val="007236B4"/>
    <w:rsid w:val="00724936"/>
    <w:rsid w:val="00725A2F"/>
    <w:rsid w:val="00726A95"/>
    <w:rsid w:val="00730094"/>
    <w:rsid w:val="007308E7"/>
    <w:rsid w:val="00730956"/>
    <w:rsid w:val="007312B5"/>
    <w:rsid w:val="0073136E"/>
    <w:rsid w:val="007325AB"/>
    <w:rsid w:val="00732D06"/>
    <w:rsid w:val="007332AB"/>
    <w:rsid w:val="00733601"/>
    <w:rsid w:val="00733F33"/>
    <w:rsid w:val="007340C2"/>
    <w:rsid w:val="007341AD"/>
    <w:rsid w:val="00734B81"/>
    <w:rsid w:val="00734DD2"/>
    <w:rsid w:val="00735711"/>
    <w:rsid w:val="007369F5"/>
    <w:rsid w:val="007378A1"/>
    <w:rsid w:val="0074015B"/>
    <w:rsid w:val="00740BE0"/>
    <w:rsid w:val="00740D25"/>
    <w:rsid w:val="00742868"/>
    <w:rsid w:val="00742E5D"/>
    <w:rsid w:val="00742F1B"/>
    <w:rsid w:val="00742F80"/>
    <w:rsid w:val="00744CAC"/>
    <w:rsid w:val="00745910"/>
    <w:rsid w:val="00745A04"/>
    <w:rsid w:val="0074618D"/>
    <w:rsid w:val="00746A6C"/>
    <w:rsid w:val="00747D7C"/>
    <w:rsid w:val="00747E19"/>
    <w:rsid w:val="00751271"/>
    <w:rsid w:val="00753FAB"/>
    <w:rsid w:val="00754551"/>
    <w:rsid w:val="00755362"/>
    <w:rsid w:val="007579C1"/>
    <w:rsid w:val="00757E1E"/>
    <w:rsid w:val="007613CB"/>
    <w:rsid w:val="00761738"/>
    <w:rsid w:val="00761CC5"/>
    <w:rsid w:val="0076247B"/>
    <w:rsid w:val="007624A9"/>
    <w:rsid w:val="00763B60"/>
    <w:rsid w:val="00764A90"/>
    <w:rsid w:val="007661B6"/>
    <w:rsid w:val="00767DCA"/>
    <w:rsid w:val="007700F4"/>
    <w:rsid w:val="007713E7"/>
    <w:rsid w:val="00771F21"/>
    <w:rsid w:val="00773742"/>
    <w:rsid w:val="00773776"/>
    <w:rsid w:val="00774367"/>
    <w:rsid w:val="00774A0E"/>
    <w:rsid w:val="007753DF"/>
    <w:rsid w:val="0077605A"/>
    <w:rsid w:val="00777A56"/>
    <w:rsid w:val="00780C07"/>
    <w:rsid w:val="00782182"/>
    <w:rsid w:val="007824BD"/>
    <w:rsid w:val="00784BDC"/>
    <w:rsid w:val="00785380"/>
    <w:rsid w:val="007860E4"/>
    <w:rsid w:val="007862D4"/>
    <w:rsid w:val="0078670D"/>
    <w:rsid w:val="007867E6"/>
    <w:rsid w:val="00786FD4"/>
    <w:rsid w:val="00787817"/>
    <w:rsid w:val="0079163A"/>
    <w:rsid w:val="007926E6"/>
    <w:rsid w:val="00793D80"/>
    <w:rsid w:val="0079479B"/>
    <w:rsid w:val="007948B3"/>
    <w:rsid w:val="00795B85"/>
    <w:rsid w:val="00796225"/>
    <w:rsid w:val="00796CC0"/>
    <w:rsid w:val="00797407"/>
    <w:rsid w:val="00797B0A"/>
    <w:rsid w:val="007A0CFD"/>
    <w:rsid w:val="007A21C5"/>
    <w:rsid w:val="007A2289"/>
    <w:rsid w:val="007A234D"/>
    <w:rsid w:val="007A2B24"/>
    <w:rsid w:val="007A3925"/>
    <w:rsid w:val="007A45D6"/>
    <w:rsid w:val="007A528C"/>
    <w:rsid w:val="007A58A2"/>
    <w:rsid w:val="007A5CCB"/>
    <w:rsid w:val="007A630F"/>
    <w:rsid w:val="007A78C3"/>
    <w:rsid w:val="007A7984"/>
    <w:rsid w:val="007A7BE0"/>
    <w:rsid w:val="007A7CD2"/>
    <w:rsid w:val="007B148F"/>
    <w:rsid w:val="007B2DD1"/>
    <w:rsid w:val="007B3241"/>
    <w:rsid w:val="007B3A65"/>
    <w:rsid w:val="007B49FC"/>
    <w:rsid w:val="007B5FA8"/>
    <w:rsid w:val="007B685E"/>
    <w:rsid w:val="007C023D"/>
    <w:rsid w:val="007C06AF"/>
    <w:rsid w:val="007C0759"/>
    <w:rsid w:val="007C1D76"/>
    <w:rsid w:val="007C1F8D"/>
    <w:rsid w:val="007C21B4"/>
    <w:rsid w:val="007C243D"/>
    <w:rsid w:val="007C4172"/>
    <w:rsid w:val="007C4A91"/>
    <w:rsid w:val="007C4ADE"/>
    <w:rsid w:val="007C61E9"/>
    <w:rsid w:val="007C6A78"/>
    <w:rsid w:val="007C71B2"/>
    <w:rsid w:val="007D0127"/>
    <w:rsid w:val="007D0A76"/>
    <w:rsid w:val="007D1019"/>
    <w:rsid w:val="007D23F0"/>
    <w:rsid w:val="007D25AF"/>
    <w:rsid w:val="007D3669"/>
    <w:rsid w:val="007D403A"/>
    <w:rsid w:val="007D4284"/>
    <w:rsid w:val="007D4F58"/>
    <w:rsid w:val="007D537D"/>
    <w:rsid w:val="007D5453"/>
    <w:rsid w:val="007D54C3"/>
    <w:rsid w:val="007D583B"/>
    <w:rsid w:val="007D6F3C"/>
    <w:rsid w:val="007E01B7"/>
    <w:rsid w:val="007E0475"/>
    <w:rsid w:val="007E116B"/>
    <w:rsid w:val="007E2259"/>
    <w:rsid w:val="007E47AA"/>
    <w:rsid w:val="007E4A5E"/>
    <w:rsid w:val="007E4C7E"/>
    <w:rsid w:val="007E4F8A"/>
    <w:rsid w:val="007F04B1"/>
    <w:rsid w:val="007F0DD1"/>
    <w:rsid w:val="007F157B"/>
    <w:rsid w:val="007F1FAB"/>
    <w:rsid w:val="007F2CBA"/>
    <w:rsid w:val="007F2E54"/>
    <w:rsid w:val="007F3142"/>
    <w:rsid w:val="007F35B8"/>
    <w:rsid w:val="007F39B0"/>
    <w:rsid w:val="007F3C8B"/>
    <w:rsid w:val="007F4CF3"/>
    <w:rsid w:val="007F6CD8"/>
    <w:rsid w:val="007F7F34"/>
    <w:rsid w:val="0080006E"/>
    <w:rsid w:val="008005EC"/>
    <w:rsid w:val="00801F9F"/>
    <w:rsid w:val="0080208F"/>
    <w:rsid w:val="008022CB"/>
    <w:rsid w:val="0080269D"/>
    <w:rsid w:val="008042B1"/>
    <w:rsid w:val="00804781"/>
    <w:rsid w:val="0080660D"/>
    <w:rsid w:val="0080693A"/>
    <w:rsid w:val="00807200"/>
    <w:rsid w:val="008109E9"/>
    <w:rsid w:val="008146B7"/>
    <w:rsid w:val="008153A2"/>
    <w:rsid w:val="00817228"/>
    <w:rsid w:val="00817663"/>
    <w:rsid w:val="00817C5B"/>
    <w:rsid w:val="008225BD"/>
    <w:rsid w:val="0082338E"/>
    <w:rsid w:val="008242A7"/>
    <w:rsid w:val="00824884"/>
    <w:rsid w:val="008268DC"/>
    <w:rsid w:val="008273BE"/>
    <w:rsid w:val="00827C60"/>
    <w:rsid w:val="00827DC4"/>
    <w:rsid w:val="00830190"/>
    <w:rsid w:val="00834328"/>
    <w:rsid w:val="00834A16"/>
    <w:rsid w:val="00834D2E"/>
    <w:rsid w:val="00834D4B"/>
    <w:rsid w:val="0083591A"/>
    <w:rsid w:val="008405A0"/>
    <w:rsid w:val="008406A7"/>
    <w:rsid w:val="0084083F"/>
    <w:rsid w:val="0084171E"/>
    <w:rsid w:val="0084272E"/>
    <w:rsid w:val="008432BC"/>
    <w:rsid w:val="00843F39"/>
    <w:rsid w:val="008450E4"/>
    <w:rsid w:val="008453B1"/>
    <w:rsid w:val="0084547E"/>
    <w:rsid w:val="00845634"/>
    <w:rsid w:val="00845A44"/>
    <w:rsid w:val="0084756A"/>
    <w:rsid w:val="00850232"/>
    <w:rsid w:val="00850534"/>
    <w:rsid w:val="0085071C"/>
    <w:rsid w:val="0085110E"/>
    <w:rsid w:val="008520EE"/>
    <w:rsid w:val="00852460"/>
    <w:rsid w:val="008529AC"/>
    <w:rsid w:val="008529CD"/>
    <w:rsid w:val="00854EE2"/>
    <w:rsid w:val="008552A2"/>
    <w:rsid w:val="008555D0"/>
    <w:rsid w:val="00856C95"/>
    <w:rsid w:val="00857724"/>
    <w:rsid w:val="00860E2F"/>
    <w:rsid w:val="00861AB5"/>
    <w:rsid w:val="00862850"/>
    <w:rsid w:val="0086297F"/>
    <w:rsid w:val="00864BCF"/>
    <w:rsid w:val="00867CEF"/>
    <w:rsid w:val="008706C9"/>
    <w:rsid w:val="0087077B"/>
    <w:rsid w:val="00870A45"/>
    <w:rsid w:val="00870A6E"/>
    <w:rsid w:val="0087201F"/>
    <w:rsid w:val="00873547"/>
    <w:rsid w:val="00873AF2"/>
    <w:rsid w:val="00873FFD"/>
    <w:rsid w:val="008743AD"/>
    <w:rsid w:val="00874BFB"/>
    <w:rsid w:val="00874C8C"/>
    <w:rsid w:val="00875556"/>
    <w:rsid w:val="00875731"/>
    <w:rsid w:val="008767AC"/>
    <w:rsid w:val="00876CE2"/>
    <w:rsid w:val="00876DFD"/>
    <w:rsid w:val="0087729F"/>
    <w:rsid w:val="008810D1"/>
    <w:rsid w:val="008816B8"/>
    <w:rsid w:val="00881D65"/>
    <w:rsid w:val="008827AF"/>
    <w:rsid w:val="00884260"/>
    <w:rsid w:val="00884669"/>
    <w:rsid w:val="008859DE"/>
    <w:rsid w:val="00886878"/>
    <w:rsid w:val="008876F1"/>
    <w:rsid w:val="00887D37"/>
    <w:rsid w:val="008909F2"/>
    <w:rsid w:val="008932AB"/>
    <w:rsid w:val="00893DEC"/>
    <w:rsid w:val="008953A8"/>
    <w:rsid w:val="008955C1"/>
    <w:rsid w:val="008959B9"/>
    <w:rsid w:val="00896F30"/>
    <w:rsid w:val="008A09A7"/>
    <w:rsid w:val="008A1934"/>
    <w:rsid w:val="008A27C3"/>
    <w:rsid w:val="008A32F3"/>
    <w:rsid w:val="008A3BFC"/>
    <w:rsid w:val="008A3E95"/>
    <w:rsid w:val="008A4B4C"/>
    <w:rsid w:val="008A66A5"/>
    <w:rsid w:val="008A6722"/>
    <w:rsid w:val="008B074A"/>
    <w:rsid w:val="008B1CFD"/>
    <w:rsid w:val="008B2A31"/>
    <w:rsid w:val="008B2D3C"/>
    <w:rsid w:val="008B5546"/>
    <w:rsid w:val="008B6501"/>
    <w:rsid w:val="008B66DF"/>
    <w:rsid w:val="008B7754"/>
    <w:rsid w:val="008B7D5F"/>
    <w:rsid w:val="008C0ECC"/>
    <w:rsid w:val="008C12B4"/>
    <w:rsid w:val="008C15EF"/>
    <w:rsid w:val="008C163C"/>
    <w:rsid w:val="008C1FE2"/>
    <w:rsid w:val="008C30EA"/>
    <w:rsid w:val="008C4247"/>
    <w:rsid w:val="008C4267"/>
    <w:rsid w:val="008C4555"/>
    <w:rsid w:val="008C55B0"/>
    <w:rsid w:val="008C587A"/>
    <w:rsid w:val="008C7DD8"/>
    <w:rsid w:val="008D05D1"/>
    <w:rsid w:val="008D062F"/>
    <w:rsid w:val="008D148D"/>
    <w:rsid w:val="008D28B8"/>
    <w:rsid w:val="008D29D1"/>
    <w:rsid w:val="008D3614"/>
    <w:rsid w:val="008D36C1"/>
    <w:rsid w:val="008D3821"/>
    <w:rsid w:val="008D3AAE"/>
    <w:rsid w:val="008D505E"/>
    <w:rsid w:val="008D529E"/>
    <w:rsid w:val="008D5A2C"/>
    <w:rsid w:val="008D5B86"/>
    <w:rsid w:val="008D7451"/>
    <w:rsid w:val="008E03BF"/>
    <w:rsid w:val="008E0F53"/>
    <w:rsid w:val="008E1FB6"/>
    <w:rsid w:val="008E236F"/>
    <w:rsid w:val="008E2993"/>
    <w:rsid w:val="008E2BEF"/>
    <w:rsid w:val="008E2F95"/>
    <w:rsid w:val="008E42CA"/>
    <w:rsid w:val="008E4818"/>
    <w:rsid w:val="008E493F"/>
    <w:rsid w:val="008E4A2C"/>
    <w:rsid w:val="008E4F7E"/>
    <w:rsid w:val="008E5479"/>
    <w:rsid w:val="008E5D9F"/>
    <w:rsid w:val="008E6618"/>
    <w:rsid w:val="008E6CA8"/>
    <w:rsid w:val="008F06A9"/>
    <w:rsid w:val="008F21FF"/>
    <w:rsid w:val="008F2784"/>
    <w:rsid w:val="008F2A23"/>
    <w:rsid w:val="008F2EDD"/>
    <w:rsid w:val="008F3310"/>
    <w:rsid w:val="008F34D7"/>
    <w:rsid w:val="008F3830"/>
    <w:rsid w:val="008F3B99"/>
    <w:rsid w:val="008F60D3"/>
    <w:rsid w:val="009016EA"/>
    <w:rsid w:val="009016F7"/>
    <w:rsid w:val="009023CD"/>
    <w:rsid w:val="00903274"/>
    <w:rsid w:val="00905883"/>
    <w:rsid w:val="00905B0D"/>
    <w:rsid w:val="009064A1"/>
    <w:rsid w:val="00907B1E"/>
    <w:rsid w:val="00910169"/>
    <w:rsid w:val="009121AD"/>
    <w:rsid w:val="00912302"/>
    <w:rsid w:val="009155E9"/>
    <w:rsid w:val="009156F9"/>
    <w:rsid w:val="00915EA1"/>
    <w:rsid w:val="00916563"/>
    <w:rsid w:val="00916BBA"/>
    <w:rsid w:val="00916C90"/>
    <w:rsid w:val="009170A0"/>
    <w:rsid w:val="00917C90"/>
    <w:rsid w:val="009202BB"/>
    <w:rsid w:val="00921103"/>
    <w:rsid w:val="00922FB2"/>
    <w:rsid w:val="00923B2E"/>
    <w:rsid w:val="00923DF7"/>
    <w:rsid w:val="00923FB4"/>
    <w:rsid w:val="009259D6"/>
    <w:rsid w:val="00925AEB"/>
    <w:rsid w:val="009261B6"/>
    <w:rsid w:val="0092766A"/>
    <w:rsid w:val="00927DD3"/>
    <w:rsid w:val="00927F65"/>
    <w:rsid w:val="00930D3A"/>
    <w:rsid w:val="00932936"/>
    <w:rsid w:val="00933A81"/>
    <w:rsid w:val="009344A9"/>
    <w:rsid w:val="009347E0"/>
    <w:rsid w:val="00935253"/>
    <w:rsid w:val="009358F3"/>
    <w:rsid w:val="00935D8C"/>
    <w:rsid w:val="00937168"/>
    <w:rsid w:val="0094006F"/>
    <w:rsid w:val="009401E0"/>
    <w:rsid w:val="00940AFE"/>
    <w:rsid w:val="00944BEA"/>
    <w:rsid w:val="00944EDF"/>
    <w:rsid w:val="00945DC2"/>
    <w:rsid w:val="00946573"/>
    <w:rsid w:val="0094732E"/>
    <w:rsid w:val="0094776D"/>
    <w:rsid w:val="009504F1"/>
    <w:rsid w:val="00952FF0"/>
    <w:rsid w:val="00953D80"/>
    <w:rsid w:val="00954639"/>
    <w:rsid w:val="00956752"/>
    <w:rsid w:val="00957188"/>
    <w:rsid w:val="00957612"/>
    <w:rsid w:val="0095782E"/>
    <w:rsid w:val="00964DCA"/>
    <w:rsid w:val="00966AAD"/>
    <w:rsid w:val="00967D38"/>
    <w:rsid w:val="00970043"/>
    <w:rsid w:val="0097006C"/>
    <w:rsid w:val="009703EB"/>
    <w:rsid w:val="009713A0"/>
    <w:rsid w:val="00971C5F"/>
    <w:rsid w:val="0097223C"/>
    <w:rsid w:val="009723DE"/>
    <w:rsid w:val="009726DE"/>
    <w:rsid w:val="00972D9A"/>
    <w:rsid w:val="00972F73"/>
    <w:rsid w:val="00974782"/>
    <w:rsid w:val="009755A3"/>
    <w:rsid w:val="0097594F"/>
    <w:rsid w:val="00975AE4"/>
    <w:rsid w:val="00976355"/>
    <w:rsid w:val="0097730D"/>
    <w:rsid w:val="009777DF"/>
    <w:rsid w:val="00980ADE"/>
    <w:rsid w:val="00980AE9"/>
    <w:rsid w:val="00982994"/>
    <w:rsid w:val="00983351"/>
    <w:rsid w:val="0098352A"/>
    <w:rsid w:val="0098379F"/>
    <w:rsid w:val="00984568"/>
    <w:rsid w:val="009848FE"/>
    <w:rsid w:val="00984A60"/>
    <w:rsid w:val="00984D26"/>
    <w:rsid w:val="00985614"/>
    <w:rsid w:val="009872E6"/>
    <w:rsid w:val="00987FFB"/>
    <w:rsid w:val="0099025E"/>
    <w:rsid w:val="00990C8B"/>
    <w:rsid w:val="00991AE5"/>
    <w:rsid w:val="00991F38"/>
    <w:rsid w:val="0099306B"/>
    <w:rsid w:val="00993B7F"/>
    <w:rsid w:val="009977EA"/>
    <w:rsid w:val="009977F5"/>
    <w:rsid w:val="009A081D"/>
    <w:rsid w:val="009A0A9C"/>
    <w:rsid w:val="009A0FAB"/>
    <w:rsid w:val="009A1493"/>
    <w:rsid w:val="009A14B1"/>
    <w:rsid w:val="009A15CB"/>
    <w:rsid w:val="009A1C61"/>
    <w:rsid w:val="009A2111"/>
    <w:rsid w:val="009A37A0"/>
    <w:rsid w:val="009A37FF"/>
    <w:rsid w:val="009A39A4"/>
    <w:rsid w:val="009A49BB"/>
    <w:rsid w:val="009A5346"/>
    <w:rsid w:val="009A548E"/>
    <w:rsid w:val="009A575F"/>
    <w:rsid w:val="009A5FFE"/>
    <w:rsid w:val="009A7011"/>
    <w:rsid w:val="009B0DB9"/>
    <w:rsid w:val="009B28FA"/>
    <w:rsid w:val="009B33F9"/>
    <w:rsid w:val="009B40EB"/>
    <w:rsid w:val="009B4BAF"/>
    <w:rsid w:val="009B5CEC"/>
    <w:rsid w:val="009B7012"/>
    <w:rsid w:val="009B7A91"/>
    <w:rsid w:val="009B7DB9"/>
    <w:rsid w:val="009B7E2A"/>
    <w:rsid w:val="009C0059"/>
    <w:rsid w:val="009C00B6"/>
    <w:rsid w:val="009C0384"/>
    <w:rsid w:val="009C0654"/>
    <w:rsid w:val="009C1218"/>
    <w:rsid w:val="009C2B46"/>
    <w:rsid w:val="009C35D7"/>
    <w:rsid w:val="009C3C7F"/>
    <w:rsid w:val="009C4043"/>
    <w:rsid w:val="009C50B1"/>
    <w:rsid w:val="009C54DD"/>
    <w:rsid w:val="009C6739"/>
    <w:rsid w:val="009C6D99"/>
    <w:rsid w:val="009D0BB7"/>
    <w:rsid w:val="009D0C86"/>
    <w:rsid w:val="009D1237"/>
    <w:rsid w:val="009D1CAD"/>
    <w:rsid w:val="009D2745"/>
    <w:rsid w:val="009D2868"/>
    <w:rsid w:val="009D3B49"/>
    <w:rsid w:val="009D3B8E"/>
    <w:rsid w:val="009D3D6D"/>
    <w:rsid w:val="009D3D89"/>
    <w:rsid w:val="009D4362"/>
    <w:rsid w:val="009D5193"/>
    <w:rsid w:val="009D5911"/>
    <w:rsid w:val="009D6F99"/>
    <w:rsid w:val="009D71E2"/>
    <w:rsid w:val="009E0E24"/>
    <w:rsid w:val="009E1545"/>
    <w:rsid w:val="009E17A7"/>
    <w:rsid w:val="009E1EB1"/>
    <w:rsid w:val="009E209A"/>
    <w:rsid w:val="009E29A8"/>
    <w:rsid w:val="009E36C0"/>
    <w:rsid w:val="009E3BA7"/>
    <w:rsid w:val="009E49CD"/>
    <w:rsid w:val="009E4CB0"/>
    <w:rsid w:val="009E5B74"/>
    <w:rsid w:val="009E7A83"/>
    <w:rsid w:val="009E7CA9"/>
    <w:rsid w:val="009F0CFD"/>
    <w:rsid w:val="009F172E"/>
    <w:rsid w:val="009F176A"/>
    <w:rsid w:val="009F1A6E"/>
    <w:rsid w:val="009F28BC"/>
    <w:rsid w:val="009F409E"/>
    <w:rsid w:val="00A04867"/>
    <w:rsid w:val="00A053F8"/>
    <w:rsid w:val="00A059D4"/>
    <w:rsid w:val="00A06031"/>
    <w:rsid w:val="00A06E6E"/>
    <w:rsid w:val="00A070DB"/>
    <w:rsid w:val="00A1006B"/>
    <w:rsid w:val="00A1045A"/>
    <w:rsid w:val="00A10962"/>
    <w:rsid w:val="00A10AF6"/>
    <w:rsid w:val="00A12192"/>
    <w:rsid w:val="00A13E0D"/>
    <w:rsid w:val="00A1489A"/>
    <w:rsid w:val="00A156D0"/>
    <w:rsid w:val="00A15924"/>
    <w:rsid w:val="00A159BD"/>
    <w:rsid w:val="00A159D9"/>
    <w:rsid w:val="00A17742"/>
    <w:rsid w:val="00A177F9"/>
    <w:rsid w:val="00A207CB"/>
    <w:rsid w:val="00A210D3"/>
    <w:rsid w:val="00A211F0"/>
    <w:rsid w:val="00A2207E"/>
    <w:rsid w:val="00A238D1"/>
    <w:rsid w:val="00A239C3"/>
    <w:rsid w:val="00A240E6"/>
    <w:rsid w:val="00A2470F"/>
    <w:rsid w:val="00A24BA5"/>
    <w:rsid w:val="00A266ED"/>
    <w:rsid w:val="00A272D8"/>
    <w:rsid w:val="00A273D6"/>
    <w:rsid w:val="00A27DDC"/>
    <w:rsid w:val="00A30131"/>
    <w:rsid w:val="00A30375"/>
    <w:rsid w:val="00A33875"/>
    <w:rsid w:val="00A33D6C"/>
    <w:rsid w:val="00A33FBA"/>
    <w:rsid w:val="00A35055"/>
    <w:rsid w:val="00A35ECD"/>
    <w:rsid w:val="00A35FFD"/>
    <w:rsid w:val="00A36873"/>
    <w:rsid w:val="00A37697"/>
    <w:rsid w:val="00A4021E"/>
    <w:rsid w:val="00A402EB"/>
    <w:rsid w:val="00A4084B"/>
    <w:rsid w:val="00A408CE"/>
    <w:rsid w:val="00A4140E"/>
    <w:rsid w:val="00A41DF5"/>
    <w:rsid w:val="00A425AD"/>
    <w:rsid w:val="00A4447F"/>
    <w:rsid w:val="00A45EBC"/>
    <w:rsid w:val="00A47A44"/>
    <w:rsid w:val="00A50AAB"/>
    <w:rsid w:val="00A50FCB"/>
    <w:rsid w:val="00A52CC2"/>
    <w:rsid w:val="00A538D7"/>
    <w:rsid w:val="00A539C1"/>
    <w:rsid w:val="00A570CB"/>
    <w:rsid w:val="00A576AE"/>
    <w:rsid w:val="00A60392"/>
    <w:rsid w:val="00A60F7A"/>
    <w:rsid w:val="00A618A8"/>
    <w:rsid w:val="00A61F35"/>
    <w:rsid w:val="00A629A4"/>
    <w:rsid w:val="00A630CB"/>
    <w:rsid w:val="00A634D6"/>
    <w:rsid w:val="00A63709"/>
    <w:rsid w:val="00A63A09"/>
    <w:rsid w:val="00A63A34"/>
    <w:rsid w:val="00A645B5"/>
    <w:rsid w:val="00A64C4F"/>
    <w:rsid w:val="00A65A33"/>
    <w:rsid w:val="00A66397"/>
    <w:rsid w:val="00A7034E"/>
    <w:rsid w:val="00A71003"/>
    <w:rsid w:val="00A716E6"/>
    <w:rsid w:val="00A71C97"/>
    <w:rsid w:val="00A71E70"/>
    <w:rsid w:val="00A727C0"/>
    <w:rsid w:val="00A75EFB"/>
    <w:rsid w:val="00A7707E"/>
    <w:rsid w:val="00A7733F"/>
    <w:rsid w:val="00A7777E"/>
    <w:rsid w:val="00A77DD8"/>
    <w:rsid w:val="00A77F5F"/>
    <w:rsid w:val="00A80FDC"/>
    <w:rsid w:val="00A81C7D"/>
    <w:rsid w:val="00A82DA5"/>
    <w:rsid w:val="00A82FF1"/>
    <w:rsid w:val="00A84596"/>
    <w:rsid w:val="00A877D2"/>
    <w:rsid w:val="00A8780E"/>
    <w:rsid w:val="00A90C1B"/>
    <w:rsid w:val="00A910F3"/>
    <w:rsid w:val="00A91D52"/>
    <w:rsid w:val="00A91EB0"/>
    <w:rsid w:val="00A93312"/>
    <w:rsid w:val="00A937D8"/>
    <w:rsid w:val="00A93C67"/>
    <w:rsid w:val="00A95645"/>
    <w:rsid w:val="00A95EAF"/>
    <w:rsid w:val="00A96C81"/>
    <w:rsid w:val="00A978B0"/>
    <w:rsid w:val="00AA325C"/>
    <w:rsid w:val="00AA3511"/>
    <w:rsid w:val="00AA38BD"/>
    <w:rsid w:val="00AA3FD2"/>
    <w:rsid w:val="00AA523A"/>
    <w:rsid w:val="00AA54C2"/>
    <w:rsid w:val="00AA5D67"/>
    <w:rsid w:val="00AB022F"/>
    <w:rsid w:val="00AB129A"/>
    <w:rsid w:val="00AB2C3C"/>
    <w:rsid w:val="00AB3158"/>
    <w:rsid w:val="00AB3DB7"/>
    <w:rsid w:val="00AB47E4"/>
    <w:rsid w:val="00AB4C3A"/>
    <w:rsid w:val="00AB5A64"/>
    <w:rsid w:val="00AB7D3A"/>
    <w:rsid w:val="00AC01B0"/>
    <w:rsid w:val="00AC17CB"/>
    <w:rsid w:val="00AC1A93"/>
    <w:rsid w:val="00AC1D92"/>
    <w:rsid w:val="00AC1F5E"/>
    <w:rsid w:val="00AC2494"/>
    <w:rsid w:val="00AC2FE0"/>
    <w:rsid w:val="00AC54B1"/>
    <w:rsid w:val="00AC579B"/>
    <w:rsid w:val="00AD2375"/>
    <w:rsid w:val="00AD36DC"/>
    <w:rsid w:val="00AD3E15"/>
    <w:rsid w:val="00AD411A"/>
    <w:rsid w:val="00AD5180"/>
    <w:rsid w:val="00AD56F0"/>
    <w:rsid w:val="00AD5CED"/>
    <w:rsid w:val="00AD69EF"/>
    <w:rsid w:val="00AD780F"/>
    <w:rsid w:val="00AE0F58"/>
    <w:rsid w:val="00AE108C"/>
    <w:rsid w:val="00AE1A68"/>
    <w:rsid w:val="00AE1C1A"/>
    <w:rsid w:val="00AE1E02"/>
    <w:rsid w:val="00AE1E42"/>
    <w:rsid w:val="00AE2A0E"/>
    <w:rsid w:val="00AE4447"/>
    <w:rsid w:val="00AE4752"/>
    <w:rsid w:val="00AE4AAD"/>
    <w:rsid w:val="00AE5524"/>
    <w:rsid w:val="00AE5B4B"/>
    <w:rsid w:val="00AE5F46"/>
    <w:rsid w:val="00AE6D75"/>
    <w:rsid w:val="00AF06AA"/>
    <w:rsid w:val="00AF0726"/>
    <w:rsid w:val="00AF0F7B"/>
    <w:rsid w:val="00AF2B5A"/>
    <w:rsid w:val="00AF2BDB"/>
    <w:rsid w:val="00AF333F"/>
    <w:rsid w:val="00AF4557"/>
    <w:rsid w:val="00AF46A1"/>
    <w:rsid w:val="00AF6FD5"/>
    <w:rsid w:val="00AF7087"/>
    <w:rsid w:val="00AF7F82"/>
    <w:rsid w:val="00B0077C"/>
    <w:rsid w:val="00B00913"/>
    <w:rsid w:val="00B009F9"/>
    <w:rsid w:val="00B01233"/>
    <w:rsid w:val="00B0147C"/>
    <w:rsid w:val="00B02246"/>
    <w:rsid w:val="00B02384"/>
    <w:rsid w:val="00B0309C"/>
    <w:rsid w:val="00B05085"/>
    <w:rsid w:val="00B05BD9"/>
    <w:rsid w:val="00B064BE"/>
    <w:rsid w:val="00B102B3"/>
    <w:rsid w:val="00B1113D"/>
    <w:rsid w:val="00B128C6"/>
    <w:rsid w:val="00B134F2"/>
    <w:rsid w:val="00B148F5"/>
    <w:rsid w:val="00B14C08"/>
    <w:rsid w:val="00B15275"/>
    <w:rsid w:val="00B15580"/>
    <w:rsid w:val="00B20429"/>
    <w:rsid w:val="00B20BEF"/>
    <w:rsid w:val="00B2309C"/>
    <w:rsid w:val="00B27421"/>
    <w:rsid w:val="00B278D6"/>
    <w:rsid w:val="00B32840"/>
    <w:rsid w:val="00B33439"/>
    <w:rsid w:val="00B33CBF"/>
    <w:rsid w:val="00B340DE"/>
    <w:rsid w:val="00B350B4"/>
    <w:rsid w:val="00B35ACB"/>
    <w:rsid w:val="00B35CF6"/>
    <w:rsid w:val="00B3658D"/>
    <w:rsid w:val="00B37194"/>
    <w:rsid w:val="00B4021E"/>
    <w:rsid w:val="00B407A5"/>
    <w:rsid w:val="00B40809"/>
    <w:rsid w:val="00B40D02"/>
    <w:rsid w:val="00B410EE"/>
    <w:rsid w:val="00B41735"/>
    <w:rsid w:val="00B428DA"/>
    <w:rsid w:val="00B4292C"/>
    <w:rsid w:val="00B42CA0"/>
    <w:rsid w:val="00B42D31"/>
    <w:rsid w:val="00B44008"/>
    <w:rsid w:val="00B446BA"/>
    <w:rsid w:val="00B45353"/>
    <w:rsid w:val="00B45A9C"/>
    <w:rsid w:val="00B45C86"/>
    <w:rsid w:val="00B47564"/>
    <w:rsid w:val="00B47FC9"/>
    <w:rsid w:val="00B5308F"/>
    <w:rsid w:val="00B54BF1"/>
    <w:rsid w:val="00B551D6"/>
    <w:rsid w:val="00B558D2"/>
    <w:rsid w:val="00B56355"/>
    <w:rsid w:val="00B567BE"/>
    <w:rsid w:val="00B57471"/>
    <w:rsid w:val="00B57A44"/>
    <w:rsid w:val="00B61146"/>
    <w:rsid w:val="00B62C3C"/>
    <w:rsid w:val="00B63C08"/>
    <w:rsid w:val="00B64624"/>
    <w:rsid w:val="00B648F6"/>
    <w:rsid w:val="00B64A88"/>
    <w:rsid w:val="00B64BFC"/>
    <w:rsid w:val="00B65995"/>
    <w:rsid w:val="00B6720F"/>
    <w:rsid w:val="00B67684"/>
    <w:rsid w:val="00B7055C"/>
    <w:rsid w:val="00B70C67"/>
    <w:rsid w:val="00B719A2"/>
    <w:rsid w:val="00B742B3"/>
    <w:rsid w:val="00B74567"/>
    <w:rsid w:val="00B748AA"/>
    <w:rsid w:val="00B7638E"/>
    <w:rsid w:val="00B76734"/>
    <w:rsid w:val="00B767FF"/>
    <w:rsid w:val="00B776F3"/>
    <w:rsid w:val="00B777AE"/>
    <w:rsid w:val="00B77929"/>
    <w:rsid w:val="00B8091A"/>
    <w:rsid w:val="00B80CB0"/>
    <w:rsid w:val="00B8190E"/>
    <w:rsid w:val="00B8244F"/>
    <w:rsid w:val="00B84641"/>
    <w:rsid w:val="00B852D2"/>
    <w:rsid w:val="00B852EC"/>
    <w:rsid w:val="00B8561C"/>
    <w:rsid w:val="00B864D4"/>
    <w:rsid w:val="00B86B87"/>
    <w:rsid w:val="00B87185"/>
    <w:rsid w:val="00B909E4"/>
    <w:rsid w:val="00B91215"/>
    <w:rsid w:val="00B926CE"/>
    <w:rsid w:val="00B92E5F"/>
    <w:rsid w:val="00B945CC"/>
    <w:rsid w:val="00B945F5"/>
    <w:rsid w:val="00B9745D"/>
    <w:rsid w:val="00B97F38"/>
    <w:rsid w:val="00BA01D1"/>
    <w:rsid w:val="00BA05A6"/>
    <w:rsid w:val="00BA070F"/>
    <w:rsid w:val="00BA07C2"/>
    <w:rsid w:val="00BA1815"/>
    <w:rsid w:val="00BA1835"/>
    <w:rsid w:val="00BA1B17"/>
    <w:rsid w:val="00BA1BEF"/>
    <w:rsid w:val="00BA4D09"/>
    <w:rsid w:val="00BA6CD6"/>
    <w:rsid w:val="00BB053E"/>
    <w:rsid w:val="00BB0CED"/>
    <w:rsid w:val="00BB1248"/>
    <w:rsid w:val="00BB2393"/>
    <w:rsid w:val="00BB2457"/>
    <w:rsid w:val="00BB2C1A"/>
    <w:rsid w:val="00BB2D76"/>
    <w:rsid w:val="00BB306D"/>
    <w:rsid w:val="00BB365A"/>
    <w:rsid w:val="00BB4461"/>
    <w:rsid w:val="00BB61F0"/>
    <w:rsid w:val="00BC1013"/>
    <w:rsid w:val="00BC2E73"/>
    <w:rsid w:val="00BC3506"/>
    <w:rsid w:val="00BC3568"/>
    <w:rsid w:val="00BC557B"/>
    <w:rsid w:val="00BC55EA"/>
    <w:rsid w:val="00BC6D63"/>
    <w:rsid w:val="00BC74C5"/>
    <w:rsid w:val="00BD15B9"/>
    <w:rsid w:val="00BD25A5"/>
    <w:rsid w:val="00BD28CD"/>
    <w:rsid w:val="00BD2B66"/>
    <w:rsid w:val="00BD2CC7"/>
    <w:rsid w:val="00BD3278"/>
    <w:rsid w:val="00BD3C91"/>
    <w:rsid w:val="00BD6509"/>
    <w:rsid w:val="00BE1D41"/>
    <w:rsid w:val="00BE4990"/>
    <w:rsid w:val="00BE4CF8"/>
    <w:rsid w:val="00BE4E93"/>
    <w:rsid w:val="00BE5F4D"/>
    <w:rsid w:val="00BE6F3D"/>
    <w:rsid w:val="00BE72E2"/>
    <w:rsid w:val="00BF0EE6"/>
    <w:rsid w:val="00BF0F3D"/>
    <w:rsid w:val="00BF1DFD"/>
    <w:rsid w:val="00BF290B"/>
    <w:rsid w:val="00BF454E"/>
    <w:rsid w:val="00BF4753"/>
    <w:rsid w:val="00BF5B55"/>
    <w:rsid w:val="00BF7C67"/>
    <w:rsid w:val="00C0197B"/>
    <w:rsid w:val="00C025CE"/>
    <w:rsid w:val="00C02CF5"/>
    <w:rsid w:val="00C031AE"/>
    <w:rsid w:val="00C03239"/>
    <w:rsid w:val="00C03432"/>
    <w:rsid w:val="00C049B5"/>
    <w:rsid w:val="00C0513B"/>
    <w:rsid w:val="00C05169"/>
    <w:rsid w:val="00C05F5D"/>
    <w:rsid w:val="00C07334"/>
    <w:rsid w:val="00C1004E"/>
    <w:rsid w:val="00C10359"/>
    <w:rsid w:val="00C10C29"/>
    <w:rsid w:val="00C132C8"/>
    <w:rsid w:val="00C139E7"/>
    <w:rsid w:val="00C15BF9"/>
    <w:rsid w:val="00C16719"/>
    <w:rsid w:val="00C17270"/>
    <w:rsid w:val="00C17975"/>
    <w:rsid w:val="00C17C70"/>
    <w:rsid w:val="00C21361"/>
    <w:rsid w:val="00C23D0C"/>
    <w:rsid w:val="00C25582"/>
    <w:rsid w:val="00C31E6C"/>
    <w:rsid w:val="00C320DE"/>
    <w:rsid w:val="00C32601"/>
    <w:rsid w:val="00C32D86"/>
    <w:rsid w:val="00C33C48"/>
    <w:rsid w:val="00C34089"/>
    <w:rsid w:val="00C371A1"/>
    <w:rsid w:val="00C37793"/>
    <w:rsid w:val="00C42079"/>
    <w:rsid w:val="00C44958"/>
    <w:rsid w:val="00C45967"/>
    <w:rsid w:val="00C459C5"/>
    <w:rsid w:val="00C47496"/>
    <w:rsid w:val="00C50E5C"/>
    <w:rsid w:val="00C515CE"/>
    <w:rsid w:val="00C51A84"/>
    <w:rsid w:val="00C528BE"/>
    <w:rsid w:val="00C540A3"/>
    <w:rsid w:val="00C54274"/>
    <w:rsid w:val="00C543C4"/>
    <w:rsid w:val="00C556D8"/>
    <w:rsid w:val="00C55CAA"/>
    <w:rsid w:val="00C573C4"/>
    <w:rsid w:val="00C57C6E"/>
    <w:rsid w:val="00C57FB5"/>
    <w:rsid w:val="00C60EEA"/>
    <w:rsid w:val="00C61138"/>
    <w:rsid w:val="00C62359"/>
    <w:rsid w:val="00C6320F"/>
    <w:rsid w:val="00C63364"/>
    <w:rsid w:val="00C63820"/>
    <w:rsid w:val="00C6761F"/>
    <w:rsid w:val="00C705D8"/>
    <w:rsid w:val="00C72F0B"/>
    <w:rsid w:val="00C75022"/>
    <w:rsid w:val="00C75AC9"/>
    <w:rsid w:val="00C76568"/>
    <w:rsid w:val="00C7727D"/>
    <w:rsid w:val="00C80BBE"/>
    <w:rsid w:val="00C80C1A"/>
    <w:rsid w:val="00C81110"/>
    <w:rsid w:val="00C8160C"/>
    <w:rsid w:val="00C81FC5"/>
    <w:rsid w:val="00C855FE"/>
    <w:rsid w:val="00C859C2"/>
    <w:rsid w:val="00C85B66"/>
    <w:rsid w:val="00C873D0"/>
    <w:rsid w:val="00C87AA9"/>
    <w:rsid w:val="00C87B8F"/>
    <w:rsid w:val="00C917CC"/>
    <w:rsid w:val="00C92D09"/>
    <w:rsid w:val="00C93B84"/>
    <w:rsid w:val="00C94E1E"/>
    <w:rsid w:val="00C95098"/>
    <w:rsid w:val="00C950C9"/>
    <w:rsid w:val="00C95AC1"/>
    <w:rsid w:val="00C9645C"/>
    <w:rsid w:val="00C96A8B"/>
    <w:rsid w:val="00C9785D"/>
    <w:rsid w:val="00CA0D7E"/>
    <w:rsid w:val="00CA10E9"/>
    <w:rsid w:val="00CA14D9"/>
    <w:rsid w:val="00CA19B7"/>
    <w:rsid w:val="00CA3445"/>
    <w:rsid w:val="00CA3452"/>
    <w:rsid w:val="00CA348A"/>
    <w:rsid w:val="00CA4680"/>
    <w:rsid w:val="00CA4FCC"/>
    <w:rsid w:val="00CA5234"/>
    <w:rsid w:val="00CA53AE"/>
    <w:rsid w:val="00CA55D8"/>
    <w:rsid w:val="00CA6EE7"/>
    <w:rsid w:val="00CA7DCC"/>
    <w:rsid w:val="00CB296E"/>
    <w:rsid w:val="00CB33D6"/>
    <w:rsid w:val="00CB370A"/>
    <w:rsid w:val="00CB3822"/>
    <w:rsid w:val="00CB39AE"/>
    <w:rsid w:val="00CB3ECD"/>
    <w:rsid w:val="00CB43EF"/>
    <w:rsid w:val="00CB4445"/>
    <w:rsid w:val="00CB544A"/>
    <w:rsid w:val="00CB58F2"/>
    <w:rsid w:val="00CB5C35"/>
    <w:rsid w:val="00CB5C7A"/>
    <w:rsid w:val="00CB5CF9"/>
    <w:rsid w:val="00CB698F"/>
    <w:rsid w:val="00CC02DA"/>
    <w:rsid w:val="00CC0FCE"/>
    <w:rsid w:val="00CC1344"/>
    <w:rsid w:val="00CC15CE"/>
    <w:rsid w:val="00CC2AD4"/>
    <w:rsid w:val="00CC3D79"/>
    <w:rsid w:val="00CC4230"/>
    <w:rsid w:val="00CC47A7"/>
    <w:rsid w:val="00CC56B5"/>
    <w:rsid w:val="00CC5868"/>
    <w:rsid w:val="00CC6154"/>
    <w:rsid w:val="00CC6407"/>
    <w:rsid w:val="00CC6783"/>
    <w:rsid w:val="00CC67F4"/>
    <w:rsid w:val="00CC70EC"/>
    <w:rsid w:val="00CC713D"/>
    <w:rsid w:val="00CC7881"/>
    <w:rsid w:val="00CC7E35"/>
    <w:rsid w:val="00CD1C4E"/>
    <w:rsid w:val="00CD2CF3"/>
    <w:rsid w:val="00CD34B3"/>
    <w:rsid w:val="00CD4E87"/>
    <w:rsid w:val="00CE14F5"/>
    <w:rsid w:val="00CE1BB9"/>
    <w:rsid w:val="00CE2143"/>
    <w:rsid w:val="00CE291A"/>
    <w:rsid w:val="00CE5AD3"/>
    <w:rsid w:val="00CE6751"/>
    <w:rsid w:val="00CE6E71"/>
    <w:rsid w:val="00CF0598"/>
    <w:rsid w:val="00CF0C8F"/>
    <w:rsid w:val="00CF22AB"/>
    <w:rsid w:val="00CF2C3D"/>
    <w:rsid w:val="00CF3A64"/>
    <w:rsid w:val="00CF6523"/>
    <w:rsid w:val="00D005DA"/>
    <w:rsid w:val="00D0169A"/>
    <w:rsid w:val="00D01EDD"/>
    <w:rsid w:val="00D023DD"/>
    <w:rsid w:val="00D030E9"/>
    <w:rsid w:val="00D04DF6"/>
    <w:rsid w:val="00D0507C"/>
    <w:rsid w:val="00D06172"/>
    <w:rsid w:val="00D0700A"/>
    <w:rsid w:val="00D070E1"/>
    <w:rsid w:val="00D1015D"/>
    <w:rsid w:val="00D108E9"/>
    <w:rsid w:val="00D12BC4"/>
    <w:rsid w:val="00D1400B"/>
    <w:rsid w:val="00D1425D"/>
    <w:rsid w:val="00D1426C"/>
    <w:rsid w:val="00D153AA"/>
    <w:rsid w:val="00D16B0F"/>
    <w:rsid w:val="00D175C7"/>
    <w:rsid w:val="00D17BD2"/>
    <w:rsid w:val="00D20489"/>
    <w:rsid w:val="00D220FA"/>
    <w:rsid w:val="00D2306E"/>
    <w:rsid w:val="00D230BF"/>
    <w:rsid w:val="00D230E3"/>
    <w:rsid w:val="00D237A5"/>
    <w:rsid w:val="00D23B63"/>
    <w:rsid w:val="00D2411A"/>
    <w:rsid w:val="00D25645"/>
    <w:rsid w:val="00D25AC8"/>
    <w:rsid w:val="00D274BE"/>
    <w:rsid w:val="00D3007E"/>
    <w:rsid w:val="00D301B7"/>
    <w:rsid w:val="00D313B0"/>
    <w:rsid w:val="00D31C06"/>
    <w:rsid w:val="00D33E8C"/>
    <w:rsid w:val="00D343EC"/>
    <w:rsid w:val="00D34519"/>
    <w:rsid w:val="00D34950"/>
    <w:rsid w:val="00D34E48"/>
    <w:rsid w:val="00D3564E"/>
    <w:rsid w:val="00D40AA8"/>
    <w:rsid w:val="00D40DF6"/>
    <w:rsid w:val="00D411D5"/>
    <w:rsid w:val="00D4125C"/>
    <w:rsid w:val="00D416E8"/>
    <w:rsid w:val="00D425CC"/>
    <w:rsid w:val="00D437D6"/>
    <w:rsid w:val="00D4391E"/>
    <w:rsid w:val="00D443A2"/>
    <w:rsid w:val="00D44566"/>
    <w:rsid w:val="00D4531A"/>
    <w:rsid w:val="00D4551B"/>
    <w:rsid w:val="00D45C3E"/>
    <w:rsid w:val="00D47254"/>
    <w:rsid w:val="00D4733D"/>
    <w:rsid w:val="00D47CF9"/>
    <w:rsid w:val="00D500B4"/>
    <w:rsid w:val="00D51239"/>
    <w:rsid w:val="00D51460"/>
    <w:rsid w:val="00D52121"/>
    <w:rsid w:val="00D528DD"/>
    <w:rsid w:val="00D5544C"/>
    <w:rsid w:val="00D55FDA"/>
    <w:rsid w:val="00D56F6F"/>
    <w:rsid w:val="00D57066"/>
    <w:rsid w:val="00D6093C"/>
    <w:rsid w:val="00D625D9"/>
    <w:rsid w:val="00D634A0"/>
    <w:rsid w:val="00D63849"/>
    <w:rsid w:val="00D64BF6"/>
    <w:rsid w:val="00D65492"/>
    <w:rsid w:val="00D66658"/>
    <w:rsid w:val="00D6730C"/>
    <w:rsid w:val="00D6735B"/>
    <w:rsid w:val="00D67767"/>
    <w:rsid w:val="00D67C9F"/>
    <w:rsid w:val="00D67CFC"/>
    <w:rsid w:val="00D7029D"/>
    <w:rsid w:val="00D70E55"/>
    <w:rsid w:val="00D72025"/>
    <w:rsid w:val="00D720DE"/>
    <w:rsid w:val="00D7218B"/>
    <w:rsid w:val="00D72A15"/>
    <w:rsid w:val="00D73CCF"/>
    <w:rsid w:val="00D76397"/>
    <w:rsid w:val="00D765C1"/>
    <w:rsid w:val="00D77181"/>
    <w:rsid w:val="00D775B5"/>
    <w:rsid w:val="00D778E1"/>
    <w:rsid w:val="00D77A01"/>
    <w:rsid w:val="00D77C91"/>
    <w:rsid w:val="00D77CA9"/>
    <w:rsid w:val="00D8014E"/>
    <w:rsid w:val="00D80555"/>
    <w:rsid w:val="00D8191D"/>
    <w:rsid w:val="00D83DEB"/>
    <w:rsid w:val="00D844CA"/>
    <w:rsid w:val="00D84681"/>
    <w:rsid w:val="00D86ADE"/>
    <w:rsid w:val="00D87CB2"/>
    <w:rsid w:val="00D9038C"/>
    <w:rsid w:val="00D903C5"/>
    <w:rsid w:val="00D9123B"/>
    <w:rsid w:val="00D91D26"/>
    <w:rsid w:val="00D91DE6"/>
    <w:rsid w:val="00D9326E"/>
    <w:rsid w:val="00D93DB7"/>
    <w:rsid w:val="00D94985"/>
    <w:rsid w:val="00D97278"/>
    <w:rsid w:val="00D972EA"/>
    <w:rsid w:val="00DA1A3D"/>
    <w:rsid w:val="00DA4308"/>
    <w:rsid w:val="00DA5267"/>
    <w:rsid w:val="00DA682B"/>
    <w:rsid w:val="00DA7BD1"/>
    <w:rsid w:val="00DA7FAC"/>
    <w:rsid w:val="00DB09D4"/>
    <w:rsid w:val="00DB1329"/>
    <w:rsid w:val="00DB1F10"/>
    <w:rsid w:val="00DB48F1"/>
    <w:rsid w:val="00DC00FC"/>
    <w:rsid w:val="00DC075E"/>
    <w:rsid w:val="00DC26DE"/>
    <w:rsid w:val="00DC3AA2"/>
    <w:rsid w:val="00DC474B"/>
    <w:rsid w:val="00DC4C6D"/>
    <w:rsid w:val="00DC6846"/>
    <w:rsid w:val="00DC6998"/>
    <w:rsid w:val="00DC6AA1"/>
    <w:rsid w:val="00DC6F7C"/>
    <w:rsid w:val="00DC78B6"/>
    <w:rsid w:val="00DC7A57"/>
    <w:rsid w:val="00DD134C"/>
    <w:rsid w:val="00DD2219"/>
    <w:rsid w:val="00DD2D3F"/>
    <w:rsid w:val="00DD33AF"/>
    <w:rsid w:val="00DD3C9E"/>
    <w:rsid w:val="00DD5E48"/>
    <w:rsid w:val="00DD632B"/>
    <w:rsid w:val="00DD7372"/>
    <w:rsid w:val="00DD7717"/>
    <w:rsid w:val="00DE24DD"/>
    <w:rsid w:val="00DE426B"/>
    <w:rsid w:val="00DE73E9"/>
    <w:rsid w:val="00DF1999"/>
    <w:rsid w:val="00DF4655"/>
    <w:rsid w:val="00DF5095"/>
    <w:rsid w:val="00DF51E3"/>
    <w:rsid w:val="00DF5330"/>
    <w:rsid w:val="00DF54B0"/>
    <w:rsid w:val="00DF592D"/>
    <w:rsid w:val="00DF6694"/>
    <w:rsid w:val="00DF7A7A"/>
    <w:rsid w:val="00DF7C50"/>
    <w:rsid w:val="00E00846"/>
    <w:rsid w:val="00E021A1"/>
    <w:rsid w:val="00E02577"/>
    <w:rsid w:val="00E0300B"/>
    <w:rsid w:val="00E031A0"/>
    <w:rsid w:val="00E03AF3"/>
    <w:rsid w:val="00E04052"/>
    <w:rsid w:val="00E045A5"/>
    <w:rsid w:val="00E04CBF"/>
    <w:rsid w:val="00E0595E"/>
    <w:rsid w:val="00E06446"/>
    <w:rsid w:val="00E070FC"/>
    <w:rsid w:val="00E07C5F"/>
    <w:rsid w:val="00E10E45"/>
    <w:rsid w:val="00E12010"/>
    <w:rsid w:val="00E1237C"/>
    <w:rsid w:val="00E12A75"/>
    <w:rsid w:val="00E12C9B"/>
    <w:rsid w:val="00E1433F"/>
    <w:rsid w:val="00E14DE5"/>
    <w:rsid w:val="00E1509E"/>
    <w:rsid w:val="00E15741"/>
    <w:rsid w:val="00E2157B"/>
    <w:rsid w:val="00E218E3"/>
    <w:rsid w:val="00E21A3F"/>
    <w:rsid w:val="00E2321D"/>
    <w:rsid w:val="00E24BD4"/>
    <w:rsid w:val="00E25324"/>
    <w:rsid w:val="00E256AA"/>
    <w:rsid w:val="00E26981"/>
    <w:rsid w:val="00E27AD1"/>
    <w:rsid w:val="00E27AD4"/>
    <w:rsid w:val="00E30C83"/>
    <w:rsid w:val="00E31667"/>
    <w:rsid w:val="00E31CEE"/>
    <w:rsid w:val="00E31F43"/>
    <w:rsid w:val="00E323F5"/>
    <w:rsid w:val="00E33151"/>
    <w:rsid w:val="00E33173"/>
    <w:rsid w:val="00E345D8"/>
    <w:rsid w:val="00E351DD"/>
    <w:rsid w:val="00E35A5D"/>
    <w:rsid w:val="00E37957"/>
    <w:rsid w:val="00E407FD"/>
    <w:rsid w:val="00E41AA1"/>
    <w:rsid w:val="00E41D20"/>
    <w:rsid w:val="00E426D9"/>
    <w:rsid w:val="00E4306A"/>
    <w:rsid w:val="00E44278"/>
    <w:rsid w:val="00E442C2"/>
    <w:rsid w:val="00E4444E"/>
    <w:rsid w:val="00E44534"/>
    <w:rsid w:val="00E4491A"/>
    <w:rsid w:val="00E45ABB"/>
    <w:rsid w:val="00E51656"/>
    <w:rsid w:val="00E52803"/>
    <w:rsid w:val="00E52A05"/>
    <w:rsid w:val="00E52E5A"/>
    <w:rsid w:val="00E53374"/>
    <w:rsid w:val="00E54A33"/>
    <w:rsid w:val="00E54F51"/>
    <w:rsid w:val="00E5535D"/>
    <w:rsid w:val="00E556BC"/>
    <w:rsid w:val="00E55EA8"/>
    <w:rsid w:val="00E57D92"/>
    <w:rsid w:val="00E608AF"/>
    <w:rsid w:val="00E608C7"/>
    <w:rsid w:val="00E618A9"/>
    <w:rsid w:val="00E61B05"/>
    <w:rsid w:val="00E63428"/>
    <w:rsid w:val="00E63A71"/>
    <w:rsid w:val="00E6518B"/>
    <w:rsid w:val="00E652D6"/>
    <w:rsid w:val="00E653F0"/>
    <w:rsid w:val="00E6631D"/>
    <w:rsid w:val="00E6686C"/>
    <w:rsid w:val="00E66D68"/>
    <w:rsid w:val="00E6724D"/>
    <w:rsid w:val="00E67A9D"/>
    <w:rsid w:val="00E71BDF"/>
    <w:rsid w:val="00E71C8E"/>
    <w:rsid w:val="00E72EC0"/>
    <w:rsid w:val="00E74FD9"/>
    <w:rsid w:val="00E7518B"/>
    <w:rsid w:val="00E75B66"/>
    <w:rsid w:val="00E77CD3"/>
    <w:rsid w:val="00E83442"/>
    <w:rsid w:val="00E844AF"/>
    <w:rsid w:val="00E846EE"/>
    <w:rsid w:val="00E84A0D"/>
    <w:rsid w:val="00E858FD"/>
    <w:rsid w:val="00E85D1B"/>
    <w:rsid w:val="00E876BE"/>
    <w:rsid w:val="00E901AF"/>
    <w:rsid w:val="00E91265"/>
    <w:rsid w:val="00E9151B"/>
    <w:rsid w:val="00E9183A"/>
    <w:rsid w:val="00E92A2D"/>
    <w:rsid w:val="00E960F0"/>
    <w:rsid w:val="00E96DE4"/>
    <w:rsid w:val="00E97174"/>
    <w:rsid w:val="00E97406"/>
    <w:rsid w:val="00E97736"/>
    <w:rsid w:val="00E97AEA"/>
    <w:rsid w:val="00E97F1F"/>
    <w:rsid w:val="00EA04C7"/>
    <w:rsid w:val="00EA14FD"/>
    <w:rsid w:val="00EA25C5"/>
    <w:rsid w:val="00EA3526"/>
    <w:rsid w:val="00EA3D75"/>
    <w:rsid w:val="00EA42EB"/>
    <w:rsid w:val="00EA46F7"/>
    <w:rsid w:val="00EA5048"/>
    <w:rsid w:val="00EA5ACB"/>
    <w:rsid w:val="00EA7BE0"/>
    <w:rsid w:val="00EA7D40"/>
    <w:rsid w:val="00EB02FF"/>
    <w:rsid w:val="00EB1D6F"/>
    <w:rsid w:val="00EB2858"/>
    <w:rsid w:val="00EB45C9"/>
    <w:rsid w:val="00EB552B"/>
    <w:rsid w:val="00EB59DA"/>
    <w:rsid w:val="00EB5D9E"/>
    <w:rsid w:val="00EC26FD"/>
    <w:rsid w:val="00EC341C"/>
    <w:rsid w:val="00EC38F9"/>
    <w:rsid w:val="00EC3A0D"/>
    <w:rsid w:val="00EC532D"/>
    <w:rsid w:val="00EC539E"/>
    <w:rsid w:val="00EC772A"/>
    <w:rsid w:val="00EC7E70"/>
    <w:rsid w:val="00ED0247"/>
    <w:rsid w:val="00ED1D15"/>
    <w:rsid w:val="00ED2D93"/>
    <w:rsid w:val="00ED30F0"/>
    <w:rsid w:val="00ED375C"/>
    <w:rsid w:val="00ED3D83"/>
    <w:rsid w:val="00ED3EE5"/>
    <w:rsid w:val="00ED489A"/>
    <w:rsid w:val="00ED5403"/>
    <w:rsid w:val="00ED5525"/>
    <w:rsid w:val="00ED56D4"/>
    <w:rsid w:val="00ED641B"/>
    <w:rsid w:val="00ED6F78"/>
    <w:rsid w:val="00ED7358"/>
    <w:rsid w:val="00EE10A1"/>
    <w:rsid w:val="00EE2360"/>
    <w:rsid w:val="00EE261C"/>
    <w:rsid w:val="00EE46C2"/>
    <w:rsid w:val="00EE6744"/>
    <w:rsid w:val="00EE77D2"/>
    <w:rsid w:val="00EF0228"/>
    <w:rsid w:val="00EF03EB"/>
    <w:rsid w:val="00EF13DB"/>
    <w:rsid w:val="00EF1401"/>
    <w:rsid w:val="00EF16CD"/>
    <w:rsid w:val="00EF1C5B"/>
    <w:rsid w:val="00EF2219"/>
    <w:rsid w:val="00EF3A50"/>
    <w:rsid w:val="00EF3D39"/>
    <w:rsid w:val="00EF40AE"/>
    <w:rsid w:val="00EF48D1"/>
    <w:rsid w:val="00EF5C63"/>
    <w:rsid w:val="00EF6444"/>
    <w:rsid w:val="00F01196"/>
    <w:rsid w:val="00F01583"/>
    <w:rsid w:val="00F029C9"/>
    <w:rsid w:val="00F03A16"/>
    <w:rsid w:val="00F043FB"/>
    <w:rsid w:val="00F055CA"/>
    <w:rsid w:val="00F0611E"/>
    <w:rsid w:val="00F062C0"/>
    <w:rsid w:val="00F06716"/>
    <w:rsid w:val="00F06741"/>
    <w:rsid w:val="00F07251"/>
    <w:rsid w:val="00F12477"/>
    <w:rsid w:val="00F14E61"/>
    <w:rsid w:val="00F15368"/>
    <w:rsid w:val="00F159E8"/>
    <w:rsid w:val="00F16801"/>
    <w:rsid w:val="00F16D47"/>
    <w:rsid w:val="00F214FC"/>
    <w:rsid w:val="00F22C92"/>
    <w:rsid w:val="00F22DB7"/>
    <w:rsid w:val="00F235D6"/>
    <w:rsid w:val="00F237EE"/>
    <w:rsid w:val="00F23D94"/>
    <w:rsid w:val="00F244E6"/>
    <w:rsid w:val="00F24B7B"/>
    <w:rsid w:val="00F258B2"/>
    <w:rsid w:val="00F25B88"/>
    <w:rsid w:val="00F25DEC"/>
    <w:rsid w:val="00F27108"/>
    <w:rsid w:val="00F279BA"/>
    <w:rsid w:val="00F33753"/>
    <w:rsid w:val="00F33A82"/>
    <w:rsid w:val="00F345F8"/>
    <w:rsid w:val="00F36292"/>
    <w:rsid w:val="00F36AE5"/>
    <w:rsid w:val="00F375D4"/>
    <w:rsid w:val="00F40732"/>
    <w:rsid w:val="00F40886"/>
    <w:rsid w:val="00F41517"/>
    <w:rsid w:val="00F427AC"/>
    <w:rsid w:val="00F4587A"/>
    <w:rsid w:val="00F45D8C"/>
    <w:rsid w:val="00F47503"/>
    <w:rsid w:val="00F47D68"/>
    <w:rsid w:val="00F50295"/>
    <w:rsid w:val="00F50703"/>
    <w:rsid w:val="00F50783"/>
    <w:rsid w:val="00F516F4"/>
    <w:rsid w:val="00F52485"/>
    <w:rsid w:val="00F5252C"/>
    <w:rsid w:val="00F529E5"/>
    <w:rsid w:val="00F5499E"/>
    <w:rsid w:val="00F557BA"/>
    <w:rsid w:val="00F55B54"/>
    <w:rsid w:val="00F56516"/>
    <w:rsid w:val="00F57B04"/>
    <w:rsid w:val="00F57EE3"/>
    <w:rsid w:val="00F6093C"/>
    <w:rsid w:val="00F61609"/>
    <w:rsid w:val="00F61F27"/>
    <w:rsid w:val="00F62132"/>
    <w:rsid w:val="00F6260D"/>
    <w:rsid w:val="00F636D1"/>
    <w:rsid w:val="00F63CA1"/>
    <w:rsid w:val="00F644CA"/>
    <w:rsid w:val="00F64C86"/>
    <w:rsid w:val="00F67B8E"/>
    <w:rsid w:val="00F67E14"/>
    <w:rsid w:val="00F67E47"/>
    <w:rsid w:val="00F70033"/>
    <w:rsid w:val="00F70657"/>
    <w:rsid w:val="00F71597"/>
    <w:rsid w:val="00F71C0D"/>
    <w:rsid w:val="00F7232C"/>
    <w:rsid w:val="00F7318A"/>
    <w:rsid w:val="00F74623"/>
    <w:rsid w:val="00F75E41"/>
    <w:rsid w:val="00F762B9"/>
    <w:rsid w:val="00F82B7A"/>
    <w:rsid w:val="00F82DE2"/>
    <w:rsid w:val="00F83897"/>
    <w:rsid w:val="00F838E2"/>
    <w:rsid w:val="00F83F9D"/>
    <w:rsid w:val="00F841BC"/>
    <w:rsid w:val="00F84A86"/>
    <w:rsid w:val="00F85896"/>
    <w:rsid w:val="00F94575"/>
    <w:rsid w:val="00F94E17"/>
    <w:rsid w:val="00F95A26"/>
    <w:rsid w:val="00F95AE7"/>
    <w:rsid w:val="00F95E17"/>
    <w:rsid w:val="00F971EA"/>
    <w:rsid w:val="00FA04C3"/>
    <w:rsid w:val="00FA2376"/>
    <w:rsid w:val="00FA2BF8"/>
    <w:rsid w:val="00FA2BFA"/>
    <w:rsid w:val="00FA34AC"/>
    <w:rsid w:val="00FA6FF6"/>
    <w:rsid w:val="00FA7763"/>
    <w:rsid w:val="00FB15C5"/>
    <w:rsid w:val="00FB20AF"/>
    <w:rsid w:val="00FB2DE0"/>
    <w:rsid w:val="00FB4F15"/>
    <w:rsid w:val="00FB595B"/>
    <w:rsid w:val="00FB66A0"/>
    <w:rsid w:val="00FB6E49"/>
    <w:rsid w:val="00FB7C5E"/>
    <w:rsid w:val="00FB7E3D"/>
    <w:rsid w:val="00FC0CBF"/>
    <w:rsid w:val="00FC25F3"/>
    <w:rsid w:val="00FC313A"/>
    <w:rsid w:val="00FC3531"/>
    <w:rsid w:val="00FC3C4D"/>
    <w:rsid w:val="00FC3D81"/>
    <w:rsid w:val="00FC47AB"/>
    <w:rsid w:val="00FC4B52"/>
    <w:rsid w:val="00FC6BA7"/>
    <w:rsid w:val="00FC6EE7"/>
    <w:rsid w:val="00FC701C"/>
    <w:rsid w:val="00FC709A"/>
    <w:rsid w:val="00FC70D7"/>
    <w:rsid w:val="00FC7D54"/>
    <w:rsid w:val="00FD3224"/>
    <w:rsid w:val="00FD3C1A"/>
    <w:rsid w:val="00FD4EE1"/>
    <w:rsid w:val="00FD5C1B"/>
    <w:rsid w:val="00FD6CBA"/>
    <w:rsid w:val="00FD70F0"/>
    <w:rsid w:val="00FD7A75"/>
    <w:rsid w:val="00FE1614"/>
    <w:rsid w:val="00FE1A86"/>
    <w:rsid w:val="00FE205B"/>
    <w:rsid w:val="00FE2FA2"/>
    <w:rsid w:val="00FE3180"/>
    <w:rsid w:val="00FE45BC"/>
    <w:rsid w:val="00FE4EB3"/>
    <w:rsid w:val="00FE55C3"/>
    <w:rsid w:val="00FE5C91"/>
    <w:rsid w:val="00FE70A3"/>
    <w:rsid w:val="00FE7486"/>
    <w:rsid w:val="00FE77D2"/>
    <w:rsid w:val="00FE78A0"/>
    <w:rsid w:val="00FF021B"/>
    <w:rsid w:val="00FF0A80"/>
    <w:rsid w:val="00FF1469"/>
    <w:rsid w:val="00FF1666"/>
    <w:rsid w:val="00FF2679"/>
    <w:rsid w:val="00FF4E40"/>
    <w:rsid w:val="00FF5C96"/>
    <w:rsid w:val="00FF5D0B"/>
    <w:rsid w:val="00FF686B"/>
    <w:rsid w:val="00FF75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3265"/>
    <o:shapelayout v:ext="edit">
      <o:idmap v:ext="edit" data="1"/>
    </o:shapelayout>
  </w:shapeDefaults>
  <w:decimalSymbol w:val=","/>
  <w:listSeparator w:val=";"/>
  <w14:docId w14:val="6EE446B7"/>
  <w15:docId w15:val="{65949260-3582-46FA-9F55-E7238B6E2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3D6C"/>
    <w:pPr>
      <w:jc w:val="both"/>
    </w:pPr>
    <w:rPr>
      <w:rFonts w:ascii="Arial" w:hAnsi="Arial" w:cs="Arial"/>
      <w:snapToGrid w:val="0"/>
      <w:sz w:val="22"/>
      <w:szCs w:val="22"/>
    </w:rPr>
  </w:style>
  <w:style w:type="paragraph" w:styleId="Naslov1">
    <w:name w:val="heading 1"/>
    <w:basedOn w:val="Navaden"/>
    <w:next w:val="Navaden"/>
    <w:link w:val="Naslov1Znak"/>
    <w:qFormat/>
    <w:rsid w:val="009D5193"/>
    <w:pPr>
      <w:keepNext/>
      <w:numPr>
        <w:numId w:val="1"/>
      </w:numPr>
      <w:tabs>
        <w:tab w:val="clear" w:pos="284"/>
        <w:tab w:val="left" w:pos="567"/>
      </w:tabs>
      <w:spacing w:before="480" w:after="240"/>
      <w:ind w:left="567" w:hanging="567"/>
      <w:jc w:val="left"/>
      <w:outlineLvl w:val="0"/>
    </w:pPr>
    <w:rPr>
      <w:b/>
      <w:caps/>
      <w:kern w:val="28"/>
    </w:rPr>
  </w:style>
  <w:style w:type="paragraph" w:styleId="Naslov2">
    <w:name w:val="heading 2"/>
    <w:basedOn w:val="Naslov1"/>
    <w:next w:val="Navaden"/>
    <w:link w:val="Naslov2Znak"/>
    <w:qFormat/>
    <w:rsid w:val="000B1C96"/>
    <w:pPr>
      <w:numPr>
        <w:ilvl w:val="1"/>
      </w:numPr>
      <w:tabs>
        <w:tab w:val="clear" w:pos="454"/>
      </w:tabs>
      <w:ind w:left="567" w:hanging="567"/>
      <w:outlineLvl w:val="1"/>
    </w:pPr>
  </w:style>
  <w:style w:type="paragraph" w:styleId="Naslov3">
    <w:name w:val="heading 3"/>
    <w:basedOn w:val="Naslov2"/>
    <w:next w:val="Navaden"/>
    <w:link w:val="Naslov3Znak"/>
    <w:qFormat/>
    <w:rsid w:val="005E7011"/>
    <w:pPr>
      <w:numPr>
        <w:ilvl w:val="2"/>
      </w:numPr>
      <w:tabs>
        <w:tab w:val="clear" w:pos="624"/>
        <w:tab w:val="left" w:pos="794"/>
      </w:tabs>
      <w:spacing w:before="240"/>
      <w:ind w:left="794" w:hanging="794"/>
      <w:outlineLvl w:val="2"/>
    </w:pPr>
    <w:rPr>
      <w:caps w:val="0"/>
    </w:rPr>
  </w:style>
  <w:style w:type="paragraph" w:styleId="Naslov4">
    <w:name w:val="heading 4"/>
    <w:basedOn w:val="Naslov3"/>
    <w:next w:val="Navaden"/>
    <w:link w:val="Naslov4Znak"/>
    <w:qFormat/>
    <w:rsid w:val="002D6AF8"/>
    <w:pPr>
      <w:numPr>
        <w:ilvl w:val="3"/>
      </w:numPr>
      <w:outlineLvl w:val="3"/>
    </w:pPr>
  </w:style>
  <w:style w:type="paragraph" w:styleId="Naslov5">
    <w:name w:val="heading 5"/>
    <w:basedOn w:val="Navaden"/>
    <w:next w:val="Navaden"/>
    <w:link w:val="Naslov5Znak"/>
    <w:qFormat/>
    <w:rsid w:val="0043547B"/>
    <w:pPr>
      <w:tabs>
        <w:tab w:val="left" w:pos="1134"/>
      </w:tabs>
      <w:spacing w:before="120" w:after="60"/>
      <w:outlineLvl w:val="4"/>
    </w:pPr>
    <w:rPr>
      <w:b/>
    </w:rPr>
  </w:style>
  <w:style w:type="paragraph" w:styleId="Naslov6">
    <w:name w:val="heading 6"/>
    <w:basedOn w:val="Navaden"/>
    <w:next w:val="Navaden"/>
    <w:link w:val="Naslov6Znak"/>
    <w:qFormat/>
    <w:rsid w:val="0043547B"/>
    <w:pPr>
      <w:spacing w:before="240" w:after="60"/>
      <w:outlineLvl w:val="5"/>
    </w:pPr>
    <w:rPr>
      <w:i/>
    </w:rPr>
  </w:style>
  <w:style w:type="paragraph" w:styleId="Naslov7">
    <w:name w:val="heading 7"/>
    <w:basedOn w:val="Navaden"/>
    <w:next w:val="Navaden"/>
    <w:link w:val="Naslov7Znak"/>
    <w:qFormat/>
    <w:rsid w:val="0043547B"/>
    <w:pPr>
      <w:spacing w:before="240" w:after="60"/>
      <w:outlineLvl w:val="6"/>
    </w:pPr>
    <w:rPr>
      <w:rFonts w:ascii="Times New Roman" w:hAnsi="Times New Roman"/>
      <w:szCs w:val="24"/>
    </w:rPr>
  </w:style>
  <w:style w:type="paragraph" w:styleId="Naslov8">
    <w:name w:val="heading 8"/>
    <w:basedOn w:val="Navaden"/>
    <w:next w:val="Navaden"/>
    <w:link w:val="Naslov8Znak"/>
    <w:unhideWhenUsed/>
    <w:qFormat/>
    <w:rsid w:val="00587B7E"/>
    <w:pPr>
      <w:spacing w:before="240" w:after="60"/>
      <w:outlineLvl w:val="7"/>
    </w:pPr>
    <w:rPr>
      <w:rFonts w:ascii="Calibri" w:hAnsi="Calibri" w:cs="Times New Roman"/>
      <w:i/>
      <w:iCs/>
      <w:sz w:val="24"/>
      <w:szCs w:val="24"/>
    </w:rPr>
  </w:style>
  <w:style w:type="paragraph" w:styleId="Naslov9">
    <w:name w:val="heading 9"/>
    <w:basedOn w:val="Navaden"/>
    <w:next w:val="Navaden"/>
    <w:link w:val="Naslov9Znak"/>
    <w:qFormat/>
    <w:rsid w:val="0043547B"/>
    <w:pPr>
      <w:spacing w:before="240" w:after="6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9D5193"/>
    <w:rPr>
      <w:rFonts w:ascii="Arial" w:hAnsi="Arial" w:cs="Arial"/>
      <w:b/>
      <w:caps/>
      <w:snapToGrid w:val="0"/>
      <w:kern w:val="28"/>
      <w:sz w:val="22"/>
      <w:szCs w:val="22"/>
    </w:rPr>
  </w:style>
  <w:style w:type="character" w:customStyle="1" w:styleId="Naslov2Znak">
    <w:name w:val="Naslov 2 Znak"/>
    <w:link w:val="Naslov2"/>
    <w:locked/>
    <w:rsid w:val="000B1C96"/>
    <w:rPr>
      <w:rFonts w:ascii="Arial" w:hAnsi="Arial" w:cs="Arial"/>
      <w:b/>
      <w:caps/>
      <w:snapToGrid w:val="0"/>
      <w:kern w:val="28"/>
      <w:sz w:val="22"/>
      <w:szCs w:val="22"/>
    </w:rPr>
  </w:style>
  <w:style w:type="character" w:customStyle="1" w:styleId="Naslov3Znak">
    <w:name w:val="Naslov 3 Znak"/>
    <w:link w:val="Naslov3"/>
    <w:locked/>
    <w:rsid w:val="005E7011"/>
    <w:rPr>
      <w:rFonts w:ascii="Arial" w:hAnsi="Arial" w:cs="Arial"/>
      <w:b/>
      <w:snapToGrid w:val="0"/>
      <w:kern w:val="28"/>
      <w:sz w:val="22"/>
      <w:szCs w:val="22"/>
    </w:rPr>
  </w:style>
  <w:style w:type="character" w:customStyle="1" w:styleId="Naslov4Znak">
    <w:name w:val="Naslov 4 Znak"/>
    <w:link w:val="Naslov4"/>
    <w:locked/>
    <w:rsid w:val="002D6AF8"/>
    <w:rPr>
      <w:rFonts w:ascii="Arial" w:hAnsi="Arial" w:cs="Arial"/>
      <w:b/>
      <w:snapToGrid w:val="0"/>
      <w:kern w:val="28"/>
      <w:sz w:val="22"/>
      <w:szCs w:val="22"/>
    </w:rPr>
  </w:style>
  <w:style w:type="character" w:customStyle="1" w:styleId="Naslov5Znak">
    <w:name w:val="Naslov 5 Znak"/>
    <w:link w:val="Naslov5"/>
    <w:locked/>
    <w:rsid w:val="0043547B"/>
    <w:rPr>
      <w:rFonts w:ascii="Arial" w:hAnsi="Arial" w:cs="Arial"/>
      <w:b/>
      <w:snapToGrid w:val="0"/>
      <w:sz w:val="22"/>
      <w:szCs w:val="22"/>
    </w:rPr>
  </w:style>
  <w:style w:type="character" w:customStyle="1" w:styleId="Naslov6Znak">
    <w:name w:val="Naslov 6 Znak"/>
    <w:link w:val="Naslov6"/>
    <w:locked/>
    <w:rsid w:val="0043547B"/>
    <w:rPr>
      <w:rFonts w:ascii="Arial" w:hAnsi="Arial" w:cs="Arial"/>
      <w:i/>
      <w:snapToGrid w:val="0"/>
      <w:sz w:val="22"/>
      <w:szCs w:val="22"/>
    </w:rPr>
  </w:style>
  <w:style w:type="character" w:customStyle="1" w:styleId="Naslov7Znak">
    <w:name w:val="Naslov 7 Znak"/>
    <w:link w:val="Naslov7"/>
    <w:locked/>
    <w:rsid w:val="0043547B"/>
    <w:rPr>
      <w:rFonts w:cs="Arial"/>
      <w:snapToGrid w:val="0"/>
      <w:sz w:val="22"/>
      <w:szCs w:val="24"/>
    </w:rPr>
  </w:style>
  <w:style w:type="character" w:customStyle="1" w:styleId="Naslov9Znak">
    <w:name w:val="Naslov 9 Znak"/>
    <w:link w:val="Naslov9"/>
    <w:locked/>
    <w:rsid w:val="0043547B"/>
    <w:rPr>
      <w:rFonts w:ascii="Arial" w:hAnsi="Arial" w:cs="Arial"/>
      <w:snapToGrid w:val="0"/>
      <w:sz w:val="22"/>
      <w:szCs w:val="22"/>
    </w:rPr>
  </w:style>
  <w:style w:type="paragraph" w:styleId="Glava">
    <w:name w:val="header"/>
    <w:aliases w:val="E-PVO-glava"/>
    <w:basedOn w:val="Navaden"/>
    <w:link w:val="GlavaZnak"/>
    <w:rsid w:val="00386D61"/>
    <w:pPr>
      <w:tabs>
        <w:tab w:val="center" w:pos="4703"/>
        <w:tab w:val="right" w:pos="9406"/>
      </w:tabs>
    </w:pPr>
  </w:style>
  <w:style w:type="character" w:customStyle="1" w:styleId="GlavaZnak">
    <w:name w:val="Glava Znak"/>
    <w:aliases w:val="E-PVO-glava Znak"/>
    <w:link w:val="Glava"/>
    <w:locked/>
    <w:rsid w:val="0043547B"/>
    <w:rPr>
      <w:rFonts w:ascii="Arial" w:hAnsi="Arial"/>
      <w:sz w:val="22"/>
      <w:szCs w:val="24"/>
      <w:lang w:val="sl-SI" w:eastAsia="en-US" w:bidi="ar-SA"/>
    </w:rPr>
  </w:style>
  <w:style w:type="paragraph" w:styleId="Noga">
    <w:name w:val="footer"/>
    <w:basedOn w:val="Navaden"/>
    <w:link w:val="NogaZnak"/>
    <w:rsid w:val="00386D61"/>
    <w:pPr>
      <w:tabs>
        <w:tab w:val="center" w:pos="4703"/>
        <w:tab w:val="right" w:pos="9406"/>
      </w:tabs>
    </w:pPr>
  </w:style>
  <w:style w:type="character" w:customStyle="1" w:styleId="NogaZnak">
    <w:name w:val="Noga Znak"/>
    <w:link w:val="Noga"/>
    <w:locked/>
    <w:rsid w:val="0043547B"/>
    <w:rPr>
      <w:rFonts w:ascii="Arial" w:hAnsi="Arial"/>
      <w:sz w:val="22"/>
      <w:szCs w:val="24"/>
      <w:lang w:val="sl-SI" w:eastAsia="en-US" w:bidi="ar-SA"/>
    </w:rPr>
  </w:style>
  <w:style w:type="character" w:styleId="tevilkastrani">
    <w:name w:val="page number"/>
    <w:basedOn w:val="Privzetapisavaodstavka"/>
    <w:semiHidden/>
    <w:rsid w:val="005C11F0"/>
  </w:style>
  <w:style w:type="paragraph" w:styleId="Besedilooblaka">
    <w:name w:val="Balloon Text"/>
    <w:basedOn w:val="Navaden"/>
    <w:link w:val="BesedilooblakaZnak"/>
    <w:semiHidden/>
    <w:rsid w:val="00536B49"/>
    <w:rPr>
      <w:rFonts w:ascii="Tahoma" w:hAnsi="Tahoma" w:cs="Tahoma"/>
      <w:sz w:val="16"/>
      <w:szCs w:val="16"/>
    </w:rPr>
  </w:style>
  <w:style w:type="character" w:customStyle="1" w:styleId="BesedilooblakaZnak">
    <w:name w:val="Besedilo oblačka Znak"/>
    <w:link w:val="Besedilooblaka"/>
    <w:semiHidden/>
    <w:locked/>
    <w:rsid w:val="0043547B"/>
    <w:rPr>
      <w:rFonts w:ascii="Tahoma" w:hAnsi="Tahoma" w:cs="Tahoma"/>
      <w:sz w:val="16"/>
      <w:szCs w:val="16"/>
      <w:lang w:val="sl-SI" w:eastAsia="en-US" w:bidi="ar-SA"/>
    </w:rPr>
  </w:style>
  <w:style w:type="character" w:styleId="Hiperpovezava">
    <w:name w:val="Hyperlink"/>
    <w:uiPriority w:val="99"/>
    <w:rsid w:val="0043547B"/>
    <w:rPr>
      <w:rFonts w:ascii="Times New Roman" w:hAnsi="Times New Roman" w:cs="Times New Roman" w:hint="default"/>
      <w:color w:val="0000FF"/>
      <w:u w:val="single"/>
    </w:rPr>
  </w:style>
  <w:style w:type="paragraph" w:styleId="Navadensplet">
    <w:name w:val="Normal (Web)"/>
    <w:basedOn w:val="Navaden"/>
    <w:rsid w:val="0043547B"/>
    <w:pPr>
      <w:spacing w:before="240" w:after="240"/>
      <w:jc w:val="left"/>
    </w:pPr>
    <w:rPr>
      <w:rFonts w:ascii="Times New Roman" w:hAnsi="Times New Roman"/>
      <w:szCs w:val="24"/>
    </w:rPr>
  </w:style>
  <w:style w:type="character" w:customStyle="1" w:styleId="Sprotnaopomba-besediloZnak">
    <w:name w:val="Sprotna opomba - besedilo Znak"/>
    <w:link w:val="Sprotnaopomba-besedilo"/>
    <w:uiPriority w:val="99"/>
    <w:locked/>
    <w:rsid w:val="0043547B"/>
    <w:rPr>
      <w:rFonts w:ascii="Arial" w:hAnsi="Arial" w:cs="Arial"/>
      <w:lang w:val="sl-SI" w:eastAsia="en-US" w:bidi="ar-SA"/>
    </w:rPr>
  </w:style>
  <w:style w:type="paragraph" w:styleId="Sprotnaopomba-besedilo">
    <w:name w:val="footnote text"/>
    <w:basedOn w:val="Navaden"/>
    <w:link w:val="Sprotnaopomba-besediloZnak"/>
    <w:uiPriority w:val="99"/>
    <w:rsid w:val="0043547B"/>
    <w:rPr>
      <w:sz w:val="20"/>
    </w:rPr>
  </w:style>
  <w:style w:type="character" w:customStyle="1" w:styleId="PripombabesediloZnak">
    <w:name w:val="Pripomba – besedilo Znak"/>
    <w:link w:val="Pripombabesedilo"/>
    <w:semiHidden/>
    <w:locked/>
    <w:rsid w:val="0043547B"/>
    <w:rPr>
      <w:rFonts w:ascii="SL Swiss" w:hAnsi="SL Swiss"/>
      <w:lang w:val="en-US" w:eastAsia="en-US" w:bidi="ar-SA"/>
    </w:rPr>
  </w:style>
  <w:style w:type="paragraph" w:styleId="Pripombabesedilo">
    <w:name w:val="annotation text"/>
    <w:basedOn w:val="Navaden"/>
    <w:link w:val="PripombabesediloZnak"/>
    <w:semiHidden/>
    <w:rsid w:val="0043547B"/>
    <w:pPr>
      <w:framePr w:hSpace="181" w:wrap="auto" w:vAnchor="text" w:hAnchor="text" w:y="1"/>
    </w:pPr>
    <w:rPr>
      <w:rFonts w:ascii="SL Swiss" w:hAnsi="SL Swiss"/>
      <w:sz w:val="20"/>
      <w:lang w:val="en-US"/>
    </w:rPr>
  </w:style>
  <w:style w:type="character" w:customStyle="1" w:styleId="Konnaopomba-besediloZnak">
    <w:name w:val="Končna opomba - besedilo Znak"/>
    <w:link w:val="Konnaopomba-besedilo"/>
    <w:semiHidden/>
    <w:locked/>
    <w:rsid w:val="0043547B"/>
    <w:rPr>
      <w:rFonts w:ascii="SL Swiss" w:hAnsi="SL Swiss"/>
      <w:lang w:val="en-US" w:eastAsia="en-US" w:bidi="ar-SA"/>
    </w:rPr>
  </w:style>
  <w:style w:type="paragraph" w:styleId="Konnaopomba-besedilo">
    <w:name w:val="endnote text"/>
    <w:basedOn w:val="Navaden"/>
    <w:link w:val="Konnaopomba-besediloZnak"/>
    <w:semiHidden/>
    <w:rsid w:val="0043547B"/>
    <w:pPr>
      <w:framePr w:hSpace="181" w:wrap="auto" w:vAnchor="text" w:hAnchor="text" w:y="1"/>
    </w:pPr>
    <w:rPr>
      <w:rFonts w:ascii="SL Swiss" w:hAnsi="SL Swiss"/>
      <w:sz w:val="20"/>
      <w:lang w:val="en-US"/>
    </w:rPr>
  </w:style>
  <w:style w:type="character" w:customStyle="1" w:styleId="NaslovZnak">
    <w:name w:val="Naslov Znak"/>
    <w:link w:val="Naslov"/>
    <w:locked/>
    <w:rsid w:val="00465A26"/>
    <w:rPr>
      <w:rFonts w:ascii="Arial" w:hAnsi="Arial" w:cs="Arial"/>
      <w:b/>
      <w:caps/>
      <w:noProof/>
      <w:snapToGrid w:val="0"/>
      <w:sz w:val="22"/>
      <w:szCs w:val="22"/>
      <w:lang w:val="en-US"/>
    </w:rPr>
  </w:style>
  <w:style w:type="paragraph" w:styleId="Naslov">
    <w:name w:val="Title"/>
    <w:basedOn w:val="Navaden"/>
    <w:next w:val="Navaden"/>
    <w:link w:val="NaslovZnak"/>
    <w:qFormat/>
    <w:rsid w:val="00465A26"/>
    <w:pPr>
      <w:widowControl w:val="0"/>
      <w:tabs>
        <w:tab w:val="left" w:pos="1814"/>
      </w:tabs>
      <w:spacing w:after="480"/>
      <w:ind w:left="1814" w:hanging="1814"/>
      <w:jc w:val="left"/>
    </w:pPr>
    <w:rPr>
      <w:b/>
      <w:caps/>
      <w:noProof/>
      <w:lang w:val="en-US"/>
    </w:rPr>
  </w:style>
  <w:style w:type="character" w:customStyle="1" w:styleId="TelobesedilaZnak">
    <w:name w:val="Telo besedila Znak"/>
    <w:link w:val="Telobesedila"/>
    <w:locked/>
    <w:rsid w:val="0043547B"/>
    <w:rPr>
      <w:rFonts w:ascii="Arial" w:hAnsi="Arial" w:cs="Arial"/>
      <w:sz w:val="24"/>
      <w:lang w:val="en-AU" w:eastAsia="en-US" w:bidi="ar-SA"/>
    </w:rPr>
  </w:style>
  <w:style w:type="paragraph" w:styleId="Telobesedila">
    <w:name w:val="Body Text"/>
    <w:basedOn w:val="Navaden"/>
    <w:link w:val="TelobesedilaZnak"/>
    <w:rsid w:val="0043547B"/>
    <w:rPr>
      <w:lang w:val="en-AU"/>
    </w:rPr>
  </w:style>
  <w:style w:type="character" w:customStyle="1" w:styleId="Telobesedila-zamikZnak">
    <w:name w:val="Telo besedila - zamik Znak"/>
    <w:link w:val="Telobesedila-zamik"/>
    <w:semiHidden/>
    <w:locked/>
    <w:rsid w:val="0043547B"/>
    <w:rPr>
      <w:rFonts w:ascii="SL Swiss" w:hAnsi="SL Swiss"/>
      <w:lang w:val="en-US" w:eastAsia="en-US" w:bidi="ar-SA"/>
    </w:rPr>
  </w:style>
  <w:style w:type="paragraph" w:styleId="Telobesedila-zamik">
    <w:name w:val="Body Text Indent"/>
    <w:basedOn w:val="Navaden"/>
    <w:link w:val="Telobesedila-zamikZnak"/>
    <w:rsid w:val="0043547B"/>
    <w:pPr>
      <w:ind w:left="360" w:hanging="360"/>
    </w:pPr>
    <w:rPr>
      <w:rFonts w:ascii="SL Swiss" w:hAnsi="SL Swiss"/>
      <w:sz w:val="20"/>
      <w:lang w:val="en-US"/>
    </w:rPr>
  </w:style>
  <w:style w:type="character" w:customStyle="1" w:styleId="Telobesedila-zamik2Znak">
    <w:name w:val="Telo besedila - zamik 2 Znak"/>
    <w:link w:val="Telobesedila-zamik2"/>
    <w:locked/>
    <w:rsid w:val="0043547B"/>
    <w:rPr>
      <w:rFonts w:ascii="Arial" w:hAnsi="Arial" w:cs="Arial"/>
      <w:szCs w:val="24"/>
      <w:lang w:val="en-GB" w:eastAsia="en-US" w:bidi="ar-SA"/>
    </w:rPr>
  </w:style>
  <w:style w:type="paragraph" w:styleId="Telobesedila-zamik2">
    <w:name w:val="Body Text Indent 2"/>
    <w:basedOn w:val="Navaden"/>
    <w:link w:val="Telobesedila-zamik2Znak"/>
    <w:rsid w:val="0043547B"/>
    <w:pPr>
      <w:spacing w:after="120" w:line="480" w:lineRule="auto"/>
      <w:ind w:left="283"/>
      <w:jc w:val="left"/>
    </w:pPr>
    <w:rPr>
      <w:sz w:val="20"/>
      <w:szCs w:val="24"/>
      <w:lang w:val="en-GB"/>
    </w:rPr>
  </w:style>
  <w:style w:type="character" w:customStyle="1" w:styleId="ZgradbadokumentaZnak">
    <w:name w:val="Zgradba dokumenta Znak"/>
    <w:link w:val="Zgradbadokumenta"/>
    <w:semiHidden/>
    <w:locked/>
    <w:rsid w:val="0043547B"/>
    <w:rPr>
      <w:rFonts w:ascii="Arial" w:hAnsi="Arial" w:cs="Arial"/>
      <w:sz w:val="24"/>
      <w:lang w:val="sl-SI" w:eastAsia="en-US" w:bidi="ar-SA"/>
    </w:rPr>
  </w:style>
  <w:style w:type="paragraph" w:styleId="Zgradbadokumenta">
    <w:name w:val="Document Map"/>
    <w:basedOn w:val="Navaden"/>
    <w:link w:val="ZgradbadokumentaZnak"/>
    <w:semiHidden/>
    <w:rsid w:val="0043547B"/>
    <w:pPr>
      <w:shd w:val="clear" w:color="auto" w:fill="000080"/>
    </w:pPr>
  </w:style>
  <w:style w:type="character" w:customStyle="1" w:styleId="GolobesediloZnak">
    <w:name w:val="Golo besedilo Znak"/>
    <w:link w:val="Golobesedilo"/>
    <w:semiHidden/>
    <w:locked/>
    <w:rsid w:val="0043547B"/>
    <w:rPr>
      <w:rFonts w:ascii="Arial" w:hAnsi="Arial" w:cs="Arial"/>
      <w:sz w:val="24"/>
      <w:lang w:val="sl-SI" w:eastAsia="en-US" w:bidi="ar-SA"/>
    </w:rPr>
  </w:style>
  <w:style w:type="paragraph" w:styleId="Golobesedilo">
    <w:name w:val="Plain Text"/>
    <w:basedOn w:val="Navaden"/>
    <w:link w:val="GolobesediloZnak"/>
    <w:rsid w:val="0043547B"/>
  </w:style>
  <w:style w:type="character" w:customStyle="1" w:styleId="ZadevapripombeZnak">
    <w:name w:val="Zadeva pripombe Znak"/>
    <w:link w:val="Zadevapripombe"/>
    <w:locked/>
    <w:rsid w:val="0043547B"/>
    <w:rPr>
      <w:rFonts w:ascii="Arial" w:hAnsi="Arial" w:cs="Arial"/>
      <w:b/>
      <w:bCs/>
      <w:lang w:val="sl-SI" w:eastAsia="en-US" w:bidi="ar-SA"/>
    </w:rPr>
  </w:style>
  <w:style w:type="paragraph" w:styleId="Zadevapripombe">
    <w:name w:val="annotation subject"/>
    <w:basedOn w:val="Pripombabesedilo"/>
    <w:next w:val="Pripombabesedilo"/>
    <w:link w:val="ZadevapripombeZnak"/>
    <w:rsid w:val="0043547B"/>
    <w:pPr>
      <w:framePr w:hSpace="0" w:wrap="auto" w:vAnchor="margin" w:yAlign="inline"/>
    </w:pPr>
    <w:rPr>
      <w:rFonts w:ascii="Arial" w:hAnsi="Arial"/>
      <w:b/>
      <w:bCs/>
      <w:lang w:val="sl-SI"/>
    </w:rPr>
  </w:style>
  <w:style w:type="paragraph" w:customStyle="1" w:styleId="Navaden1">
    <w:name w:val="Navaden1"/>
    <w:rsid w:val="0043547B"/>
    <w:pPr>
      <w:widowControl w:val="0"/>
      <w:spacing w:before="60" w:after="60" w:line="360" w:lineRule="atLeast"/>
      <w:jc w:val="both"/>
    </w:pPr>
    <w:rPr>
      <w:sz w:val="26"/>
      <w:lang w:eastAsia="en-US"/>
    </w:rPr>
  </w:style>
  <w:style w:type="paragraph" w:customStyle="1" w:styleId="tehpo">
    <w:name w:val="tehpo"/>
    <w:basedOn w:val="Navaden"/>
    <w:rsid w:val="0043547B"/>
    <w:rPr>
      <w:rFonts w:ascii="SL Swiss" w:hAnsi="SL Swiss"/>
      <w:sz w:val="20"/>
      <w:lang w:val="en-US"/>
    </w:rPr>
  </w:style>
  <w:style w:type="paragraph" w:customStyle="1" w:styleId="xl25">
    <w:name w:val="xl25"/>
    <w:basedOn w:val="Navaden"/>
    <w:rsid w:val="0043547B"/>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Times New Roman" w:hAnsi="Times New Roman"/>
      <w:szCs w:val="24"/>
      <w:lang w:val="en-GB"/>
    </w:rPr>
  </w:style>
  <w:style w:type="paragraph" w:customStyle="1" w:styleId="BESEDILO">
    <w:name w:val="BESEDILO"/>
    <w:rsid w:val="0043547B"/>
    <w:pPr>
      <w:keepLines/>
      <w:widowControl w:val="0"/>
      <w:tabs>
        <w:tab w:val="left" w:pos="2155"/>
      </w:tabs>
      <w:jc w:val="both"/>
    </w:pPr>
    <w:rPr>
      <w:rFonts w:ascii="Arial" w:hAnsi="Arial"/>
      <w:kern w:val="16"/>
      <w:lang w:eastAsia="en-US"/>
    </w:rPr>
  </w:style>
  <w:style w:type="paragraph" w:customStyle="1" w:styleId="p">
    <w:name w:val="p"/>
    <w:basedOn w:val="Navaden"/>
    <w:rsid w:val="0043547B"/>
    <w:pPr>
      <w:spacing w:before="75" w:after="75"/>
      <w:ind w:firstLine="240"/>
    </w:pPr>
    <w:rPr>
      <w:color w:val="333333"/>
      <w:sz w:val="18"/>
      <w:szCs w:val="18"/>
      <w:lang w:val="en-GB"/>
    </w:rPr>
  </w:style>
  <w:style w:type="paragraph" w:customStyle="1" w:styleId="BodyText31">
    <w:name w:val="Body Text 31"/>
    <w:basedOn w:val="Navaden"/>
    <w:rsid w:val="0043547B"/>
    <w:pPr>
      <w:tabs>
        <w:tab w:val="left" w:pos="720"/>
        <w:tab w:val="left" w:pos="1440"/>
        <w:tab w:val="left" w:pos="2160"/>
        <w:tab w:val="left" w:pos="2880"/>
        <w:tab w:val="left" w:pos="3600"/>
        <w:tab w:val="left" w:pos="4320"/>
        <w:tab w:val="left" w:pos="5040"/>
        <w:tab w:val="left" w:pos="5760"/>
        <w:tab w:val="left" w:pos="6480"/>
        <w:tab w:val="left" w:pos="7200"/>
        <w:tab w:val="left" w:pos="7920"/>
      </w:tabs>
    </w:pPr>
  </w:style>
  <w:style w:type="paragraph" w:customStyle="1" w:styleId="Default">
    <w:name w:val="Default"/>
    <w:rsid w:val="0043547B"/>
    <w:pPr>
      <w:widowControl w:val="0"/>
      <w:autoSpaceDE w:val="0"/>
      <w:autoSpaceDN w:val="0"/>
      <w:adjustRightInd w:val="0"/>
    </w:pPr>
    <w:rPr>
      <w:rFonts w:ascii="Arial" w:hAnsi="Arial" w:cs="Arial"/>
      <w:color w:val="000000"/>
      <w:sz w:val="24"/>
      <w:szCs w:val="24"/>
    </w:rPr>
  </w:style>
  <w:style w:type="character" w:styleId="Sprotnaopomba-sklic">
    <w:name w:val="footnote reference"/>
    <w:uiPriority w:val="99"/>
    <w:rsid w:val="0043547B"/>
    <w:rPr>
      <w:rFonts w:ascii="Times New Roman" w:hAnsi="Times New Roman" w:cs="Times New Roman" w:hint="default"/>
      <w:vertAlign w:val="superscript"/>
    </w:rPr>
  </w:style>
  <w:style w:type="table" w:styleId="Tabelamrea">
    <w:name w:val="Table Grid"/>
    <w:basedOn w:val="Navadnatabela"/>
    <w:rsid w:val="0043547B"/>
    <w:pPr>
      <w:widowControl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2328D7"/>
    <w:rPr>
      <w:sz w:val="16"/>
      <w:szCs w:val="16"/>
    </w:rPr>
  </w:style>
  <w:style w:type="character" w:customStyle="1" w:styleId="FooterChar">
    <w:name w:val="Footer Char"/>
    <w:semiHidden/>
    <w:locked/>
    <w:rsid w:val="008B5546"/>
    <w:rPr>
      <w:rFonts w:ascii="Arial" w:hAnsi="Arial"/>
      <w:sz w:val="24"/>
      <w:lang w:val="sl-SI" w:eastAsia="en-US" w:bidi="ar-SA"/>
    </w:rPr>
  </w:style>
  <w:style w:type="character" w:customStyle="1" w:styleId="BodyTextIndent2Char">
    <w:name w:val="Body Text Indent 2 Char"/>
    <w:semiHidden/>
    <w:locked/>
    <w:rsid w:val="00355FE1"/>
    <w:rPr>
      <w:rFonts w:ascii="Arial" w:hAnsi="Arial" w:cs="Arial"/>
      <w:szCs w:val="24"/>
      <w:lang w:val="en-GB" w:eastAsia="en-US" w:bidi="ar-SA"/>
    </w:rPr>
  </w:style>
  <w:style w:type="paragraph" w:styleId="Odstavekseznama">
    <w:name w:val="List Paragraph"/>
    <w:aliases w:val="stevilkeTabela,Bullet List,FooterText,numbered,AB List 1,Bullet Points,555,lp1,Equipment,ProcessA,Bulletr List Paragraph,列出段落,列出段落1,List Paragraph2,List Paragraph21,Listeafsnit1,Parágrafo da Lista1,Párrafo de lista1,リスト段落1,Foot"/>
    <w:basedOn w:val="Seznam"/>
    <w:next w:val="Navaden"/>
    <w:link w:val="OdstavekseznamaZnak"/>
    <w:uiPriority w:val="34"/>
    <w:qFormat/>
    <w:rsid w:val="00F40732"/>
    <w:pPr>
      <w:ind w:left="0"/>
    </w:pPr>
    <w:rPr>
      <w:sz w:val="20"/>
    </w:rPr>
  </w:style>
  <w:style w:type="paragraph" w:styleId="Revizija">
    <w:name w:val="Revision"/>
    <w:hidden/>
    <w:uiPriority w:val="99"/>
    <w:semiHidden/>
    <w:rsid w:val="00116065"/>
    <w:rPr>
      <w:rFonts w:ascii="Arial" w:hAnsi="Arial"/>
      <w:sz w:val="24"/>
      <w:lang w:eastAsia="en-US"/>
    </w:rPr>
  </w:style>
  <w:style w:type="character" w:customStyle="1" w:styleId="Naslov8Znak">
    <w:name w:val="Naslov 8 Znak"/>
    <w:link w:val="Naslov8"/>
    <w:rsid w:val="00587B7E"/>
    <w:rPr>
      <w:rFonts w:ascii="Calibri" w:hAnsi="Calibri"/>
      <w:i/>
      <w:iCs/>
      <w:snapToGrid w:val="0"/>
      <w:sz w:val="24"/>
      <w:szCs w:val="24"/>
    </w:rPr>
  </w:style>
  <w:style w:type="paragraph" w:customStyle="1" w:styleId="Navaden-razmik">
    <w:name w:val="Navaden - razmik"/>
    <w:basedOn w:val="Navaden"/>
    <w:link w:val="Navaden-razmikZnak"/>
    <w:qFormat/>
    <w:rsid w:val="00E31F43"/>
    <w:pPr>
      <w:spacing w:before="240" w:after="240"/>
    </w:pPr>
  </w:style>
  <w:style w:type="paragraph" w:styleId="NaslovTOC">
    <w:name w:val="TOC Heading"/>
    <w:basedOn w:val="Naslov1"/>
    <w:next w:val="Navaden"/>
    <w:uiPriority w:val="39"/>
    <w:semiHidden/>
    <w:unhideWhenUsed/>
    <w:qFormat/>
    <w:rsid w:val="00473E43"/>
    <w:pPr>
      <w:keepLines/>
      <w:numPr>
        <w:numId w:val="0"/>
      </w:numPr>
      <w:spacing w:line="276" w:lineRule="auto"/>
      <w:outlineLvl w:val="9"/>
    </w:pPr>
    <w:rPr>
      <w:rFonts w:ascii="Cambria" w:hAnsi="Cambria" w:cs="Times New Roman"/>
      <w:bCs/>
      <w:caps w:val="0"/>
      <w:snapToGrid/>
      <w:color w:val="365F91"/>
      <w:kern w:val="0"/>
      <w:sz w:val="28"/>
      <w:szCs w:val="28"/>
    </w:rPr>
  </w:style>
  <w:style w:type="character" w:customStyle="1" w:styleId="Navaden-razmikZnak">
    <w:name w:val="Navaden - razmik Znak"/>
    <w:link w:val="Navaden-razmik"/>
    <w:rsid w:val="00E31F43"/>
    <w:rPr>
      <w:rFonts w:ascii="Arial" w:hAnsi="Arial" w:cs="Arial"/>
      <w:snapToGrid w:val="0"/>
      <w:sz w:val="22"/>
      <w:szCs w:val="22"/>
    </w:rPr>
  </w:style>
  <w:style w:type="paragraph" w:styleId="Kazalovsebine1">
    <w:name w:val="toc 1"/>
    <w:basedOn w:val="Navaden"/>
    <w:next w:val="Navaden"/>
    <w:autoRedefine/>
    <w:uiPriority w:val="39"/>
    <w:qFormat/>
    <w:rsid w:val="00862850"/>
    <w:pPr>
      <w:tabs>
        <w:tab w:val="left" w:pos="440"/>
        <w:tab w:val="right" w:leader="dot" w:pos="8495"/>
      </w:tabs>
    </w:pPr>
    <w:rPr>
      <w:rFonts w:ascii="Arial Narrow" w:hAnsi="Arial Narrow"/>
    </w:rPr>
  </w:style>
  <w:style w:type="paragraph" w:styleId="Kazalovsebine2">
    <w:name w:val="toc 2"/>
    <w:basedOn w:val="Navaden"/>
    <w:next w:val="Navaden"/>
    <w:autoRedefine/>
    <w:uiPriority w:val="39"/>
    <w:unhideWhenUsed/>
    <w:qFormat/>
    <w:rsid w:val="00A95645"/>
    <w:pPr>
      <w:tabs>
        <w:tab w:val="left" w:pos="880"/>
        <w:tab w:val="right" w:leader="dot" w:pos="8495"/>
      </w:tabs>
      <w:jc w:val="left"/>
    </w:pPr>
    <w:rPr>
      <w:rFonts w:ascii="Calibri" w:hAnsi="Calibri" w:cs="Times New Roman"/>
      <w:snapToGrid/>
    </w:rPr>
  </w:style>
  <w:style w:type="paragraph" w:styleId="Kazalovsebine3">
    <w:name w:val="toc 3"/>
    <w:basedOn w:val="Navaden"/>
    <w:next w:val="Navaden"/>
    <w:autoRedefine/>
    <w:uiPriority w:val="39"/>
    <w:unhideWhenUsed/>
    <w:qFormat/>
    <w:rsid w:val="00C07334"/>
    <w:pPr>
      <w:tabs>
        <w:tab w:val="left" w:pos="1320"/>
        <w:tab w:val="right" w:leader="dot" w:pos="8495"/>
      </w:tabs>
      <w:ind w:left="440"/>
      <w:jc w:val="left"/>
    </w:pPr>
    <w:rPr>
      <w:rFonts w:ascii="Calibri" w:hAnsi="Calibri" w:cs="Times New Roman"/>
      <w:snapToGrid/>
    </w:rPr>
  </w:style>
  <w:style w:type="character" w:styleId="Nerazreenaomemba">
    <w:name w:val="Unresolved Mention"/>
    <w:basedOn w:val="Privzetapisavaodstavka"/>
    <w:uiPriority w:val="99"/>
    <w:semiHidden/>
    <w:unhideWhenUsed/>
    <w:rsid w:val="009A081D"/>
    <w:rPr>
      <w:color w:val="605E5C"/>
      <w:shd w:val="clear" w:color="auto" w:fill="E1DFDD"/>
    </w:rPr>
  </w:style>
  <w:style w:type="paragraph" w:styleId="Telobesedila2">
    <w:name w:val="Body Text 2"/>
    <w:basedOn w:val="Navaden"/>
    <w:link w:val="Telobesedila2Znak"/>
    <w:semiHidden/>
    <w:unhideWhenUsed/>
    <w:rsid w:val="00834328"/>
    <w:pPr>
      <w:spacing w:after="120" w:line="480" w:lineRule="auto"/>
    </w:pPr>
  </w:style>
  <w:style w:type="character" w:customStyle="1" w:styleId="Telobesedila2Znak">
    <w:name w:val="Telo besedila 2 Znak"/>
    <w:basedOn w:val="Privzetapisavaodstavka"/>
    <w:link w:val="Telobesedila2"/>
    <w:semiHidden/>
    <w:rsid w:val="00834328"/>
    <w:rPr>
      <w:rFonts w:ascii="Arial" w:hAnsi="Arial" w:cs="Arial"/>
      <w:snapToGrid w:val="0"/>
      <w:sz w:val="22"/>
      <w:szCs w:val="22"/>
    </w:rPr>
  </w:style>
  <w:style w:type="character" w:styleId="Poudarek">
    <w:name w:val="Emphasis"/>
    <w:basedOn w:val="Privzetapisavaodstavka"/>
    <w:uiPriority w:val="20"/>
    <w:qFormat/>
    <w:rsid w:val="00D40DF6"/>
    <w:rPr>
      <w:i/>
      <w:iCs/>
    </w:rPr>
  </w:style>
  <w:style w:type="character" w:styleId="SledenaHiperpovezava">
    <w:name w:val="FollowedHyperlink"/>
    <w:basedOn w:val="Privzetapisavaodstavka"/>
    <w:uiPriority w:val="99"/>
    <w:semiHidden/>
    <w:unhideWhenUsed/>
    <w:rsid w:val="005174AB"/>
    <w:rPr>
      <w:color w:val="800080" w:themeColor="followedHyperlink"/>
      <w:u w:val="single"/>
    </w:rPr>
  </w:style>
  <w:style w:type="paragraph" w:customStyle="1" w:styleId="msonormal0">
    <w:name w:val="msonormal"/>
    <w:basedOn w:val="Navaden"/>
    <w:rsid w:val="005174AB"/>
    <w:pPr>
      <w:snapToGrid w:val="0"/>
      <w:spacing w:before="240" w:after="240"/>
      <w:jc w:val="left"/>
    </w:pPr>
    <w:rPr>
      <w:rFonts w:ascii="Times New Roman" w:hAnsi="Times New Roman"/>
      <w:snapToGrid/>
      <w:szCs w:val="24"/>
    </w:rPr>
  </w:style>
  <w:style w:type="character" w:customStyle="1" w:styleId="GlavaZnak1">
    <w:name w:val="Glava Znak1"/>
    <w:aliases w:val="E-PVO-glava Znak1"/>
    <w:basedOn w:val="Privzetapisavaodstavka"/>
    <w:semiHidden/>
    <w:rsid w:val="005174AB"/>
    <w:rPr>
      <w:rFonts w:ascii="Arial" w:hAnsi="Arial" w:cs="Arial"/>
      <w:sz w:val="22"/>
      <w:szCs w:val="22"/>
    </w:rPr>
  </w:style>
  <w:style w:type="character" w:customStyle="1" w:styleId="Sprotnaopomba-besediloZnak1">
    <w:name w:val="Sprotna opomba - besedilo Znak1"/>
    <w:basedOn w:val="Privzetapisavaodstavka"/>
    <w:uiPriority w:val="99"/>
    <w:semiHidden/>
    <w:rsid w:val="005174AB"/>
    <w:rPr>
      <w:rFonts w:ascii="Arial" w:hAnsi="Arial" w:cs="Arial" w:hint="default"/>
      <w:snapToGrid/>
    </w:rPr>
  </w:style>
  <w:style w:type="character" w:customStyle="1" w:styleId="PripombabesediloZnak1">
    <w:name w:val="Pripomba – besedilo Znak1"/>
    <w:basedOn w:val="Privzetapisavaodstavka"/>
    <w:uiPriority w:val="99"/>
    <w:semiHidden/>
    <w:rsid w:val="005174AB"/>
    <w:rPr>
      <w:rFonts w:ascii="Arial" w:hAnsi="Arial" w:cs="Arial" w:hint="default"/>
      <w:snapToGrid/>
    </w:rPr>
  </w:style>
  <w:style w:type="character" w:customStyle="1" w:styleId="Konnaopomba-besediloZnak1">
    <w:name w:val="Končna opomba - besedilo Znak1"/>
    <w:basedOn w:val="Privzetapisavaodstavka"/>
    <w:uiPriority w:val="99"/>
    <w:semiHidden/>
    <w:rsid w:val="005174AB"/>
    <w:rPr>
      <w:rFonts w:ascii="Arial" w:hAnsi="Arial" w:cs="Arial" w:hint="default"/>
      <w:snapToGrid/>
    </w:rPr>
  </w:style>
  <w:style w:type="character" w:customStyle="1" w:styleId="NaslovZnak1">
    <w:name w:val="Naslov Znak1"/>
    <w:basedOn w:val="Privzetapisavaodstavka"/>
    <w:uiPriority w:val="10"/>
    <w:rsid w:val="005174AB"/>
    <w:rPr>
      <w:rFonts w:asciiTheme="majorHAnsi" w:eastAsiaTheme="majorEastAsia" w:hAnsiTheme="majorHAnsi" w:cstheme="majorBidi" w:hint="default"/>
      <w:snapToGrid/>
      <w:spacing w:val="-10"/>
      <w:kern w:val="28"/>
      <w:sz w:val="56"/>
      <w:szCs w:val="56"/>
    </w:rPr>
  </w:style>
  <w:style w:type="character" w:customStyle="1" w:styleId="TelobesedilaZnak1">
    <w:name w:val="Telo besedila Znak1"/>
    <w:basedOn w:val="Privzetapisavaodstavka"/>
    <w:uiPriority w:val="99"/>
    <w:semiHidden/>
    <w:rsid w:val="005174AB"/>
    <w:rPr>
      <w:rFonts w:ascii="Arial" w:hAnsi="Arial" w:cs="Arial" w:hint="default"/>
      <w:snapToGrid/>
      <w:sz w:val="22"/>
      <w:szCs w:val="22"/>
    </w:rPr>
  </w:style>
  <w:style w:type="character" w:customStyle="1" w:styleId="Telobesedila-zamikZnak1">
    <w:name w:val="Telo besedila - zamik Znak1"/>
    <w:basedOn w:val="Privzetapisavaodstavka"/>
    <w:uiPriority w:val="99"/>
    <w:semiHidden/>
    <w:rsid w:val="005174AB"/>
    <w:rPr>
      <w:rFonts w:ascii="Arial" w:hAnsi="Arial" w:cs="Arial" w:hint="default"/>
      <w:snapToGrid/>
      <w:sz w:val="22"/>
      <w:szCs w:val="22"/>
    </w:rPr>
  </w:style>
  <w:style w:type="character" w:customStyle="1" w:styleId="Telobesedila-zamik2Znak1">
    <w:name w:val="Telo besedila - zamik 2 Znak1"/>
    <w:basedOn w:val="Privzetapisavaodstavka"/>
    <w:uiPriority w:val="99"/>
    <w:semiHidden/>
    <w:rsid w:val="005174AB"/>
    <w:rPr>
      <w:rFonts w:ascii="Arial" w:hAnsi="Arial" w:cs="Arial" w:hint="default"/>
      <w:snapToGrid/>
      <w:sz w:val="22"/>
      <w:szCs w:val="22"/>
    </w:rPr>
  </w:style>
  <w:style w:type="character" w:customStyle="1" w:styleId="ZgradbadokumentaZnak1">
    <w:name w:val="Zgradba dokumenta Znak1"/>
    <w:basedOn w:val="Privzetapisavaodstavka"/>
    <w:uiPriority w:val="99"/>
    <w:semiHidden/>
    <w:rsid w:val="005174AB"/>
    <w:rPr>
      <w:rFonts w:ascii="Segoe UI" w:hAnsi="Segoe UI" w:cs="Segoe UI" w:hint="default"/>
      <w:snapToGrid/>
      <w:sz w:val="16"/>
      <w:szCs w:val="16"/>
    </w:rPr>
  </w:style>
  <w:style w:type="character" w:customStyle="1" w:styleId="GolobesediloZnak1">
    <w:name w:val="Golo besedilo Znak1"/>
    <w:basedOn w:val="Privzetapisavaodstavka"/>
    <w:uiPriority w:val="99"/>
    <w:semiHidden/>
    <w:rsid w:val="005174AB"/>
    <w:rPr>
      <w:rFonts w:ascii="Consolas" w:hAnsi="Consolas" w:cs="Arial" w:hint="default"/>
      <w:snapToGrid/>
      <w:sz w:val="21"/>
      <w:szCs w:val="21"/>
    </w:rPr>
  </w:style>
  <w:style w:type="character" w:customStyle="1" w:styleId="ZadevapripombeZnak1">
    <w:name w:val="Zadeva pripombe Znak1"/>
    <w:basedOn w:val="PripombabesediloZnak1"/>
    <w:uiPriority w:val="99"/>
    <w:semiHidden/>
    <w:rsid w:val="005174AB"/>
    <w:rPr>
      <w:rFonts w:ascii="Arial" w:hAnsi="Arial" w:cs="Arial" w:hint="default"/>
      <w:b/>
      <w:bCs/>
      <w:snapToGrid/>
    </w:rPr>
  </w:style>
  <w:style w:type="paragraph" w:styleId="Seznam-nadaljevanje">
    <w:name w:val="List Continue"/>
    <w:basedOn w:val="Navaden"/>
    <w:semiHidden/>
    <w:unhideWhenUsed/>
    <w:rsid w:val="00F40732"/>
    <w:pPr>
      <w:spacing w:after="120"/>
      <w:ind w:left="283"/>
      <w:contextualSpacing/>
    </w:pPr>
  </w:style>
  <w:style w:type="paragraph" w:styleId="Seznam">
    <w:name w:val="List"/>
    <w:basedOn w:val="Navaden"/>
    <w:rsid w:val="00F40732"/>
    <w:pPr>
      <w:ind w:left="283" w:hanging="283"/>
      <w:contextualSpacing/>
    </w:pPr>
  </w:style>
  <w:style w:type="paragraph" w:styleId="Napis">
    <w:name w:val="caption"/>
    <w:basedOn w:val="Navaden"/>
    <w:next w:val="Navaden"/>
    <w:unhideWhenUsed/>
    <w:qFormat/>
    <w:rsid w:val="00A7733F"/>
    <w:pPr>
      <w:spacing w:after="200"/>
    </w:pPr>
    <w:rPr>
      <w:i/>
      <w:iCs/>
      <w:color w:val="000000" w:themeColor="text1"/>
      <w:sz w:val="20"/>
      <w:szCs w:val="18"/>
    </w:rPr>
  </w:style>
  <w:style w:type="character" w:customStyle="1" w:styleId="OdstavekseznamaZnak">
    <w:name w:val="Odstavek seznama Znak"/>
    <w:aliases w:val="stevilkeTabela Znak,Bullet List Znak,FooterText Znak,numbered Znak,AB List 1 Znak,Bullet Points Znak,555 Znak,lp1 Znak,Equipment Znak,ProcessA Znak,Bulletr List Paragraph Znak,列出段落 Znak,列出段落1 Znak,List Paragraph2 Znak,リスト段落1 Znak"/>
    <w:link w:val="Odstavekseznama"/>
    <w:uiPriority w:val="34"/>
    <w:locked/>
    <w:rsid w:val="000D6034"/>
    <w:rPr>
      <w:rFonts w:ascii="Arial" w:hAnsi="Arial" w:cs="Arial"/>
      <w:snapToGrid w:val="0"/>
      <w:szCs w:val="22"/>
    </w:rPr>
  </w:style>
  <w:style w:type="character" w:customStyle="1" w:styleId="FontStyle23">
    <w:name w:val="Font Style23"/>
    <w:basedOn w:val="Privzetapisavaodstavka"/>
    <w:uiPriority w:val="99"/>
    <w:rsid w:val="002250E4"/>
    <w:rPr>
      <w:rFonts w:ascii="Arial" w:hAnsi="Arial" w:cs="Arial" w:hint="default"/>
      <w:color w:val="000000"/>
      <w:spacing w:val="1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16336">
      <w:bodyDiv w:val="1"/>
      <w:marLeft w:val="0"/>
      <w:marRight w:val="0"/>
      <w:marTop w:val="0"/>
      <w:marBottom w:val="0"/>
      <w:divBdr>
        <w:top w:val="none" w:sz="0" w:space="0" w:color="auto"/>
        <w:left w:val="none" w:sz="0" w:space="0" w:color="auto"/>
        <w:bottom w:val="none" w:sz="0" w:space="0" w:color="auto"/>
        <w:right w:val="none" w:sz="0" w:space="0" w:color="auto"/>
      </w:divBdr>
    </w:div>
    <w:div w:id="207646258">
      <w:bodyDiv w:val="1"/>
      <w:marLeft w:val="0"/>
      <w:marRight w:val="0"/>
      <w:marTop w:val="0"/>
      <w:marBottom w:val="0"/>
      <w:divBdr>
        <w:top w:val="none" w:sz="0" w:space="0" w:color="auto"/>
        <w:left w:val="none" w:sz="0" w:space="0" w:color="auto"/>
        <w:bottom w:val="none" w:sz="0" w:space="0" w:color="auto"/>
        <w:right w:val="none" w:sz="0" w:space="0" w:color="auto"/>
      </w:divBdr>
    </w:div>
    <w:div w:id="518936480">
      <w:bodyDiv w:val="1"/>
      <w:marLeft w:val="0"/>
      <w:marRight w:val="0"/>
      <w:marTop w:val="0"/>
      <w:marBottom w:val="0"/>
      <w:divBdr>
        <w:top w:val="none" w:sz="0" w:space="0" w:color="auto"/>
        <w:left w:val="none" w:sz="0" w:space="0" w:color="auto"/>
        <w:bottom w:val="none" w:sz="0" w:space="0" w:color="auto"/>
        <w:right w:val="none" w:sz="0" w:space="0" w:color="auto"/>
      </w:divBdr>
    </w:div>
    <w:div w:id="669910174">
      <w:bodyDiv w:val="1"/>
      <w:marLeft w:val="0"/>
      <w:marRight w:val="0"/>
      <w:marTop w:val="0"/>
      <w:marBottom w:val="0"/>
      <w:divBdr>
        <w:top w:val="none" w:sz="0" w:space="0" w:color="auto"/>
        <w:left w:val="none" w:sz="0" w:space="0" w:color="auto"/>
        <w:bottom w:val="none" w:sz="0" w:space="0" w:color="auto"/>
        <w:right w:val="none" w:sz="0" w:space="0" w:color="auto"/>
      </w:divBdr>
    </w:div>
    <w:div w:id="896818541">
      <w:bodyDiv w:val="1"/>
      <w:marLeft w:val="0"/>
      <w:marRight w:val="0"/>
      <w:marTop w:val="0"/>
      <w:marBottom w:val="0"/>
      <w:divBdr>
        <w:top w:val="none" w:sz="0" w:space="0" w:color="auto"/>
        <w:left w:val="none" w:sz="0" w:space="0" w:color="auto"/>
        <w:bottom w:val="none" w:sz="0" w:space="0" w:color="auto"/>
        <w:right w:val="none" w:sz="0" w:space="0" w:color="auto"/>
      </w:divBdr>
    </w:div>
    <w:div w:id="1299453068">
      <w:bodyDiv w:val="1"/>
      <w:marLeft w:val="0"/>
      <w:marRight w:val="0"/>
      <w:marTop w:val="0"/>
      <w:marBottom w:val="0"/>
      <w:divBdr>
        <w:top w:val="none" w:sz="0" w:space="0" w:color="auto"/>
        <w:left w:val="none" w:sz="0" w:space="0" w:color="auto"/>
        <w:bottom w:val="none" w:sz="0" w:space="0" w:color="auto"/>
        <w:right w:val="none" w:sz="0" w:space="0" w:color="auto"/>
      </w:divBdr>
    </w:div>
    <w:div w:id="1717466982">
      <w:bodyDiv w:val="1"/>
      <w:marLeft w:val="0"/>
      <w:marRight w:val="0"/>
      <w:marTop w:val="0"/>
      <w:marBottom w:val="0"/>
      <w:divBdr>
        <w:top w:val="none" w:sz="0" w:space="0" w:color="auto"/>
        <w:left w:val="none" w:sz="0" w:space="0" w:color="auto"/>
        <w:bottom w:val="none" w:sz="0" w:space="0" w:color="auto"/>
        <w:right w:val="none" w:sz="0" w:space="0" w:color="auto"/>
      </w:divBdr>
    </w:div>
    <w:div w:id="1849636862">
      <w:bodyDiv w:val="1"/>
      <w:marLeft w:val="0"/>
      <w:marRight w:val="0"/>
      <w:marTop w:val="0"/>
      <w:marBottom w:val="0"/>
      <w:divBdr>
        <w:top w:val="none" w:sz="0" w:space="0" w:color="auto"/>
        <w:left w:val="none" w:sz="0" w:space="0" w:color="auto"/>
        <w:bottom w:val="none" w:sz="0" w:space="0" w:color="auto"/>
        <w:right w:val="none" w:sz="0" w:space="0" w:color="auto"/>
      </w:divBdr>
    </w:div>
    <w:div w:id="1861240412">
      <w:bodyDiv w:val="1"/>
      <w:marLeft w:val="0"/>
      <w:marRight w:val="0"/>
      <w:marTop w:val="0"/>
      <w:marBottom w:val="0"/>
      <w:divBdr>
        <w:top w:val="none" w:sz="0" w:space="0" w:color="auto"/>
        <w:left w:val="none" w:sz="0" w:space="0" w:color="auto"/>
        <w:bottom w:val="none" w:sz="0" w:space="0" w:color="auto"/>
        <w:right w:val="none" w:sz="0" w:space="0" w:color="auto"/>
      </w:divBdr>
    </w:div>
    <w:div w:id="189191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95D32-4D51-41B9-AAFD-240937D6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5269</Words>
  <Characters>32557</Characters>
  <Application>Microsoft Office Word</Application>
  <DocSecurity>0</DocSecurity>
  <Lines>271</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37751</CharactersWithSpaces>
  <SharedDoc>false</SharedDoc>
  <HLinks>
    <vt:vector size="324" baseType="variant">
      <vt:variant>
        <vt:i4>2097185</vt:i4>
      </vt:variant>
      <vt:variant>
        <vt:i4>321</vt:i4>
      </vt:variant>
      <vt:variant>
        <vt:i4>0</vt:i4>
      </vt:variant>
      <vt:variant>
        <vt:i4>5</vt:i4>
      </vt:variant>
      <vt:variant>
        <vt:lpwstr>http://www.dz-rs.si/wps/portal/Home/ODrzavnemZboru/JavneObjave/JavnaNarocilaObjave</vt:lpwstr>
      </vt:variant>
      <vt:variant>
        <vt:lpwstr/>
      </vt:variant>
      <vt:variant>
        <vt:i4>5046303</vt:i4>
      </vt:variant>
      <vt:variant>
        <vt:i4>318</vt:i4>
      </vt:variant>
      <vt:variant>
        <vt:i4>0</vt:i4>
      </vt:variant>
      <vt:variant>
        <vt:i4>5</vt:i4>
      </vt:variant>
      <vt:variant>
        <vt:lpwstr>http://www.dz-rs.si/</vt:lpwstr>
      </vt:variant>
      <vt:variant>
        <vt:lpwstr/>
      </vt:variant>
      <vt:variant>
        <vt:i4>1769522</vt:i4>
      </vt:variant>
      <vt:variant>
        <vt:i4>311</vt:i4>
      </vt:variant>
      <vt:variant>
        <vt:i4>0</vt:i4>
      </vt:variant>
      <vt:variant>
        <vt:i4>5</vt:i4>
      </vt:variant>
      <vt:variant>
        <vt:lpwstr/>
      </vt:variant>
      <vt:variant>
        <vt:lpwstr>_Toc453248130</vt:lpwstr>
      </vt:variant>
      <vt:variant>
        <vt:i4>1703986</vt:i4>
      </vt:variant>
      <vt:variant>
        <vt:i4>305</vt:i4>
      </vt:variant>
      <vt:variant>
        <vt:i4>0</vt:i4>
      </vt:variant>
      <vt:variant>
        <vt:i4>5</vt:i4>
      </vt:variant>
      <vt:variant>
        <vt:lpwstr/>
      </vt:variant>
      <vt:variant>
        <vt:lpwstr>_Toc453248129</vt:lpwstr>
      </vt:variant>
      <vt:variant>
        <vt:i4>1703986</vt:i4>
      </vt:variant>
      <vt:variant>
        <vt:i4>299</vt:i4>
      </vt:variant>
      <vt:variant>
        <vt:i4>0</vt:i4>
      </vt:variant>
      <vt:variant>
        <vt:i4>5</vt:i4>
      </vt:variant>
      <vt:variant>
        <vt:lpwstr/>
      </vt:variant>
      <vt:variant>
        <vt:lpwstr>_Toc453248128</vt:lpwstr>
      </vt:variant>
      <vt:variant>
        <vt:i4>1703986</vt:i4>
      </vt:variant>
      <vt:variant>
        <vt:i4>293</vt:i4>
      </vt:variant>
      <vt:variant>
        <vt:i4>0</vt:i4>
      </vt:variant>
      <vt:variant>
        <vt:i4>5</vt:i4>
      </vt:variant>
      <vt:variant>
        <vt:lpwstr/>
      </vt:variant>
      <vt:variant>
        <vt:lpwstr>_Toc453248127</vt:lpwstr>
      </vt:variant>
      <vt:variant>
        <vt:i4>1703986</vt:i4>
      </vt:variant>
      <vt:variant>
        <vt:i4>287</vt:i4>
      </vt:variant>
      <vt:variant>
        <vt:i4>0</vt:i4>
      </vt:variant>
      <vt:variant>
        <vt:i4>5</vt:i4>
      </vt:variant>
      <vt:variant>
        <vt:lpwstr/>
      </vt:variant>
      <vt:variant>
        <vt:lpwstr>_Toc453248126</vt:lpwstr>
      </vt:variant>
      <vt:variant>
        <vt:i4>1703986</vt:i4>
      </vt:variant>
      <vt:variant>
        <vt:i4>281</vt:i4>
      </vt:variant>
      <vt:variant>
        <vt:i4>0</vt:i4>
      </vt:variant>
      <vt:variant>
        <vt:i4>5</vt:i4>
      </vt:variant>
      <vt:variant>
        <vt:lpwstr/>
      </vt:variant>
      <vt:variant>
        <vt:lpwstr>_Toc453248125</vt:lpwstr>
      </vt:variant>
      <vt:variant>
        <vt:i4>1703986</vt:i4>
      </vt:variant>
      <vt:variant>
        <vt:i4>275</vt:i4>
      </vt:variant>
      <vt:variant>
        <vt:i4>0</vt:i4>
      </vt:variant>
      <vt:variant>
        <vt:i4>5</vt:i4>
      </vt:variant>
      <vt:variant>
        <vt:lpwstr/>
      </vt:variant>
      <vt:variant>
        <vt:lpwstr>_Toc453248124</vt:lpwstr>
      </vt:variant>
      <vt:variant>
        <vt:i4>1703986</vt:i4>
      </vt:variant>
      <vt:variant>
        <vt:i4>269</vt:i4>
      </vt:variant>
      <vt:variant>
        <vt:i4>0</vt:i4>
      </vt:variant>
      <vt:variant>
        <vt:i4>5</vt:i4>
      </vt:variant>
      <vt:variant>
        <vt:lpwstr/>
      </vt:variant>
      <vt:variant>
        <vt:lpwstr>_Toc453248123</vt:lpwstr>
      </vt:variant>
      <vt:variant>
        <vt:i4>1703986</vt:i4>
      </vt:variant>
      <vt:variant>
        <vt:i4>263</vt:i4>
      </vt:variant>
      <vt:variant>
        <vt:i4>0</vt:i4>
      </vt:variant>
      <vt:variant>
        <vt:i4>5</vt:i4>
      </vt:variant>
      <vt:variant>
        <vt:lpwstr/>
      </vt:variant>
      <vt:variant>
        <vt:lpwstr>_Toc453248122</vt:lpwstr>
      </vt:variant>
      <vt:variant>
        <vt:i4>1703986</vt:i4>
      </vt:variant>
      <vt:variant>
        <vt:i4>257</vt:i4>
      </vt:variant>
      <vt:variant>
        <vt:i4>0</vt:i4>
      </vt:variant>
      <vt:variant>
        <vt:i4>5</vt:i4>
      </vt:variant>
      <vt:variant>
        <vt:lpwstr/>
      </vt:variant>
      <vt:variant>
        <vt:lpwstr>_Toc453248121</vt:lpwstr>
      </vt:variant>
      <vt:variant>
        <vt:i4>1703986</vt:i4>
      </vt:variant>
      <vt:variant>
        <vt:i4>251</vt:i4>
      </vt:variant>
      <vt:variant>
        <vt:i4>0</vt:i4>
      </vt:variant>
      <vt:variant>
        <vt:i4>5</vt:i4>
      </vt:variant>
      <vt:variant>
        <vt:lpwstr/>
      </vt:variant>
      <vt:variant>
        <vt:lpwstr>_Toc453248120</vt:lpwstr>
      </vt:variant>
      <vt:variant>
        <vt:i4>1638450</vt:i4>
      </vt:variant>
      <vt:variant>
        <vt:i4>245</vt:i4>
      </vt:variant>
      <vt:variant>
        <vt:i4>0</vt:i4>
      </vt:variant>
      <vt:variant>
        <vt:i4>5</vt:i4>
      </vt:variant>
      <vt:variant>
        <vt:lpwstr/>
      </vt:variant>
      <vt:variant>
        <vt:lpwstr>_Toc453248119</vt:lpwstr>
      </vt:variant>
      <vt:variant>
        <vt:i4>1638450</vt:i4>
      </vt:variant>
      <vt:variant>
        <vt:i4>239</vt:i4>
      </vt:variant>
      <vt:variant>
        <vt:i4>0</vt:i4>
      </vt:variant>
      <vt:variant>
        <vt:i4>5</vt:i4>
      </vt:variant>
      <vt:variant>
        <vt:lpwstr/>
      </vt:variant>
      <vt:variant>
        <vt:lpwstr>_Toc453248118</vt:lpwstr>
      </vt:variant>
      <vt:variant>
        <vt:i4>1638450</vt:i4>
      </vt:variant>
      <vt:variant>
        <vt:i4>233</vt:i4>
      </vt:variant>
      <vt:variant>
        <vt:i4>0</vt:i4>
      </vt:variant>
      <vt:variant>
        <vt:i4>5</vt:i4>
      </vt:variant>
      <vt:variant>
        <vt:lpwstr/>
      </vt:variant>
      <vt:variant>
        <vt:lpwstr>_Toc453248117</vt:lpwstr>
      </vt:variant>
      <vt:variant>
        <vt:i4>1638450</vt:i4>
      </vt:variant>
      <vt:variant>
        <vt:i4>227</vt:i4>
      </vt:variant>
      <vt:variant>
        <vt:i4>0</vt:i4>
      </vt:variant>
      <vt:variant>
        <vt:i4>5</vt:i4>
      </vt:variant>
      <vt:variant>
        <vt:lpwstr/>
      </vt:variant>
      <vt:variant>
        <vt:lpwstr>_Toc453248116</vt:lpwstr>
      </vt:variant>
      <vt:variant>
        <vt:i4>1638450</vt:i4>
      </vt:variant>
      <vt:variant>
        <vt:i4>221</vt:i4>
      </vt:variant>
      <vt:variant>
        <vt:i4>0</vt:i4>
      </vt:variant>
      <vt:variant>
        <vt:i4>5</vt:i4>
      </vt:variant>
      <vt:variant>
        <vt:lpwstr/>
      </vt:variant>
      <vt:variant>
        <vt:lpwstr>_Toc453248115</vt:lpwstr>
      </vt:variant>
      <vt:variant>
        <vt:i4>1638450</vt:i4>
      </vt:variant>
      <vt:variant>
        <vt:i4>215</vt:i4>
      </vt:variant>
      <vt:variant>
        <vt:i4>0</vt:i4>
      </vt:variant>
      <vt:variant>
        <vt:i4>5</vt:i4>
      </vt:variant>
      <vt:variant>
        <vt:lpwstr/>
      </vt:variant>
      <vt:variant>
        <vt:lpwstr>_Toc453248114</vt:lpwstr>
      </vt:variant>
      <vt:variant>
        <vt:i4>1638450</vt:i4>
      </vt:variant>
      <vt:variant>
        <vt:i4>209</vt:i4>
      </vt:variant>
      <vt:variant>
        <vt:i4>0</vt:i4>
      </vt:variant>
      <vt:variant>
        <vt:i4>5</vt:i4>
      </vt:variant>
      <vt:variant>
        <vt:lpwstr/>
      </vt:variant>
      <vt:variant>
        <vt:lpwstr>_Toc453248113</vt:lpwstr>
      </vt:variant>
      <vt:variant>
        <vt:i4>1638450</vt:i4>
      </vt:variant>
      <vt:variant>
        <vt:i4>203</vt:i4>
      </vt:variant>
      <vt:variant>
        <vt:i4>0</vt:i4>
      </vt:variant>
      <vt:variant>
        <vt:i4>5</vt:i4>
      </vt:variant>
      <vt:variant>
        <vt:lpwstr/>
      </vt:variant>
      <vt:variant>
        <vt:lpwstr>_Toc453248112</vt:lpwstr>
      </vt:variant>
      <vt:variant>
        <vt:i4>1638450</vt:i4>
      </vt:variant>
      <vt:variant>
        <vt:i4>197</vt:i4>
      </vt:variant>
      <vt:variant>
        <vt:i4>0</vt:i4>
      </vt:variant>
      <vt:variant>
        <vt:i4>5</vt:i4>
      </vt:variant>
      <vt:variant>
        <vt:lpwstr/>
      </vt:variant>
      <vt:variant>
        <vt:lpwstr>_Toc453248111</vt:lpwstr>
      </vt:variant>
      <vt:variant>
        <vt:i4>1638450</vt:i4>
      </vt:variant>
      <vt:variant>
        <vt:i4>191</vt:i4>
      </vt:variant>
      <vt:variant>
        <vt:i4>0</vt:i4>
      </vt:variant>
      <vt:variant>
        <vt:i4>5</vt:i4>
      </vt:variant>
      <vt:variant>
        <vt:lpwstr/>
      </vt:variant>
      <vt:variant>
        <vt:lpwstr>_Toc453248110</vt:lpwstr>
      </vt:variant>
      <vt:variant>
        <vt:i4>1572914</vt:i4>
      </vt:variant>
      <vt:variant>
        <vt:i4>185</vt:i4>
      </vt:variant>
      <vt:variant>
        <vt:i4>0</vt:i4>
      </vt:variant>
      <vt:variant>
        <vt:i4>5</vt:i4>
      </vt:variant>
      <vt:variant>
        <vt:lpwstr/>
      </vt:variant>
      <vt:variant>
        <vt:lpwstr>_Toc453248109</vt:lpwstr>
      </vt:variant>
      <vt:variant>
        <vt:i4>1572914</vt:i4>
      </vt:variant>
      <vt:variant>
        <vt:i4>179</vt:i4>
      </vt:variant>
      <vt:variant>
        <vt:i4>0</vt:i4>
      </vt:variant>
      <vt:variant>
        <vt:i4>5</vt:i4>
      </vt:variant>
      <vt:variant>
        <vt:lpwstr/>
      </vt:variant>
      <vt:variant>
        <vt:lpwstr>_Toc453248108</vt:lpwstr>
      </vt:variant>
      <vt:variant>
        <vt:i4>1572914</vt:i4>
      </vt:variant>
      <vt:variant>
        <vt:i4>173</vt:i4>
      </vt:variant>
      <vt:variant>
        <vt:i4>0</vt:i4>
      </vt:variant>
      <vt:variant>
        <vt:i4>5</vt:i4>
      </vt:variant>
      <vt:variant>
        <vt:lpwstr/>
      </vt:variant>
      <vt:variant>
        <vt:lpwstr>_Toc453248107</vt:lpwstr>
      </vt:variant>
      <vt:variant>
        <vt:i4>1572914</vt:i4>
      </vt:variant>
      <vt:variant>
        <vt:i4>167</vt:i4>
      </vt:variant>
      <vt:variant>
        <vt:i4>0</vt:i4>
      </vt:variant>
      <vt:variant>
        <vt:i4>5</vt:i4>
      </vt:variant>
      <vt:variant>
        <vt:lpwstr/>
      </vt:variant>
      <vt:variant>
        <vt:lpwstr>_Toc453248106</vt:lpwstr>
      </vt:variant>
      <vt:variant>
        <vt:i4>1572914</vt:i4>
      </vt:variant>
      <vt:variant>
        <vt:i4>161</vt:i4>
      </vt:variant>
      <vt:variant>
        <vt:i4>0</vt:i4>
      </vt:variant>
      <vt:variant>
        <vt:i4>5</vt:i4>
      </vt:variant>
      <vt:variant>
        <vt:lpwstr/>
      </vt:variant>
      <vt:variant>
        <vt:lpwstr>_Toc453248105</vt:lpwstr>
      </vt:variant>
      <vt:variant>
        <vt:i4>1572914</vt:i4>
      </vt:variant>
      <vt:variant>
        <vt:i4>155</vt:i4>
      </vt:variant>
      <vt:variant>
        <vt:i4>0</vt:i4>
      </vt:variant>
      <vt:variant>
        <vt:i4>5</vt:i4>
      </vt:variant>
      <vt:variant>
        <vt:lpwstr/>
      </vt:variant>
      <vt:variant>
        <vt:lpwstr>_Toc453248104</vt:lpwstr>
      </vt:variant>
      <vt:variant>
        <vt:i4>1572914</vt:i4>
      </vt:variant>
      <vt:variant>
        <vt:i4>149</vt:i4>
      </vt:variant>
      <vt:variant>
        <vt:i4>0</vt:i4>
      </vt:variant>
      <vt:variant>
        <vt:i4>5</vt:i4>
      </vt:variant>
      <vt:variant>
        <vt:lpwstr/>
      </vt:variant>
      <vt:variant>
        <vt:lpwstr>_Toc453248103</vt:lpwstr>
      </vt:variant>
      <vt:variant>
        <vt:i4>1572914</vt:i4>
      </vt:variant>
      <vt:variant>
        <vt:i4>143</vt:i4>
      </vt:variant>
      <vt:variant>
        <vt:i4>0</vt:i4>
      </vt:variant>
      <vt:variant>
        <vt:i4>5</vt:i4>
      </vt:variant>
      <vt:variant>
        <vt:lpwstr/>
      </vt:variant>
      <vt:variant>
        <vt:lpwstr>_Toc453248102</vt:lpwstr>
      </vt:variant>
      <vt:variant>
        <vt:i4>1572914</vt:i4>
      </vt:variant>
      <vt:variant>
        <vt:i4>137</vt:i4>
      </vt:variant>
      <vt:variant>
        <vt:i4>0</vt:i4>
      </vt:variant>
      <vt:variant>
        <vt:i4>5</vt:i4>
      </vt:variant>
      <vt:variant>
        <vt:lpwstr/>
      </vt:variant>
      <vt:variant>
        <vt:lpwstr>_Toc453248101</vt:lpwstr>
      </vt:variant>
      <vt:variant>
        <vt:i4>1572914</vt:i4>
      </vt:variant>
      <vt:variant>
        <vt:i4>131</vt:i4>
      </vt:variant>
      <vt:variant>
        <vt:i4>0</vt:i4>
      </vt:variant>
      <vt:variant>
        <vt:i4>5</vt:i4>
      </vt:variant>
      <vt:variant>
        <vt:lpwstr/>
      </vt:variant>
      <vt:variant>
        <vt:lpwstr>_Toc453248100</vt:lpwstr>
      </vt:variant>
      <vt:variant>
        <vt:i4>1114163</vt:i4>
      </vt:variant>
      <vt:variant>
        <vt:i4>125</vt:i4>
      </vt:variant>
      <vt:variant>
        <vt:i4>0</vt:i4>
      </vt:variant>
      <vt:variant>
        <vt:i4>5</vt:i4>
      </vt:variant>
      <vt:variant>
        <vt:lpwstr/>
      </vt:variant>
      <vt:variant>
        <vt:lpwstr>_Toc453248099</vt:lpwstr>
      </vt:variant>
      <vt:variant>
        <vt:i4>1114163</vt:i4>
      </vt:variant>
      <vt:variant>
        <vt:i4>119</vt:i4>
      </vt:variant>
      <vt:variant>
        <vt:i4>0</vt:i4>
      </vt:variant>
      <vt:variant>
        <vt:i4>5</vt:i4>
      </vt:variant>
      <vt:variant>
        <vt:lpwstr/>
      </vt:variant>
      <vt:variant>
        <vt:lpwstr>_Toc453248098</vt:lpwstr>
      </vt:variant>
      <vt:variant>
        <vt:i4>1114163</vt:i4>
      </vt:variant>
      <vt:variant>
        <vt:i4>113</vt:i4>
      </vt:variant>
      <vt:variant>
        <vt:i4>0</vt:i4>
      </vt:variant>
      <vt:variant>
        <vt:i4>5</vt:i4>
      </vt:variant>
      <vt:variant>
        <vt:lpwstr/>
      </vt:variant>
      <vt:variant>
        <vt:lpwstr>_Toc453248097</vt:lpwstr>
      </vt:variant>
      <vt:variant>
        <vt:i4>1114163</vt:i4>
      </vt:variant>
      <vt:variant>
        <vt:i4>107</vt:i4>
      </vt:variant>
      <vt:variant>
        <vt:i4>0</vt:i4>
      </vt:variant>
      <vt:variant>
        <vt:i4>5</vt:i4>
      </vt:variant>
      <vt:variant>
        <vt:lpwstr/>
      </vt:variant>
      <vt:variant>
        <vt:lpwstr>_Toc453248096</vt:lpwstr>
      </vt:variant>
      <vt:variant>
        <vt:i4>1114163</vt:i4>
      </vt:variant>
      <vt:variant>
        <vt:i4>101</vt:i4>
      </vt:variant>
      <vt:variant>
        <vt:i4>0</vt:i4>
      </vt:variant>
      <vt:variant>
        <vt:i4>5</vt:i4>
      </vt:variant>
      <vt:variant>
        <vt:lpwstr/>
      </vt:variant>
      <vt:variant>
        <vt:lpwstr>_Toc453248095</vt:lpwstr>
      </vt:variant>
      <vt:variant>
        <vt:i4>1114163</vt:i4>
      </vt:variant>
      <vt:variant>
        <vt:i4>95</vt:i4>
      </vt:variant>
      <vt:variant>
        <vt:i4>0</vt:i4>
      </vt:variant>
      <vt:variant>
        <vt:i4>5</vt:i4>
      </vt:variant>
      <vt:variant>
        <vt:lpwstr/>
      </vt:variant>
      <vt:variant>
        <vt:lpwstr>_Toc453248094</vt:lpwstr>
      </vt:variant>
      <vt:variant>
        <vt:i4>1114163</vt:i4>
      </vt:variant>
      <vt:variant>
        <vt:i4>89</vt:i4>
      </vt:variant>
      <vt:variant>
        <vt:i4>0</vt:i4>
      </vt:variant>
      <vt:variant>
        <vt:i4>5</vt:i4>
      </vt:variant>
      <vt:variant>
        <vt:lpwstr/>
      </vt:variant>
      <vt:variant>
        <vt:lpwstr>_Toc453248093</vt:lpwstr>
      </vt:variant>
      <vt:variant>
        <vt:i4>1114163</vt:i4>
      </vt:variant>
      <vt:variant>
        <vt:i4>83</vt:i4>
      </vt:variant>
      <vt:variant>
        <vt:i4>0</vt:i4>
      </vt:variant>
      <vt:variant>
        <vt:i4>5</vt:i4>
      </vt:variant>
      <vt:variant>
        <vt:lpwstr/>
      </vt:variant>
      <vt:variant>
        <vt:lpwstr>_Toc453248092</vt:lpwstr>
      </vt:variant>
      <vt:variant>
        <vt:i4>1114163</vt:i4>
      </vt:variant>
      <vt:variant>
        <vt:i4>77</vt:i4>
      </vt:variant>
      <vt:variant>
        <vt:i4>0</vt:i4>
      </vt:variant>
      <vt:variant>
        <vt:i4>5</vt:i4>
      </vt:variant>
      <vt:variant>
        <vt:lpwstr/>
      </vt:variant>
      <vt:variant>
        <vt:lpwstr>_Toc453248091</vt:lpwstr>
      </vt:variant>
      <vt:variant>
        <vt:i4>1114163</vt:i4>
      </vt:variant>
      <vt:variant>
        <vt:i4>71</vt:i4>
      </vt:variant>
      <vt:variant>
        <vt:i4>0</vt:i4>
      </vt:variant>
      <vt:variant>
        <vt:i4>5</vt:i4>
      </vt:variant>
      <vt:variant>
        <vt:lpwstr/>
      </vt:variant>
      <vt:variant>
        <vt:lpwstr>_Toc453248090</vt:lpwstr>
      </vt:variant>
      <vt:variant>
        <vt:i4>1048627</vt:i4>
      </vt:variant>
      <vt:variant>
        <vt:i4>65</vt:i4>
      </vt:variant>
      <vt:variant>
        <vt:i4>0</vt:i4>
      </vt:variant>
      <vt:variant>
        <vt:i4>5</vt:i4>
      </vt:variant>
      <vt:variant>
        <vt:lpwstr/>
      </vt:variant>
      <vt:variant>
        <vt:lpwstr>_Toc453248089</vt:lpwstr>
      </vt:variant>
      <vt:variant>
        <vt:i4>1048627</vt:i4>
      </vt:variant>
      <vt:variant>
        <vt:i4>59</vt:i4>
      </vt:variant>
      <vt:variant>
        <vt:i4>0</vt:i4>
      </vt:variant>
      <vt:variant>
        <vt:i4>5</vt:i4>
      </vt:variant>
      <vt:variant>
        <vt:lpwstr/>
      </vt:variant>
      <vt:variant>
        <vt:lpwstr>_Toc453248088</vt:lpwstr>
      </vt:variant>
      <vt:variant>
        <vt:i4>1048627</vt:i4>
      </vt:variant>
      <vt:variant>
        <vt:i4>53</vt:i4>
      </vt:variant>
      <vt:variant>
        <vt:i4>0</vt:i4>
      </vt:variant>
      <vt:variant>
        <vt:i4>5</vt:i4>
      </vt:variant>
      <vt:variant>
        <vt:lpwstr/>
      </vt:variant>
      <vt:variant>
        <vt:lpwstr>_Toc453248087</vt:lpwstr>
      </vt:variant>
      <vt:variant>
        <vt:i4>1048627</vt:i4>
      </vt:variant>
      <vt:variant>
        <vt:i4>47</vt:i4>
      </vt:variant>
      <vt:variant>
        <vt:i4>0</vt:i4>
      </vt:variant>
      <vt:variant>
        <vt:i4>5</vt:i4>
      </vt:variant>
      <vt:variant>
        <vt:lpwstr/>
      </vt:variant>
      <vt:variant>
        <vt:lpwstr>_Toc453248086</vt:lpwstr>
      </vt:variant>
      <vt:variant>
        <vt:i4>1048627</vt:i4>
      </vt:variant>
      <vt:variant>
        <vt:i4>41</vt:i4>
      </vt:variant>
      <vt:variant>
        <vt:i4>0</vt:i4>
      </vt:variant>
      <vt:variant>
        <vt:i4>5</vt:i4>
      </vt:variant>
      <vt:variant>
        <vt:lpwstr/>
      </vt:variant>
      <vt:variant>
        <vt:lpwstr>_Toc453248085</vt:lpwstr>
      </vt:variant>
      <vt:variant>
        <vt:i4>1048627</vt:i4>
      </vt:variant>
      <vt:variant>
        <vt:i4>35</vt:i4>
      </vt:variant>
      <vt:variant>
        <vt:i4>0</vt:i4>
      </vt:variant>
      <vt:variant>
        <vt:i4>5</vt:i4>
      </vt:variant>
      <vt:variant>
        <vt:lpwstr/>
      </vt:variant>
      <vt:variant>
        <vt:lpwstr>_Toc453248084</vt:lpwstr>
      </vt:variant>
      <vt:variant>
        <vt:i4>1048627</vt:i4>
      </vt:variant>
      <vt:variant>
        <vt:i4>29</vt:i4>
      </vt:variant>
      <vt:variant>
        <vt:i4>0</vt:i4>
      </vt:variant>
      <vt:variant>
        <vt:i4>5</vt:i4>
      </vt:variant>
      <vt:variant>
        <vt:lpwstr/>
      </vt:variant>
      <vt:variant>
        <vt:lpwstr>_Toc453248083</vt:lpwstr>
      </vt:variant>
      <vt:variant>
        <vt:i4>1048627</vt:i4>
      </vt:variant>
      <vt:variant>
        <vt:i4>23</vt:i4>
      </vt:variant>
      <vt:variant>
        <vt:i4>0</vt:i4>
      </vt:variant>
      <vt:variant>
        <vt:i4>5</vt:i4>
      </vt:variant>
      <vt:variant>
        <vt:lpwstr/>
      </vt:variant>
      <vt:variant>
        <vt:lpwstr>_Toc453248082</vt:lpwstr>
      </vt:variant>
      <vt:variant>
        <vt:i4>1048627</vt:i4>
      </vt:variant>
      <vt:variant>
        <vt:i4>17</vt:i4>
      </vt:variant>
      <vt:variant>
        <vt:i4>0</vt:i4>
      </vt:variant>
      <vt:variant>
        <vt:i4>5</vt:i4>
      </vt:variant>
      <vt:variant>
        <vt:lpwstr/>
      </vt:variant>
      <vt:variant>
        <vt:lpwstr>_Toc453248081</vt:lpwstr>
      </vt:variant>
      <vt:variant>
        <vt:i4>1048627</vt:i4>
      </vt:variant>
      <vt:variant>
        <vt:i4>11</vt:i4>
      </vt:variant>
      <vt:variant>
        <vt:i4>0</vt:i4>
      </vt:variant>
      <vt:variant>
        <vt:i4>5</vt:i4>
      </vt:variant>
      <vt:variant>
        <vt:lpwstr/>
      </vt:variant>
      <vt:variant>
        <vt:lpwstr>_Toc453248080</vt:lpwstr>
      </vt:variant>
      <vt:variant>
        <vt:i4>2031667</vt:i4>
      </vt:variant>
      <vt:variant>
        <vt:i4>5</vt:i4>
      </vt:variant>
      <vt:variant>
        <vt:i4>0</vt:i4>
      </vt:variant>
      <vt:variant>
        <vt:i4>5</vt:i4>
      </vt:variant>
      <vt:variant>
        <vt:lpwstr/>
      </vt:variant>
      <vt:variant>
        <vt:lpwstr>_Toc453248079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Grasic</dc:creator>
  <cp:keywords/>
  <dc:description/>
  <cp:lastModifiedBy>Vesel</cp:lastModifiedBy>
  <cp:revision>2</cp:revision>
  <cp:lastPrinted>2025-06-10T13:24:00Z</cp:lastPrinted>
  <dcterms:created xsi:type="dcterms:W3CDTF">2025-06-11T12:28:00Z</dcterms:created>
  <dcterms:modified xsi:type="dcterms:W3CDTF">2025-06-11T12:28:00Z</dcterms:modified>
</cp:coreProperties>
</file>